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4E8" w:rsidRPr="002238DD" w:rsidRDefault="00B014E8" w:rsidP="000D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AA42BE" w:rsidRPr="002238DD" w:rsidRDefault="00AA42BE" w:rsidP="000D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4E8" w:rsidRPr="002238DD" w:rsidRDefault="00AA42BE" w:rsidP="009E31EF">
      <w:pPr>
        <w:spacing w:after="0" w:line="240" w:lineRule="auto"/>
        <w:ind w:left="20" w:right="40" w:firstLine="68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238D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014E8" w:rsidRPr="002238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абочая программа по </w:t>
      </w:r>
      <w:r w:rsidRPr="002238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предмету «Литература» уровня основного общего образования</w:t>
      </w:r>
      <w:r w:rsidR="00B014E8" w:rsidRPr="002238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составлена на основе</w:t>
      </w:r>
    </w:p>
    <w:p w:rsidR="00B014E8" w:rsidRPr="002238DD" w:rsidRDefault="00B014E8" w:rsidP="009E31EF">
      <w:pPr>
        <w:pStyle w:val="a3"/>
        <w:numPr>
          <w:ilvl w:val="0"/>
          <w:numId w:val="1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238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«Рабочей программы по литературе. Учебное пособие для общеобразовательных учреждений» под редакцией В.Я.Коровиной - М.:«Просвещение», 2016, </w:t>
      </w:r>
    </w:p>
    <w:p w:rsidR="00B014E8" w:rsidRPr="002238DD" w:rsidRDefault="00B014E8" w:rsidP="009E31EF">
      <w:pPr>
        <w:pStyle w:val="a3"/>
        <w:numPr>
          <w:ilvl w:val="0"/>
          <w:numId w:val="1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238DD">
        <w:rPr>
          <w:rFonts w:ascii="Times New Roman" w:hAnsi="Times New Roman" w:cs="Times New Roman"/>
          <w:sz w:val="24"/>
          <w:szCs w:val="24"/>
        </w:rPr>
        <w:t>Федерального  Государственного образовательного стандарта основного общего образования, утв. приказом Минобрнауки России от 17.12.2010  №1897;</w:t>
      </w:r>
    </w:p>
    <w:p w:rsidR="00AA42BE" w:rsidRPr="002238DD" w:rsidRDefault="00AA42BE" w:rsidP="00F84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4F1F" w:rsidRPr="002238DD" w:rsidRDefault="00F84F1F" w:rsidP="00F84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8DD">
        <w:rPr>
          <w:rFonts w:ascii="Times New Roman" w:hAnsi="Times New Roman" w:cs="Times New Roman"/>
          <w:sz w:val="24"/>
          <w:szCs w:val="24"/>
        </w:rPr>
        <w:t>Соответствует основной образовательной программе основного общего образования МБОУ «Густомойская СОШ» Льговского района Курской области на 2017-2021 г.г., рассмотренной на заседании педагогического совета 30.08.2017 г. №1, утвержденной приказом от 30.08.2017 г. № 81.</w:t>
      </w:r>
    </w:p>
    <w:p w:rsidR="00F84F1F" w:rsidRPr="002238DD" w:rsidRDefault="00F84F1F" w:rsidP="000D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014E8" w:rsidRPr="002238DD" w:rsidRDefault="00B014E8" w:rsidP="009E3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238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Литература входит в образовательную область «Русский язык и литература».</w:t>
      </w:r>
    </w:p>
    <w:p w:rsidR="00F84F1F" w:rsidRPr="002238DD" w:rsidRDefault="00F84F1F" w:rsidP="000D3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4E8" w:rsidRPr="002238DD" w:rsidRDefault="00B014E8" w:rsidP="000D3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8DD">
        <w:rPr>
          <w:rFonts w:ascii="Times New Roman" w:hAnsi="Times New Roman" w:cs="Times New Roman"/>
          <w:b/>
          <w:sz w:val="24"/>
          <w:szCs w:val="24"/>
        </w:rPr>
        <w:t>Общая  характеристика учебного предмета «Литература»</w:t>
      </w:r>
    </w:p>
    <w:p w:rsidR="009E31EF" w:rsidRPr="002238DD" w:rsidRDefault="009E31EF" w:rsidP="000D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B014E8" w:rsidRPr="002238DD" w:rsidRDefault="00B014E8" w:rsidP="009E3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незавершённость, предполагающие активное сотворчество воспринимающего .</w:t>
      </w:r>
    </w:p>
    <w:p w:rsidR="00926658" w:rsidRPr="002238DD" w:rsidRDefault="00B014E8" w:rsidP="009E3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38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</w:t>
      </w:r>
    </w:p>
    <w:p w:rsidR="00926658" w:rsidRPr="002238DD" w:rsidRDefault="00B014E8" w:rsidP="009E3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38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</w:t>
      </w:r>
    </w:p>
    <w:p w:rsidR="009E31EF" w:rsidRPr="002238DD" w:rsidRDefault="00B014E8" w:rsidP="009E31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38DD">
        <w:rPr>
          <w:rFonts w:ascii="Times New Roman" w:hAnsi="Times New Roman" w:cs="Times New Roman"/>
          <w:sz w:val="24"/>
          <w:szCs w:val="24"/>
          <w:shd w:val="clear" w:color="auto" w:fill="FFFFFF"/>
        </w:rPr>
        <w:t>Как часть образовательной области «Русский язык и литература»»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B014E8" w:rsidRPr="002238DD" w:rsidRDefault="00B014E8" w:rsidP="009E31E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8DD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B014E8" w:rsidRPr="002238DD" w:rsidRDefault="00B014E8" w:rsidP="009E31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Второй уровень школьного литературного образования  (основная школа) охватывает три возрастные группы: 5-6 класс, 7-8 класс и 9 класс. </w:t>
      </w:r>
    </w:p>
    <w:p w:rsidR="00B014E8" w:rsidRPr="002238DD" w:rsidRDefault="00B014E8" w:rsidP="009E3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38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Первая группа активно воспринимает прочитанный текст, но недостаточно владеет собственно техникой чтения, именно поэтому на уроках с первой группой важно уделять внимание чтению вслух, чтению по ролям, инсценированию, различным видам пересказов, развивать и укреплять стремление к чтению художественной литературы.</w:t>
      </w:r>
    </w:p>
    <w:p w:rsidR="00B014E8" w:rsidRPr="002238DD" w:rsidRDefault="00B014E8" w:rsidP="009E3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D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группа владеет техникой чтения и более подготовлена к толкованию прочитанного. В учебной работе с этой группой необходимо активизировать умения аализировать художественное произведение, воплощая результаты этой работы в филологически грамотные устные и письменные высказывания.</w:t>
      </w:r>
    </w:p>
    <w:p w:rsidR="00B014E8" w:rsidRPr="002238DD" w:rsidRDefault="00B014E8" w:rsidP="009E3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литературы в 5-8 классах строятся </w:t>
      </w:r>
      <w:r w:rsidRPr="002238DD">
        <w:rPr>
          <w:rFonts w:ascii="Times New Roman" w:hAnsi="Times New Roman" w:cs="Times New Roman"/>
          <w:sz w:val="24"/>
          <w:szCs w:val="24"/>
        </w:rPr>
        <w:t>на основе сочетания концентрического, историко-хронологического и проблемно-тематического принципов. В</w:t>
      </w:r>
      <w:r w:rsidRPr="0022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238DD">
        <w:rPr>
          <w:rFonts w:ascii="Times New Roman" w:hAnsi="Times New Roman" w:cs="Times New Roman"/>
          <w:sz w:val="24"/>
          <w:szCs w:val="24"/>
        </w:rPr>
        <w:t xml:space="preserve">9 классе начинается линейный курс на историко – литературной основе (древнерусская литература – литература </w:t>
      </w:r>
      <w:r w:rsidRPr="002238DD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2238DD">
        <w:rPr>
          <w:rFonts w:ascii="Times New Roman" w:hAnsi="Times New Roman" w:cs="Times New Roman"/>
          <w:sz w:val="24"/>
          <w:szCs w:val="24"/>
        </w:rPr>
        <w:t xml:space="preserve"> в. – литература первой половины </w:t>
      </w:r>
      <w:r w:rsidRPr="002238D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238DD">
        <w:rPr>
          <w:rFonts w:ascii="Times New Roman" w:hAnsi="Times New Roman" w:cs="Times New Roman"/>
          <w:sz w:val="24"/>
          <w:szCs w:val="24"/>
        </w:rPr>
        <w:t xml:space="preserve"> в.), который будет продолжен в старшей школе. В этом классе активизируется связь курса литературы с курсами отечественной и мировой истории, МХК, идет углубление понимания содержания произведения в контексте развития культуры, общества в целом, активнее привлекаются критическая, мемуарная, справочная литература, исторические документы, более определенную филологическую направленность получает проектная деятельность учащихся.</w:t>
      </w:r>
    </w:p>
    <w:p w:rsidR="00B014E8" w:rsidRPr="002238DD" w:rsidRDefault="00B014E8" w:rsidP="009E3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38DD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каждого курса (класса) включает в себя произведения русской и зарубежной литературы, поднимающие вечные проблемы.</w:t>
      </w:r>
    </w:p>
    <w:p w:rsidR="00B014E8" w:rsidRPr="002238DD" w:rsidRDefault="00B014E8" w:rsidP="009E3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DD">
        <w:rPr>
          <w:rFonts w:ascii="Times New Roman" w:hAnsi="Times New Roman" w:cs="Times New Roman"/>
          <w:sz w:val="24"/>
          <w:szCs w:val="24"/>
          <w:shd w:val="clear" w:color="auto" w:fill="FFFFFF"/>
        </w:rPr>
        <w:t>В каждом из классов затронута одна из ведущих проблем (например, в 5 классе – внимание к книге; в 6 классе – художественное произведение и автор, характеры героев; в 7 классе – особенности труда писателя, его позиция, изображение человека как важнейшая проблема литературы; в 8 классе – взаимосвязь литературы и истории; в 9 классе – начало курса на историко-литературной основе).</w:t>
      </w:r>
      <w:r w:rsidRPr="002238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E31EF" w:rsidRPr="002238DD" w:rsidRDefault="009E31EF" w:rsidP="000D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014E8" w:rsidRPr="002238DD" w:rsidRDefault="00B014E8" w:rsidP="000D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238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Цели и задачи учебного предмета</w:t>
      </w:r>
    </w:p>
    <w:p w:rsidR="009E31EF" w:rsidRPr="002238DD" w:rsidRDefault="009E31EF" w:rsidP="000D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014E8" w:rsidRPr="002238DD" w:rsidRDefault="00B014E8" w:rsidP="009E31EF">
      <w:pPr>
        <w:pStyle w:val="a5"/>
        <w:spacing w:before="0" w:beforeAutospacing="0" w:after="0" w:afterAutospacing="0"/>
        <w:ind w:firstLine="708"/>
        <w:jc w:val="both"/>
      </w:pPr>
      <w:r w:rsidRPr="002238DD">
        <w:rPr>
          <w:b/>
          <w:bCs/>
        </w:rPr>
        <w:t>Целью</w:t>
      </w:r>
      <w:r w:rsidRPr="002238DD">
        <w:rPr>
          <w:rStyle w:val="apple-converted-space"/>
        </w:rPr>
        <w:t> </w:t>
      </w:r>
      <w:r w:rsidRPr="002238DD">
        <w:t>изучения предмета «Литература» является</w:t>
      </w:r>
      <w:r w:rsidRPr="002238DD">
        <w:rPr>
          <w:rStyle w:val="apple-converted-space"/>
          <w:b/>
          <w:bCs/>
        </w:rPr>
        <w:t> </w:t>
      </w:r>
      <w:r w:rsidRPr="002238DD">
        <w:t>создание  условий для формирования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патриотизма.</w:t>
      </w:r>
    </w:p>
    <w:p w:rsidR="00B014E8" w:rsidRPr="002238DD" w:rsidRDefault="00B014E8" w:rsidP="009E31EF">
      <w:pPr>
        <w:pStyle w:val="a5"/>
        <w:spacing w:before="0" w:beforeAutospacing="0" w:after="0" w:afterAutospacing="0"/>
        <w:ind w:firstLine="360"/>
        <w:jc w:val="both"/>
      </w:pPr>
      <w:r w:rsidRPr="002238DD">
        <w:t>Для достижения поставленной цели необходимо решение следующих</w:t>
      </w:r>
      <w:r w:rsidRPr="002238DD">
        <w:rPr>
          <w:rStyle w:val="apple-converted-space"/>
        </w:rPr>
        <w:t> </w:t>
      </w:r>
      <w:r w:rsidRPr="002238DD">
        <w:rPr>
          <w:b/>
          <w:bCs/>
        </w:rPr>
        <w:t>задач</w:t>
      </w:r>
      <w:r w:rsidRPr="002238DD">
        <w:t>:</w:t>
      </w:r>
    </w:p>
    <w:p w:rsidR="00B014E8" w:rsidRPr="002238DD" w:rsidRDefault="00B014E8" w:rsidP="000D3000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 w:rsidRPr="002238DD">
        <w:t>создание условий для развития интеллектуальных и творческих способностей учащихся, необходимых для успешной социализации и самореализации личности;</w:t>
      </w:r>
    </w:p>
    <w:p w:rsidR="00B014E8" w:rsidRPr="002238DD" w:rsidRDefault="00B014E8" w:rsidP="000D3000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 w:rsidRPr="002238DD"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</w:t>
      </w:r>
    </w:p>
    <w:p w:rsidR="00B014E8" w:rsidRPr="002238DD" w:rsidRDefault="00B014E8" w:rsidP="000D3000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 w:rsidRPr="002238DD"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B014E8" w:rsidRPr="002238DD" w:rsidRDefault="00B014E8" w:rsidP="000D3000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 w:rsidRPr="002238DD"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B014E8" w:rsidRPr="002238DD" w:rsidRDefault="00B014E8" w:rsidP="000D3000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 w:rsidRPr="002238DD">
        <w:lastRenderedPageBreak/>
        <w:t>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B014E8" w:rsidRPr="002238DD" w:rsidRDefault="00B014E8" w:rsidP="000D3000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 w:rsidRPr="002238DD"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B014E8" w:rsidRPr="002238DD" w:rsidRDefault="00B014E8" w:rsidP="000D300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8DD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9E31EF" w:rsidRPr="002238DD" w:rsidRDefault="009E31EF" w:rsidP="000D300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4E8" w:rsidRPr="002238DD" w:rsidRDefault="00F84F1F" w:rsidP="009E31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hAnsi="Times New Roman" w:cs="Times New Roman"/>
          <w:sz w:val="24"/>
          <w:szCs w:val="24"/>
        </w:rPr>
        <w:t xml:space="preserve">Согласно учебному плану МБОУ «Густомойская СОШ» Льговского района Курской области </w:t>
      </w:r>
      <w:r w:rsidR="00B014E8" w:rsidRPr="002238DD">
        <w:rPr>
          <w:rFonts w:ascii="Times New Roman" w:eastAsia="Times New Roman" w:hAnsi="Times New Roman" w:cs="Times New Roman"/>
          <w:sz w:val="24"/>
          <w:szCs w:val="24"/>
        </w:rPr>
        <w:t>на изучение литературы  отводится в</w:t>
      </w:r>
    </w:p>
    <w:p w:rsidR="00862422" w:rsidRPr="002238DD" w:rsidRDefault="00862422" w:rsidP="000D3000">
      <w:pPr>
        <w:pStyle w:val="a6"/>
        <w:rPr>
          <w:rFonts w:eastAsia="Calibri"/>
        </w:rPr>
      </w:pPr>
    </w:p>
    <w:p w:rsidR="00B014E8" w:rsidRPr="002238DD" w:rsidRDefault="00B014E8" w:rsidP="000D3000">
      <w:pPr>
        <w:pStyle w:val="a6"/>
        <w:rPr>
          <w:rFonts w:eastAsia="Calibri"/>
        </w:rPr>
      </w:pPr>
      <w:r w:rsidRPr="002238DD">
        <w:rPr>
          <w:rFonts w:eastAsia="Calibri"/>
        </w:rPr>
        <w:t xml:space="preserve">5 классе  — 105 ч; 3 часа в неделю    </w:t>
      </w:r>
    </w:p>
    <w:p w:rsidR="00B014E8" w:rsidRPr="002238DD" w:rsidRDefault="00B014E8" w:rsidP="000D3000">
      <w:pPr>
        <w:pStyle w:val="a6"/>
        <w:rPr>
          <w:rFonts w:eastAsia="Calibri"/>
        </w:rPr>
      </w:pPr>
      <w:r w:rsidRPr="002238DD">
        <w:rPr>
          <w:rFonts w:eastAsia="Calibri"/>
        </w:rPr>
        <w:t xml:space="preserve">6 классе — 105 ч; 3 часа в неделю </w:t>
      </w:r>
    </w:p>
    <w:p w:rsidR="00B014E8" w:rsidRPr="002238DD" w:rsidRDefault="00B014E8" w:rsidP="000D3000">
      <w:pPr>
        <w:pStyle w:val="a6"/>
        <w:rPr>
          <w:rFonts w:eastAsia="Calibri"/>
        </w:rPr>
      </w:pPr>
      <w:r w:rsidRPr="002238DD">
        <w:rPr>
          <w:rFonts w:eastAsia="Calibri"/>
        </w:rPr>
        <w:t xml:space="preserve">7 классе — 70 ч; 2 часа в неделю </w:t>
      </w:r>
    </w:p>
    <w:p w:rsidR="00B014E8" w:rsidRPr="002238DD" w:rsidRDefault="00B014E8" w:rsidP="000D3000">
      <w:pPr>
        <w:pStyle w:val="a6"/>
        <w:rPr>
          <w:rFonts w:eastAsia="Calibri"/>
        </w:rPr>
      </w:pPr>
      <w:r w:rsidRPr="002238DD">
        <w:rPr>
          <w:rFonts w:eastAsia="Calibri"/>
        </w:rPr>
        <w:t xml:space="preserve">8 классе —70 ч; 2 часа в неделю </w:t>
      </w:r>
    </w:p>
    <w:p w:rsidR="00B014E8" w:rsidRPr="002238DD" w:rsidRDefault="00B014E8" w:rsidP="000D3000">
      <w:pPr>
        <w:pStyle w:val="a6"/>
        <w:rPr>
          <w:rFonts w:eastAsia="Calibri"/>
        </w:rPr>
      </w:pPr>
      <w:r w:rsidRPr="002238DD">
        <w:rPr>
          <w:rFonts w:eastAsia="Calibri"/>
        </w:rPr>
        <w:t xml:space="preserve">9 классе — 105 ч; 3 часа в неделю </w:t>
      </w:r>
    </w:p>
    <w:p w:rsidR="00B014E8" w:rsidRPr="002238DD" w:rsidRDefault="00B014E8" w:rsidP="000D3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left="23" w:right="62" w:firstLine="2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6658" w:rsidRPr="002238DD" w:rsidRDefault="00926658" w:rsidP="000D300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8DD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 «Литература» в основной школе</w:t>
      </w:r>
    </w:p>
    <w:p w:rsidR="00B014E8" w:rsidRPr="002238DD" w:rsidRDefault="00B014E8" w:rsidP="000D3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14E8" w:rsidRPr="002238DD" w:rsidRDefault="00B014E8" w:rsidP="000D300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238D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Личностные результаты:</w:t>
      </w:r>
    </w:p>
    <w:p w:rsidR="00B014E8" w:rsidRPr="002238DD" w:rsidRDefault="00B014E8" w:rsidP="009E31E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238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014E8" w:rsidRPr="002238DD" w:rsidRDefault="00B014E8" w:rsidP="009E31E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238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B014E8" w:rsidRPr="002238DD" w:rsidRDefault="00B014E8" w:rsidP="009E31E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238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014E8" w:rsidRPr="002238DD" w:rsidRDefault="00B014E8" w:rsidP="009E31E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238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B014E8" w:rsidRPr="002238DD" w:rsidRDefault="00B014E8" w:rsidP="009E31E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238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014E8" w:rsidRPr="002238DD" w:rsidRDefault="00B014E8" w:rsidP="009E31E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238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014E8" w:rsidRPr="002238DD" w:rsidRDefault="00B014E8" w:rsidP="009E31E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238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014E8" w:rsidRPr="002238DD" w:rsidRDefault="00B014E8" w:rsidP="009E31E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238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014E8" w:rsidRPr="002238DD" w:rsidRDefault="00B014E8" w:rsidP="009E31E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238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014E8" w:rsidRPr="002238DD" w:rsidRDefault="00B014E8" w:rsidP="009E31E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238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E31EF" w:rsidRPr="002238DD" w:rsidRDefault="009E31EF" w:rsidP="000D300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B014E8" w:rsidRPr="002238DD" w:rsidRDefault="00B014E8" w:rsidP="000D30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238D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Метапредметные результаты</w:t>
      </w:r>
      <w:r w:rsidRPr="002238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изучения литературы в основной школе:</w:t>
      </w:r>
    </w:p>
    <w:p w:rsidR="009E31EF" w:rsidRPr="002238DD" w:rsidRDefault="009E31EF" w:rsidP="000D30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014E8" w:rsidRPr="002238DD" w:rsidRDefault="00B014E8" w:rsidP="009E31EF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238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014E8" w:rsidRPr="002238DD" w:rsidRDefault="00B014E8" w:rsidP="009E31EF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238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014E8" w:rsidRPr="002238DD" w:rsidRDefault="00B014E8" w:rsidP="009E31EF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238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014E8" w:rsidRPr="002238DD" w:rsidRDefault="00B014E8" w:rsidP="009E31EF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238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умение оценивать правильность выполнения учебной задачи, собственные возможности её решения;</w:t>
      </w:r>
    </w:p>
    <w:p w:rsidR="00B014E8" w:rsidRPr="002238DD" w:rsidRDefault="00B014E8" w:rsidP="009E31EF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238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014E8" w:rsidRPr="002238DD" w:rsidRDefault="00B014E8" w:rsidP="009E31EF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238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014E8" w:rsidRPr="002238DD" w:rsidRDefault="00B014E8" w:rsidP="009E31EF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238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014E8" w:rsidRPr="002238DD" w:rsidRDefault="00B014E8" w:rsidP="009E31EF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238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смысловое чтение;</w:t>
      </w:r>
    </w:p>
    <w:p w:rsidR="00B014E8" w:rsidRPr="002238DD" w:rsidRDefault="00B014E8" w:rsidP="009E31EF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238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B014E8" w:rsidRPr="002238DD" w:rsidRDefault="00B014E8" w:rsidP="009E31EF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238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B014E8" w:rsidRPr="002238DD" w:rsidRDefault="00B014E8" w:rsidP="009E31EF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238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9E31EF" w:rsidRPr="002238DD" w:rsidRDefault="009E31EF" w:rsidP="000D300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B014E8" w:rsidRPr="002238DD" w:rsidRDefault="00B014E8" w:rsidP="000D30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238D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Предметные результаты</w:t>
      </w:r>
      <w:r w:rsidRPr="002238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выпускников основной школы по литературе выражаются в следующем:</w:t>
      </w:r>
    </w:p>
    <w:p w:rsidR="009E31EF" w:rsidRPr="002238DD" w:rsidRDefault="009E31EF" w:rsidP="000D30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2743F" w:rsidRPr="002238DD" w:rsidRDefault="00F2743F" w:rsidP="000D3000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38DD">
        <w:rPr>
          <w:rFonts w:ascii="Times New Roman" w:eastAsia="MS Mincho" w:hAnsi="Times New Roman" w:cs="Times New Roman"/>
          <w:sz w:val="24"/>
          <w:szCs w:val="24"/>
        </w:rPr>
        <w:t>определять тему и основную мысль произведения (5</w:t>
      </w:r>
      <w:r w:rsidRPr="002238DD">
        <w:rPr>
          <w:rFonts w:ascii="Times New Roman" w:hAnsi="Times New Roman" w:cs="Times New Roman"/>
          <w:sz w:val="24"/>
          <w:szCs w:val="24"/>
        </w:rPr>
        <w:t>–</w:t>
      </w:r>
      <w:r w:rsidRPr="002238DD">
        <w:rPr>
          <w:rFonts w:ascii="Times New Roman" w:eastAsia="MS Mincho" w:hAnsi="Times New Roman" w:cs="Times New Roman"/>
          <w:sz w:val="24"/>
          <w:szCs w:val="24"/>
        </w:rPr>
        <w:t>6 кл.);</w:t>
      </w:r>
    </w:p>
    <w:p w:rsidR="00F2743F" w:rsidRPr="002238DD" w:rsidRDefault="00F2743F" w:rsidP="000D3000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38DD">
        <w:rPr>
          <w:rFonts w:ascii="Times New Roman" w:eastAsia="MS Mincho" w:hAnsi="Times New Roman" w:cs="Times New Roman"/>
          <w:sz w:val="24"/>
          <w:szCs w:val="24"/>
        </w:rPr>
        <w:t>владеть различными видами пересказа (5</w:t>
      </w:r>
      <w:r w:rsidRPr="002238DD">
        <w:rPr>
          <w:rFonts w:ascii="Times New Roman" w:hAnsi="Times New Roman" w:cs="Times New Roman"/>
          <w:sz w:val="24"/>
          <w:szCs w:val="24"/>
        </w:rPr>
        <w:t>–</w:t>
      </w:r>
      <w:r w:rsidRPr="002238DD">
        <w:rPr>
          <w:rFonts w:ascii="Times New Roman" w:eastAsia="MS Mincho" w:hAnsi="Times New Roman" w:cs="Times New Roman"/>
          <w:sz w:val="24"/>
          <w:szCs w:val="24"/>
        </w:rPr>
        <w:t>6 кл.), пересказывать сюжет; выявлять особенности композиции, основной конфликт, вычленять фабулу (6</w:t>
      </w:r>
      <w:r w:rsidRPr="002238DD">
        <w:rPr>
          <w:rFonts w:ascii="Times New Roman" w:hAnsi="Times New Roman" w:cs="Times New Roman"/>
          <w:sz w:val="24"/>
          <w:szCs w:val="24"/>
        </w:rPr>
        <w:t>–</w:t>
      </w:r>
      <w:r w:rsidRPr="002238DD">
        <w:rPr>
          <w:rFonts w:ascii="Times New Roman" w:eastAsia="MS Mincho" w:hAnsi="Times New Roman" w:cs="Times New Roman"/>
          <w:sz w:val="24"/>
          <w:szCs w:val="24"/>
        </w:rPr>
        <w:t>7 кл.);</w:t>
      </w:r>
    </w:p>
    <w:p w:rsidR="00F2743F" w:rsidRPr="002238DD" w:rsidRDefault="00F2743F" w:rsidP="000D3000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38DD">
        <w:rPr>
          <w:rFonts w:ascii="Times New Roman" w:eastAsia="MS Mincho" w:hAnsi="Times New Roman" w:cs="Times New Roman"/>
          <w:sz w:val="24"/>
          <w:szCs w:val="24"/>
        </w:rPr>
        <w:t>характеризовать героев-персонажей, давать их сравнительные характеристики (5</w:t>
      </w:r>
      <w:r w:rsidRPr="002238DD">
        <w:rPr>
          <w:rFonts w:ascii="Times New Roman" w:hAnsi="Times New Roman" w:cs="Times New Roman"/>
          <w:sz w:val="24"/>
          <w:szCs w:val="24"/>
        </w:rPr>
        <w:t>–</w:t>
      </w:r>
      <w:r w:rsidRPr="002238DD">
        <w:rPr>
          <w:rFonts w:ascii="Times New Roman" w:eastAsia="MS Mincho" w:hAnsi="Times New Roman" w:cs="Times New Roman"/>
          <w:sz w:val="24"/>
          <w:szCs w:val="24"/>
        </w:rPr>
        <w:t>6 кл.); оценивать систему персонажей (6</w:t>
      </w:r>
      <w:r w:rsidRPr="002238DD">
        <w:rPr>
          <w:rFonts w:ascii="Times New Roman" w:hAnsi="Times New Roman" w:cs="Times New Roman"/>
          <w:sz w:val="24"/>
          <w:szCs w:val="24"/>
        </w:rPr>
        <w:t>–</w:t>
      </w:r>
      <w:r w:rsidRPr="002238DD">
        <w:rPr>
          <w:rFonts w:ascii="Times New Roman" w:eastAsia="MS Mincho" w:hAnsi="Times New Roman" w:cs="Times New Roman"/>
          <w:sz w:val="24"/>
          <w:szCs w:val="24"/>
        </w:rPr>
        <w:t>7 кл.);</w:t>
      </w:r>
    </w:p>
    <w:p w:rsidR="00F2743F" w:rsidRPr="002238DD" w:rsidRDefault="00F2743F" w:rsidP="000D3000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38DD">
        <w:rPr>
          <w:rFonts w:ascii="Times New Roman" w:eastAsia="MS Mincho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Pr="002238DD">
        <w:rPr>
          <w:rFonts w:ascii="Times New Roman" w:hAnsi="Times New Roman" w:cs="Times New Roman"/>
          <w:sz w:val="24"/>
          <w:szCs w:val="24"/>
        </w:rPr>
        <w:t>–</w:t>
      </w:r>
      <w:r w:rsidRPr="002238DD">
        <w:rPr>
          <w:rFonts w:ascii="Times New Roman" w:eastAsia="MS Mincho" w:hAnsi="Times New Roman" w:cs="Times New Roman"/>
          <w:sz w:val="24"/>
          <w:szCs w:val="24"/>
        </w:rPr>
        <w:t>7 кл.); выявлять особенности языка и стиля писателя (7</w:t>
      </w:r>
      <w:r w:rsidRPr="002238DD">
        <w:rPr>
          <w:rFonts w:ascii="Times New Roman" w:hAnsi="Times New Roman" w:cs="Times New Roman"/>
          <w:sz w:val="24"/>
          <w:szCs w:val="24"/>
        </w:rPr>
        <w:t>–</w:t>
      </w:r>
      <w:r w:rsidRPr="002238DD">
        <w:rPr>
          <w:rFonts w:ascii="Times New Roman" w:eastAsia="MS Mincho" w:hAnsi="Times New Roman" w:cs="Times New Roman"/>
          <w:sz w:val="24"/>
          <w:szCs w:val="24"/>
        </w:rPr>
        <w:t>9 кл.);</w:t>
      </w:r>
    </w:p>
    <w:p w:rsidR="00F2743F" w:rsidRPr="002238DD" w:rsidRDefault="00F2743F" w:rsidP="000D3000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38DD">
        <w:rPr>
          <w:rFonts w:ascii="Times New Roman" w:eastAsia="MS Mincho" w:hAnsi="Times New Roman" w:cs="Times New Roman"/>
          <w:sz w:val="24"/>
          <w:szCs w:val="24"/>
        </w:rPr>
        <w:t>определять родо-жанровую специфику художественного произведения (5</w:t>
      </w:r>
      <w:r w:rsidRPr="002238DD">
        <w:rPr>
          <w:rFonts w:ascii="Times New Roman" w:hAnsi="Times New Roman" w:cs="Times New Roman"/>
          <w:sz w:val="24"/>
          <w:szCs w:val="24"/>
        </w:rPr>
        <w:t>–</w:t>
      </w:r>
      <w:r w:rsidRPr="002238DD">
        <w:rPr>
          <w:rFonts w:ascii="Times New Roman" w:eastAsia="MS Mincho" w:hAnsi="Times New Roman" w:cs="Times New Roman"/>
          <w:sz w:val="24"/>
          <w:szCs w:val="24"/>
        </w:rPr>
        <w:t xml:space="preserve">9 кл.); </w:t>
      </w:r>
    </w:p>
    <w:p w:rsidR="00F2743F" w:rsidRPr="002238DD" w:rsidRDefault="00F2743F" w:rsidP="000D3000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38DD">
        <w:rPr>
          <w:rFonts w:ascii="Times New Roman" w:eastAsia="MS Mincho" w:hAnsi="Times New Roman" w:cs="Times New Roman"/>
          <w:sz w:val="24"/>
          <w:szCs w:val="24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 w:rsidRPr="002238DD">
        <w:rPr>
          <w:rFonts w:ascii="Times New Roman" w:hAnsi="Times New Roman" w:cs="Times New Roman"/>
          <w:sz w:val="24"/>
          <w:szCs w:val="24"/>
        </w:rPr>
        <w:t>–</w:t>
      </w:r>
      <w:r w:rsidRPr="002238DD">
        <w:rPr>
          <w:rFonts w:ascii="Times New Roman" w:eastAsia="MS Mincho" w:hAnsi="Times New Roman" w:cs="Times New Roman"/>
          <w:sz w:val="24"/>
          <w:szCs w:val="24"/>
        </w:rPr>
        <w:t>9 кл.);</w:t>
      </w:r>
    </w:p>
    <w:p w:rsidR="00F2743F" w:rsidRPr="002238DD" w:rsidRDefault="00F2743F" w:rsidP="000D3000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38DD">
        <w:rPr>
          <w:rFonts w:ascii="Times New Roman" w:eastAsia="MS Mincho" w:hAnsi="Times New Roman" w:cs="Times New Roman"/>
          <w:sz w:val="24"/>
          <w:szCs w:val="24"/>
        </w:rPr>
        <w:t>выделять в произведениях элементы художественной формы и обнаруживать связи между ними (5</w:t>
      </w:r>
      <w:r w:rsidRPr="002238DD">
        <w:rPr>
          <w:rFonts w:ascii="Times New Roman" w:hAnsi="Times New Roman" w:cs="Times New Roman"/>
          <w:sz w:val="24"/>
          <w:szCs w:val="24"/>
        </w:rPr>
        <w:t>–</w:t>
      </w:r>
      <w:r w:rsidRPr="002238DD">
        <w:rPr>
          <w:rFonts w:ascii="Times New Roman" w:eastAsia="MS Mincho" w:hAnsi="Times New Roman" w:cs="Times New Roman"/>
          <w:sz w:val="24"/>
          <w:szCs w:val="24"/>
        </w:rPr>
        <w:t>7 кл.), постепенно переходя к анализу текста; анализировать литературные произведения разных жанров (8</w:t>
      </w:r>
      <w:r w:rsidRPr="002238DD">
        <w:rPr>
          <w:rFonts w:ascii="Times New Roman" w:hAnsi="Times New Roman" w:cs="Times New Roman"/>
          <w:sz w:val="24"/>
          <w:szCs w:val="24"/>
        </w:rPr>
        <w:t>–</w:t>
      </w:r>
      <w:r w:rsidRPr="002238DD">
        <w:rPr>
          <w:rFonts w:ascii="Times New Roman" w:eastAsia="MS Mincho" w:hAnsi="Times New Roman" w:cs="Times New Roman"/>
          <w:sz w:val="24"/>
          <w:szCs w:val="24"/>
        </w:rPr>
        <w:t>9 кл.);</w:t>
      </w:r>
    </w:p>
    <w:p w:rsidR="00F2743F" w:rsidRPr="002238DD" w:rsidRDefault="00F2743F" w:rsidP="000D3000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38DD">
        <w:rPr>
          <w:rFonts w:ascii="Times New Roman" w:hAnsi="Times New Roman" w:cs="Times New Roman"/>
          <w:sz w:val="24"/>
          <w:szCs w:val="24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2238DD">
        <w:rPr>
          <w:rFonts w:ascii="Times New Roman" w:eastAsia="MS Mincho" w:hAnsi="Times New Roman" w:cs="Times New Roman"/>
          <w:sz w:val="24"/>
          <w:szCs w:val="24"/>
        </w:rPr>
        <w:t xml:space="preserve"> (в каждом классе – на своем уровне); </w:t>
      </w:r>
    </w:p>
    <w:p w:rsidR="00F2743F" w:rsidRPr="002238DD" w:rsidRDefault="00F2743F" w:rsidP="000D3000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38DD">
        <w:rPr>
          <w:rFonts w:ascii="Times New Roman" w:eastAsia="MS Mincho" w:hAnsi="Times New Roman" w:cs="Times New Roman"/>
          <w:sz w:val="24"/>
          <w:szCs w:val="24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F2743F" w:rsidRPr="002238DD" w:rsidRDefault="00F2743F" w:rsidP="000D3000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38DD">
        <w:rPr>
          <w:rFonts w:ascii="Times New Roman" w:eastAsia="MS Mincho" w:hAnsi="Times New Roman" w:cs="Times New Roman"/>
          <w:sz w:val="24"/>
          <w:szCs w:val="24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 w:rsidRPr="002238DD">
        <w:rPr>
          <w:rFonts w:ascii="Times New Roman" w:hAnsi="Times New Roman" w:cs="Times New Roman"/>
          <w:sz w:val="24"/>
          <w:szCs w:val="24"/>
        </w:rPr>
        <w:t>–</w:t>
      </w:r>
      <w:r w:rsidRPr="002238DD">
        <w:rPr>
          <w:rFonts w:ascii="Times New Roman" w:eastAsia="MS Mincho" w:hAnsi="Times New Roman" w:cs="Times New Roman"/>
          <w:sz w:val="24"/>
          <w:szCs w:val="24"/>
        </w:rPr>
        <w:t>9 кл.);</w:t>
      </w:r>
    </w:p>
    <w:p w:rsidR="00F2743F" w:rsidRPr="002238DD" w:rsidRDefault="00F2743F" w:rsidP="009E31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38DD">
        <w:rPr>
          <w:rFonts w:ascii="Times New Roman" w:eastAsia="MS Mincho" w:hAnsi="Times New Roman" w:cs="Times New Roman"/>
          <w:sz w:val="24"/>
          <w:szCs w:val="24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2238DD">
        <w:rPr>
          <w:rFonts w:ascii="Times New Roman" w:hAnsi="Times New Roman" w:cs="Times New Roman"/>
          <w:bCs/>
          <w:sz w:val="24"/>
          <w:szCs w:val="24"/>
        </w:rPr>
        <w:t xml:space="preserve">организации дискуссии </w:t>
      </w:r>
      <w:r w:rsidRPr="002238DD">
        <w:rPr>
          <w:rFonts w:ascii="Times New Roman" w:eastAsia="MS Mincho" w:hAnsi="Times New Roman" w:cs="Times New Roman"/>
          <w:sz w:val="24"/>
          <w:szCs w:val="24"/>
        </w:rPr>
        <w:t xml:space="preserve"> (в каждом классе – на своем уровне);</w:t>
      </w:r>
    </w:p>
    <w:p w:rsidR="00F2743F" w:rsidRPr="002238DD" w:rsidRDefault="00F2743F" w:rsidP="000D3000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38DD">
        <w:rPr>
          <w:rFonts w:ascii="Times New Roman" w:eastAsia="MS Mincho" w:hAnsi="Times New Roman" w:cs="Times New Roman"/>
          <w:sz w:val="24"/>
          <w:szCs w:val="24"/>
        </w:rPr>
        <w:t xml:space="preserve">выражать личное отношение к художественному произведению, аргументировать свою точку зрения (в каждом классе – на своем </w:t>
      </w:r>
      <w:r w:rsidRPr="002238DD">
        <w:rPr>
          <w:rFonts w:ascii="Times New Roman" w:eastAsia="MS Mincho" w:hAnsi="Times New Roman" w:cs="Times New Roman"/>
          <w:sz w:val="24"/>
          <w:szCs w:val="24"/>
        </w:rPr>
        <w:lastRenderedPageBreak/>
        <w:t>уровне);</w:t>
      </w:r>
    </w:p>
    <w:p w:rsidR="00F2743F" w:rsidRPr="002238DD" w:rsidRDefault="00F2743F" w:rsidP="009E31E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38DD">
        <w:rPr>
          <w:rFonts w:ascii="Times New Roman" w:eastAsia="MS Mincho" w:hAnsi="Times New Roman" w:cs="Times New Roman"/>
          <w:sz w:val="24"/>
          <w:szCs w:val="24"/>
        </w:rPr>
        <w:t>выразительно читать с листа и наизусть произведения/фрагменты</w:t>
      </w:r>
    </w:p>
    <w:p w:rsidR="00F2743F" w:rsidRPr="002238DD" w:rsidRDefault="00F2743F" w:rsidP="000D3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38DD">
        <w:rPr>
          <w:rFonts w:ascii="Times New Roman" w:eastAsia="MS Mincho" w:hAnsi="Times New Roman" w:cs="Times New Roman"/>
          <w:sz w:val="24"/>
          <w:szCs w:val="24"/>
        </w:rPr>
        <w:t xml:space="preserve">произведений художественной литературы, передавая личное отношение к произведению (5-9 класс); </w:t>
      </w:r>
    </w:p>
    <w:p w:rsidR="00F2743F" w:rsidRPr="002238DD" w:rsidRDefault="00F2743F" w:rsidP="000D3000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38DD">
        <w:rPr>
          <w:rFonts w:ascii="Times New Roman" w:eastAsia="MS Mincho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2238DD">
        <w:rPr>
          <w:rFonts w:ascii="Times New Roman" w:hAnsi="Times New Roman" w:cs="Times New Roman"/>
          <w:sz w:val="24"/>
          <w:szCs w:val="24"/>
        </w:rPr>
        <w:t>–</w:t>
      </w:r>
      <w:r w:rsidRPr="002238DD">
        <w:rPr>
          <w:rFonts w:ascii="Times New Roman" w:eastAsia="MS Mincho" w:hAnsi="Times New Roman" w:cs="Times New Roman"/>
          <w:sz w:val="24"/>
          <w:szCs w:val="24"/>
        </w:rPr>
        <w:t>9 кл.); пользоваться каталогами библиотек, библиографическими указателями, системой поиска в Интернете (5</w:t>
      </w:r>
      <w:r w:rsidRPr="002238DD">
        <w:rPr>
          <w:rFonts w:ascii="Times New Roman" w:hAnsi="Times New Roman" w:cs="Times New Roman"/>
          <w:sz w:val="24"/>
          <w:szCs w:val="24"/>
        </w:rPr>
        <w:t>–</w:t>
      </w:r>
      <w:r w:rsidRPr="002238DD">
        <w:rPr>
          <w:rFonts w:ascii="Times New Roman" w:eastAsia="MS Mincho" w:hAnsi="Times New Roman" w:cs="Times New Roman"/>
          <w:sz w:val="24"/>
          <w:szCs w:val="24"/>
        </w:rPr>
        <w:t>9 кл.) (в каждом классе – на своем уровне).</w:t>
      </w:r>
    </w:p>
    <w:p w:rsidR="00F2743F" w:rsidRPr="002238DD" w:rsidRDefault="00F2743F" w:rsidP="000D3000">
      <w:pPr>
        <w:pStyle w:val="2"/>
        <w:autoSpaceDE w:val="0"/>
        <w:autoSpaceDN w:val="0"/>
        <w:adjustRightInd w:val="0"/>
        <w:ind w:right="0" w:firstLine="709"/>
        <w:rPr>
          <w:sz w:val="24"/>
          <w:szCs w:val="24"/>
        </w:rPr>
      </w:pPr>
      <w:r w:rsidRPr="002238DD">
        <w:rPr>
          <w:sz w:val="24"/>
          <w:szCs w:val="24"/>
        </w:rPr>
        <w:t xml:space="preserve">При </w:t>
      </w:r>
      <w:r w:rsidRPr="002238DD">
        <w:rPr>
          <w:b/>
          <w:sz w:val="24"/>
          <w:szCs w:val="24"/>
        </w:rPr>
        <w:t xml:space="preserve">оценке </w:t>
      </w:r>
      <w:r w:rsidRPr="002238DD">
        <w:rPr>
          <w:sz w:val="24"/>
          <w:szCs w:val="24"/>
        </w:rPr>
        <w:t xml:space="preserve">предметных результатов обучения литературе следует учитывать несколько основных уровней сформированности читательской культуры. </w:t>
      </w:r>
    </w:p>
    <w:p w:rsidR="00F2743F" w:rsidRPr="002238DD" w:rsidRDefault="00F2743F" w:rsidP="000D300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38DD">
        <w:rPr>
          <w:rFonts w:ascii="Times New Roman" w:hAnsi="Times New Roman" w:cs="Times New Roman"/>
          <w:bCs/>
          <w:sz w:val="24"/>
          <w:szCs w:val="24"/>
        </w:rPr>
        <w:t>I уровень</w:t>
      </w:r>
      <w:r w:rsidRPr="002238DD">
        <w:rPr>
          <w:rFonts w:ascii="Times New Roman" w:hAnsi="Times New Roman" w:cs="Times New Roman"/>
          <w:sz w:val="24"/>
          <w:szCs w:val="24"/>
        </w:rPr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</w:t>
      </w:r>
      <w:r w:rsidRPr="002238DD">
        <w:rPr>
          <w:rFonts w:ascii="Times New Roman" w:hAnsi="Times New Roman" w:cs="Times New Roman"/>
          <w:bCs/>
          <w:iCs/>
          <w:sz w:val="24"/>
          <w:szCs w:val="24"/>
        </w:rPr>
        <w:t>эмоциональное непосредственное восприятие</w:t>
      </w:r>
      <w:r w:rsidRPr="002238DD">
        <w:rPr>
          <w:rFonts w:ascii="Times New Roman" w:hAnsi="Times New Roman" w:cs="Times New Roman"/>
          <w:sz w:val="24"/>
          <w:szCs w:val="24"/>
        </w:rPr>
        <w:t xml:space="preserve">, создает основу для формирования осмысленного и глубокого чтения, но с точки зрения эстетической еще не является достаточным. Оно </w:t>
      </w:r>
      <w:r w:rsidRPr="002238DD">
        <w:rPr>
          <w:rFonts w:ascii="Times New Roman" w:hAnsi="Times New Roman" w:cs="Times New Roman"/>
          <w:i/>
          <w:sz w:val="24"/>
          <w:szCs w:val="24"/>
        </w:rPr>
        <w:t>характеризуется способностями читателя воспроизводить содержание литературного произведения, отвечая на тестовые вопросы</w:t>
      </w:r>
      <w:r w:rsidRPr="002238DD">
        <w:rPr>
          <w:rFonts w:ascii="Times New Roman" w:hAnsi="Times New Roman" w:cs="Times New Roman"/>
          <w:sz w:val="24"/>
          <w:szCs w:val="24"/>
        </w:rPr>
        <w:t xml:space="preserve"> (устно, письменно) типа </w:t>
      </w:r>
      <w:r w:rsidRPr="002238DD">
        <w:rPr>
          <w:rFonts w:ascii="Times New Roman" w:hAnsi="Times New Roman" w:cs="Times New Roman"/>
          <w:bCs/>
          <w:iCs/>
          <w:sz w:val="24"/>
          <w:szCs w:val="24"/>
        </w:rPr>
        <w:t>«Что? Кто? Где? Когда? Какой?», кратко выражать/определять свое эмоциональное отношение к событиям и героям – качества последних только называются/перечисляются; способность к обобщениям проявляется слабо.</w:t>
      </w:r>
    </w:p>
    <w:p w:rsidR="00F2743F" w:rsidRPr="002238DD" w:rsidRDefault="00F2743F" w:rsidP="000D300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DD">
        <w:rPr>
          <w:rFonts w:ascii="Times New Roman" w:hAnsi="Times New Roman" w:cs="Times New Roman"/>
          <w:iCs/>
          <w:sz w:val="24"/>
          <w:szCs w:val="24"/>
        </w:rPr>
        <w:t xml:space="preserve">К основным </w:t>
      </w:r>
      <w:r w:rsidRPr="002238DD">
        <w:rPr>
          <w:rFonts w:ascii="Times New Roman" w:hAnsi="Times New Roman" w:cs="Times New Roman"/>
          <w:bCs/>
          <w:iCs/>
          <w:sz w:val="24"/>
          <w:szCs w:val="24"/>
        </w:rPr>
        <w:t>видам деятельности</w:t>
      </w:r>
      <w:r w:rsidRPr="002238DD">
        <w:rPr>
          <w:rFonts w:ascii="Times New Roman" w:hAnsi="Times New Roman" w:cs="Times New Roman"/>
          <w:iCs/>
          <w:sz w:val="24"/>
          <w:szCs w:val="24"/>
        </w:rPr>
        <w:t xml:space="preserve">, позволяющим диагностировать возможности читателей </w:t>
      </w:r>
      <w:r w:rsidRPr="002238DD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2238DD">
        <w:rPr>
          <w:rFonts w:ascii="Times New Roman" w:hAnsi="Times New Roman" w:cs="Times New Roman"/>
          <w:iCs/>
          <w:sz w:val="24"/>
          <w:szCs w:val="24"/>
        </w:rPr>
        <w:t xml:space="preserve"> уровня, относятся </w:t>
      </w:r>
      <w:r w:rsidRPr="002238DD">
        <w:rPr>
          <w:rFonts w:ascii="Times New Roman" w:hAnsi="Times New Roman" w:cs="Times New Roman"/>
          <w:sz w:val="24"/>
          <w:szCs w:val="24"/>
        </w:rPr>
        <w:t xml:space="preserve">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</w:r>
    </w:p>
    <w:p w:rsidR="00F2743F" w:rsidRPr="002238DD" w:rsidRDefault="00F2743F" w:rsidP="000D300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DD">
        <w:rPr>
          <w:rFonts w:ascii="Times New Roman" w:hAnsi="Times New Roman" w:cs="Times New Roman"/>
          <w:sz w:val="24"/>
          <w:szCs w:val="24"/>
        </w:rPr>
        <w:t xml:space="preserve">Условно им соответствуют следующие типы диагностических </w:t>
      </w:r>
      <w:r w:rsidRPr="002238DD">
        <w:rPr>
          <w:rFonts w:ascii="Times New Roman" w:hAnsi="Times New Roman" w:cs="Times New Roman"/>
          <w:bCs/>
          <w:sz w:val="24"/>
          <w:szCs w:val="24"/>
        </w:rPr>
        <w:t>заданий</w:t>
      </w:r>
      <w:r w:rsidRPr="002238D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743F" w:rsidRPr="002238DD" w:rsidRDefault="00F2743F" w:rsidP="000D3000">
      <w:pPr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DD">
        <w:rPr>
          <w:rFonts w:ascii="Times New Roman" w:hAnsi="Times New Roman" w:cs="Times New Roman"/>
          <w:sz w:val="24"/>
          <w:szCs w:val="24"/>
        </w:rPr>
        <w:t xml:space="preserve">выразительно прочтите следующий фрагмент; </w:t>
      </w:r>
    </w:p>
    <w:p w:rsidR="00F2743F" w:rsidRPr="002238DD" w:rsidRDefault="00F2743F" w:rsidP="000D3000">
      <w:pPr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DD">
        <w:rPr>
          <w:rFonts w:ascii="Times New Roman" w:hAnsi="Times New Roman" w:cs="Times New Roman"/>
          <w:sz w:val="24"/>
          <w:szCs w:val="24"/>
        </w:rPr>
        <w:t>определите, какие события в произведении являются центральными;</w:t>
      </w:r>
    </w:p>
    <w:p w:rsidR="00F2743F" w:rsidRPr="002238DD" w:rsidRDefault="00F2743F" w:rsidP="000D3000">
      <w:pPr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DD">
        <w:rPr>
          <w:rFonts w:ascii="Times New Roman" w:hAnsi="Times New Roman" w:cs="Times New Roman"/>
          <w:sz w:val="24"/>
          <w:szCs w:val="24"/>
        </w:rPr>
        <w:t>определите, где и когда происходят описываемые события;</w:t>
      </w:r>
    </w:p>
    <w:p w:rsidR="00F2743F" w:rsidRPr="002238DD" w:rsidRDefault="00F2743F" w:rsidP="000D3000">
      <w:pPr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DD">
        <w:rPr>
          <w:rFonts w:ascii="Times New Roman" w:hAnsi="Times New Roman" w:cs="Times New Roman"/>
          <w:sz w:val="24"/>
          <w:szCs w:val="24"/>
        </w:rPr>
        <w:t xml:space="preserve">опишите, каким вам представляется герой произведения, прокомментируйте слова героя; </w:t>
      </w:r>
    </w:p>
    <w:p w:rsidR="00F2743F" w:rsidRPr="002238DD" w:rsidRDefault="00F2743F" w:rsidP="000D3000">
      <w:pPr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DD">
        <w:rPr>
          <w:rFonts w:ascii="Times New Roman" w:hAnsi="Times New Roman" w:cs="Times New Roman"/>
          <w:sz w:val="24"/>
          <w:szCs w:val="24"/>
        </w:rPr>
        <w:t xml:space="preserve">выделите в тексте наиболее непонятные (загадочные, удивительные и т. п.) для вас места; </w:t>
      </w:r>
    </w:p>
    <w:p w:rsidR="00F2743F" w:rsidRPr="002238DD" w:rsidRDefault="00F2743F" w:rsidP="000D3000">
      <w:pPr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DD">
        <w:rPr>
          <w:rFonts w:ascii="Times New Roman" w:hAnsi="Times New Roman" w:cs="Times New Roman"/>
          <w:sz w:val="24"/>
          <w:szCs w:val="24"/>
        </w:rPr>
        <w:t xml:space="preserve">ответьте на поставленный учителем/автором учебника вопрос; </w:t>
      </w:r>
    </w:p>
    <w:p w:rsidR="00F2743F" w:rsidRPr="002238DD" w:rsidRDefault="00F2743F" w:rsidP="000D3000">
      <w:pPr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DD">
        <w:rPr>
          <w:rFonts w:ascii="Times New Roman" w:hAnsi="Times New Roman" w:cs="Times New Roman"/>
          <w:sz w:val="24"/>
          <w:szCs w:val="24"/>
        </w:rPr>
        <w:t xml:space="preserve">определите, выделите, найдите, перечислите признаки, черты, повторяющиеся детали и т. п. </w:t>
      </w:r>
    </w:p>
    <w:p w:rsidR="00F2743F" w:rsidRPr="002238DD" w:rsidRDefault="00F2743F" w:rsidP="000D3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8DD">
        <w:rPr>
          <w:rFonts w:ascii="Times New Roman" w:hAnsi="Times New Roman" w:cs="Times New Roman"/>
          <w:bCs/>
          <w:sz w:val="24"/>
          <w:szCs w:val="24"/>
        </w:rPr>
        <w:t>II уровень</w:t>
      </w:r>
      <w:r w:rsidRPr="002238DD">
        <w:rPr>
          <w:rFonts w:ascii="Times New Roman" w:hAnsi="Times New Roman" w:cs="Times New Roman"/>
          <w:sz w:val="24"/>
          <w:szCs w:val="24"/>
        </w:rPr>
        <w:t xml:space="preserve"> сформированности читательской культуры характеризуется тем, что учащийся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</w:p>
    <w:p w:rsidR="00F2743F" w:rsidRPr="002238DD" w:rsidRDefault="00F2743F" w:rsidP="000D3000">
      <w:pPr>
        <w:pStyle w:val="21"/>
        <w:ind w:left="0" w:right="0" w:firstLine="709"/>
      </w:pPr>
      <w:r w:rsidRPr="002238DD">
        <w:t xml:space="preserve">У читателей этого уровня формируется стремление размышлять над прочитанным, появляется </w:t>
      </w:r>
      <w:r w:rsidRPr="002238DD">
        <w:rPr>
          <w:bCs/>
          <w:iCs/>
        </w:rPr>
        <w:t xml:space="preserve">умение выделять в произведении </w:t>
      </w:r>
      <w:r w:rsidRPr="002238DD">
        <w:t xml:space="preserve">значимые в смысловом и эстетическом плане отдельные элементы художественного произведения, а также возникает стремление </w:t>
      </w:r>
      <w:r w:rsidRPr="002238DD">
        <w:rPr>
          <w:bCs/>
          <w:iCs/>
        </w:rPr>
        <w:t>находить и объяснять связи между ними</w:t>
      </w:r>
      <w:r w:rsidRPr="002238DD">
        <w:t xml:space="preserve">. </w:t>
      </w:r>
      <w:r w:rsidRPr="002238DD">
        <w:rPr>
          <w:iCs/>
        </w:rPr>
        <w:t xml:space="preserve">Читатель </w:t>
      </w:r>
      <w:r w:rsidRPr="002238DD">
        <w:t xml:space="preserve">этого уровня пытается аргументированно отвечать на вопрос </w:t>
      </w:r>
      <w:r w:rsidRPr="002238DD">
        <w:rPr>
          <w:bCs/>
          <w:iCs/>
        </w:rPr>
        <w:t>«Как устроен текст?» ,</w:t>
      </w:r>
      <w:r w:rsidRPr="002238DD">
        <w:rPr>
          <w:i/>
        </w:rPr>
        <w:t xml:space="preserve">умеет выделять </w:t>
      </w:r>
      <w:r w:rsidRPr="002238DD">
        <w:rPr>
          <w:i/>
          <w:iCs/>
        </w:rPr>
        <w:t>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F2743F" w:rsidRPr="002238DD" w:rsidRDefault="00F2743F" w:rsidP="000D3000">
      <w:pPr>
        <w:pStyle w:val="21"/>
        <w:numPr>
          <w:ilvl w:val="12"/>
          <w:numId w:val="8"/>
        </w:numPr>
        <w:tabs>
          <w:tab w:val="left" w:pos="851"/>
        </w:tabs>
        <w:ind w:left="0" w:right="0" w:firstLine="709"/>
      </w:pPr>
      <w:r w:rsidRPr="002238DD">
        <w:rPr>
          <w:iCs/>
        </w:rPr>
        <w:lastRenderedPageBreak/>
        <w:t xml:space="preserve">К основным </w:t>
      </w:r>
      <w:r w:rsidRPr="002238DD">
        <w:rPr>
          <w:bCs/>
          <w:iCs/>
        </w:rPr>
        <w:t>видам деятельности</w:t>
      </w:r>
      <w:r w:rsidRPr="002238DD">
        <w:rPr>
          <w:iCs/>
        </w:rPr>
        <w:t xml:space="preserve">, позволяющим диагностировать возможности читателей, достигших  </w:t>
      </w:r>
      <w:r w:rsidRPr="002238DD">
        <w:rPr>
          <w:iCs/>
          <w:lang w:val="en-US"/>
        </w:rPr>
        <w:t>II</w:t>
      </w:r>
      <w:r w:rsidRPr="002238DD">
        <w:rPr>
          <w:iCs/>
        </w:rPr>
        <w:t xml:space="preserve"> уровня, можно отнести</w:t>
      </w:r>
      <w:r w:rsidRPr="002238DD">
        <w:t xml:space="preserve">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r w:rsidRPr="002238DD">
        <w:rPr>
          <w:i/>
        </w:rPr>
        <w:t>пофразового</w:t>
      </w:r>
      <w:r w:rsidRPr="002238DD">
        <w:t xml:space="preserve"> (при анализе стихотворений и небольших прозаических произведений – рассказов, новелл) или </w:t>
      </w:r>
      <w:r w:rsidRPr="002238DD">
        <w:rPr>
          <w:i/>
        </w:rPr>
        <w:t>поэпизодного</w:t>
      </w:r>
      <w:r w:rsidRPr="002238DD">
        <w:t xml:space="preserve">; проведение целостного и межтекстового анализа). </w:t>
      </w:r>
    </w:p>
    <w:p w:rsidR="00F2743F" w:rsidRPr="002238DD" w:rsidRDefault="00F2743F" w:rsidP="000D3000">
      <w:pPr>
        <w:pStyle w:val="21"/>
        <w:numPr>
          <w:ilvl w:val="12"/>
          <w:numId w:val="8"/>
        </w:numPr>
        <w:tabs>
          <w:tab w:val="left" w:pos="851"/>
        </w:tabs>
        <w:ind w:left="0" w:right="0" w:firstLine="709"/>
      </w:pPr>
      <w:r w:rsidRPr="002238DD">
        <w:t xml:space="preserve">Условно им соответствуют следующие типы диагностических </w:t>
      </w:r>
      <w:r w:rsidRPr="002238DD">
        <w:rPr>
          <w:bCs/>
        </w:rPr>
        <w:t>заданий</w:t>
      </w:r>
      <w:r w:rsidRPr="002238DD">
        <w:t xml:space="preserve">: </w:t>
      </w:r>
    </w:p>
    <w:p w:rsidR="00F2743F" w:rsidRPr="002238DD" w:rsidRDefault="00F2743F" w:rsidP="000D3000">
      <w:pPr>
        <w:pStyle w:val="a3"/>
        <w:numPr>
          <w:ilvl w:val="0"/>
          <w:numId w:val="8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DD">
        <w:rPr>
          <w:rFonts w:ascii="Times New Roman" w:hAnsi="Times New Roman" w:cs="Times New Roman"/>
          <w:sz w:val="24"/>
          <w:szCs w:val="24"/>
        </w:rPr>
        <w:t xml:space="preserve">выделите, определите, найдите, перечислите признаки, черты, повторяющиеся детали и т. п.; </w:t>
      </w:r>
    </w:p>
    <w:p w:rsidR="00F2743F" w:rsidRPr="002238DD" w:rsidRDefault="00F2743F" w:rsidP="00862422">
      <w:pPr>
        <w:pStyle w:val="a3"/>
        <w:widowControl w:val="0"/>
        <w:numPr>
          <w:ilvl w:val="0"/>
          <w:numId w:val="8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8DD">
        <w:rPr>
          <w:rFonts w:ascii="Times New Roman" w:hAnsi="Times New Roman" w:cs="Times New Roman"/>
          <w:sz w:val="24"/>
          <w:szCs w:val="24"/>
        </w:rPr>
        <w:t>покажите, какие особенности художественного текста проявляют позицию его автора;</w:t>
      </w:r>
      <w:r w:rsidR="00862422" w:rsidRPr="002238DD">
        <w:rPr>
          <w:rFonts w:ascii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hAnsi="Times New Roman" w:cs="Times New Roman"/>
          <w:sz w:val="24"/>
          <w:szCs w:val="24"/>
        </w:rPr>
        <w:t>покажите, как в художественном мире произведения проявляются черты реального мира (как внешне</w:t>
      </w:r>
      <w:r w:rsidR="00862422" w:rsidRPr="002238DD">
        <w:rPr>
          <w:rFonts w:ascii="Times New Roman" w:hAnsi="Times New Roman" w:cs="Times New Roman"/>
          <w:sz w:val="24"/>
          <w:szCs w:val="24"/>
        </w:rPr>
        <w:t xml:space="preserve">й для человека реальности, так </w:t>
      </w:r>
      <w:r w:rsidRPr="002238DD">
        <w:rPr>
          <w:rFonts w:ascii="Times New Roman" w:hAnsi="Times New Roman" w:cs="Times New Roman"/>
          <w:sz w:val="24"/>
          <w:szCs w:val="24"/>
        </w:rPr>
        <w:t>и  внутреннего мира человека);</w:t>
      </w:r>
    </w:p>
    <w:p w:rsidR="00F2743F" w:rsidRPr="002238DD" w:rsidRDefault="00F2743F" w:rsidP="000D3000">
      <w:pPr>
        <w:pStyle w:val="a3"/>
        <w:numPr>
          <w:ilvl w:val="0"/>
          <w:numId w:val="8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DD">
        <w:rPr>
          <w:rFonts w:ascii="Times New Roman" w:hAnsi="Times New Roman" w:cs="Times New Roman"/>
          <w:sz w:val="24"/>
          <w:szCs w:val="24"/>
        </w:rPr>
        <w:t>проанализируйте фрагменты, эпизоды текста (по предложенному алгоритму и без него);</w:t>
      </w:r>
    </w:p>
    <w:p w:rsidR="00F2743F" w:rsidRPr="002238DD" w:rsidRDefault="00F2743F" w:rsidP="000D3000">
      <w:pPr>
        <w:pStyle w:val="a3"/>
        <w:numPr>
          <w:ilvl w:val="0"/>
          <w:numId w:val="8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DD">
        <w:rPr>
          <w:rFonts w:ascii="Times New Roman" w:hAnsi="Times New Roman" w:cs="Times New Roman"/>
          <w:sz w:val="24"/>
          <w:szCs w:val="24"/>
        </w:rPr>
        <w:t xml:space="preserve">сопоставьте, сравните, найдите сходства и различия (как в одном тексте, так и между разными произведениями); </w:t>
      </w:r>
    </w:p>
    <w:p w:rsidR="00F2743F" w:rsidRPr="002238DD" w:rsidRDefault="00F2743F" w:rsidP="000D3000">
      <w:pPr>
        <w:pStyle w:val="a3"/>
        <w:numPr>
          <w:ilvl w:val="0"/>
          <w:numId w:val="8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DD">
        <w:rPr>
          <w:rFonts w:ascii="Times New Roman" w:hAnsi="Times New Roman" w:cs="Times New Roman"/>
          <w:sz w:val="24"/>
          <w:szCs w:val="24"/>
        </w:rPr>
        <w:t xml:space="preserve">определите жанр произведения, охарактеризуйте его особенности; </w:t>
      </w:r>
    </w:p>
    <w:p w:rsidR="00F2743F" w:rsidRPr="002238DD" w:rsidRDefault="00F2743F" w:rsidP="000D3000">
      <w:pPr>
        <w:pStyle w:val="a3"/>
        <w:numPr>
          <w:ilvl w:val="0"/>
          <w:numId w:val="8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DD">
        <w:rPr>
          <w:rFonts w:ascii="Times New Roman" w:hAnsi="Times New Roman" w:cs="Times New Roman"/>
          <w:sz w:val="24"/>
          <w:szCs w:val="24"/>
        </w:rPr>
        <w:t>дайте свое рабочее определение следующему теоретико-литературному понятию.</w:t>
      </w:r>
    </w:p>
    <w:p w:rsidR="00F2743F" w:rsidRPr="002238DD" w:rsidRDefault="00F2743F" w:rsidP="000D3000">
      <w:pPr>
        <w:pStyle w:val="2"/>
        <w:autoSpaceDE w:val="0"/>
        <w:autoSpaceDN w:val="0"/>
        <w:adjustRightInd w:val="0"/>
        <w:ind w:right="0" w:firstLine="709"/>
        <w:rPr>
          <w:sz w:val="24"/>
          <w:szCs w:val="24"/>
        </w:rPr>
      </w:pPr>
      <w:r w:rsidRPr="002238DD">
        <w:rPr>
          <w:sz w:val="24"/>
          <w:szCs w:val="24"/>
        </w:rPr>
        <w:t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F2743F" w:rsidRPr="002238DD" w:rsidRDefault="00F2743F" w:rsidP="000D30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8DD">
        <w:rPr>
          <w:rFonts w:ascii="Times New Roman" w:hAnsi="Times New Roman" w:cs="Times New Roman"/>
          <w:bCs/>
          <w:sz w:val="24"/>
          <w:szCs w:val="24"/>
        </w:rPr>
        <w:t>III уровень</w:t>
      </w:r>
      <w:r w:rsidRPr="002238DD">
        <w:rPr>
          <w:rFonts w:ascii="Times New Roman" w:hAnsi="Times New Roman" w:cs="Times New Roman"/>
          <w:sz w:val="24"/>
          <w:szCs w:val="24"/>
        </w:rPr>
        <w:t xml:space="preserve">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</w:t>
      </w:r>
      <w:r w:rsidRPr="002238DD">
        <w:rPr>
          <w:rFonts w:ascii="Times New Roman" w:hAnsi="Times New Roman" w:cs="Times New Roman"/>
          <w:bCs/>
          <w:iCs/>
          <w:sz w:val="24"/>
          <w:szCs w:val="24"/>
        </w:rPr>
        <w:t>сумеет интерпретировать художественный смысл произведения</w:t>
      </w:r>
      <w:r w:rsidRPr="002238DD">
        <w:rPr>
          <w:rFonts w:ascii="Times New Roman" w:hAnsi="Times New Roman" w:cs="Times New Roman"/>
          <w:sz w:val="24"/>
          <w:szCs w:val="24"/>
        </w:rPr>
        <w:t xml:space="preserve">, то есть отвечать на вопросы: </w:t>
      </w:r>
      <w:r w:rsidRPr="002238DD">
        <w:rPr>
          <w:rFonts w:ascii="Times New Roman" w:hAnsi="Times New Roman" w:cs="Times New Roman"/>
          <w:bCs/>
          <w:iCs/>
          <w:sz w:val="24"/>
          <w:szCs w:val="24"/>
        </w:rPr>
        <w:t xml:space="preserve">«Почему (с какой целью?) произведение построено так, а не иначе? </w:t>
      </w:r>
      <w:r w:rsidRPr="002238DD">
        <w:rPr>
          <w:rFonts w:ascii="Times New Roman" w:hAnsi="Times New Roman" w:cs="Times New Roman"/>
          <w:sz w:val="24"/>
          <w:szCs w:val="24"/>
        </w:rPr>
        <w:t xml:space="preserve">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F2743F" w:rsidRPr="002238DD" w:rsidRDefault="00F2743F" w:rsidP="000D3000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38DD">
        <w:rPr>
          <w:rFonts w:ascii="Times New Roman" w:hAnsi="Times New Roman" w:cs="Times New Roman"/>
          <w:iCs/>
          <w:sz w:val="24"/>
          <w:szCs w:val="24"/>
        </w:rPr>
        <w:t xml:space="preserve">К основным </w:t>
      </w:r>
      <w:r w:rsidRPr="002238DD">
        <w:rPr>
          <w:rFonts w:ascii="Times New Roman" w:hAnsi="Times New Roman" w:cs="Times New Roman"/>
          <w:bCs/>
          <w:iCs/>
          <w:sz w:val="24"/>
          <w:szCs w:val="24"/>
        </w:rPr>
        <w:t>видам деятельности</w:t>
      </w:r>
      <w:r w:rsidRPr="002238DD">
        <w:rPr>
          <w:rFonts w:ascii="Times New Roman" w:hAnsi="Times New Roman" w:cs="Times New Roman"/>
          <w:iCs/>
          <w:sz w:val="24"/>
          <w:szCs w:val="24"/>
        </w:rPr>
        <w:t xml:space="preserve">, позволяющим диагностировать возможности читателей, достигших  </w:t>
      </w:r>
      <w:r w:rsidRPr="002238DD">
        <w:rPr>
          <w:rFonts w:ascii="Times New Roman" w:hAnsi="Times New Roman" w:cs="Times New Roman"/>
          <w:iCs/>
          <w:sz w:val="24"/>
          <w:szCs w:val="24"/>
          <w:lang w:val="en-US"/>
        </w:rPr>
        <w:t>III</w:t>
      </w:r>
      <w:r w:rsidRPr="002238DD">
        <w:rPr>
          <w:rFonts w:ascii="Times New Roman" w:hAnsi="Times New Roman" w:cs="Times New Roman"/>
          <w:iCs/>
          <w:sz w:val="24"/>
          <w:szCs w:val="24"/>
        </w:rPr>
        <w:t xml:space="preserve"> уровня, можно отнести</w:t>
      </w:r>
      <w:r w:rsidRPr="002238DD">
        <w:rPr>
          <w:rFonts w:ascii="Times New Roman" w:hAnsi="Times New Roman" w:cs="Times New Roman"/>
          <w:sz w:val="24"/>
          <w:szCs w:val="24"/>
        </w:rPr>
        <w:t xml:space="preserve">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F2743F" w:rsidRPr="002238DD" w:rsidRDefault="00F2743F" w:rsidP="000D3000">
      <w:pPr>
        <w:pStyle w:val="21"/>
        <w:numPr>
          <w:ilvl w:val="12"/>
          <w:numId w:val="8"/>
        </w:numPr>
        <w:tabs>
          <w:tab w:val="left" w:pos="709"/>
        </w:tabs>
        <w:ind w:left="0" w:right="0" w:firstLine="709"/>
      </w:pPr>
      <w:r w:rsidRPr="002238DD">
        <w:t>Условно и</w:t>
      </w:r>
      <w:r w:rsidRPr="002238DD">
        <w:rPr>
          <w:iCs/>
        </w:rPr>
        <w:t xml:space="preserve">м соответствуют следующие типы диагностических </w:t>
      </w:r>
      <w:r w:rsidRPr="002238DD">
        <w:rPr>
          <w:bCs/>
          <w:iCs/>
        </w:rPr>
        <w:t>заданий</w:t>
      </w:r>
      <w:r w:rsidRPr="002238DD">
        <w:t xml:space="preserve">: </w:t>
      </w:r>
    </w:p>
    <w:p w:rsidR="00F2743F" w:rsidRPr="002238DD" w:rsidRDefault="00F2743F" w:rsidP="000D3000">
      <w:pPr>
        <w:pStyle w:val="a3"/>
        <w:numPr>
          <w:ilvl w:val="0"/>
          <w:numId w:val="8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DD">
        <w:rPr>
          <w:rFonts w:ascii="Times New Roman" w:hAnsi="Times New Roman" w:cs="Times New Roman"/>
          <w:sz w:val="24"/>
          <w:szCs w:val="24"/>
        </w:rPr>
        <w:t xml:space="preserve">выделите, определите, найдите, перечислите признаки, черты, повторяющиеся детали и т. п. </w:t>
      </w:r>
    </w:p>
    <w:p w:rsidR="00F2743F" w:rsidRPr="002238DD" w:rsidRDefault="00F2743F" w:rsidP="000D3000">
      <w:pPr>
        <w:pStyle w:val="a3"/>
        <w:numPr>
          <w:ilvl w:val="0"/>
          <w:numId w:val="8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DD">
        <w:rPr>
          <w:rFonts w:ascii="Times New Roman" w:hAnsi="Times New Roman" w:cs="Times New Roman"/>
          <w:sz w:val="24"/>
          <w:szCs w:val="24"/>
        </w:rPr>
        <w:t>определите художественную функцию той или иной детали, приема и т. п.;</w:t>
      </w:r>
    </w:p>
    <w:p w:rsidR="00F2743F" w:rsidRPr="002238DD" w:rsidRDefault="00F2743F" w:rsidP="000D3000">
      <w:pPr>
        <w:pStyle w:val="a3"/>
        <w:numPr>
          <w:ilvl w:val="0"/>
          <w:numId w:val="8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DD">
        <w:rPr>
          <w:rFonts w:ascii="Times New Roman" w:hAnsi="Times New Roman" w:cs="Times New Roman"/>
          <w:sz w:val="24"/>
          <w:szCs w:val="24"/>
        </w:rPr>
        <w:t>определите позицию автора и способы ее выражения;</w:t>
      </w:r>
    </w:p>
    <w:p w:rsidR="00F2743F" w:rsidRPr="002238DD" w:rsidRDefault="00F2743F" w:rsidP="000D3000">
      <w:pPr>
        <w:pStyle w:val="a3"/>
        <w:numPr>
          <w:ilvl w:val="0"/>
          <w:numId w:val="8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DD">
        <w:rPr>
          <w:rFonts w:ascii="Times New Roman" w:hAnsi="Times New Roman" w:cs="Times New Roman"/>
          <w:sz w:val="24"/>
          <w:szCs w:val="24"/>
        </w:rPr>
        <w:t xml:space="preserve">проинтерпретируйте выбранный фрагмент произведения; </w:t>
      </w:r>
    </w:p>
    <w:p w:rsidR="00F2743F" w:rsidRPr="002238DD" w:rsidRDefault="00F2743F" w:rsidP="000D3000">
      <w:pPr>
        <w:pStyle w:val="a3"/>
        <w:numPr>
          <w:ilvl w:val="0"/>
          <w:numId w:val="8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DD">
        <w:rPr>
          <w:rFonts w:ascii="Times New Roman" w:hAnsi="Times New Roman" w:cs="Times New Roman"/>
          <w:sz w:val="24"/>
          <w:szCs w:val="24"/>
        </w:rPr>
        <w:t>объясните (устно, письменно) смысл названия произведения;</w:t>
      </w:r>
    </w:p>
    <w:p w:rsidR="00F2743F" w:rsidRPr="002238DD" w:rsidRDefault="00F2743F" w:rsidP="000D3000">
      <w:pPr>
        <w:pStyle w:val="a3"/>
        <w:numPr>
          <w:ilvl w:val="0"/>
          <w:numId w:val="8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DD">
        <w:rPr>
          <w:rFonts w:ascii="Times New Roman" w:hAnsi="Times New Roman" w:cs="Times New Roman"/>
          <w:sz w:val="24"/>
          <w:szCs w:val="24"/>
        </w:rPr>
        <w:t>озаглавьте предложенный текст (в случае если у литературного произведения нет заглавия);</w:t>
      </w:r>
    </w:p>
    <w:p w:rsidR="00F2743F" w:rsidRPr="002238DD" w:rsidRDefault="00F2743F" w:rsidP="000D3000">
      <w:pPr>
        <w:pStyle w:val="a3"/>
        <w:numPr>
          <w:ilvl w:val="0"/>
          <w:numId w:val="8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DD">
        <w:rPr>
          <w:rFonts w:ascii="Times New Roman" w:hAnsi="Times New Roman" w:cs="Times New Roman"/>
          <w:sz w:val="24"/>
          <w:szCs w:val="24"/>
        </w:rPr>
        <w:lastRenderedPageBreak/>
        <w:t xml:space="preserve">напишите сочинение-интерпретацию; </w:t>
      </w:r>
    </w:p>
    <w:p w:rsidR="00F2743F" w:rsidRPr="002238DD" w:rsidRDefault="00F2743F" w:rsidP="000D3000">
      <w:pPr>
        <w:pStyle w:val="a3"/>
        <w:numPr>
          <w:ilvl w:val="0"/>
          <w:numId w:val="8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DD">
        <w:rPr>
          <w:rFonts w:ascii="Times New Roman" w:hAnsi="Times New Roman" w:cs="Times New Roman"/>
          <w:sz w:val="24"/>
          <w:szCs w:val="24"/>
        </w:rPr>
        <w:t>напишите рецензию на произведение, не изучавшееся на уроках литературы.</w:t>
      </w:r>
    </w:p>
    <w:p w:rsidR="00F2743F" w:rsidRPr="002238DD" w:rsidRDefault="00F2743F" w:rsidP="000D3000">
      <w:pPr>
        <w:pStyle w:val="2"/>
        <w:autoSpaceDE w:val="0"/>
        <w:autoSpaceDN w:val="0"/>
        <w:adjustRightInd w:val="0"/>
        <w:ind w:right="0" w:firstLine="709"/>
        <w:rPr>
          <w:sz w:val="24"/>
          <w:szCs w:val="24"/>
        </w:rPr>
      </w:pPr>
      <w:r w:rsidRPr="002238DD">
        <w:rPr>
          <w:sz w:val="24"/>
          <w:szCs w:val="24"/>
        </w:rPr>
        <w:t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(естественным языком и специфическими художественными средствами</w:t>
      </w:r>
      <w:r w:rsidRPr="002238DD">
        <w:rPr>
          <w:rStyle w:val="a8"/>
          <w:sz w:val="24"/>
          <w:szCs w:val="24"/>
        </w:rPr>
        <w:footnoteReference w:id="1"/>
      </w:r>
      <w:r w:rsidRPr="002238DD">
        <w:rPr>
          <w:sz w:val="24"/>
          <w:szCs w:val="24"/>
        </w:rPr>
        <w:t xml:space="preserve">). </w:t>
      </w:r>
    </w:p>
    <w:p w:rsidR="00F2743F" w:rsidRPr="002238DD" w:rsidRDefault="00F2743F" w:rsidP="000D300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DD">
        <w:rPr>
          <w:rFonts w:ascii="Times New Roman" w:hAnsi="Times New Roman" w:cs="Times New Roman"/>
          <w:sz w:val="24"/>
          <w:szCs w:val="24"/>
        </w:rPr>
        <w:t xml:space="preserve"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 в 5–6 классах соответствует первому уровню; в процессе литературного образования учеников 7–8 классов формируется второй ее уровень; читательская культура учеников 9 класса характеризуется появлением элементов третьего уровня. Это следует иметь в виду при осуществлении в литературном образовании разноуровневого подхода к обучению, а также при проверке качества его результатов. </w:t>
      </w:r>
    </w:p>
    <w:p w:rsidR="00B014E8" w:rsidRPr="002238DD" w:rsidRDefault="00F2743F" w:rsidP="000D3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238DD">
        <w:rPr>
          <w:rFonts w:ascii="Times New Roman" w:hAnsi="Times New Roman" w:cs="Times New Roman"/>
          <w:sz w:val="24"/>
          <w:szCs w:val="24"/>
        </w:rPr>
        <w:t>Успешное освоение видов учебной деятельности, соответствующей разным уровням читательской культуры, и способность демонстрировать их во время экзаменационных испытаний служат критериями для определения степени подготовленности учащихся основной школы.</w:t>
      </w:r>
    </w:p>
    <w:p w:rsidR="00662016" w:rsidRPr="002238DD" w:rsidRDefault="00662016" w:rsidP="00862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422" w:rsidRPr="002238DD" w:rsidRDefault="00862422" w:rsidP="000D3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8DD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«ЛИТЕРАТУРА»</w:t>
      </w:r>
    </w:p>
    <w:p w:rsidR="00862422" w:rsidRPr="002238DD" w:rsidRDefault="00862422" w:rsidP="000D3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4E8" w:rsidRPr="002238DD" w:rsidRDefault="00B014E8" w:rsidP="000D3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8DD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662016" w:rsidRPr="002238DD" w:rsidRDefault="00662016" w:rsidP="000D3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4E8" w:rsidRPr="002238DD" w:rsidRDefault="00862422" w:rsidP="000D3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862422" w:rsidRPr="002238DD" w:rsidRDefault="00862422" w:rsidP="000D3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 и др.). Учебник литературы и работа с ним.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b/>
          <w:sz w:val="24"/>
          <w:szCs w:val="24"/>
        </w:rPr>
        <w:t>УСТНОЕ НАРОДНОЕ ТВОРЧЕСТВО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Фольклор — коллективное устное народное творче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softHyphen/>
        <w:t>ство.</w:t>
      </w:r>
    </w:p>
    <w:p w:rsidR="00B014E8" w:rsidRPr="002238DD" w:rsidRDefault="00B014E8" w:rsidP="009E31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Преображение действительности в духе народных идеалов. Вариативная природа фольклора. Исполните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softHyphen/>
        <w:t>ли фольклорных произведений. Коллективное и индиви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softHyphen/>
        <w:t>дуальное в фольклоре.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Малые жанры фольклора. Детский фольклор (колы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softHyphen/>
        <w:t>бельные песни, пестушки, приговорки, скороговорки, загадки — повторение).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Теория литературы. Фольклор. Устное народ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softHyphen/>
        <w:t>ное творчество (развитие представлений).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4E8" w:rsidRPr="002238DD" w:rsidRDefault="00862422" w:rsidP="000D3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b/>
          <w:sz w:val="24"/>
          <w:szCs w:val="24"/>
        </w:rPr>
        <w:t>РУССКИЕ НАРОДНЫЕ СКАЗКИ</w:t>
      </w:r>
    </w:p>
    <w:p w:rsidR="00862422" w:rsidRPr="002238DD" w:rsidRDefault="00862422" w:rsidP="000D3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Сказки как вид народной прозы. Сказки о животных, волшебные, бытовые (анекдотические, новеллистиче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softHyphen/>
        <w:t>ские). Нравоучительный и философский характер ска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softHyphen/>
        <w:t>зок. Сказители. Собиратели сказок. (Обзор.)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«Царевна-лягушка».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 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softHyphen/>
        <w:t>каемой любви сердце, спокойная готовность жертво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softHyphen/>
        <w:t>вать собою ради торжества своей мечты — вот духовные данные Василисы Премудрой...» (М. Горький). Иван Царевич — победитель житейских невзгод. Животные-помощники. Особая роль чудесных противников — Бабы-яги, Кощея Бессмертного. Народная мораль в сказ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softHyphen/>
        <w:t>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«Иван — крестьянский сын и чудо-юдо».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 Нравственное превосходство главного героя. Герои сказки в оценке автора-народа. Особенности сюжета.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«Журавль и цапля»,«Солдатская шинель»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 — народные представления о справедливости, добре и зле в сказках о животных и бытовых сказках.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Теория литературы. Сказка. Виды сказок (закрепление представлений). Постоянные эпитеты. 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b/>
          <w:sz w:val="24"/>
          <w:szCs w:val="24"/>
        </w:rPr>
        <w:t xml:space="preserve"> ДРЕВНЕРУССКАЯ ЛИТЕРАТУРА</w:t>
      </w:r>
    </w:p>
    <w:p w:rsidR="00862422" w:rsidRPr="002238DD" w:rsidRDefault="00862422" w:rsidP="000D3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ратурные связи Руси с Византией. Древнехристианская книжность на Руси. (Обзор.) 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«Повесть временных лет» как литературный памятник. «Подвиг отрока-киевлянина и хитрость воеводы Претича».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 Отзвуки фольклора в летописи. Герои старинных «Повестей...» и их подвиги во имя мира на родной земле.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Теория литературы. Летопись (начальные представления).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b/>
          <w:sz w:val="24"/>
          <w:szCs w:val="24"/>
        </w:rPr>
        <w:t xml:space="preserve"> ЛИТЕРАТУРА XVIII ВЕКА</w:t>
      </w:r>
    </w:p>
    <w:p w:rsidR="00862422" w:rsidRPr="002238DD" w:rsidRDefault="00862422" w:rsidP="000D3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Михаил Васильевич Ломоносов. Краткий рассказ о жизни писателя (детство и годы учения, начало лите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softHyphen/>
        <w:t>ратурной деятельности). Ломоносов — ученый, поэт, художник, гражданин.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«Случились вместе два астронома в пиру...»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 — научные истины в поэтической форме. Юмор стихотво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softHyphen/>
        <w:t>рения.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Теория литературы. Роды литературы: эпос, лирика, драма. Жанры литературы (начальные пред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softHyphen/>
        <w:t>ставления).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b/>
          <w:sz w:val="24"/>
          <w:szCs w:val="24"/>
        </w:rPr>
        <w:t>ЛИТЕРАТУРА  XIX ВЕКА</w:t>
      </w:r>
    </w:p>
    <w:p w:rsidR="00862422" w:rsidRPr="002238DD" w:rsidRDefault="00862422" w:rsidP="000D3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Русские басни. Жанр басни. Истоки басенного жанра (Эзоп, Лафонтен, русские баснописцы XVIII века). (Обзор.) 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Иван Андреевич Крылов Краткий рассказ о басно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писце (детство, начало литературной деятельности).  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«Ворона и Лисица», «Волк и Ягненок», «Свинья под Дубом»</w:t>
      </w:r>
      <w:r w:rsidRPr="002238DD">
        <w:rPr>
          <w:rFonts w:ascii="Times New Roman" w:eastAsia="Times New Roman" w:hAnsi="Times New Roman" w:cs="Times New Roman"/>
          <w:sz w:val="24"/>
          <w:szCs w:val="24"/>
          <w:u w:val="single"/>
        </w:rPr>
        <w:t>(на выбор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). Осмеяние пороков — грубой силы, жадности, неблагодарности, хитрости и т. д. «Волк на псарне» — отражение исторических событий в басне; патриотическая позиция автора.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Рассказ и мораль в басне. Аллегория. Выразительное чтение басен (индивидуальное, по ролям, инсценирование).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Теория литературы. Басня (развитие представ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softHyphen/>
        <w:t>лений), аллегория (начальные представления). Понятие об эзоповом языке.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Василий Андреевич Жуковский. Краткий рассказ о поэте (детство и начало творчества, Жуковский-сказочник).</w:t>
      </w:r>
    </w:p>
    <w:p w:rsidR="00B014E8" w:rsidRPr="002238DD" w:rsidRDefault="00B014E8" w:rsidP="008624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«Спящая царевна». Сходные и различные черты сказки Жуковского и народной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 сказки. Герои литератур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softHyphen/>
        <w:t>ной сказки, особенности сюжета.</w:t>
      </w:r>
      <w:r w:rsidR="00862422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«Кубок».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 Благородство и жестокость. Герои баллады.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Теория литературы. Баллада (начальные пред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softHyphen/>
        <w:t>ставления).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Александр Сергеевич Пушкин. Краткий рассказ о жизни поэта (детство, годы учения).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«Няне»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— поэтизация образа няни; мотивы одиночества и грусти, скрашиваемые любовью няни, ее сказками и песнями.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«Сказка о мертвой царевне и о семи богаты</w:t>
      </w: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softHyphen/>
        <w:t>рях»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 — ее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</w:t>
      </w:r>
      <w:r w:rsidR="009E31EF" w:rsidRPr="002238DD">
        <w:rPr>
          <w:rFonts w:ascii="Times New Roman" w:eastAsia="Times New Roman" w:hAnsi="Times New Roman" w:cs="Times New Roman"/>
          <w:sz w:val="24"/>
          <w:szCs w:val="24"/>
        </w:rPr>
        <w:t xml:space="preserve">Народная мораль,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П.П. Ершов «Конек-Горбунок» (Для вн. чтения)</w:t>
      </w:r>
    </w:p>
    <w:p w:rsidR="00B014E8" w:rsidRPr="002238DD" w:rsidRDefault="00B014E8" w:rsidP="0086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422" w:rsidRPr="002238DD" w:rsidRDefault="00862422" w:rsidP="000D3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b/>
          <w:sz w:val="24"/>
          <w:szCs w:val="24"/>
        </w:rPr>
        <w:t>ЛИТЕРАТУРНЫЕ СКАЗКИ 19-20 ВЕКА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Антоний Погорельский. </w:t>
      </w: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«Черная курица, или Подземные жители»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.Сказочно-условное, фантастической и достоверно-реальное в литературной сказке. Нравоучительное содержание и причудливый сюжет произведения. 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        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B014E8" w:rsidRPr="002238DD" w:rsidRDefault="00B014E8" w:rsidP="009E31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8DD">
        <w:rPr>
          <w:rFonts w:ascii="Times New Roman" w:hAnsi="Times New Roman" w:cs="Times New Roman"/>
          <w:sz w:val="24"/>
          <w:szCs w:val="24"/>
        </w:rPr>
        <w:t xml:space="preserve">Всеволод Михайлович Гаршин. </w:t>
      </w:r>
      <w:r w:rsidRPr="002238DD">
        <w:rPr>
          <w:rFonts w:ascii="Times New Roman" w:hAnsi="Times New Roman" w:cs="Times New Roman"/>
          <w:i/>
          <w:sz w:val="24"/>
          <w:szCs w:val="24"/>
        </w:rPr>
        <w:t>«</w:t>
      </w:r>
      <w:r w:rsidRPr="002238DD">
        <w:rPr>
          <w:rFonts w:ascii="Times New Roman" w:hAnsi="Times New Roman" w:cs="Times New Roman"/>
          <w:i/>
          <w:sz w:val="24"/>
          <w:szCs w:val="24"/>
          <w:lang w:val="en-US"/>
        </w:rPr>
        <w:t>Attalta</w:t>
      </w:r>
      <w:r w:rsidRPr="002238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38DD">
        <w:rPr>
          <w:rFonts w:ascii="Times New Roman" w:hAnsi="Times New Roman" w:cs="Times New Roman"/>
          <w:i/>
          <w:sz w:val="24"/>
          <w:szCs w:val="24"/>
          <w:lang w:val="en-US"/>
        </w:rPr>
        <w:t>Princeps</w:t>
      </w:r>
      <w:r w:rsidRPr="002238DD">
        <w:rPr>
          <w:rFonts w:ascii="Times New Roman" w:hAnsi="Times New Roman" w:cs="Times New Roman"/>
          <w:i/>
          <w:sz w:val="24"/>
          <w:szCs w:val="24"/>
        </w:rPr>
        <w:t>».</w:t>
      </w:r>
      <w:r w:rsidRPr="00223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4E8" w:rsidRPr="002238DD" w:rsidRDefault="00B014E8" w:rsidP="009E31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Михаил Юрьевич Лермонтов. Краткий рассказ о поэте (детство и начало литературной деятельности, интерес к истории России).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«Бородино»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 — отклик на 25-летнюю годовщину Бородинского сражения (1837). Историческая основа сти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softHyphen/>
        <w:t>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Теория литературы. Сравнение, гипербола, эпитет (развитие представлений), метафора, звукопись, ал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softHyphen/>
        <w:t>литерация (начальные представления).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lastRenderedPageBreak/>
        <w:t>Николай Васильевич Гоголь. Краткий рассказ о писателе (детство, годы учения, начало литературной дея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softHyphen/>
        <w:t>тельности).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Заколдованное место»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 — повесть из книги «Вечера на хуторе близ Диканьки». Поэтизация народной жиз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softHyphen/>
        <w:t>ни, народных преданий, сочетание светлого и мрачного, комического и лирического, реального и фантастического.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«Ночь перед Рождеством».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 (Для внеклассного чтения) Поэтические картины народной жизни. Герои повести. Фольклорные мотивы в создании образов героев. Изображение конфликта темных и светлых сил.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Теория литературы. Фантастика (развитие пред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softHyphen/>
        <w:t>ставлений). Юмор (развитие представлений).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Николай Алексеевич Некрасов. Краткий рассказ о поэте (детство и начало литературной деятельности).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«На Волге».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 Картины природы. Раздумья поэта о судьбе народа. Вера в потенциальные силы народа, луч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softHyphen/>
        <w:t>шую его судьбу.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«Есть женщины в русских селеньях...»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 (отрывок из </w:t>
      </w:r>
      <w:r w:rsidRPr="002238DD">
        <w:rPr>
          <w:rFonts w:ascii="Times New Roman" w:eastAsia="Times New Roman" w:hAnsi="Times New Roman" w:cs="Times New Roman"/>
          <w:sz w:val="24"/>
          <w:szCs w:val="24"/>
          <w:lang w:val="uk-UA"/>
        </w:rPr>
        <w:t>поэ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мы «Мороз, Красный нос»). Поэтический образ русской женщины.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«Крестьянские дети».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 Картины вольной жизни крестьянских детей, их забавы, приобщение к </w:t>
      </w:r>
      <w:r w:rsidRPr="002238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труду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взрослых. Мир детства — короткая пора в жизни крестьянина. Речевая характеристика персонажей.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Теория литературы. Эпитет (развитие представлений).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Иван Сергеевич Тургенев. Краткий рассказ о писателе (детство и начало литературной деятельности).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«Муму»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 —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крепостных крестьян.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Теория литературы. Портрет, пейзаж (начальные представления). Литературный герой (начальные представления).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Афанасий Афанасьевич Фет. Краткий рассказ о поэте.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«Весенний дождь»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— радостная, яр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softHyphen/>
        <w:t>кая, полная движения картина весенней природы. Краски, звуки, запахи как воплощение красоты жизни.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Лев Николаевич Толстой. Краткий рассказ о писа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softHyphen/>
        <w:t>теле (детство, начало литературной деятельности).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«Кавказский пленник».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 Бессмысленность и жесто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softHyphen/>
        <w:t>кость национальной вражды. Жилин и Костылин —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Теория литературы. Сравнение (развитие понятия). Сюжет (начальное представление).</w:t>
      </w:r>
    </w:p>
    <w:p w:rsidR="00B014E8" w:rsidRPr="002238DD" w:rsidRDefault="00B014E8" w:rsidP="008624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Антон Павлович Чехов. Краткий рассказ о писателе (детство и начало литературной деятельности). «</w:t>
      </w: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Хирургия»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 — осмеяние глупости и невежества ге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softHyphen/>
        <w:t>роев рассказа. Юмор ситуации. Речь персонажей как средство их характеристики.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Теория литературы. Юмор (развитие представ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softHyphen/>
        <w:t>лений).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2422" w:rsidRPr="002238DD" w:rsidRDefault="00862422" w:rsidP="000D3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b/>
          <w:sz w:val="24"/>
          <w:szCs w:val="24"/>
        </w:rPr>
        <w:t>ПОЭЗИЯ ВТОРОЙ ПОЛОВИНЫ  XIX ВЕКА</w:t>
      </w:r>
    </w:p>
    <w:p w:rsidR="00862422" w:rsidRPr="002238DD" w:rsidRDefault="00862422" w:rsidP="000D3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14E8" w:rsidRPr="002238DD" w:rsidRDefault="00862422" w:rsidP="000D3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B014E8" w:rsidRPr="002238DD">
        <w:rPr>
          <w:rFonts w:ascii="Times New Roman" w:eastAsia="Times New Roman" w:hAnsi="Times New Roman" w:cs="Times New Roman"/>
          <w:b/>
          <w:sz w:val="24"/>
          <w:szCs w:val="24"/>
        </w:rPr>
        <w:t>Родине и родной природе</w:t>
      </w:r>
    </w:p>
    <w:p w:rsidR="009E31EF" w:rsidRPr="002238DD" w:rsidRDefault="009E31EF" w:rsidP="000D3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lastRenderedPageBreak/>
        <w:t>Ф. И. Тютчев. «Зима недаром злится...», «Как весел грохот летних бурь...», «Есть в осени первоначаль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softHyphen/>
        <w:t>ной...»; А. Н. Плещеев. «Весна» (отрывок); И. С. Никитин. «Утро», «Зимняя ночь в деревне» (отрывок); А. Н. Майков. «Ласточки»; И. 3. Суриков. «Зима» (отрывок); А. В. Кольцов. «В степи». Выразительное чтение наизусть стихотворений (по выбору учителя и уча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softHyphen/>
        <w:t>щихся).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Теория литературы. Стихотворный ритм как средство передачи эмоционального состояния, настро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softHyphen/>
        <w:t>ения.</w:t>
      </w:r>
    </w:p>
    <w:p w:rsidR="009E31EF" w:rsidRPr="002238DD" w:rsidRDefault="009E31EF" w:rsidP="000D30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b/>
          <w:sz w:val="24"/>
          <w:szCs w:val="24"/>
        </w:rPr>
        <w:t>ЛИТЕРАТУРА XX  ВЕКА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b/>
          <w:sz w:val="24"/>
          <w:szCs w:val="24"/>
        </w:rPr>
        <w:t>Проза конца XIX - начала XX века</w:t>
      </w:r>
    </w:p>
    <w:p w:rsidR="00862422" w:rsidRPr="002238DD" w:rsidRDefault="00862422" w:rsidP="000D3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Иван Алексеевич Бунин. Краткий рассказ о писателе (детство и начало литературной деятельности).</w:t>
      </w:r>
    </w:p>
    <w:p w:rsidR="00B014E8" w:rsidRPr="002238DD" w:rsidRDefault="00B014E8" w:rsidP="0086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«Косцы».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 Восприятие прекрасного. Эстетическое и этическое в рассказе. Кровное родство героев с бес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softHyphen/>
        <w:t>крайними просторами Русской земли, душевным скла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softHyphen/>
        <w:t>дом песен и сказок, связанных между собой видимыми и тайными силами. Рассказ «Косцы» как поэтическое воспоминание о Родине.</w:t>
      </w:r>
      <w:r w:rsidR="00862422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Рассказ «Подснежник». (Для внеклассного чтения.) Тема исторического прошлого России. Праздники и будни в жизни главного героя.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Владимир Галактионович Короленко. Краткий рассказ о писателе (детство и начало литературной деятель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softHyphen/>
        <w:t>ности).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«В дурном обществе».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 Жизнь детей из благополуч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softHyphen/>
        <w:t>ной и обездоленной семей. Их общение. Доброта и со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softHyphen/>
        <w:t>страдание героев повести. Образ серого, сонного горо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softHyphen/>
        <w:t>да. Равнодушие окружающих людей к беднякам. Вася, Валек, Маруся, Тыбурций. Отец и сын. Размышления ге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softHyphen/>
        <w:t>роев. «Дурное общество» и «дурные дела». Взаимопонимание — основа отношений в семье.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Теория литературы. Портрет (развитие пред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softHyphen/>
        <w:t>ставлений). Композиция литературного произведения (начальные понятия).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Сергей Александрович Есенин. Краткий рассказ о поэте. Стихотворения </w:t>
      </w: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«Я покинул родимый дом...» и «Низкий дом с голубыми ставнями...»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 —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B014E8" w:rsidRPr="002238DD" w:rsidRDefault="00B014E8" w:rsidP="008624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Павел Петрович Бажов. Краткий рассказ о писате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softHyphen/>
        <w:t>ле (детство и начало литературной деятельности).</w:t>
      </w:r>
      <w:r w:rsidR="00862422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«Медной горы Хозяйка».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Теория литературы. Сказ как жанр литературы (начальные представления). Сказ и сказка (общее и различное).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Константин Георгиевич Паустовский. Краткий рас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сказ о писателе. </w:t>
      </w: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«Теплый хлеб».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 Добро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softHyphen/>
        <w:t>та и сострадание, реальное и фантастическое в сказках Паустовского.</w:t>
      </w:r>
    </w:p>
    <w:p w:rsidR="00B014E8" w:rsidRPr="002238DD" w:rsidRDefault="00B014E8" w:rsidP="008624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Самуил Яковлевич Маршак. Краткий рассказ о пи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softHyphen/>
        <w:t>сателе. Сказки С. Я. Маршака.</w:t>
      </w:r>
      <w:r w:rsidR="00862422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«Двенадцать месяцев»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 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Теория литературы. Драма как род литературы (начальные представления). Пьеса-сказка.</w:t>
      </w:r>
    </w:p>
    <w:p w:rsidR="00B014E8" w:rsidRPr="002238DD" w:rsidRDefault="00B014E8" w:rsidP="008624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lastRenderedPageBreak/>
        <w:t>Андрей Платонович Платонов. Краткий рассказ о писателе (детство, начало литературной деятельности).</w:t>
      </w:r>
      <w:r w:rsidR="00862422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«Никита».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B014E8" w:rsidRPr="002238DD" w:rsidRDefault="00B014E8" w:rsidP="008624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Виктор Петрович Астафьев. Краткий рассказ о писателе (детство, начало литературной деятельности).</w:t>
      </w:r>
      <w:r w:rsidR="00862422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«Васюткино озеро».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 Бесстрашие, терпение, любовь к природе и ее понимание, находчивость в экстремальной ситуации.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Теория литературы. Автобиографичность литературного произведения (начальные представления).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«Ради жизни на Земле...»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Стихотворные произведения о войне. Патриотические подвиги в годы Великой Отечественной войны.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К. М. Симонов. </w:t>
      </w: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«Майор привез мальчишку на лафете...»; А. Т. Твардовский. «Рассказ танкиста».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Война и дети — обостренно трагическая и героическая тема произведений о Великой Отечественной войне.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b/>
          <w:sz w:val="24"/>
          <w:szCs w:val="24"/>
        </w:rPr>
        <w:t>Произведения о Родине и родной природе</w:t>
      </w:r>
    </w:p>
    <w:p w:rsidR="00862422" w:rsidRPr="002238DD" w:rsidRDefault="00862422" w:rsidP="000D3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И.Бунин. «Помню—долгий зимний вечер...»; Прокофьев «Аленушка»; Д. Кедрин «Аленушка»; Н. Рубцов «Родная деревня», Дон-Аминадо «Города и годы».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Стихотворные лирические произведения о Родине, 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4E8" w:rsidRPr="002238DD" w:rsidRDefault="00B014E8" w:rsidP="000D30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238D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Проза и поэзия о подростках и для подростков последних десятилетий авторов-лауреатов премий и конкурсов *</w:t>
      </w:r>
    </w:p>
    <w:p w:rsidR="00B014E8" w:rsidRPr="002238DD" w:rsidRDefault="00B014E8" w:rsidP="000D3000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B014E8" w:rsidRPr="002238DD" w:rsidRDefault="00B014E8" w:rsidP="000D3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(«Книгуру», премия им. Владислава Крапивина, Премия Детгиза, «Лучшая детская книга издательства «РОСМЭН»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и др., например:</w:t>
      </w:r>
    </w:p>
    <w:p w:rsidR="00B014E8" w:rsidRPr="002238DD" w:rsidRDefault="00B014E8" w:rsidP="000D3000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2238DD">
        <w:rPr>
          <w:rFonts w:ascii="Times New Roman" w:eastAsia="Calibri" w:hAnsi="Times New Roman" w:cs="Times New Roman"/>
          <w:iCs/>
          <w:sz w:val="24"/>
          <w:szCs w:val="24"/>
        </w:rPr>
        <w:t>Н. Назаркин, А. Гиваргизов, Ю.Кузнецова, Д.Сабитова, Е.МУРАШОВА, А.Петрова, С. Седов, С. Востоков, Э. Веркин, М. Аромштам, Н. Евдокимова, Н. Абгарян, М. Петросян, А. Жвалевский и Е. Пастернак, Ая Эн, Д. Вильке</w:t>
      </w:r>
      <w:r w:rsidRPr="002238D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и др.</w:t>
      </w:r>
      <w:r w:rsidRPr="002238DD">
        <w:rPr>
          <w:rFonts w:ascii="Times New Roman" w:eastAsia="Calibri" w:hAnsi="Times New Roman" w:cs="Times New Roman"/>
          <w:iCs/>
          <w:sz w:val="24"/>
          <w:szCs w:val="24"/>
        </w:rPr>
        <w:t>(*1-2 произведения по выбору)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b/>
          <w:sz w:val="24"/>
          <w:szCs w:val="24"/>
        </w:rPr>
        <w:t>ЗАРУБЕЖНАЯ ЛИТЕРАТУРА</w:t>
      </w:r>
    </w:p>
    <w:p w:rsidR="00862422" w:rsidRPr="002238DD" w:rsidRDefault="00862422" w:rsidP="000D3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14E8" w:rsidRPr="002238DD" w:rsidRDefault="00B014E8" w:rsidP="009E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Роберт Льюис Стивенсон. Краткий рассказ о писателе.</w:t>
      </w:r>
      <w:r w:rsidR="009E31EF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«Вересковый мед».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 Подвиг героя во имя сохранения традиций предков.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Теория литературы. Баллада (развитие представлений).</w:t>
      </w:r>
    </w:p>
    <w:p w:rsidR="00B014E8" w:rsidRPr="002238DD" w:rsidRDefault="00B014E8" w:rsidP="009E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Даниель Дефо. Краткий рассказ о писателе.</w:t>
      </w:r>
      <w:r w:rsidR="009E31EF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«Робинзон Крузо».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 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</w:t>
      </w:r>
    </w:p>
    <w:p w:rsidR="00B014E8" w:rsidRPr="002238DD" w:rsidRDefault="00B014E8" w:rsidP="009E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lastRenderedPageBreak/>
        <w:t>ХансКристиан Андерсен. Краткий рассказ о писа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softHyphen/>
        <w:t>теле.</w:t>
      </w:r>
      <w:r w:rsidR="009E31EF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«Снежная королева».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 Символический смысл фанта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softHyphen/>
        <w:t>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— противопоставление красоты внутренней и внешней. Победа добра, любви и дружбы.</w:t>
      </w:r>
    </w:p>
    <w:p w:rsidR="00862422" w:rsidRPr="002238DD" w:rsidRDefault="00862422" w:rsidP="00862422">
      <w:pPr>
        <w:tabs>
          <w:tab w:val="left" w:pos="6660"/>
        </w:tabs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62422" w:rsidRPr="002238DD" w:rsidRDefault="00B014E8" w:rsidP="00862422">
      <w:pPr>
        <w:tabs>
          <w:tab w:val="left" w:pos="66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238DD">
        <w:rPr>
          <w:rFonts w:ascii="Times New Roman" w:eastAsia="Calibri" w:hAnsi="Times New Roman" w:cs="Times New Roman"/>
          <w:b/>
          <w:iCs/>
          <w:sz w:val="24"/>
          <w:szCs w:val="24"/>
        </w:rPr>
        <w:t>Зарубежная сказочная  проза *</w:t>
      </w:r>
    </w:p>
    <w:p w:rsidR="00862422" w:rsidRPr="002238DD" w:rsidRDefault="00862422" w:rsidP="00862422">
      <w:pPr>
        <w:tabs>
          <w:tab w:val="left" w:pos="6660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014E8" w:rsidRPr="002238DD" w:rsidRDefault="00B014E8" w:rsidP="00862422">
      <w:pPr>
        <w:tabs>
          <w:tab w:val="left" w:pos="6660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238DD">
        <w:rPr>
          <w:rFonts w:ascii="Times New Roman" w:eastAsia="Calibri" w:hAnsi="Times New Roman" w:cs="Times New Roman"/>
          <w:bCs/>
          <w:sz w:val="24"/>
          <w:szCs w:val="24"/>
        </w:rPr>
        <w:t>Ш. Перро, В. Гауф, Э.Т.А. Гофман, братьяГримм  (1 произведение на выбор)</w:t>
      </w:r>
      <w:r w:rsidR="00862422" w:rsidRPr="002238DD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2238DD">
        <w:rPr>
          <w:rFonts w:ascii="Times New Roman" w:eastAsia="Calibri" w:hAnsi="Times New Roman" w:cs="Times New Roman"/>
          <w:bCs/>
          <w:sz w:val="24"/>
          <w:szCs w:val="24"/>
        </w:rPr>
        <w:t>Л. Кэрролл, Л.Ф.Баум, Д.М. Барри, Дж.Родари, М.Энде, Дж.Р.Р.Толкиен, К.Льюис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</w:p>
    <w:p w:rsidR="009E31EF" w:rsidRPr="002238DD" w:rsidRDefault="00B014E8" w:rsidP="009E31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Марк Твен. Краткий рассказ о писателе.</w:t>
      </w:r>
      <w:r w:rsidR="009E31EF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«Приключения Тома Сойера».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 Том и Гек. Дружба мальчиков. Игры, забавы, находчивость, предприимчи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softHyphen/>
        <w:t>вость. Черты характера Тома, раскрывшиеся в отношениях с друзьями. Том и Бекки, и</w:t>
      </w:r>
      <w:r w:rsidR="009E31EF" w:rsidRPr="002238DD">
        <w:rPr>
          <w:rFonts w:ascii="Times New Roman" w:eastAsia="Times New Roman" w:hAnsi="Times New Roman" w:cs="Times New Roman"/>
          <w:sz w:val="24"/>
          <w:szCs w:val="24"/>
        </w:rPr>
        <w:t>х дружба. Внутренний мир героев</w:t>
      </w:r>
    </w:p>
    <w:p w:rsidR="00B014E8" w:rsidRPr="002238DD" w:rsidRDefault="00B014E8" w:rsidP="009E31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</w:t>
      </w:r>
    </w:p>
    <w:p w:rsidR="00B014E8" w:rsidRPr="002238DD" w:rsidRDefault="00B014E8" w:rsidP="0086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b/>
          <w:sz w:val="24"/>
          <w:szCs w:val="24"/>
        </w:rPr>
        <w:t>Зарубежная проза о детях и подростках *</w:t>
      </w:r>
    </w:p>
    <w:p w:rsidR="005912BB" w:rsidRPr="002238DD" w:rsidRDefault="005912BB" w:rsidP="000D30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14E8" w:rsidRPr="002238DD" w:rsidRDefault="00B014E8" w:rsidP="009E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Джек Лондон. Краткий рассказ о писателе.</w:t>
      </w:r>
      <w:r w:rsidR="009E31EF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«Сказание о Кише»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 — сказание о взрослении под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softHyphen/>
        <w:t>ростка, вынужденного добывать пищу, заботиться о стар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softHyphen/>
        <w:t>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B014E8" w:rsidRPr="002238DD" w:rsidRDefault="00B014E8" w:rsidP="000D3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4E8" w:rsidRPr="002238DD" w:rsidRDefault="00B014E8" w:rsidP="000D3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8DD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9E31EF" w:rsidRPr="002238DD" w:rsidRDefault="009E31EF" w:rsidP="000D3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1EF" w:rsidRPr="002238DD" w:rsidRDefault="00862422" w:rsidP="000D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:rsidR="00862422" w:rsidRPr="002238DD" w:rsidRDefault="00862422" w:rsidP="000D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14E8" w:rsidRPr="002238DD" w:rsidRDefault="00B014E8" w:rsidP="005912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Художественное произведение и автор. Изображение характеров героев.</w:t>
      </w:r>
    </w:p>
    <w:p w:rsidR="009E31EF" w:rsidRPr="002238DD" w:rsidRDefault="009E31EF" w:rsidP="000D3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14E8" w:rsidRPr="002238DD" w:rsidRDefault="00B014E8" w:rsidP="000D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b/>
          <w:bCs/>
          <w:sz w:val="24"/>
          <w:szCs w:val="24"/>
        </w:rPr>
        <w:t>УСТНОЕ НАРОДНОЕ ТВОРЧЕСТВО</w:t>
      </w:r>
    </w:p>
    <w:p w:rsidR="00862422" w:rsidRPr="002238DD" w:rsidRDefault="00862422" w:rsidP="000D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14E8" w:rsidRPr="002238DD" w:rsidRDefault="00B014E8" w:rsidP="005912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Обрядовый фольклор и его эстетическое значение.</w:t>
      </w:r>
    </w:p>
    <w:p w:rsidR="00B014E8" w:rsidRPr="002238DD" w:rsidRDefault="00B014E8" w:rsidP="005912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Пословицы и поговорки. Прямой и переносный смысл.</w:t>
      </w:r>
    </w:p>
    <w:p w:rsidR="00862422" w:rsidRPr="002238DD" w:rsidRDefault="00862422" w:rsidP="005912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014E8" w:rsidRPr="002238DD" w:rsidRDefault="00B014E8" w:rsidP="000D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ДРЕВНЕРУССКАЯ ЛИТЕРАТУРА</w:t>
      </w:r>
    </w:p>
    <w:p w:rsidR="00862422" w:rsidRPr="002238DD" w:rsidRDefault="00862422" w:rsidP="000D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14E8" w:rsidRPr="002238DD" w:rsidRDefault="00B014E8" w:rsidP="005912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lastRenderedPageBreak/>
        <w:t>Древнерусская литература. Отражение исторических событий и вымысел.</w:t>
      </w:r>
    </w:p>
    <w:p w:rsidR="00B014E8" w:rsidRPr="002238DD" w:rsidRDefault="00B014E8" w:rsidP="005912B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«Повести временных лет»</w:t>
      </w:r>
      <w:r w:rsidR="00862422" w:rsidRPr="002238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.«Сказание о белгородском киселе»</w:t>
      </w:r>
      <w:r w:rsidR="005912BB" w:rsidRPr="002238D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912BB" w:rsidRPr="002238DD" w:rsidRDefault="005912BB" w:rsidP="005912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014E8" w:rsidRPr="002238DD" w:rsidRDefault="00B014E8" w:rsidP="000D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РУССКАЯ ЛИТЕРАТУРА   XVIII ВЕКА</w:t>
      </w:r>
    </w:p>
    <w:p w:rsidR="005912BB" w:rsidRPr="002238DD" w:rsidRDefault="005912BB" w:rsidP="000D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14E8" w:rsidRPr="002238DD" w:rsidRDefault="00B014E8" w:rsidP="005912B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bCs/>
          <w:sz w:val="24"/>
          <w:szCs w:val="24"/>
        </w:rPr>
        <w:t>Русская басня.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Жанр басни и его истоки. И Дмитриев </w:t>
      </w: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«Муха»</w:t>
      </w:r>
      <w:r w:rsidR="005912BB" w:rsidRPr="002238D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912BB" w:rsidRPr="002238DD" w:rsidRDefault="005912BB" w:rsidP="000D3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14E8" w:rsidRPr="002238DD" w:rsidRDefault="00B014E8" w:rsidP="000D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РУССКАЯ ЛИТЕРАТУРА  XIX  ВЕКА</w:t>
      </w:r>
    </w:p>
    <w:p w:rsidR="005912BB" w:rsidRPr="002238DD" w:rsidRDefault="005912BB" w:rsidP="000D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14E8" w:rsidRPr="002238DD" w:rsidRDefault="00B014E8" w:rsidP="005912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И.А.Крылов</w:t>
      </w: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«Осел и Соловей».«Листы и корни»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, «</w:t>
      </w: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Ларчик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». Рассказ и мораль в басне. Понятие об эзоповом языке.</w:t>
      </w:r>
    </w:p>
    <w:p w:rsidR="00B014E8" w:rsidRPr="002238DD" w:rsidRDefault="00B014E8" w:rsidP="005912B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bCs/>
          <w:sz w:val="24"/>
          <w:szCs w:val="24"/>
        </w:rPr>
        <w:t>А.С.Пушкин</w:t>
      </w:r>
      <w:r w:rsidR="005912BB" w:rsidRPr="002238DD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Слово о поэте</w:t>
      </w: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. «Узник».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 Вольнолюбивый характер стихотворения Дружба в жизни поэта. Стихотворение</w:t>
      </w:r>
      <w:r w:rsidR="005912BB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Пущину».</w:t>
      </w:r>
    </w:p>
    <w:p w:rsidR="00B014E8" w:rsidRPr="002238DD" w:rsidRDefault="00B014E8" w:rsidP="000D3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А.С. Пушкин – певец русской природы. </w:t>
      </w: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«Зимнее утро».</w:t>
      </w:r>
      <w:r w:rsidR="005912BB" w:rsidRPr="002238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Мотивы единства красоты человека и природы.</w:t>
      </w:r>
      <w:r w:rsidR="005912BB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Теория литературы: эпитет, метафора,</w:t>
      </w:r>
      <w:r w:rsidR="005912BB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композиция</w:t>
      </w:r>
    </w:p>
    <w:p w:rsidR="00B014E8" w:rsidRPr="002238DD" w:rsidRDefault="00B014E8" w:rsidP="000D30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«Дубровский».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 Изображение русского барства.</w:t>
      </w:r>
      <w:r w:rsidR="005912BB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Осуждение произвола и деспотизма,</w:t>
      </w:r>
      <w:r w:rsidR="005912BB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защита </w:t>
      </w:r>
      <w:r w:rsidR="005912BB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чести,</w:t>
      </w:r>
      <w:r w:rsidR="005912BB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независимости личности.</w:t>
      </w:r>
    </w:p>
    <w:p w:rsidR="00B014E8" w:rsidRPr="002238DD" w:rsidRDefault="00B014E8" w:rsidP="000D3000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ab/>
        <w:t>«Повести покойного Ивана Петровича Белкина». Книга (цикл) повестей. Повествование от лица вымышленного автора как художественный приём.</w:t>
      </w:r>
    </w:p>
    <w:p w:rsidR="00B014E8" w:rsidRPr="002238DD" w:rsidRDefault="00B014E8" w:rsidP="00862422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ab/>
        <w:t>«Барышня-крестьянка». Сюжет и герои повести. Приём антитезы в сюжетной организа-ции повести. Пародирование романтических тем и мотивов. Лицо и маска. Роль случая в композиции повести. (Для внеклассного чтения.)</w:t>
      </w:r>
    </w:p>
    <w:p w:rsidR="00B014E8" w:rsidRPr="002238DD" w:rsidRDefault="00B014E8" w:rsidP="005912B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bCs/>
          <w:sz w:val="24"/>
          <w:szCs w:val="24"/>
        </w:rPr>
        <w:t>М.Ю.Лермонтов</w:t>
      </w:r>
      <w:r w:rsidR="005912BB" w:rsidRPr="002238D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Жизнь и творчество поэта. Стихотворение</w:t>
      </w:r>
      <w:r w:rsidR="005912BB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«Листок».</w:t>
      </w:r>
      <w:r w:rsidR="005912BB" w:rsidRPr="002238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Стихотворение</w:t>
      </w: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«Тучи».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 Раздумья поэта-изгнанника о своей судьбе.</w:t>
      </w:r>
      <w:r w:rsidR="005912BB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Прием сравнения как основа построения стихотворения. Теория литературы.</w:t>
      </w:r>
      <w:r w:rsidR="005912BB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Трехсложные размеры стиха.</w:t>
      </w:r>
      <w:r w:rsidR="005912BB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Антитеза. Поэтическая интонация. Стихотворения</w:t>
      </w:r>
      <w:r w:rsidR="005912BB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Три пальмы», «Утес».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 Тема красоты, гармонии человека с миром. </w:t>
      </w:r>
    </w:p>
    <w:p w:rsidR="00B014E8" w:rsidRPr="002238DD" w:rsidRDefault="00B014E8" w:rsidP="005912B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bCs/>
          <w:sz w:val="24"/>
          <w:szCs w:val="24"/>
        </w:rPr>
        <w:t>И.С.</w:t>
      </w:r>
      <w:r w:rsidR="00862422" w:rsidRPr="002238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bCs/>
          <w:sz w:val="24"/>
          <w:szCs w:val="24"/>
        </w:rPr>
        <w:t>Тургенев</w:t>
      </w:r>
      <w:r w:rsidR="005912BB" w:rsidRPr="002238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Слово о писателе. «</w:t>
      </w: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Бежин луг».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 Сочувственное отношение к крестьянским детям. Духовный мир детей. Роль картин природы в рассказе. </w:t>
      </w:r>
    </w:p>
    <w:p w:rsidR="00B014E8" w:rsidRPr="002238DD" w:rsidRDefault="00B014E8" w:rsidP="000D3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b/>
          <w:bCs/>
          <w:sz w:val="24"/>
          <w:szCs w:val="24"/>
        </w:rPr>
        <w:t>Поэзия19 века</w:t>
      </w:r>
    </w:p>
    <w:p w:rsidR="005912BB" w:rsidRPr="002238DD" w:rsidRDefault="005912BB" w:rsidP="000D3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14E8" w:rsidRPr="002238DD" w:rsidRDefault="00B014E8" w:rsidP="005912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Ф.И.</w:t>
      </w:r>
      <w:r w:rsidR="00862422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Тютчев «</w:t>
      </w: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Неохотно и несмело» «Листья»</w:t>
      </w:r>
    </w:p>
    <w:p w:rsidR="00B014E8" w:rsidRPr="002238DD" w:rsidRDefault="00B014E8" w:rsidP="005912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А.А.</w:t>
      </w:r>
      <w:r w:rsidR="00862422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Фет.</w:t>
      </w:r>
      <w:r w:rsidR="00862422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Лирика. Выражение переживаний и мироощущений в стихотворениях о родной природе. </w:t>
      </w:r>
    </w:p>
    <w:p w:rsidR="005912BB" w:rsidRPr="002238DD" w:rsidRDefault="005912BB" w:rsidP="005912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014E8" w:rsidRPr="002238DD" w:rsidRDefault="00B014E8" w:rsidP="000D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b/>
          <w:sz w:val="24"/>
          <w:szCs w:val="24"/>
        </w:rPr>
        <w:t>Поэзия пушкинской поры *</w:t>
      </w:r>
    </w:p>
    <w:p w:rsidR="005912BB" w:rsidRPr="002238DD" w:rsidRDefault="005912BB" w:rsidP="000D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14E8" w:rsidRPr="002238DD" w:rsidRDefault="00B014E8" w:rsidP="005912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Е.А.</w:t>
      </w:r>
      <w:r w:rsidR="00862422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Баратынский</w:t>
      </w:r>
      <w:r w:rsidR="00862422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«Весна! Весна!..» Я.</w:t>
      </w:r>
      <w:r w:rsidR="00862422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Полонский,</w:t>
      </w:r>
      <w:r w:rsidR="00862422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 А.К.</w:t>
      </w:r>
      <w:r w:rsidR="00862422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Толстой(2-3стихотворения)</w:t>
      </w:r>
    </w:p>
    <w:p w:rsidR="00B014E8" w:rsidRPr="002238DD" w:rsidRDefault="00B014E8" w:rsidP="005912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bCs/>
          <w:sz w:val="24"/>
          <w:szCs w:val="24"/>
        </w:rPr>
        <w:t>Н.А.</w:t>
      </w:r>
      <w:r w:rsidR="00862422" w:rsidRPr="002238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 w:rsidR="005912BB" w:rsidRPr="002238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Н.А. Некрасов– поэт и гражданин.</w:t>
      </w:r>
      <w:r w:rsidR="005912BB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жизни поэта Стихотворение </w:t>
      </w: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 xml:space="preserve">«Железная дорога».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Гнетущие картины подневольного труда Мысль о величии народа.</w:t>
      </w:r>
      <w:r w:rsidR="00862422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Мечта о «прекрасной поре».  Трехсложные размеры стиха</w:t>
      </w:r>
    </w:p>
    <w:p w:rsidR="00B014E8" w:rsidRPr="002238DD" w:rsidRDefault="00B014E8" w:rsidP="005912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Н.С. Лесков</w:t>
      </w:r>
      <w:r w:rsidR="005912BB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  <w:r w:rsidR="005912BB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«Левша».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 Гордость за народ. Трудолюбие,</w:t>
      </w:r>
      <w:r w:rsidR="005912BB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талантливость,</w:t>
      </w:r>
      <w:r w:rsidR="005912BB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патриотизм русского человека.</w:t>
      </w:r>
      <w:r w:rsidR="005912BB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Едкая насмешка над царскими чиновниками. Особенности языка произведения.</w:t>
      </w:r>
      <w:r w:rsidR="00862422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Сказ как форма повествования</w:t>
      </w:r>
    </w:p>
    <w:p w:rsidR="00B014E8" w:rsidRPr="002238DD" w:rsidRDefault="00B014E8" w:rsidP="005912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bCs/>
          <w:sz w:val="24"/>
          <w:szCs w:val="24"/>
        </w:rPr>
        <w:t>А.П.</w:t>
      </w:r>
      <w:r w:rsidR="00862422" w:rsidRPr="002238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bCs/>
          <w:sz w:val="24"/>
          <w:szCs w:val="24"/>
        </w:rPr>
        <w:t>Чехов</w:t>
      </w:r>
      <w:r w:rsidR="00862422" w:rsidRPr="002238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писателе Встреча с писателем и человеком Рассказ </w:t>
      </w: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«Толстый и тонкий».</w:t>
      </w:r>
      <w:r w:rsidR="005912BB" w:rsidRPr="002238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Добродушный смех над малодушием. Речь героев - источник юмора. Развитие понятия юмор.</w:t>
      </w:r>
    </w:p>
    <w:p w:rsidR="005912BB" w:rsidRPr="002238DD" w:rsidRDefault="005912BB" w:rsidP="005912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014E8" w:rsidRPr="002238DD" w:rsidRDefault="00B014E8" w:rsidP="000D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РУССКАЯ ЛИТЕРАТУРА </w:t>
      </w:r>
      <w:r w:rsidRPr="002238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XX</w:t>
      </w:r>
      <w:r w:rsidRPr="00223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ВЕКА</w:t>
      </w:r>
    </w:p>
    <w:p w:rsidR="00B014E8" w:rsidRPr="002238DD" w:rsidRDefault="00B014E8" w:rsidP="000D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14E8" w:rsidRPr="002238DD" w:rsidRDefault="00B014E8" w:rsidP="000D3000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ab/>
        <w:t>Александр Иванович Куприн. Рассказ «Чудесный доктор». Реальная основа содержания рассказа. Образ главного героя. Тема служения людям.</w:t>
      </w:r>
    </w:p>
    <w:p w:rsidR="00B014E8" w:rsidRPr="002238DD" w:rsidRDefault="00B014E8" w:rsidP="000D3000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    Те о р и я </w:t>
      </w:r>
      <w:r w:rsidR="005912BB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л и т е р а т у р ы. Рождественский рассказ (начальные представления). </w:t>
      </w:r>
    </w:p>
    <w:p w:rsidR="00B014E8" w:rsidRPr="002238DD" w:rsidRDefault="00B014E8" w:rsidP="000D30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bCs/>
          <w:sz w:val="24"/>
          <w:szCs w:val="24"/>
        </w:rPr>
        <w:t>А.</w:t>
      </w:r>
      <w:r w:rsidR="00862422" w:rsidRPr="002238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bCs/>
          <w:sz w:val="24"/>
          <w:szCs w:val="24"/>
        </w:rPr>
        <w:t>Грин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12BB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Из биографии писателя</w:t>
      </w: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5912BB" w:rsidRPr="002238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«Алые паруса»</w:t>
      </w:r>
    </w:p>
    <w:p w:rsidR="005912BB" w:rsidRPr="002238DD" w:rsidRDefault="005912BB" w:rsidP="000D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14E8" w:rsidRPr="002238DD" w:rsidRDefault="00B014E8" w:rsidP="000D3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b/>
          <w:sz w:val="24"/>
          <w:szCs w:val="24"/>
        </w:rPr>
        <w:t>Художественная проза о человеке и природе, их взаимоотношениях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.*</w:t>
      </w:r>
    </w:p>
    <w:p w:rsidR="005912BB" w:rsidRPr="002238DD" w:rsidRDefault="005912BB" w:rsidP="000D3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14E8" w:rsidRPr="002238DD" w:rsidRDefault="00B014E8" w:rsidP="005912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bCs/>
          <w:sz w:val="24"/>
          <w:szCs w:val="24"/>
        </w:rPr>
        <w:t>М.</w:t>
      </w:r>
      <w:r w:rsidR="00862422" w:rsidRPr="002238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bCs/>
          <w:sz w:val="24"/>
          <w:szCs w:val="24"/>
        </w:rPr>
        <w:t>Пришвин.</w:t>
      </w:r>
      <w:r w:rsidR="005912BB" w:rsidRPr="002238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Из биографии писателя </w:t>
      </w: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«Кладовая солнца»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- сказка-б</w:t>
      </w:r>
      <w:r w:rsidR="005912BB" w:rsidRPr="002238DD">
        <w:rPr>
          <w:rFonts w:ascii="Times New Roman" w:eastAsia="Times New Roman" w:hAnsi="Times New Roman" w:cs="Times New Roman"/>
          <w:sz w:val="24"/>
          <w:szCs w:val="24"/>
        </w:rPr>
        <w:t xml:space="preserve">ыль. Вера писателя в человека.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Картины природы в сказке-были.</w:t>
      </w:r>
      <w:r w:rsidR="005912BB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Одухотворение природы, ее участие в судьбе героев. Дружба и взаимопомощь в сказке.</w:t>
      </w:r>
    </w:p>
    <w:p w:rsidR="005912BB" w:rsidRPr="002238DD" w:rsidRDefault="005912BB" w:rsidP="000D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14E8" w:rsidRPr="002238DD" w:rsidRDefault="00B014E8" w:rsidP="000D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b/>
          <w:bCs/>
          <w:sz w:val="24"/>
          <w:szCs w:val="24"/>
        </w:rPr>
        <w:t>Великая Отечественная война в произведениях русских поэтов.</w:t>
      </w:r>
    </w:p>
    <w:p w:rsidR="005912BB" w:rsidRPr="002238DD" w:rsidRDefault="005912BB" w:rsidP="000D3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14E8" w:rsidRPr="002238DD" w:rsidRDefault="00B014E8" w:rsidP="005912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К.</w:t>
      </w:r>
      <w:r w:rsidR="00862422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Симонов</w:t>
      </w:r>
      <w:r w:rsidR="00862422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«Ты помнишь,</w:t>
      </w:r>
      <w:r w:rsidR="00862422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Алеша, дороги Смоленщины…»Д.</w:t>
      </w:r>
      <w:r w:rsidR="00862422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Самойлов</w:t>
      </w:r>
      <w:r w:rsidR="00862422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«Сороковые» Солдатские будни. Скорбная память о павших героях. </w:t>
      </w:r>
    </w:p>
    <w:p w:rsidR="00B014E8" w:rsidRPr="002238DD" w:rsidRDefault="00B014E8" w:rsidP="000D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b/>
          <w:bCs/>
          <w:sz w:val="24"/>
          <w:szCs w:val="24"/>
        </w:rPr>
        <w:t>Проза о детях</w:t>
      </w:r>
    </w:p>
    <w:p w:rsidR="00B014E8" w:rsidRPr="002238DD" w:rsidRDefault="00B014E8" w:rsidP="005912B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bCs/>
          <w:sz w:val="24"/>
          <w:szCs w:val="24"/>
        </w:rPr>
        <w:t>В.П.</w:t>
      </w:r>
      <w:r w:rsidR="00862422" w:rsidRPr="002238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bCs/>
          <w:sz w:val="24"/>
          <w:szCs w:val="24"/>
        </w:rPr>
        <w:t>Астафьев</w:t>
      </w:r>
      <w:r w:rsidR="005912BB" w:rsidRPr="002238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«Конь с розовой гривой».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 Нравственные проблемы рассказа.  Юмор в рассказе.</w:t>
      </w:r>
      <w:r w:rsidR="005912BB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Понятие долга.</w:t>
      </w:r>
      <w:r w:rsidR="005912BB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Изображение быта и жизни сибирской деревни. Речевая характеристика героя. </w:t>
      </w:r>
    </w:p>
    <w:p w:rsidR="00B014E8" w:rsidRPr="002238DD" w:rsidRDefault="00B014E8" w:rsidP="005912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bCs/>
          <w:sz w:val="24"/>
          <w:szCs w:val="24"/>
        </w:rPr>
        <w:t>В. Распутин</w:t>
      </w:r>
      <w:r w:rsidR="005912BB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Слово о писателе</w:t>
      </w:r>
      <w:r w:rsidR="005912BB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«Уроки французского».</w:t>
      </w:r>
      <w:r w:rsidR="005912BB" w:rsidRPr="002238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Отражение трудностей военного времени Жажда знаний героя, его нравственная стойкость,</w:t>
      </w:r>
      <w:r w:rsidR="005912BB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чувство собственного достоинства. Душевная щедрость учительницы</w:t>
      </w:r>
      <w:r w:rsidR="005912BB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,её роль в жизни мальчика. Развитие понятий </w:t>
      </w:r>
      <w:r w:rsidRPr="002238DD">
        <w:rPr>
          <w:rFonts w:ascii="Times New Roman" w:eastAsia="Times New Roman" w:hAnsi="Times New Roman" w:cs="Times New Roman"/>
          <w:i/>
          <w:iCs/>
          <w:sz w:val="24"/>
          <w:szCs w:val="24"/>
        </w:rPr>
        <w:t>рассказ</w:t>
      </w:r>
      <w:r w:rsidR="00862422" w:rsidRPr="002238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i/>
          <w:iCs/>
          <w:sz w:val="24"/>
          <w:szCs w:val="24"/>
        </w:rPr>
        <w:t>,сюжет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14E8" w:rsidRPr="002238DD" w:rsidRDefault="00B014E8" w:rsidP="005912B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bCs/>
          <w:sz w:val="24"/>
          <w:szCs w:val="24"/>
        </w:rPr>
        <w:t>В.</w:t>
      </w:r>
      <w:r w:rsidR="00862422" w:rsidRPr="002238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bCs/>
          <w:sz w:val="24"/>
          <w:szCs w:val="24"/>
        </w:rPr>
        <w:t>Шукшин</w:t>
      </w:r>
      <w:r w:rsidR="005912BB" w:rsidRPr="002238D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2238DD">
        <w:rPr>
          <w:rFonts w:ascii="Times New Roman" w:eastAsia="Times New Roman" w:hAnsi="Times New Roman" w:cs="Times New Roman"/>
          <w:bCs/>
          <w:sz w:val="24"/>
          <w:szCs w:val="24"/>
        </w:rPr>
        <w:t>Рассказ</w:t>
      </w:r>
      <w:r w:rsidR="005912BB" w:rsidRPr="002238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 xml:space="preserve">Критики».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Чувство юмора как одно из ценных качеств человека</w:t>
      </w:r>
    </w:p>
    <w:p w:rsidR="00B014E8" w:rsidRPr="002238DD" w:rsidRDefault="00B014E8" w:rsidP="005912B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bCs/>
          <w:sz w:val="24"/>
          <w:szCs w:val="24"/>
        </w:rPr>
        <w:t>Ф.</w:t>
      </w:r>
      <w:r w:rsidR="00862422" w:rsidRPr="002238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bCs/>
          <w:sz w:val="24"/>
          <w:szCs w:val="24"/>
        </w:rPr>
        <w:t>Искандер</w:t>
      </w:r>
      <w:r w:rsidR="005912BB" w:rsidRPr="002238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Ф. Искандер</w:t>
      </w:r>
      <w:r w:rsidR="005912BB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13 подвиг Геракла».</w:t>
      </w:r>
      <w:r w:rsidR="005912BB" w:rsidRPr="002238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Юмор, влияние учителя на формирование детских характеров.</w:t>
      </w:r>
    </w:p>
    <w:p w:rsidR="005912BB" w:rsidRPr="002238DD" w:rsidRDefault="005912BB" w:rsidP="000D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014E8" w:rsidRPr="002238DD" w:rsidRDefault="00B014E8" w:rsidP="000D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b/>
          <w:sz w:val="24"/>
          <w:szCs w:val="24"/>
        </w:rPr>
        <w:t>Поэзия конца XIX – начала XX веков</w:t>
      </w:r>
    </w:p>
    <w:p w:rsidR="005912BB" w:rsidRPr="002238DD" w:rsidRDefault="005912BB" w:rsidP="000D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14E8" w:rsidRPr="002238DD" w:rsidRDefault="00B014E8" w:rsidP="000D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b/>
          <w:bCs/>
          <w:sz w:val="24"/>
          <w:szCs w:val="24"/>
        </w:rPr>
        <w:t>Родная природа в стихотворениях поэтов 20 века</w:t>
      </w:r>
    </w:p>
    <w:p w:rsidR="005912BB" w:rsidRPr="002238DD" w:rsidRDefault="005912BB" w:rsidP="000D3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14E8" w:rsidRPr="002238DD" w:rsidRDefault="00B014E8" w:rsidP="005912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А.Блок«Летний вечер». С.Есенин «Пороша». Н.Рубцов. Чувства радости и печали, любовь к родной природе и родине в стихах. </w:t>
      </w:r>
    </w:p>
    <w:p w:rsidR="005912BB" w:rsidRPr="002238DD" w:rsidRDefault="005912BB" w:rsidP="000D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14E8" w:rsidRPr="002238DD" w:rsidRDefault="00B014E8" w:rsidP="000D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НАРОДОВ РОССИИ</w:t>
      </w:r>
    </w:p>
    <w:p w:rsidR="005912BB" w:rsidRPr="002238DD" w:rsidRDefault="005912BB" w:rsidP="000D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14E8" w:rsidRPr="002238DD" w:rsidRDefault="00B014E8" w:rsidP="005912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Г.Тукай, К.Кулиев. Знакомство с произведениями.</w:t>
      </w:r>
    </w:p>
    <w:p w:rsidR="005912BB" w:rsidRPr="002238DD" w:rsidRDefault="005912BB" w:rsidP="005912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014E8" w:rsidRPr="002238DD" w:rsidRDefault="00B014E8" w:rsidP="000D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b/>
          <w:bCs/>
          <w:sz w:val="24"/>
          <w:szCs w:val="24"/>
        </w:rPr>
        <w:t>ЗАРУБЕЖНАЯ ЛИТЕРАТУРА</w:t>
      </w:r>
    </w:p>
    <w:p w:rsidR="005912BB" w:rsidRPr="002238DD" w:rsidRDefault="005912BB" w:rsidP="000D3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14E8" w:rsidRPr="002238DD" w:rsidRDefault="00B014E8" w:rsidP="005912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bCs/>
          <w:sz w:val="24"/>
          <w:szCs w:val="24"/>
        </w:rPr>
        <w:t>Мифы Древней Греции</w:t>
      </w:r>
      <w:r w:rsidR="005912BB" w:rsidRPr="002238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Миф. Отличие мифа от сказки и легенды.</w:t>
      </w:r>
      <w:r w:rsidR="005912BB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Подвиги Геракла</w:t>
      </w:r>
      <w:r w:rsidR="005912BB" w:rsidRPr="002238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Легенда об Арионе.</w:t>
      </w:r>
      <w:r w:rsidR="005912BB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Гомер</w:t>
      </w:r>
      <w:r w:rsidR="005912BB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«Илиада», «Одиссея»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 - песня о героических подвигах, мужественных героях. </w:t>
      </w:r>
    </w:p>
    <w:p w:rsidR="00B014E8" w:rsidRPr="002238DD" w:rsidRDefault="00B014E8" w:rsidP="005912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М. Сервантес. Краткий рассказ о писателе. «</w:t>
      </w: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Дон Кихот».</w:t>
      </w:r>
    </w:p>
    <w:p w:rsidR="00B014E8" w:rsidRPr="002238DD" w:rsidRDefault="00B014E8" w:rsidP="005912B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П.Мериме</w:t>
      </w:r>
      <w:r w:rsidR="005912BB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Маттео Фальконе»</w:t>
      </w:r>
    </w:p>
    <w:p w:rsidR="00B014E8" w:rsidRPr="002238DD" w:rsidRDefault="00B014E8" w:rsidP="005912B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>А.Сент-Экзюпери</w:t>
      </w:r>
      <w:r w:rsidR="005912BB"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Times New Roman" w:hAnsi="Times New Roman" w:cs="Times New Roman"/>
          <w:i/>
          <w:sz w:val="24"/>
          <w:szCs w:val="24"/>
        </w:rPr>
        <w:t>«Маленький принц».</w:t>
      </w: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 Нравственные проблемы произведения.</w:t>
      </w:r>
    </w:p>
    <w:p w:rsidR="00B014E8" w:rsidRPr="002238DD" w:rsidRDefault="00B014E8" w:rsidP="000D3000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014E8" w:rsidRPr="002238DD" w:rsidRDefault="00B014E8" w:rsidP="000D3000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238DD">
        <w:rPr>
          <w:rFonts w:ascii="Times New Roman" w:hAnsi="Times New Roman" w:cs="Times New Roman"/>
          <w:b/>
          <w:iCs/>
          <w:sz w:val="24"/>
          <w:szCs w:val="24"/>
        </w:rPr>
        <w:t>Зарубежная проза о животных и взаимоотношениях человека и природы*</w:t>
      </w:r>
    </w:p>
    <w:p w:rsidR="005912BB" w:rsidRPr="002238DD" w:rsidRDefault="005912BB" w:rsidP="000D3000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B014E8" w:rsidRPr="002238DD" w:rsidRDefault="00B014E8" w:rsidP="005912BB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238DD">
        <w:rPr>
          <w:rFonts w:ascii="Times New Roman" w:hAnsi="Times New Roman" w:cs="Times New Roman"/>
          <w:iCs/>
          <w:sz w:val="24"/>
          <w:szCs w:val="24"/>
        </w:rPr>
        <w:t>(Одно произведение на выбор), например:</w:t>
      </w:r>
      <w:r w:rsidR="005912BB" w:rsidRPr="002238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8DD">
        <w:rPr>
          <w:rFonts w:ascii="Times New Roman" w:hAnsi="Times New Roman" w:cs="Times New Roman"/>
          <w:bCs/>
          <w:sz w:val="24"/>
          <w:szCs w:val="24"/>
        </w:rPr>
        <w:t>Р. Киплинг, Дж. Лондон,</w:t>
      </w:r>
      <w:r w:rsidR="005912BB" w:rsidRPr="002238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38DD">
        <w:rPr>
          <w:rFonts w:ascii="Times New Roman" w:hAnsi="Times New Roman" w:cs="Times New Roman"/>
          <w:bCs/>
          <w:sz w:val="24"/>
          <w:szCs w:val="24"/>
        </w:rPr>
        <w:t>Э. Сетон-Томпсон, Дж. Дарелл</w:t>
      </w:r>
      <w:r w:rsidRPr="002238DD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B014E8" w:rsidRPr="002238DD" w:rsidRDefault="00B014E8" w:rsidP="000D300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4E8" w:rsidRPr="002238DD" w:rsidRDefault="00B014E8" w:rsidP="000D300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238DD">
        <w:rPr>
          <w:rFonts w:ascii="Times New Roman" w:hAnsi="Times New Roman" w:cs="Times New Roman"/>
          <w:b/>
          <w:iCs/>
          <w:sz w:val="24"/>
          <w:szCs w:val="24"/>
        </w:rPr>
        <w:t>Зарубежная фантастическая проза*</w:t>
      </w:r>
    </w:p>
    <w:p w:rsidR="005912BB" w:rsidRPr="002238DD" w:rsidRDefault="005912BB" w:rsidP="000D300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014E8" w:rsidRPr="002238DD" w:rsidRDefault="00B014E8" w:rsidP="005912BB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238DD">
        <w:rPr>
          <w:rFonts w:ascii="Times New Roman" w:hAnsi="Times New Roman" w:cs="Times New Roman"/>
          <w:bCs/>
          <w:sz w:val="24"/>
          <w:szCs w:val="24"/>
        </w:rPr>
        <w:t xml:space="preserve">Л. Кэрролл,  Л. Ф. Баум, Д. М. Барри, Дж. Родари, М. Энде, Дж. Р. Р. Толкиен, </w:t>
      </w:r>
      <w:r w:rsidR="005912BB" w:rsidRPr="002238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38DD">
        <w:rPr>
          <w:rFonts w:ascii="Times New Roman" w:hAnsi="Times New Roman" w:cs="Times New Roman"/>
          <w:bCs/>
          <w:sz w:val="24"/>
          <w:szCs w:val="24"/>
        </w:rPr>
        <w:t>К. Льюис</w:t>
      </w:r>
      <w:r w:rsidRPr="002238DD">
        <w:rPr>
          <w:rFonts w:ascii="Times New Roman" w:hAnsi="Times New Roman" w:cs="Times New Roman"/>
          <w:sz w:val="24"/>
          <w:szCs w:val="24"/>
        </w:rPr>
        <w:t xml:space="preserve"> и др. (</w:t>
      </w:r>
      <w:r w:rsidRPr="002238DD">
        <w:rPr>
          <w:rFonts w:ascii="Times New Roman" w:hAnsi="Times New Roman" w:cs="Times New Roman"/>
          <w:sz w:val="24"/>
          <w:szCs w:val="24"/>
          <w:u w:val="single"/>
        </w:rPr>
        <w:t>Одно</w:t>
      </w:r>
      <w:r w:rsidRPr="002238DD">
        <w:rPr>
          <w:rFonts w:ascii="Times New Roman" w:hAnsi="Times New Roman" w:cs="Times New Roman"/>
          <w:sz w:val="24"/>
          <w:szCs w:val="24"/>
        </w:rPr>
        <w:t xml:space="preserve"> произведение на выбор)</w:t>
      </w:r>
    </w:p>
    <w:p w:rsidR="005912BB" w:rsidRPr="002238DD" w:rsidRDefault="005912BB" w:rsidP="000D3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B0F" w:rsidRPr="002238DD" w:rsidRDefault="004D0B0F" w:rsidP="000D3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4E8" w:rsidRPr="002238DD" w:rsidRDefault="00B014E8" w:rsidP="000D3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8DD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4D0B0F" w:rsidRPr="002238DD" w:rsidRDefault="004D0B0F" w:rsidP="000D3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2BB" w:rsidRPr="002238DD" w:rsidRDefault="004D0B0F" w:rsidP="000D3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8DD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4D0B0F" w:rsidRPr="002238DD" w:rsidRDefault="004D0B0F" w:rsidP="000D3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4E8" w:rsidRPr="002238DD" w:rsidRDefault="00B014E8" w:rsidP="005912B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Изображение человека как важнейшая идейно – нравственная проблема литературы. Взаимосвязь характеров и обстоятельств в художественном произведении.</w:t>
      </w:r>
    </w:p>
    <w:p w:rsidR="00B014E8" w:rsidRPr="002238DD" w:rsidRDefault="00B014E8" w:rsidP="000D3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14E8" w:rsidRPr="002238DD" w:rsidRDefault="00B014E8" w:rsidP="000D3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38DD">
        <w:rPr>
          <w:rFonts w:ascii="Times New Roman" w:eastAsia="Calibri" w:hAnsi="Times New Roman" w:cs="Times New Roman"/>
          <w:b/>
          <w:sz w:val="24"/>
          <w:szCs w:val="24"/>
        </w:rPr>
        <w:t>УСТНОЕ НАРОДНОЕ ТВОРЧЕСТВО</w:t>
      </w:r>
    </w:p>
    <w:p w:rsidR="00B014E8" w:rsidRPr="002238DD" w:rsidRDefault="00B014E8" w:rsidP="000D3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14E8" w:rsidRPr="002238DD" w:rsidRDefault="00B014E8" w:rsidP="004D0B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lastRenderedPageBreak/>
        <w:t>Предания.  Поэтическая автобиография народа.  Исторические события в преданиях. Устный рассказ об исторических событиях. 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Воцарение Ивана Грозного», «Сороки-ведьмы», «Пётр и плотник</w:t>
      </w:r>
      <w:r w:rsidR="004D0B0F" w:rsidRPr="002238DD">
        <w:rPr>
          <w:rFonts w:ascii="Times New Roman" w:eastAsia="Calibri" w:hAnsi="Times New Roman" w:cs="Times New Roman"/>
          <w:i/>
          <w:sz w:val="24"/>
          <w:szCs w:val="24"/>
        </w:rPr>
        <w:t>».</w:t>
      </w:r>
    </w:p>
    <w:p w:rsidR="00B014E8" w:rsidRPr="002238DD" w:rsidRDefault="00B014E8" w:rsidP="005912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Былины. Понятие о былине.  Особенности былин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. «Вольга и Микула Селянинович».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Нравственные идеалы русского народа в образе главного героя. Прославление мирного труда. Киевский цикл былин. Новгородский цикл.</w:t>
      </w:r>
      <w:r w:rsidR="005912BB" w:rsidRPr="002238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Calibri" w:hAnsi="Times New Roman" w:cs="Times New Roman"/>
          <w:sz w:val="24"/>
          <w:szCs w:val="24"/>
        </w:rPr>
        <w:t>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Садко</w:t>
      </w:r>
      <w:r w:rsidRPr="002238DD">
        <w:rPr>
          <w:rFonts w:ascii="Times New Roman" w:eastAsia="Calibri" w:hAnsi="Times New Roman" w:cs="Times New Roman"/>
          <w:sz w:val="24"/>
          <w:szCs w:val="24"/>
        </w:rPr>
        <w:t>». (Изучается одна былина по выбору). Для внеклассного чтения.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4E8" w:rsidRPr="002238DD" w:rsidRDefault="00B014E8" w:rsidP="000D3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38DD">
        <w:rPr>
          <w:rFonts w:ascii="Times New Roman" w:eastAsia="Calibri" w:hAnsi="Times New Roman" w:cs="Times New Roman"/>
          <w:b/>
          <w:sz w:val="24"/>
          <w:szCs w:val="24"/>
        </w:rPr>
        <w:t>Эпос народов мира</w:t>
      </w:r>
    </w:p>
    <w:p w:rsidR="005912BB" w:rsidRPr="002238DD" w:rsidRDefault="005912BB" w:rsidP="000D3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14E8" w:rsidRPr="002238DD" w:rsidRDefault="005912BB" w:rsidP="000D3000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014E8" w:rsidRPr="002238DD">
        <w:rPr>
          <w:rFonts w:ascii="Times New Roman" w:eastAsia="Times New Roman" w:hAnsi="Times New Roman" w:cs="Times New Roman"/>
          <w:sz w:val="24"/>
          <w:szCs w:val="24"/>
        </w:rPr>
        <w:t>«Калевала» — карело-финский мифологический эпос. Изображение жизни народа, его национальных традиций, обычаев, трудовых будней и праздников. Кузнец Ильмаринен и ведьма Лоухи как представители светлого и тёмного миров карело-финских эпических песен. (Для внеклассного чтения.)</w:t>
      </w:r>
    </w:p>
    <w:p w:rsidR="00B014E8" w:rsidRPr="002238DD" w:rsidRDefault="00B014E8" w:rsidP="004D0B0F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2BB" w:rsidRPr="002238DD">
        <w:rPr>
          <w:rFonts w:ascii="Times New Roman" w:eastAsia="Times New Roman" w:hAnsi="Times New Roman" w:cs="Times New Roman"/>
          <w:sz w:val="24"/>
          <w:szCs w:val="24"/>
        </w:rPr>
        <w:tab/>
      </w:r>
      <w:r w:rsidRPr="002238DD">
        <w:rPr>
          <w:rFonts w:ascii="Times New Roman" w:eastAsia="Times New Roman" w:hAnsi="Times New Roman" w:cs="Times New Roman"/>
          <w:sz w:val="24"/>
          <w:szCs w:val="24"/>
        </w:rPr>
        <w:t xml:space="preserve">   «Песнь о Роланде» (фрагменты). Французский средневековый героический эпос. Историческая основа сюжета песни о Роланде. Обобщённое общечеловеческое и национальное в эпосе народов мира. Роль гип</w:t>
      </w:r>
      <w:r w:rsidR="004D0B0F" w:rsidRPr="002238DD">
        <w:rPr>
          <w:rFonts w:ascii="Times New Roman" w:eastAsia="Times New Roman" w:hAnsi="Times New Roman" w:cs="Times New Roman"/>
          <w:sz w:val="24"/>
          <w:szCs w:val="24"/>
        </w:rPr>
        <w:t>ерболы в создании образа героя.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    Теория литературы. Предание (развитие представлений). Былина (развитие представлений). Пословицы, поговорки (развитие представлений).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014E8" w:rsidRPr="002238DD" w:rsidRDefault="00B014E8" w:rsidP="000D3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38DD">
        <w:rPr>
          <w:rFonts w:ascii="Times New Roman" w:eastAsia="Calibri" w:hAnsi="Times New Roman" w:cs="Times New Roman"/>
          <w:b/>
          <w:sz w:val="24"/>
          <w:szCs w:val="24"/>
        </w:rPr>
        <w:t xml:space="preserve"> ДРЕВНЕРУССКАЯ  ЛИТЕРАТУРА</w:t>
      </w:r>
    </w:p>
    <w:p w:rsidR="00B014E8" w:rsidRPr="002238DD" w:rsidRDefault="00B014E8" w:rsidP="000D30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14E8" w:rsidRPr="002238DD" w:rsidRDefault="00B014E8" w:rsidP="005912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Поучение»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Владимира Мономаха (отрывок). Поучение как жанр древнерусской  литературы. Нравственные заветы  Древней Руси. Внимание к личности, гимн любви и верности</w:t>
      </w:r>
    </w:p>
    <w:p w:rsidR="00B014E8" w:rsidRPr="002238DD" w:rsidRDefault="00B014E8" w:rsidP="005912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Повесть временных лет</w:t>
      </w:r>
      <w:r w:rsidRPr="002238DD">
        <w:rPr>
          <w:rFonts w:ascii="Times New Roman" w:eastAsia="Calibri" w:hAnsi="Times New Roman" w:cs="Times New Roman"/>
          <w:sz w:val="24"/>
          <w:szCs w:val="24"/>
        </w:rPr>
        <w:t>». Отрывок « О пользе книг». Формирование традиции уважительного отношения к книге</w:t>
      </w:r>
    </w:p>
    <w:p w:rsidR="00B014E8" w:rsidRPr="002238DD" w:rsidRDefault="00B014E8" w:rsidP="005912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Повесть о  Петре и Февронии Муромских</w:t>
      </w:r>
      <w:r w:rsidRPr="002238DD">
        <w:rPr>
          <w:rFonts w:ascii="Times New Roman" w:eastAsia="Calibri" w:hAnsi="Times New Roman" w:cs="Times New Roman"/>
          <w:sz w:val="24"/>
          <w:szCs w:val="24"/>
        </w:rPr>
        <w:t>». Высокий моральный облик главной героини. Прославление любви и верности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12BB" w:rsidRPr="002238D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   Теория литературы. Поучение (начальные  представления). Летопись (развитие представлений).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014E8" w:rsidRPr="002238DD" w:rsidRDefault="00B014E8" w:rsidP="000D3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38DD">
        <w:rPr>
          <w:rFonts w:ascii="Times New Roman" w:eastAsia="Calibri" w:hAnsi="Times New Roman" w:cs="Times New Roman"/>
          <w:b/>
          <w:sz w:val="24"/>
          <w:szCs w:val="24"/>
        </w:rPr>
        <w:t xml:space="preserve"> РУССКАЯ ЛИТЕРАТУРА</w:t>
      </w:r>
      <w:r w:rsidRPr="002238DD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XVIII</w:t>
      </w:r>
      <w:r w:rsidRPr="002238DD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B014E8" w:rsidRPr="002238DD" w:rsidRDefault="00B014E8" w:rsidP="000D3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14E8" w:rsidRPr="002238DD" w:rsidRDefault="00B014E8" w:rsidP="005912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М.В.Ломоносов. Стихотворение 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«Случились вместе два астронома в пиру»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Понятие о жанре оды. 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«Ода на день восшеств</w:t>
      </w:r>
      <w:r w:rsidR="005912BB" w:rsidRPr="002238DD">
        <w:rPr>
          <w:rFonts w:ascii="Times New Roman" w:eastAsia="Calibri" w:hAnsi="Times New Roman" w:cs="Times New Roman"/>
          <w:i/>
          <w:sz w:val="24"/>
          <w:szCs w:val="24"/>
        </w:rPr>
        <w:t xml:space="preserve">ия на Всероссийский престол ея 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Величества государыни Императрицы Елисаветы  Петровны 1747 года» (отрывок).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Мысли автора о Родине, русской науке и её творцах. </w:t>
      </w:r>
    </w:p>
    <w:p w:rsidR="00B014E8" w:rsidRPr="002238DD" w:rsidRDefault="00B014E8" w:rsidP="005912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Г.Р.Державин.  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Река времён в своём стремленьи…», «На птичку…», «Признание».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Философские размышления о смысле жизни и свободе творчества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    Теория литературы.  Ода (начальные  представления).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014E8" w:rsidRPr="002238DD" w:rsidRDefault="00B014E8" w:rsidP="000D3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38D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РУССКАЯ ЛИТЕРАТУРА </w:t>
      </w:r>
      <w:r w:rsidRPr="002238DD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2238DD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B014E8" w:rsidRPr="002238DD" w:rsidRDefault="00B014E8" w:rsidP="000D3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14E8" w:rsidRPr="002238DD" w:rsidRDefault="00B014E8" w:rsidP="005912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А.С.Пушкин. Инт</w:t>
      </w:r>
      <w:r w:rsidR="005912BB" w:rsidRPr="002238DD">
        <w:rPr>
          <w:rFonts w:ascii="Times New Roman" w:eastAsia="Calibri" w:hAnsi="Times New Roman" w:cs="Times New Roman"/>
          <w:sz w:val="24"/>
          <w:szCs w:val="24"/>
        </w:rPr>
        <w:t xml:space="preserve">ерес Пушкина к истории России. </w:t>
      </w:r>
      <w:r w:rsidRPr="002238DD">
        <w:rPr>
          <w:rFonts w:ascii="Times New Roman" w:eastAsia="Calibri" w:hAnsi="Times New Roman" w:cs="Times New Roman"/>
          <w:sz w:val="24"/>
          <w:szCs w:val="24"/>
        </w:rPr>
        <w:t>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Медный всадник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» (отрывок). Выражение чувства любви к Родине. Прославление деяний Петра </w:t>
      </w:r>
      <w:r w:rsidRPr="002238D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12BB" w:rsidRPr="002238DD">
        <w:rPr>
          <w:rFonts w:ascii="Times New Roman" w:eastAsia="Calibri" w:hAnsi="Times New Roman" w:cs="Times New Roman"/>
          <w:sz w:val="24"/>
          <w:szCs w:val="24"/>
        </w:rPr>
        <w:t xml:space="preserve">Образ автора в отрывке из поэмы  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«Песнь о вещем Олеге»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и её летописный источник. Смысл сопоставления Олега и волхва. Художественное воспроизведение быта и нравов Древней Руси. Особенности композиции. Своеобразие  языка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     Теория литературы.  Баллада  (развитие представлений).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Станционный смотритель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» - произведение из цикла «Повести Белкина». Изображение «маленького человека», его положения в обществе.  Трагическое и гуманистическое в повести. 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Теория литературы.  Пов</w:t>
      </w:r>
      <w:r w:rsidR="004D0B0F" w:rsidRPr="002238DD">
        <w:rPr>
          <w:rFonts w:ascii="Times New Roman" w:eastAsia="Calibri" w:hAnsi="Times New Roman" w:cs="Times New Roman"/>
          <w:sz w:val="24"/>
          <w:szCs w:val="24"/>
        </w:rPr>
        <w:t>есть  (развитие представлений).</w:t>
      </w:r>
    </w:p>
    <w:p w:rsidR="00B014E8" w:rsidRPr="002238DD" w:rsidRDefault="00B014E8" w:rsidP="005912B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М.Ю.</w:t>
      </w:r>
      <w:r w:rsidR="004D0B0F" w:rsidRPr="002238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Лермонтов.  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«Песня  про царя Ивана Васильевича,  молодого опричника и удалого купца Калашникова»</w:t>
      </w:r>
      <w:r w:rsidRPr="002238DD">
        <w:rPr>
          <w:rFonts w:ascii="Times New Roman" w:eastAsia="Calibri" w:hAnsi="Times New Roman" w:cs="Times New Roman"/>
          <w:sz w:val="24"/>
          <w:szCs w:val="24"/>
        </w:rPr>
        <w:t>.  Картины быта XV</w:t>
      </w:r>
      <w:r w:rsidRPr="002238D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века   и их роль в понимании характеров и идеи повести. Нравственный поединок Калашникова с Кирибеевичем и Иваном Грозным.  Особенности сюжета и художественной формы поэмы 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«Когда волнуется желтеющая нива…».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Проблема гармонии человека и природы</w:t>
      </w:r>
    </w:p>
    <w:p w:rsidR="00B014E8" w:rsidRPr="002238DD" w:rsidRDefault="00B014E8" w:rsidP="004D0B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Теория литературы.  Фольклоризм </w:t>
      </w:r>
      <w:r w:rsidR="004D0B0F" w:rsidRPr="002238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Calibri" w:hAnsi="Times New Roman" w:cs="Times New Roman"/>
          <w:sz w:val="24"/>
          <w:szCs w:val="24"/>
        </w:rPr>
        <w:t>литера</w:t>
      </w:r>
      <w:r w:rsidR="004D0B0F" w:rsidRPr="002238DD">
        <w:rPr>
          <w:rFonts w:ascii="Times New Roman" w:eastAsia="Calibri" w:hAnsi="Times New Roman" w:cs="Times New Roman"/>
          <w:sz w:val="24"/>
          <w:szCs w:val="24"/>
        </w:rPr>
        <w:t>туры  (развитие представлений).</w:t>
      </w:r>
    </w:p>
    <w:p w:rsidR="00B014E8" w:rsidRPr="002238DD" w:rsidRDefault="00B014E8" w:rsidP="005912B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Н.В.</w:t>
      </w:r>
      <w:r w:rsidR="004D0B0F" w:rsidRPr="002238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Calibri" w:hAnsi="Times New Roman" w:cs="Times New Roman"/>
          <w:sz w:val="24"/>
          <w:szCs w:val="24"/>
        </w:rPr>
        <w:t>Гоголь. 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Тарас Бульба</w:t>
      </w:r>
      <w:r w:rsidRPr="002238DD">
        <w:rPr>
          <w:rFonts w:ascii="Times New Roman" w:eastAsia="Calibri" w:hAnsi="Times New Roman" w:cs="Times New Roman"/>
          <w:sz w:val="24"/>
          <w:szCs w:val="24"/>
        </w:rPr>
        <w:t>». Историческая и фольклорная основа повести. Нравственный облик Тараса Бульбы  и его товарищей - запорожцев. Прославление боевого товарищества, осуждение предательства в повести Особенности изображения людей и природы в повести. Смысл противопоставления Остапа и Андрия.  Патриотический пафос повести</w:t>
      </w:r>
    </w:p>
    <w:p w:rsidR="00B014E8" w:rsidRPr="002238DD" w:rsidRDefault="00B014E8" w:rsidP="004D0B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Теория литературы.  Историческая и фольклорная основа произведения. Роды литературы: эпос (развитие понятия). Литерат</w:t>
      </w:r>
      <w:r w:rsidR="004D0B0F" w:rsidRPr="002238DD">
        <w:rPr>
          <w:rFonts w:ascii="Times New Roman" w:eastAsia="Calibri" w:hAnsi="Times New Roman" w:cs="Times New Roman"/>
          <w:sz w:val="24"/>
          <w:szCs w:val="24"/>
        </w:rPr>
        <w:t>урный герой (развитие понятия).</w:t>
      </w:r>
    </w:p>
    <w:p w:rsidR="00B014E8" w:rsidRPr="002238DD" w:rsidRDefault="00B014E8" w:rsidP="005912B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И.С.</w:t>
      </w:r>
      <w:r w:rsidR="004D0B0F" w:rsidRPr="002238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Calibri" w:hAnsi="Times New Roman" w:cs="Times New Roman"/>
          <w:sz w:val="24"/>
          <w:szCs w:val="24"/>
        </w:rPr>
        <w:t>Тургенев. 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Бирюк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» как произведение о бесправных и обездоленных.  Нравственные проблемы рассказа. 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Стихотворенияв прозе.  «Русский язык».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Особенности жанра</w:t>
      </w:r>
    </w:p>
    <w:p w:rsidR="00B014E8" w:rsidRPr="002238DD" w:rsidRDefault="00B014E8" w:rsidP="000D3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     Теория литературы</w:t>
      </w:r>
      <w:r w:rsidR="004D0B0F" w:rsidRPr="002238DD">
        <w:rPr>
          <w:rFonts w:ascii="Times New Roman" w:eastAsia="Calibri" w:hAnsi="Times New Roman" w:cs="Times New Roman"/>
          <w:sz w:val="24"/>
          <w:szCs w:val="24"/>
        </w:rPr>
        <w:t>.  Стихотворения в прозе</w:t>
      </w:r>
    </w:p>
    <w:p w:rsidR="00B014E8" w:rsidRPr="002238DD" w:rsidRDefault="00B014E8" w:rsidP="005912BB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Н.А.</w:t>
      </w:r>
      <w:r w:rsidR="004D0B0F" w:rsidRPr="002238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Calibri" w:hAnsi="Times New Roman" w:cs="Times New Roman"/>
          <w:sz w:val="24"/>
          <w:szCs w:val="24"/>
        </w:rPr>
        <w:t>Некрасов.  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Размышления у парадного подъезда», «Несжатая полоса».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Боль поэта за судьбу народа.  </w:t>
      </w:r>
    </w:p>
    <w:p w:rsidR="00B014E8" w:rsidRPr="002238DD" w:rsidRDefault="00B014E8" w:rsidP="004D0B0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Теория литературы.  Поэма (развитие понятия). Трёхсложные размеры </w:t>
      </w:r>
      <w:r w:rsidR="004D0B0F" w:rsidRPr="002238DD">
        <w:rPr>
          <w:rFonts w:ascii="Times New Roman" w:eastAsia="Calibri" w:hAnsi="Times New Roman" w:cs="Times New Roman"/>
          <w:sz w:val="24"/>
          <w:szCs w:val="24"/>
        </w:rPr>
        <w:t>стиха (развитие понятия).</w:t>
      </w:r>
    </w:p>
    <w:p w:rsidR="00B014E8" w:rsidRPr="002238DD" w:rsidRDefault="00B014E8" w:rsidP="004D0B0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А.К.</w:t>
      </w:r>
      <w:r w:rsidR="004D0B0F" w:rsidRPr="002238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Calibri" w:hAnsi="Times New Roman" w:cs="Times New Roman"/>
          <w:sz w:val="24"/>
          <w:szCs w:val="24"/>
        </w:rPr>
        <w:t>Толстой.  Исторические баллады 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Василий Шибанов</w:t>
      </w:r>
      <w:r w:rsidRPr="002238DD">
        <w:rPr>
          <w:rFonts w:ascii="Times New Roman" w:eastAsia="Calibri" w:hAnsi="Times New Roman" w:cs="Times New Roman"/>
          <w:sz w:val="24"/>
          <w:szCs w:val="24"/>
        </w:rPr>
        <w:t>», 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Михайло Репнин</w:t>
      </w:r>
      <w:r w:rsidRPr="002238DD">
        <w:rPr>
          <w:rFonts w:ascii="Times New Roman" w:eastAsia="Calibri" w:hAnsi="Times New Roman" w:cs="Times New Roman"/>
          <w:sz w:val="24"/>
          <w:szCs w:val="24"/>
        </w:rPr>
        <w:t>». Правда и вымысел Конф</w:t>
      </w:r>
      <w:r w:rsidR="004D0B0F" w:rsidRPr="002238DD">
        <w:rPr>
          <w:rFonts w:ascii="Times New Roman" w:eastAsia="Calibri" w:hAnsi="Times New Roman" w:cs="Times New Roman"/>
          <w:sz w:val="24"/>
          <w:szCs w:val="24"/>
        </w:rPr>
        <w:t>ликт «рыцарства» и самовластья.</w:t>
      </w:r>
    </w:p>
    <w:p w:rsidR="00B014E8" w:rsidRPr="002238DD" w:rsidRDefault="00B014E8" w:rsidP="005912BB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М.Е.</w:t>
      </w:r>
      <w:r w:rsidR="004D0B0F" w:rsidRPr="002238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Салтыков – Щедрин. 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 xml:space="preserve">«Повесть о том, как один мужик двух генералов прокормил». 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Сатирическое изображение нравственных пороков общества. Паразитизм генералов, трудолюбие и сметливость мужика. Осуждение покорности мужика. Сатира в «Повести…».  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«Дикийпомещик»</w:t>
      </w:r>
      <w:r w:rsidR="005912BB" w:rsidRPr="002238D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238DD">
        <w:rPr>
          <w:rFonts w:ascii="Times New Roman" w:eastAsia="Calibri" w:hAnsi="Times New Roman" w:cs="Times New Roman"/>
          <w:sz w:val="24"/>
          <w:szCs w:val="24"/>
          <w:u w:val="single"/>
        </w:rPr>
        <w:t>Для самостоятельного чтения.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      Теория литературы.  Гротеск (начальное представление). </w:t>
      </w:r>
    </w:p>
    <w:p w:rsidR="00B014E8" w:rsidRPr="002238DD" w:rsidRDefault="004D0B0F" w:rsidP="000D3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B014E8" w:rsidRPr="002238DD">
        <w:rPr>
          <w:rFonts w:ascii="Times New Roman" w:eastAsia="Calibri" w:hAnsi="Times New Roman" w:cs="Times New Roman"/>
          <w:sz w:val="24"/>
          <w:szCs w:val="24"/>
        </w:rPr>
        <w:t>Л.Н.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14E8" w:rsidRPr="002238DD">
        <w:rPr>
          <w:rFonts w:ascii="Times New Roman" w:eastAsia="Calibri" w:hAnsi="Times New Roman" w:cs="Times New Roman"/>
          <w:sz w:val="24"/>
          <w:szCs w:val="24"/>
        </w:rPr>
        <w:t>Толстой.  «</w:t>
      </w:r>
      <w:r w:rsidR="00B014E8" w:rsidRPr="002238DD">
        <w:rPr>
          <w:rFonts w:ascii="Times New Roman" w:eastAsia="Calibri" w:hAnsi="Times New Roman" w:cs="Times New Roman"/>
          <w:i/>
          <w:sz w:val="24"/>
          <w:szCs w:val="24"/>
        </w:rPr>
        <w:t>Детство</w:t>
      </w:r>
      <w:r w:rsidR="00B014E8" w:rsidRPr="002238DD">
        <w:rPr>
          <w:rFonts w:ascii="Times New Roman" w:eastAsia="Calibri" w:hAnsi="Times New Roman" w:cs="Times New Roman"/>
          <w:sz w:val="24"/>
          <w:szCs w:val="24"/>
        </w:rPr>
        <w:t>» (главы). Автобиографический характер повести. Сложность взаимоотношений детей и взрослых. Главный герой повести Л.Н.Толстого «Детство». Его чувства, поступки и духовный мир</w:t>
      </w:r>
    </w:p>
    <w:p w:rsidR="00B014E8" w:rsidRPr="002238DD" w:rsidRDefault="00B014E8" w:rsidP="004D0B0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И.А.</w:t>
      </w:r>
      <w:r w:rsidR="004D0B0F" w:rsidRPr="002238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Calibri" w:hAnsi="Times New Roman" w:cs="Times New Roman"/>
          <w:sz w:val="24"/>
          <w:szCs w:val="24"/>
        </w:rPr>
        <w:t>Бунин. 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Цифры»</w:t>
      </w:r>
      <w:r w:rsidRPr="002238DD">
        <w:rPr>
          <w:rFonts w:ascii="Times New Roman" w:eastAsia="Calibri" w:hAnsi="Times New Roman" w:cs="Times New Roman"/>
          <w:sz w:val="24"/>
          <w:szCs w:val="24"/>
        </w:rPr>
        <w:t>.</w:t>
      </w:r>
      <w:r w:rsidR="005912BB" w:rsidRPr="002238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Calibri" w:hAnsi="Times New Roman" w:cs="Times New Roman"/>
          <w:sz w:val="24"/>
          <w:szCs w:val="24"/>
        </w:rPr>
        <w:t>Сложность взаимоотношений детей и взрослых. Ав</w:t>
      </w:r>
      <w:r w:rsidR="004D0B0F" w:rsidRPr="002238DD">
        <w:rPr>
          <w:rFonts w:ascii="Times New Roman" w:eastAsia="Calibri" w:hAnsi="Times New Roman" w:cs="Times New Roman"/>
          <w:sz w:val="24"/>
          <w:szCs w:val="24"/>
        </w:rPr>
        <w:t xml:space="preserve">торское решение этой проблемы. </w:t>
      </w:r>
    </w:p>
    <w:p w:rsidR="00B014E8" w:rsidRPr="002238DD" w:rsidRDefault="00B014E8" w:rsidP="005912B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lastRenderedPageBreak/>
        <w:t>А.П.</w:t>
      </w:r>
      <w:r w:rsidR="004D0B0F" w:rsidRPr="002238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Calibri" w:hAnsi="Times New Roman" w:cs="Times New Roman"/>
          <w:sz w:val="24"/>
          <w:szCs w:val="24"/>
        </w:rPr>
        <w:t>Чехов. 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Хамелеон</w:t>
      </w:r>
      <w:r w:rsidRPr="002238DD">
        <w:rPr>
          <w:rFonts w:ascii="Times New Roman" w:eastAsia="Calibri" w:hAnsi="Times New Roman" w:cs="Times New Roman"/>
          <w:sz w:val="24"/>
          <w:szCs w:val="24"/>
        </w:rPr>
        <w:t>».</w:t>
      </w:r>
      <w:r w:rsidR="005912BB" w:rsidRPr="002238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Calibri" w:hAnsi="Times New Roman" w:cs="Times New Roman"/>
          <w:sz w:val="24"/>
          <w:szCs w:val="24"/>
        </w:rPr>
        <w:t>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B014E8" w:rsidRPr="002238DD" w:rsidRDefault="00B014E8" w:rsidP="000D3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 xml:space="preserve">Злоумышленник».  </w:t>
      </w:r>
      <w:r w:rsidRPr="002238DD">
        <w:rPr>
          <w:rFonts w:ascii="Times New Roman" w:eastAsia="Calibri" w:hAnsi="Times New Roman" w:cs="Times New Roman"/>
          <w:sz w:val="24"/>
          <w:szCs w:val="24"/>
        </w:rPr>
        <w:t>Многогранность комического в рассказах А.П.Чехова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2238DD">
        <w:rPr>
          <w:rFonts w:ascii="Times New Roman" w:eastAsia="Calibri" w:hAnsi="Times New Roman" w:cs="Times New Roman"/>
          <w:sz w:val="24"/>
          <w:szCs w:val="24"/>
        </w:rPr>
        <w:t>(Для чтения и обсуждения)</w:t>
      </w:r>
    </w:p>
    <w:p w:rsidR="00B014E8" w:rsidRPr="002238DD" w:rsidRDefault="00B014E8" w:rsidP="005912B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Теория литературы Сатира и юмор как формы комического (развитие представлений)</w:t>
      </w:r>
    </w:p>
    <w:p w:rsidR="00B014E8" w:rsidRPr="002238DD" w:rsidRDefault="00B014E8" w:rsidP="000D3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14E8" w:rsidRPr="002238DD" w:rsidRDefault="00B014E8" w:rsidP="000D3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38DD">
        <w:rPr>
          <w:rFonts w:ascii="Times New Roman" w:eastAsia="Calibri" w:hAnsi="Times New Roman" w:cs="Times New Roman"/>
          <w:b/>
          <w:sz w:val="24"/>
          <w:szCs w:val="24"/>
        </w:rPr>
        <w:t>Стихотворения  русских поэтов Х</w:t>
      </w:r>
      <w:r w:rsidRPr="002238D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2238DD">
        <w:rPr>
          <w:rFonts w:ascii="Times New Roman" w:eastAsia="Calibri" w:hAnsi="Times New Roman" w:cs="Times New Roman"/>
          <w:b/>
          <w:sz w:val="24"/>
          <w:szCs w:val="24"/>
        </w:rPr>
        <w:t>Х о родной  природе</w:t>
      </w:r>
    </w:p>
    <w:p w:rsidR="005912BB" w:rsidRPr="002238DD" w:rsidRDefault="005912BB" w:rsidP="000D30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14E8" w:rsidRPr="002238DD" w:rsidRDefault="00B014E8" w:rsidP="005912B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В. Жуковский. 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Приход весны</w:t>
      </w:r>
      <w:r w:rsidRPr="002238DD">
        <w:rPr>
          <w:rFonts w:ascii="Times New Roman" w:eastAsia="Calibri" w:hAnsi="Times New Roman" w:cs="Times New Roman"/>
          <w:sz w:val="24"/>
          <w:szCs w:val="24"/>
        </w:rPr>
        <w:t>»,  А.К.Толстой.  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Край ты мой,  родимый край</w:t>
      </w:r>
      <w:r w:rsidRPr="002238DD">
        <w:rPr>
          <w:rFonts w:ascii="Times New Roman" w:eastAsia="Calibri" w:hAnsi="Times New Roman" w:cs="Times New Roman"/>
          <w:sz w:val="24"/>
          <w:szCs w:val="24"/>
        </w:rPr>
        <w:t>…».</w:t>
      </w:r>
    </w:p>
    <w:p w:rsidR="00B014E8" w:rsidRPr="002238DD" w:rsidRDefault="00B014E8" w:rsidP="005912B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И.А.</w:t>
      </w:r>
      <w:r w:rsidR="004D0B0F" w:rsidRPr="002238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Calibri" w:hAnsi="Times New Roman" w:cs="Times New Roman"/>
          <w:sz w:val="24"/>
          <w:szCs w:val="24"/>
        </w:rPr>
        <w:t>Бунин.  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Родина</w:t>
      </w:r>
      <w:r w:rsidRPr="002238DD">
        <w:rPr>
          <w:rFonts w:ascii="Times New Roman" w:eastAsia="Calibri" w:hAnsi="Times New Roman" w:cs="Times New Roman"/>
          <w:sz w:val="24"/>
          <w:szCs w:val="24"/>
        </w:rPr>
        <w:t>». Поэтическое изображение родной природы и выражение авторского настроения, миросозерцания</w:t>
      </w:r>
    </w:p>
    <w:p w:rsidR="00B014E8" w:rsidRPr="002238DD" w:rsidRDefault="00B014E8" w:rsidP="000D30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14E8" w:rsidRPr="002238DD" w:rsidRDefault="00B014E8" w:rsidP="000D3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38DD">
        <w:rPr>
          <w:rFonts w:ascii="Times New Roman" w:eastAsia="Calibri" w:hAnsi="Times New Roman" w:cs="Times New Roman"/>
          <w:b/>
          <w:sz w:val="24"/>
          <w:szCs w:val="24"/>
        </w:rPr>
        <w:t xml:space="preserve"> РУССКАЯ  ЛИТЕРАТУРА ХХ ВЕКА</w:t>
      </w:r>
    </w:p>
    <w:p w:rsidR="00B014E8" w:rsidRPr="002238DD" w:rsidRDefault="00B014E8" w:rsidP="000D3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14E8" w:rsidRPr="002238DD" w:rsidRDefault="00B014E8" w:rsidP="005912B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М.</w:t>
      </w:r>
      <w:r w:rsidR="004D0B0F" w:rsidRPr="002238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Calibri" w:hAnsi="Times New Roman" w:cs="Times New Roman"/>
          <w:sz w:val="24"/>
          <w:szCs w:val="24"/>
        </w:rPr>
        <w:t>Горький.  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Детство» (главы).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Автобиографический характер повести. Изображение «свинцовых мерзостей жизни». «Яркое,  здоровое, творческое в русской жизни»: бабушка Акулина Ивановна, Алёша Пешков. Цыганок, Хорошее Дело. Вера в творческие силы народа. 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Легенда о Данко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»  («Старуха  Изергиль»). </w:t>
      </w:r>
    </w:p>
    <w:p w:rsidR="00B014E8" w:rsidRPr="002238DD" w:rsidRDefault="00B014E8" w:rsidP="004D0B0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Теория литературы. Понятие о теме  и идее произведения (начальное представление). Портрет как</w:t>
      </w:r>
      <w:r w:rsidR="004D0B0F" w:rsidRPr="002238DD">
        <w:rPr>
          <w:rFonts w:ascii="Times New Roman" w:eastAsia="Calibri" w:hAnsi="Times New Roman" w:cs="Times New Roman"/>
          <w:sz w:val="24"/>
          <w:szCs w:val="24"/>
        </w:rPr>
        <w:t xml:space="preserve"> средство характеристики героя.</w:t>
      </w:r>
    </w:p>
    <w:p w:rsidR="00B014E8" w:rsidRPr="002238DD" w:rsidRDefault="00B014E8" w:rsidP="005912B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В.В</w:t>
      </w:r>
      <w:r w:rsidR="004D0B0F" w:rsidRPr="002238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Calibri" w:hAnsi="Times New Roman" w:cs="Times New Roman"/>
          <w:sz w:val="24"/>
          <w:szCs w:val="24"/>
        </w:rPr>
        <w:t>.Маяковский.  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Необычайное приключение, бывшее с Владимиром Маяковским летом на даче»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. Мысли автора о роли поэзии в жизни человека и общества. Юмор автора. Своеобразие стихотворного ритма, словотворчество Маяковского.  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«Хорошее отношение к лошадям».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Понятие о лирическом герое. Сложность и тонкость внутреннего мира лирического героя</w:t>
      </w:r>
    </w:p>
    <w:p w:rsidR="00B014E8" w:rsidRPr="002238DD" w:rsidRDefault="00B014E8" w:rsidP="004D0B0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Теория литературы. Лирический герой (начальное представление). Обогащение знаний о ритме и рифме. Тоническое стихосложение (начально</w:t>
      </w:r>
      <w:r w:rsidR="004D0B0F" w:rsidRPr="002238DD">
        <w:rPr>
          <w:rFonts w:ascii="Times New Roman" w:eastAsia="Calibri" w:hAnsi="Times New Roman" w:cs="Times New Roman"/>
          <w:sz w:val="24"/>
          <w:szCs w:val="24"/>
        </w:rPr>
        <w:t>е представление).</w:t>
      </w:r>
    </w:p>
    <w:p w:rsidR="00B014E8" w:rsidRPr="002238DD" w:rsidRDefault="00B014E8" w:rsidP="005912B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А.П.</w:t>
      </w:r>
      <w:r w:rsidR="004D0B0F" w:rsidRPr="002238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Платонов.  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 xml:space="preserve">«Юшка». 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Непохожесть главного героя на окружающих людей.  Внешняя и внутренняя красота человека. Юшка – незаметный герой с большим сердцем. 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«В прекрасном и яростном мире»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(для самостоятельного чтения). Вечные нравственные ценности. Своеобразие языка прозы А.П.Платонова</w:t>
      </w:r>
    </w:p>
    <w:p w:rsidR="00B014E8" w:rsidRPr="002238DD" w:rsidRDefault="00B014E8" w:rsidP="000D3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14E8" w:rsidRPr="002238DD" w:rsidRDefault="00B014E8" w:rsidP="000D3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38DD">
        <w:rPr>
          <w:rFonts w:ascii="Times New Roman" w:eastAsia="Calibri" w:hAnsi="Times New Roman" w:cs="Times New Roman"/>
          <w:b/>
          <w:sz w:val="24"/>
          <w:szCs w:val="24"/>
        </w:rPr>
        <w:t>Поэзия 20 – 50-х годов XX века</w:t>
      </w:r>
    </w:p>
    <w:p w:rsidR="00B014E8" w:rsidRPr="002238DD" w:rsidRDefault="00B014E8" w:rsidP="000D30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14E8" w:rsidRPr="002238DD" w:rsidRDefault="00B014E8" w:rsidP="002132C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Б.Л.</w:t>
      </w:r>
      <w:r w:rsidR="004D0B0F" w:rsidRPr="002238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Calibri" w:hAnsi="Times New Roman" w:cs="Times New Roman"/>
          <w:sz w:val="24"/>
          <w:szCs w:val="24"/>
        </w:rPr>
        <w:t>Пастернак. 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Июль», «Никого не будет в доме</w:t>
      </w:r>
      <w:r w:rsidRPr="002238DD">
        <w:rPr>
          <w:rFonts w:ascii="Times New Roman" w:eastAsia="Calibri" w:hAnsi="Times New Roman" w:cs="Times New Roman"/>
          <w:sz w:val="24"/>
          <w:szCs w:val="24"/>
        </w:rPr>
        <w:t>…». Своеобразие картин природы в лирике Пастернака. Способы создания поэтических образов</w:t>
      </w:r>
    </w:p>
    <w:p w:rsidR="00B014E8" w:rsidRPr="002238DD" w:rsidRDefault="00B014E8" w:rsidP="002132C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Ф.А.</w:t>
      </w:r>
      <w:r w:rsidR="004D0B0F" w:rsidRPr="002238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Calibri" w:hAnsi="Times New Roman" w:cs="Times New Roman"/>
          <w:sz w:val="24"/>
          <w:szCs w:val="24"/>
        </w:rPr>
        <w:t>Абрамов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.  «О чём плачут лошади».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Эстетические и нравственно – экологические проблемы рассказа</w:t>
      </w:r>
    </w:p>
    <w:p w:rsidR="00B014E8" w:rsidRPr="002238DD" w:rsidRDefault="00B014E8" w:rsidP="000D3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Теория литературы</w:t>
      </w:r>
      <w:r w:rsidR="004D0B0F" w:rsidRPr="002238DD">
        <w:rPr>
          <w:rFonts w:ascii="Times New Roman" w:eastAsia="Calibri" w:hAnsi="Times New Roman" w:cs="Times New Roman"/>
          <w:sz w:val="24"/>
          <w:szCs w:val="24"/>
        </w:rPr>
        <w:t>. Литературные традиции</w:t>
      </w:r>
    </w:p>
    <w:p w:rsidR="00B014E8" w:rsidRPr="002238DD" w:rsidRDefault="00B014E8" w:rsidP="002132C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Е.И.</w:t>
      </w:r>
      <w:r w:rsidR="004D0B0F" w:rsidRPr="002238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Носов. 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«Кукла» («Акимыч»).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Нравственные проблемы рассказа. Осознание огромной роли прекрасного в душе человека, в окружающей природе</w:t>
      </w:r>
    </w:p>
    <w:p w:rsidR="00B014E8" w:rsidRPr="002238DD" w:rsidRDefault="00B014E8" w:rsidP="002132C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lastRenderedPageBreak/>
        <w:t>Ю.П.</w:t>
      </w:r>
      <w:r w:rsidR="004D0B0F" w:rsidRPr="002238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Calibri" w:hAnsi="Times New Roman" w:cs="Times New Roman"/>
          <w:sz w:val="24"/>
          <w:szCs w:val="24"/>
        </w:rPr>
        <w:t>Казаков.  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Тихое утро</w:t>
      </w:r>
      <w:r w:rsidRPr="002238DD">
        <w:rPr>
          <w:rFonts w:ascii="Times New Roman" w:eastAsia="Calibri" w:hAnsi="Times New Roman" w:cs="Times New Roman"/>
          <w:sz w:val="24"/>
          <w:szCs w:val="24"/>
        </w:rPr>
        <w:t>». Герои рассказа и их поступки. Взаимовыручка как мерило нравственности человека</w:t>
      </w:r>
    </w:p>
    <w:p w:rsidR="00B014E8" w:rsidRPr="002238DD" w:rsidRDefault="00B014E8" w:rsidP="000D3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14E8" w:rsidRPr="002238DD" w:rsidRDefault="00B014E8" w:rsidP="000D3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38DD">
        <w:rPr>
          <w:rFonts w:ascii="Times New Roman" w:eastAsia="Calibri" w:hAnsi="Times New Roman" w:cs="Times New Roman"/>
          <w:b/>
          <w:sz w:val="24"/>
          <w:szCs w:val="24"/>
        </w:rPr>
        <w:t>Поэзия 20 – 50-х годов XX века</w:t>
      </w:r>
    </w:p>
    <w:p w:rsidR="00B014E8" w:rsidRPr="002238DD" w:rsidRDefault="00B014E8" w:rsidP="004D0B0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14E8" w:rsidRPr="002238DD" w:rsidRDefault="00B014E8" w:rsidP="002132C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Стихи поэтов ХХ века о Родине, родной природе 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 xml:space="preserve">(В. Брюсов, Ф. Сологуб, С.Есенин, Н.Заболоцкий, Н.Рубцов). 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Общее и индивидуальное  в восприятии природы русскими поэтами</w:t>
      </w:r>
    </w:p>
    <w:p w:rsidR="00B014E8" w:rsidRPr="002238DD" w:rsidRDefault="00B014E8" w:rsidP="002132C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А.Т.</w:t>
      </w:r>
      <w:r w:rsidR="004D0B0F" w:rsidRPr="002238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Calibri" w:hAnsi="Times New Roman" w:cs="Times New Roman"/>
          <w:sz w:val="24"/>
          <w:szCs w:val="24"/>
        </w:rPr>
        <w:t>Твардовский. 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Снега потемнеют синие…»,  «Июль – макушка лета, «На дне моей жизни»</w:t>
      </w:r>
      <w:r w:rsidRPr="002238DD">
        <w:rPr>
          <w:rFonts w:ascii="Times New Roman" w:eastAsia="Calibri" w:hAnsi="Times New Roman" w:cs="Times New Roman"/>
          <w:sz w:val="24"/>
          <w:szCs w:val="24"/>
        </w:rPr>
        <w:t>.  Философские проблемы в лирике Твардовского</w:t>
      </w:r>
    </w:p>
    <w:p w:rsidR="00B014E8" w:rsidRPr="002238DD" w:rsidRDefault="00B014E8" w:rsidP="002132C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Теория литературы. Лирический герой (развитие понятия).</w:t>
      </w:r>
    </w:p>
    <w:p w:rsidR="00B014E8" w:rsidRPr="002238DD" w:rsidRDefault="00B014E8" w:rsidP="000D3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14E8" w:rsidRPr="002238DD" w:rsidRDefault="00B014E8" w:rsidP="000D3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38DD">
        <w:rPr>
          <w:rFonts w:ascii="Times New Roman" w:eastAsia="Calibri" w:hAnsi="Times New Roman" w:cs="Times New Roman"/>
          <w:b/>
          <w:sz w:val="24"/>
          <w:szCs w:val="24"/>
        </w:rPr>
        <w:t>Писатели улыбаются</w:t>
      </w:r>
    </w:p>
    <w:p w:rsidR="004D0B0F" w:rsidRPr="002238DD" w:rsidRDefault="004D0B0F" w:rsidP="002132C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014E8" w:rsidRPr="002238DD" w:rsidRDefault="00B014E8" w:rsidP="002132C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М.М</w:t>
      </w:r>
      <w:r w:rsidR="004D0B0F" w:rsidRPr="002238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.Зощенко. 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«Беда»</w:t>
      </w:r>
      <w:r w:rsidR="004D0B0F" w:rsidRPr="002238D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2238DD">
        <w:rPr>
          <w:rFonts w:ascii="Times New Roman" w:eastAsia="Calibri" w:hAnsi="Times New Roman" w:cs="Times New Roman"/>
          <w:sz w:val="24"/>
          <w:szCs w:val="24"/>
        </w:rPr>
        <w:t>Смешное  и грустное в рассказах писателя</w:t>
      </w:r>
    </w:p>
    <w:p w:rsidR="00B014E8" w:rsidRPr="002238DD" w:rsidRDefault="00B014E8" w:rsidP="000D30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14E8" w:rsidRPr="002238DD" w:rsidRDefault="00B014E8" w:rsidP="000D30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14E8" w:rsidRPr="002238DD" w:rsidRDefault="00B014E8" w:rsidP="000D3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38DD">
        <w:rPr>
          <w:rFonts w:ascii="Times New Roman" w:eastAsia="Calibri" w:hAnsi="Times New Roman" w:cs="Times New Roman"/>
          <w:b/>
          <w:sz w:val="24"/>
          <w:szCs w:val="24"/>
        </w:rPr>
        <w:t xml:space="preserve"> ЛИТЕРАТУРА НАРОДОВ РОССИИ </w:t>
      </w:r>
    </w:p>
    <w:p w:rsidR="00B014E8" w:rsidRPr="002238DD" w:rsidRDefault="00B014E8" w:rsidP="000D3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14E8" w:rsidRPr="002238DD" w:rsidRDefault="00B014E8" w:rsidP="002132C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Расул Гамзатов.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«О моей Родине», «Я вновь пришёл сюда</w:t>
      </w:r>
      <w:r w:rsidRPr="002238DD">
        <w:rPr>
          <w:rFonts w:ascii="Times New Roman" w:eastAsia="Calibri" w:hAnsi="Times New Roman" w:cs="Times New Roman"/>
          <w:sz w:val="24"/>
          <w:szCs w:val="24"/>
        </w:rPr>
        <w:t>…» и др. Размышления поэта об истоках и основах жизни. Особенности художественной образности дагестанского поэта</w:t>
      </w:r>
    </w:p>
    <w:p w:rsidR="00B014E8" w:rsidRPr="002238DD" w:rsidRDefault="00B014E8" w:rsidP="000D3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14E8" w:rsidRPr="002238DD" w:rsidRDefault="00B014E8" w:rsidP="000D3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38DD">
        <w:rPr>
          <w:rFonts w:ascii="Times New Roman" w:eastAsia="Calibri" w:hAnsi="Times New Roman" w:cs="Times New Roman"/>
          <w:b/>
          <w:sz w:val="24"/>
          <w:szCs w:val="24"/>
        </w:rPr>
        <w:t>ЗАРУБЕЖНАЯ ЛИТЕРАТУРА</w:t>
      </w:r>
    </w:p>
    <w:p w:rsidR="00B014E8" w:rsidRPr="002238DD" w:rsidRDefault="00B014E8" w:rsidP="000D30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14E8" w:rsidRPr="002238DD" w:rsidRDefault="00B014E8" w:rsidP="002132C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Дж.Байрон. 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Ты кончил жизни путь, герой…»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как прославление подвига во имя свободы Родины. </w:t>
      </w:r>
    </w:p>
    <w:p w:rsidR="00B014E8" w:rsidRPr="002238DD" w:rsidRDefault="00B014E8" w:rsidP="002132C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О.Генри 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Дары волхвов</w:t>
      </w:r>
      <w:r w:rsidRPr="002238DD">
        <w:rPr>
          <w:rFonts w:ascii="Times New Roman" w:eastAsia="Calibri" w:hAnsi="Times New Roman" w:cs="Times New Roman"/>
          <w:sz w:val="24"/>
          <w:szCs w:val="24"/>
        </w:rPr>
        <w:t>». Преданность и жертвенность во имя любви. Смешное и возвышенное в рассказе</w:t>
      </w:r>
    </w:p>
    <w:p w:rsidR="00B014E8" w:rsidRPr="002238DD" w:rsidRDefault="00B014E8" w:rsidP="002132C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Р.Д.Бредбери. 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«Каникулы».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Фантастический рассказ  - предупреждение. Мечта о чудесной победе добра.</w:t>
      </w:r>
    </w:p>
    <w:p w:rsidR="002132C6" w:rsidRPr="002238DD" w:rsidRDefault="00B014E8" w:rsidP="000D3000">
      <w:pPr>
        <w:tabs>
          <w:tab w:val="left" w:pos="25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ab/>
      </w:r>
    </w:p>
    <w:p w:rsidR="002132C6" w:rsidRPr="002238DD" w:rsidRDefault="002132C6" w:rsidP="000D3000">
      <w:pPr>
        <w:tabs>
          <w:tab w:val="left" w:pos="25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14E8" w:rsidRPr="002238DD" w:rsidRDefault="00B014E8" w:rsidP="002132C6">
      <w:pPr>
        <w:tabs>
          <w:tab w:val="left" w:pos="2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38DD">
        <w:rPr>
          <w:rFonts w:ascii="Times New Roman" w:eastAsia="Calibri" w:hAnsi="Times New Roman" w:cs="Times New Roman"/>
          <w:b/>
          <w:sz w:val="24"/>
          <w:szCs w:val="24"/>
        </w:rPr>
        <w:t>Современная зарубежная проза *</w:t>
      </w:r>
    </w:p>
    <w:p w:rsidR="00B014E8" w:rsidRPr="002238DD" w:rsidRDefault="00B014E8" w:rsidP="000D3000">
      <w:pPr>
        <w:tabs>
          <w:tab w:val="left" w:pos="25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14E8" w:rsidRPr="002238DD" w:rsidRDefault="00B014E8" w:rsidP="000D3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238DD">
        <w:rPr>
          <w:rFonts w:ascii="Times New Roman" w:eastAsia="Calibri" w:hAnsi="Times New Roman" w:cs="Times New Roman"/>
          <w:sz w:val="24"/>
          <w:szCs w:val="24"/>
          <w:u w:val="single"/>
        </w:rPr>
        <w:t>(Одно произведение на выбор)</w:t>
      </w:r>
      <w:r w:rsidRPr="002238DD">
        <w:rPr>
          <w:rFonts w:ascii="Times New Roman" w:eastAsia="Calibri" w:hAnsi="Times New Roman" w:cs="Times New Roman"/>
          <w:sz w:val="24"/>
          <w:szCs w:val="24"/>
        </w:rPr>
        <w:t>.</w:t>
      </w:r>
      <w:r w:rsidRPr="002238DD">
        <w:rPr>
          <w:rFonts w:ascii="Times New Roman" w:hAnsi="Times New Roman" w:cs="Times New Roman"/>
          <w:sz w:val="24"/>
          <w:szCs w:val="24"/>
        </w:rPr>
        <w:t>А. Тор, Д. Пеннак, У.Старк, К. ДиКамилло, М.Парр, Г.Шмидт, Д.Гроссман, С.Каста, Э.Файн, Е.Ельчин и др.</w:t>
      </w:r>
    </w:p>
    <w:p w:rsidR="00B014E8" w:rsidRPr="002238DD" w:rsidRDefault="00B014E8" w:rsidP="000D3000">
      <w:pPr>
        <w:tabs>
          <w:tab w:val="left" w:pos="25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14E8" w:rsidRPr="002238DD" w:rsidRDefault="00B014E8" w:rsidP="000D3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8DD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2132C6" w:rsidRPr="002238DD" w:rsidRDefault="002132C6" w:rsidP="000D3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4E8" w:rsidRPr="002238DD" w:rsidRDefault="004D0B0F" w:rsidP="000D300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238D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ВВЕДЕНИЕ</w:t>
      </w:r>
      <w:r w:rsidRPr="002238DD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B014E8" w:rsidRPr="002238DD" w:rsidRDefault="00B014E8" w:rsidP="002132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B014E8" w:rsidRPr="002238DD" w:rsidRDefault="00B014E8" w:rsidP="000D300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238DD">
        <w:rPr>
          <w:rFonts w:ascii="Times New Roman" w:eastAsia="Calibri" w:hAnsi="Times New Roman" w:cs="Times New Roman"/>
          <w:b/>
          <w:sz w:val="24"/>
          <w:szCs w:val="24"/>
        </w:rPr>
        <w:t>УСТНОЕ НАРОДНОЕ ТВОРЧЕСТВО</w:t>
      </w:r>
    </w:p>
    <w:p w:rsidR="002132C6" w:rsidRPr="002238DD" w:rsidRDefault="002132C6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4E8" w:rsidRPr="002238DD" w:rsidRDefault="00B014E8" w:rsidP="002132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В мире русской народной песни (лирические, исторические песни). Отражение жизни народа в народной песне: 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В тёмном лесе», «Уж ты ночка, ноченька тёмная…», «Вдоль по улице метелица метёт…», «Пугачёв в темнице», «Пугачёв казнён».</w:t>
      </w:r>
    </w:p>
    <w:p w:rsidR="00B014E8" w:rsidRPr="002238DD" w:rsidRDefault="00B014E8" w:rsidP="002132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Частушки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B014E8" w:rsidRPr="002238DD" w:rsidRDefault="00B014E8" w:rsidP="002132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Предания как исторический жанр русской народной прозы. «О</w:t>
      </w:r>
      <w:r w:rsidR="00662016" w:rsidRPr="002238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Пугачёве», «О покорении Сибири Ермаком…».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Особенности содержания и формы народных преданий.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 Теория литературы. Народная песня, частушка (развитие представлений). Предание (развитие представлений).</w:t>
      </w:r>
    </w:p>
    <w:p w:rsidR="002132C6" w:rsidRPr="002238DD" w:rsidRDefault="00B014E8" w:rsidP="000D300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238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014E8" w:rsidRPr="002238DD" w:rsidRDefault="00B014E8" w:rsidP="000D300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238DD">
        <w:rPr>
          <w:rFonts w:ascii="Times New Roman" w:eastAsia="Calibri" w:hAnsi="Times New Roman" w:cs="Times New Roman"/>
          <w:b/>
          <w:sz w:val="24"/>
          <w:szCs w:val="24"/>
        </w:rPr>
        <w:t>ДРЕВНЕРУССКАЯ ЛИТЕРАТУРА</w:t>
      </w:r>
    </w:p>
    <w:p w:rsidR="002132C6" w:rsidRPr="002238DD" w:rsidRDefault="002132C6" w:rsidP="000D300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14E8" w:rsidRPr="002238DD" w:rsidRDefault="00B014E8" w:rsidP="002132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Из «Жития Александра Невского». Защита русских земель от нашествий и набегов врагов.  Бранные подвиги Александра Невского и его духовный подвиг самопожертвования.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132C6" w:rsidRPr="002238DD">
        <w:rPr>
          <w:rFonts w:ascii="Times New Roman" w:eastAsia="Calibri" w:hAnsi="Times New Roman" w:cs="Times New Roman"/>
          <w:sz w:val="24"/>
          <w:szCs w:val="24"/>
        </w:rPr>
        <w:tab/>
      </w:r>
      <w:r w:rsidRPr="002238DD">
        <w:rPr>
          <w:rFonts w:ascii="Times New Roman" w:eastAsia="Calibri" w:hAnsi="Times New Roman" w:cs="Times New Roman"/>
          <w:sz w:val="24"/>
          <w:szCs w:val="24"/>
        </w:rPr>
        <w:t>Художественные особен</w:t>
      </w:r>
      <w:r w:rsidR="002132C6" w:rsidRPr="002238DD">
        <w:rPr>
          <w:rFonts w:ascii="Times New Roman" w:eastAsia="Calibri" w:hAnsi="Times New Roman" w:cs="Times New Roman"/>
          <w:sz w:val="24"/>
          <w:szCs w:val="24"/>
        </w:rPr>
        <w:t xml:space="preserve">ности воинской повести и жития. 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«Шемякин суд».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Изображение действительных и вымышленных событий – главное новшество литературы XVII века. Новые литературные герои – крестьянские и купеческие сыновья. Сатира на судебные порядки, комич</w:t>
      </w:r>
      <w:r w:rsidR="002132C6" w:rsidRPr="002238DD">
        <w:rPr>
          <w:rFonts w:ascii="Times New Roman" w:eastAsia="Calibri" w:hAnsi="Times New Roman" w:cs="Times New Roman"/>
          <w:sz w:val="24"/>
          <w:szCs w:val="24"/>
        </w:rPr>
        <w:t>еские ситуации с двумя плутами.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 «Шемякин суд» - «кривосуд» (Шемяка «посулы любил, потому так и судил»). Особенности поэтики бытовой сатирической повести.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    Теория литературы. Летопись. Древнерусская повесть (развитие представлений). Житие как жанр литературы (начальные представления).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Сатирическая повесть как жанр древнерусской литературы (начальные представления).</w:t>
      </w:r>
    </w:p>
    <w:p w:rsidR="002132C6" w:rsidRPr="002238DD" w:rsidRDefault="00B014E8" w:rsidP="000D300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238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014E8" w:rsidRPr="002238DD" w:rsidRDefault="00B014E8" w:rsidP="000D300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238DD">
        <w:rPr>
          <w:rFonts w:ascii="Times New Roman" w:eastAsia="Calibri" w:hAnsi="Times New Roman" w:cs="Times New Roman"/>
          <w:b/>
          <w:sz w:val="24"/>
          <w:szCs w:val="24"/>
        </w:rPr>
        <w:t>ЛИТЕРАТУРА XVIII ВЕКА</w:t>
      </w:r>
    </w:p>
    <w:p w:rsidR="00B014E8" w:rsidRPr="002238DD" w:rsidRDefault="00B014E8" w:rsidP="004D0B0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Денис Иванович Фонвизин. Слово о поэте.</w:t>
      </w:r>
      <w:r w:rsidR="002132C6" w:rsidRPr="002238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«Недоросль</w:t>
      </w:r>
      <w:r w:rsidRPr="002238DD">
        <w:rPr>
          <w:rFonts w:ascii="Times New Roman" w:eastAsia="Calibri" w:hAnsi="Times New Roman" w:cs="Times New Roman"/>
          <w:sz w:val="24"/>
          <w:szCs w:val="24"/>
        </w:rPr>
        <w:t>» (сцены). Сатирическая направленность комедии. Проблема в</w:t>
      </w:r>
      <w:r w:rsidR="004D0B0F" w:rsidRPr="002238DD">
        <w:rPr>
          <w:rFonts w:ascii="Times New Roman" w:eastAsia="Calibri" w:hAnsi="Times New Roman" w:cs="Times New Roman"/>
          <w:sz w:val="24"/>
          <w:szCs w:val="24"/>
        </w:rPr>
        <w:t>оспитания истинного гражданина.</w:t>
      </w:r>
    </w:p>
    <w:p w:rsidR="00B014E8" w:rsidRPr="002238DD" w:rsidRDefault="00B014E8" w:rsidP="002132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Теория литературы. Понятие о классицизме. Основные правила классицизма в драматическом произведении.</w:t>
      </w:r>
    </w:p>
    <w:p w:rsidR="00B014E8" w:rsidRPr="002238DD" w:rsidRDefault="00B014E8" w:rsidP="002132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Иван Андреевич Крылов. Поэт и мудрец. Язвительный сатирик и баснописец. Краткий рассказ о писателе. 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Обоз».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Критика вмешательства императора Александра I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   Теория литературы. Басня. Мораль. Алл</w:t>
      </w:r>
      <w:r w:rsidR="004D0B0F" w:rsidRPr="002238DD">
        <w:rPr>
          <w:rFonts w:ascii="Times New Roman" w:eastAsia="Calibri" w:hAnsi="Times New Roman" w:cs="Times New Roman"/>
          <w:sz w:val="24"/>
          <w:szCs w:val="24"/>
        </w:rPr>
        <w:t>егория (развитие представлений)</w:t>
      </w:r>
    </w:p>
    <w:p w:rsidR="00B014E8" w:rsidRPr="002238DD" w:rsidRDefault="00B014E8" w:rsidP="002132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lastRenderedPageBreak/>
        <w:t>Александр Сергеевич Пушкин. Краткий рассказ об отношении поэта к истории и исторической теме в литературе.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Туча</w:t>
      </w:r>
      <w:r w:rsidRPr="002238DD">
        <w:rPr>
          <w:rFonts w:ascii="Times New Roman" w:eastAsia="Calibri" w:hAnsi="Times New Roman" w:cs="Times New Roman"/>
          <w:sz w:val="24"/>
          <w:szCs w:val="24"/>
        </w:rPr>
        <w:t>». Разноплановость содержания стихотворения – зарисовка природы, отклик на десятилетие восстания декабристов.</w:t>
      </w:r>
    </w:p>
    <w:p w:rsidR="00B014E8" w:rsidRPr="002238DD" w:rsidRDefault="00B014E8" w:rsidP="002132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i/>
          <w:sz w:val="24"/>
          <w:szCs w:val="24"/>
        </w:rPr>
        <w:t>К*** («Я помню чудное мгновенье…»).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Обогащение любовной лирики мотивами пробуждения души к творчеству.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32C6" w:rsidRPr="002238DD">
        <w:rPr>
          <w:rFonts w:ascii="Times New Roman" w:eastAsia="Calibri" w:hAnsi="Times New Roman" w:cs="Times New Roman"/>
          <w:sz w:val="24"/>
          <w:szCs w:val="24"/>
        </w:rPr>
        <w:tab/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19 октября».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Мотивы дружбы, прочного союза и единения друзей. Дружба как нравственный жизненный стержень сообщества избранных.</w:t>
      </w:r>
    </w:p>
    <w:p w:rsidR="00B014E8" w:rsidRPr="002238DD" w:rsidRDefault="00B014E8" w:rsidP="002132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i/>
          <w:sz w:val="24"/>
          <w:szCs w:val="24"/>
        </w:rPr>
        <w:t>«История Пугачёва»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(отрывки). Заглавие Пушкина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«бессмысленный и беспощадный» (А. Пушкин).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132C6" w:rsidRPr="002238DD">
        <w:rPr>
          <w:rFonts w:ascii="Times New Roman" w:eastAsia="Calibri" w:hAnsi="Times New Roman" w:cs="Times New Roman"/>
          <w:sz w:val="24"/>
          <w:szCs w:val="24"/>
        </w:rPr>
        <w:tab/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Роман 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Капитанская дочка».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Гринёв –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«Истории Пугачёва».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    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132C6" w:rsidRPr="002238DD">
        <w:rPr>
          <w:rFonts w:ascii="Times New Roman" w:eastAsia="Calibri" w:hAnsi="Times New Roman" w:cs="Times New Roman"/>
          <w:sz w:val="24"/>
          <w:szCs w:val="24"/>
        </w:rPr>
        <w:tab/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Пиковая дама</w:t>
      </w:r>
      <w:r w:rsidRPr="002238DD">
        <w:rPr>
          <w:rFonts w:ascii="Times New Roman" w:eastAsia="Calibri" w:hAnsi="Times New Roman" w:cs="Times New Roman"/>
          <w:sz w:val="24"/>
          <w:szCs w:val="24"/>
        </w:rPr>
        <w:t>». Место повести в контексте творчества Пушкина. Проблема «человек и судьба» в идейном содержании произведения. Соотношение случайного и закономерного. Смысл названия повести и эпиграфа к ней. Композиция повести: система предсказаний, намёков и символических соответствий. Функции эпиграфов. Система образов – персонажей, сочетание в них реального и символического планов, значение образа Петербурга. Идейно – 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B014E8" w:rsidRPr="002238DD" w:rsidRDefault="00B014E8" w:rsidP="002132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Михаил Юрьевич Лермонтов. Краткий рассказ о писателе, отношение к историческим темам и воплощение этих тем в творчестве.</w:t>
      </w:r>
    </w:p>
    <w:p w:rsidR="00B014E8" w:rsidRPr="002238DD" w:rsidRDefault="00B014E8" w:rsidP="002132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Мцыри».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Поэма о вольнолюбивом юноше, вырванном из родной среды и воспитанном в чужом ему обществе. Свободный, мятежный, сильный дух героя. Мцыри как романтический герой. Образ монастыря и образы природы, их роль в произведении. Романтически – условный историзм поэмы.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  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B014E8" w:rsidRPr="002238DD" w:rsidRDefault="00B014E8" w:rsidP="002132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Николай Васильевич Гоголь. Краткий рассказ о писателе, его отношение к истории, исторической теме в художественном произведении.</w:t>
      </w:r>
      <w:r w:rsidR="002132C6" w:rsidRPr="002238D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«Ревизор».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– высмеять «всё дурное в России» (Н.В.Гоголь). Новизна финала, немой сцены, своеобразие действия пьесы «от начала до конца вытекает из характеров»</w:t>
      </w:r>
    </w:p>
    <w:p w:rsidR="00B014E8" w:rsidRPr="002238DD" w:rsidRDefault="00B014E8" w:rsidP="002132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( В.И.Немирович-Данченко). Хлестаков и «миражная интрига» (Ю. Манн).</w:t>
      </w:r>
    </w:p>
    <w:p w:rsidR="00B014E8" w:rsidRPr="002238DD" w:rsidRDefault="00B014E8" w:rsidP="002132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Хлестаковщина как общественное явление.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  Теория литературы. Комедия (развитие представлений). Сатира и юмор (развитие представлений).</w:t>
      </w:r>
    </w:p>
    <w:p w:rsidR="00B014E8" w:rsidRPr="002238DD" w:rsidRDefault="00B014E8" w:rsidP="002132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i/>
          <w:sz w:val="24"/>
          <w:szCs w:val="24"/>
        </w:rPr>
        <w:lastRenderedPageBreak/>
        <w:t>«Шинель</w:t>
      </w:r>
      <w:r w:rsidRPr="002238DD">
        <w:rPr>
          <w:rFonts w:ascii="Times New Roman" w:eastAsia="Calibri" w:hAnsi="Times New Roman" w:cs="Times New Roman"/>
          <w:sz w:val="24"/>
          <w:szCs w:val="24"/>
        </w:rPr>
        <w:t>». Образ «маленького человека» 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B014E8" w:rsidRPr="002238DD" w:rsidRDefault="00B014E8" w:rsidP="002132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Михаил Евграфович Салтыков-Щедрин. Краткий рассказ о писателе, редакторе, издателе.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«История одного города</w:t>
      </w:r>
      <w:r w:rsidRPr="002238DD">
        <w:rPr>
          <w:rFonts w:ascii="Times New Roman" w:eastAsia="Calibri" w:hAnsi="Times New Roman" w:cs="Times New Roman"/>
          <w:sz w:val="24"/>
          <w:szCs w:val="24"/>
        </w:rPr>
        <w:t>» (отрывок). Художественно – политическая сатира на современные писателю порядки. Ирония писателя – 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 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Лев Николаевич Толстой. Краткий рассказ о писателе. Идеал взаимной любви и согласия в обществе.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После бала».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Идея разделённости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     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Антон Павлович Чехов. Краткий рассказ о писателе.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i/>
          <w:sz w:val="24"/>
          <w:szCs w:val="24"/>
        </w:rPr>
        <w:t>«О любви»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(из трилогии). История о любви и упущенном счастье.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 Теория литературы. Психологизм художественной литературы (развитие представлений).</w:t>
      </w:r>
    </w:p>
    <w:p w:rsidR="004D0B0F" w:rsidRPr="002238DD" w:rsidRDefault="004D0B0F" w:rsidP="000D300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14E8" w:rsidRPr="002238DD" w:rsidRDefault="00B014E8" w:rsidP="000D300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238DD">
        <w:rPr>
          <w:rFonts w:ascii="Times New Roman" w:eastAsia="Calibri" w:hAnsi="Times New Roman" w:cs="Times New Roman"/>
          <w:b/>
          <w:sz w:val="24"/>
          <w:szCs w:val="24"/>
        </w:rPr>
        <w:t>РУССКАЯ ЛИТЕРАТУРА XX ВЕКА</w:t>
      </w:r>
    </w:p>
    <w:p w:rsidR="004D0B0F" w:rsidRPr="002238DD" w:rsidRDefault="004D0B0F" w:rsidP="000D300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14E8" w:rsidRPr="002238DD" w:rsidRDefault="00B014E8" w:rsidP="000D300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238DD">
        <w:rPr>
          <w:rFonts w:ascii="Times New Roman" w:eastAsia="Calibri" w:hAnsi="Times New Roman" w:cs="Times New Roman"/>
          <w:b/>
          <w:sz w:val="24"/>
          <w:szCs w:val="24"/>
        </w:rPr>
        <w:t>Проза конца XIX – начала XX веков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Иван Алексеевич Бунин. Краткий рассказ о писателе.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i/>
          <w:sz w:val="24"/>
          <w:szCs w:val="24"/>
        </w:rPr>
        <w:t>«Кавказ».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Повествование о любви в различных ее состояниях и в различных жизненных ситуациях. Мастерство Бунина – рассказчика. Психологизм прозы писателя.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Александр Иванович Куприн. Краткий рассказ о писателе.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Куст сирени</w:t>
      </w:r>
      <w:r w:rsidRPr="002238DD">
        <w:rPr>
          <w:rFonts w:ascii="Times New Roman" w:eastAsia="Calibri" w:hAnsi="Times New Roman" w:cs="Times New Roman"/>
          <w:sz w:val="24"/>
          <w:szCs w:val="24"/>
        </w:rPr>
        <w:t>». Утверждение согласия и взаимоотношения, любви и счастья в семье. Самоотверженность и находчивость главной героини.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  Теория литературы. Сюжет и фабула.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Александр Александрович Блок. Краткий рассказ о поэте. 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Россия</w:t>
      </w:r>
      <w:r w:rsidRPr="002238DD">
        <w:rPr>
          <w:rFonts w:ascii="Times New Roman" w:eastAsia="Calibri" w:hAnsi="Times New Roman" w:cs="Times New Roman"/>
          <w:sz w:val="24"/>
          <w:szCs w:val="24"/>
        </w:rPr>
        <w:t>». Историческая тема в стихотворении, его современное звучание и смысл.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Сергей Александрович Есенин. Краткий рассказ о жизни и творчестве поэта. Стихотворение 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Письмо к матери» *.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   Теория литературы. Драматическая поэма (начальные представления).</w:t>
      </w:r>
    </w:p>
    <w:p w:rsidR="004D0B0F" w:rsidRPr="002238DD" w:rsidRDefault="004D0B0F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4E8" w:rsidRPr="002238DD" w:rsidRDefault="00B014E8" w:rsidP="000D3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38DD">
        <w:rPr>
          <w:rFonts w:ascii="Times New Roman" w:eastAsia="Calibri" w:hAnsi="Times New Roman" w:cs="Times New Roman"/>
          <w:b/>
          <w:sz w:val="24"/>
          <w:szCs w:val="24"/>
        </w:rPr>
        <w:t>Проза русской эмиграции *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lastRenderedPageBreak/>
        <w:t>Иван Сергеевич Шмелёв. Краткий рассказ о писателе.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Как я стал писателем</w:t>
      </w:r>
      <w:r w:rsidRPr="002238DD">
        <w:rPr>
          <w:rFonts w:ascii="Times New Roman" w:eastAsia="Calibri" w:hAnsi="Times New Roman" w:cs="Times New Roman"/>
          <w:sz w:val="24"/>
          <w:szCs w:val="24"/>
        </w:rPr>
        <w:t>». Рассказ о пути к творчеству. Сопоставление художественного произведения с документально – биографическими ( мемуары, воспоминания, дневники).</w:t>
      </w:r>
    </w:p>
    <w:p w:rsidR="00B014E8" w:rsidRPr="002238DD" w:rsidRDefault="00B014E8" w:rsidP="000D300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 Писатели улыбаются.</w:t>
      </w:r>
    </w:p>
    <w:p w:rsidR="00B014E8" w:rsidRPr="002238DD" w:rsidRDefault="00B014E8" w:rsidP="000D300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Журнал «Сатирикон». Тэффи, О.Дымов, А.Аверченко.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Всеобщая история, обработанная «Сатириконом»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(отрывки). Сатирическое изображение исторических событий. Приёмы и способы создания сатирического повествования. Ироническое повествование о прошлом, характеризующее отношение к современности.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М. Зощенко. 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История болезни</w:t>
      </w:r>
      <w:r w:rsidRPr="002238DD">
        <w:rPr>
          <w:rFonts w:ascii="Times New Roman" w:eastAsia="Calibri" w:hAnsi="Times New Roman" w:cs="Times New Roman"/>
          <w:sz w:val="24"/>
          <w:szCs w:val="24"/>
        </w:rPr>
        <w:t>»; Тэффи. 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Жизнь и воротник</w:t>
      </w:r>
      <w:r w:rsidRPr="002238DD">
        <w:rPr>
          <w:rFonts w:ascii="Times New Roman" w:eastAsia="Calibri" w:hAnsi="Times New Roman" w:cs="Times New Roman"/>
          <w:sz w:val="24"/>
          <w:szCs w:val="24"/>
        </w:rPr>
        <w:t>». Для самостоятельного чтения.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Михаил Андреевич Осоргин. Краткий рассказ о писателе.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Пенсне»</w:t>
      </w:r>
      <w:r w:rsidRPr="002238DD">
        <w:rPr>
          <w:rFonts w:ascii="Times New Roman" w:eastAsia="Calibri" w:hAnsi="Times New Roman" w:cs="Times New Roman"/>
          <w:sz w:val="24"/>
          <w:szCs w:val="24"/>
        </w:rPr>
        <w:t>. Сочетание фантастики и реальности в рассказе. Мелочи быта и их психологическое содержание. Для самостоятельного чтения.</w:t>
      </w:r>
    </w:p>
    <w:p w:rsidR="00B014E8" w:rsidRPr="002238DD" w:rsidRDefault="00B014E8" w:rsidP="000D300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i/>
          <w:sz w:val="24"/>
          <w:szCs w:val="24"/>
        </w:rPr>
        <w:t>Александр Трифонович Твардовский</w:t>
      </w:r>
      <w:r w:rsidRPr="002238DD">
        <w:rPr>
          <w:rFonts w:ascii="Times New Roman" w:eastAsia="Calibri" w:hAnsi="Times New Roman" w:cs="Times New Roman"/>
          <w:sz w:val="24"/>
          <w:szCs w:val="24"/>
        </w:rPr>
        <w:t>. Краткий рассказ о писателе.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Василий Тёркин</w:t>
      </w:r>
      <w:r w:rsidRPr="002238DD">
        <w:rPr>
          <w:rFonts w:ascii="Times New Roman" w:eastAsia="Calibri" w:hAnsi="Times New Roman" w:cs="Times New Roman"/>
          <w:sz w:val="24"/>
          <w:szCs w:val="24"/>
        </w:rPr>
        <w:t>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   Новаторский характер Василия Тёркина –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 фронтовиками. Оценка поэмы в литературной критике.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  Теория литературы. Фольклор и литература (развитие понятия). Авторские отступления как элемент композиции (начальные представления).</w:t>
      </w:r>
    </w:p>
    <w:p w:rsidR="00B014E8" w:rsidRPr="002238DD" w:rsidRDefault="00B014E8" w:rsidP="000D3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38DD">
        <w:rPr>
          <w:rFonts w:ascii="Times New Roman" w:eastAsia="Calibri" w:hAnsi="Times New Roman" w:cs="Times New Roman"/>
          <w:b/>
          <w:sz w:val="24"/>
          <w:szCs w:val="24"/>
        </w:rPr>
        <w:t>Стихи и песни о Великой Отечественной войне 1941 – 1945 годов *</w:t>
      </w:r>
    </w:p>
    <w:p w:rsidR="004D0B0F" w:rsidRPr="002238DD" w:rsidRDefault="004D0B0F" w:rsidP="000D3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Традиции в изображении боевых подвигов народа и военных будней. Героизм воинов, защищающих свою Родину. (Е.Винокуров 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 xml:space="preserve">Москвичи»,  </w:t>
      </w:r>
      <w:r w:rsidRPr="002238DD">
        <w:rPr>
          <w:rFonts w:ascii="Times New Roman" w:eastAsia="Calibri" w:hAnsi="Times New Roman" w:cs="Times New Roman"/>
          <w:sz w:val="24"/>
          <w:szCs w:val="24"/>
        </w:rPr>
        <w:t>М.Исаковский. 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Катюша</w:t>
      </w:r>
      <w:r w:rsidRPr="002238DD">
        <w:rPr>
          <w:rFonts w:ascii="Times New Roman" w:eastAsia="Calibri" w:hAnsi="Times New Roman" w:cs="Times New Roman"/>
          <w:sz w:val="24"/>
          <w:szCs w:val="24"/>
        </w:rPr>
        <w:t>», 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Враги сожгли родную хату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»; Б.Окуджава. 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«Песенка о пехоте</w:t>
      </w:r>
      <w:r w:rsidRPr="002238DD">
        <w:rPr>
          <w:rFonts w:ascii="Times New Roman" w:eastAsia="Calibri" w:hAnsi="Times New Roman" w:cs="Times New Roman"/>
          <w:sz w:val="24"/>
          <w:szCs w:val="24"/>
        </w:rPr>
        <w:t>», 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Здесь птицы не поют</w:t>
      </w:r>
      <w:r w:rsidRPr="002238DD">
        <w:rPr>
          <w:rFonts w:ascii="Times New Roman" w:eastAsia="Calibri" w:hAnsi="Times New Roman" w:cs="Times New Roman"/>
          <w:sz w:val="24"/>
          <w:szCs w:val="24"/>
        </w:rPr>
        <w:t>…»; А.Фатьянов. 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Соловьи</w:t>
      </w:r>
      <w:r w:rsidRPr="002238DD">
        <w:rPr>
          <w:rFonts w:ascii="Times New Roman" w:eastAsia="Calibri" w:hAnsi="Times New Roman" w:cs="Times New Roman"/>
          <w:sz w:val="24"/>
          <w:szCs w:val="24"/>
        </w:rPr>
        <w:t>»; Л.Ошанин 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Дороги</w:t>
      </w:r>
      <w:r w:rsidRPr="002238DD">
        <w:rPr>
          <w:rFonts w:ascii="Times New Roman" w:eastAsia="Calibri" w:hAnsi="Times New Roman" w:cs="Times New Roman"/>
          <w:sz w:val="24"/>
          <w:szCs w:val="24"/>
        </w:rPr>
        <w:t>»; В.Высоцкий. 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Песня о земле»</w:t>
      </w:r>
      <w:r w:rsidRPr="002238DD">
        <w:rPr>
          <w:rFonts w:ascii="Times New Roman" w:eastAsia="Calibri" w:hAnsi="Times New Roman" w:cs="Times New Roman"/>
          <w:sz w:val="24"/>
          <w:szCs w:val="24"/>
        </w:rPr>
        <w:t>и др.).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B014E8" w:rsidRPr="002238DD" w:rsidRDefault="00B014E8" w:rsidP="000D3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38DD">
        <w:rPr>
          <w:rFonts w:ascii="Times New Roman" w:eastAsia="Calibri" w:hAnsi="Times New Roman" w:cs="Times New Roman"/>
          <w:b/>
          <w:sz w:val="24"/>
          <w:szCs w:val="24"/>
        </w:rPr>
        <w:t>Проза о детях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Виктор Петрович Астафьев. Краткий рассказ о писателе.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   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Фотография, на которой меня нет</w:t>
      </w:r>
      <w:r w:rsidRPr="002238DD">
        <w:rPr>
          <w:rFonts w:ascii="Times New Roman" w:eastAsia="Calibri" w:hAnsi="Times New Roman" w:cs="Times New Roman"/>
          <w:sz w:val="24"/>
          <w:szCs w:val="24"/>
        </w:rPr>
        <w:t>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  Теория литературы. Герой – повествователь (развитие представлений).</w:t>
      </w:r>
    </w:p>
    <w:p w:rsidR="004D0B0F" w:rsidRPr="002238DD" w:rsidRDefault="004D0B0F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4E8" w:rsidRPr="002238DD" w:rsidRDefault="00B014E8" w:rsidP="000D300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238DD">
        <w:rPr>
          <w:rFonts w:ascii="Times New Roman" w:eastAsia="Calibri" w:hAnsi="Times New Roman" w:cs="Times New Roman"/>
          <w:b/>
          <w:sz w:val="24"/>
          <w:szCs w:val="24"/>
        </w:rPr>
        <w:t>Русские поэты о Родине, родной природе</w:t>
      </w:r>
    </w:p>
    <w:p w:rsidR="004D0B0F" w:rsidRPr="002238DD" w:rsidRDefault="004D0B0F" w:rsidP="000D300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lastRenderedPageBreak/>
        <w:t>И.Анненский. 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Снег</w:t>
      </w:r>
      <w:r w:rsidRPr="002238DD">
        <w:rPr>
          <w:rFonts w:ascii="Times New Roman" w:eastAsia="Calibri" w:hAnsi="Times New Roman" w:cs="Times New Roman"/>
          <w:sz w:val="24"/>
          <w:szCs w:val="24"/>
        </w:rPr>
        <w:t>»; Д.Мережковский. 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Родное</w:t>
      </w:r>
      <w:r w:rsidRPr="002238DD">
        <w:rPr>
          <w:rFonts w:ascii="Times New Roman" w:eastAsia="Calibri" w:hAnsi="Times New Roman" w:cs="Times New Roman"/>
          <w:sz w:val="24"/>
          <w:szCs w:val="24"/>
        </w:rPr>
        <w:t>», 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Не надо звуков»;</w:t>
      </w:r>
      <w:r w:rsidRPr="002238DD">
        <w:rPr>
          <w:rFonts w:ascii="Times New Roman" w:eastAsia="Calibri" w:hAnsi="Times New Roman" w:cs="Times New Roman"/>
          <w:sz w:val="24"/>
          <w:szCs w:val="24"/>
        </w:rPr>
        <w:t>Н.Заболоцкий. 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Вечер на Оке</w:t>
      </w:r>
      <w:r w:rsidRPr="002238DD">
        <w:rPr>
          <w:rFonts w:ascii="Times New Roman" w:eastAsia="Calibri" w:hAnsi="Times New Roman" w:cs="Times New Roman"/>
          <w:sz w:val="24"/>
          <w:szCs w:val="24"/>
        </w:rPr>
        <w:t>», 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Уступи мне, скворец, уголок</w:t>
      </w:r>
      <w:r w:rsidRPr="002238DD">
        <w:rPr>
          <w:rFonts w:ascii="Times New Roman" w:eastAsia="Calibri" w:hAnsi="Times New Roman" w:cs="Times New Roman"/>
          <w:sz w:val="24"/>
          <w:szCs w:val="24"/>
        </w:rPr>
        <w:t>…»; Н.Рубцов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«По вечерам», «Встреча», Привет, Россия…».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Поэты Русского зарубежья об оставленной ими Родине. 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Н. Оцуп. «Мне трудно без России…» (отрывок); З.Гиппиус. «Знайте», «Так и есть»; Дон Аминадо</w:t>
      </w:r>
      <w:r w:rsidRPr="002238DD">
        <w:rPr>
          <w:rFonts w:ascii="Times New Roman" w:eastAsia="Calibri" w:hAnsi="Times New Roman" w:cs="Times New Roman"/>
          <w:sz w:val="24"/>
          <w:szCs w:val="24"/>
        </w:rPr>
        <w:t>. 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Бабье лето»;</w:t>
      </w:r>
      <w:r w:rsidRPr="002238DD">
        <w:rPr>
          <w:rFonts w:ascii="Times New Roman" w:eastAsia="Calibri" w:hAnsi="Times New Roman" w:cs="Times New Roman"/>
          <w:sz w:val="24"/>
          <w:szCs w:val="24"/>
        </w:rPr>
        <w:t>И.Бунин. 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У птицы есть гнездо…».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Общее и индивидуальное в произведениях русских поэтов.</w:t>
      </w:r>
    </w:p>
    <w:p w:rsidR="00B014E8" w:rsidRPr="002238DD" w:rsidRDefault="00B014E8" w:rsidP="000D300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238DD">
        <w:rPr>
          <w:rFonts w:ascii="Times New Roman" w:eastAsia="Calibri" w:hAnsi="Times New Roman" w:cs="Times New Roman"/>
          <w:b/>
          <w:sz w:val="24"/>
          <w:szCs w:val="24"/>
        </w:rPr>
        <w:t xml:space="preserve"> ЗАРУБЕЖНАЯ ЛИТЕРАТУРА</w:t>
      </w:r>
    </w:p>
    <w:p w:rsidR="004D0B0F" w:rsidRPr="002238DD" w:rsidRDefault="004D0B0F" w:rsidP="000D300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Уильям Шекспир. Краткий рассказ о писателе.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i/>
          <w:sz w:val="24"/>
          <w:szCs w:val="24"/>
        </w:rPr>
        <w:t xml:space="preserve">  «Ромео и Джульетта».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Семейная вражда и любовь героев. Ромео и Джульетта – символ любви и жертвенности. «Вечные проблемы» в творчестве Шекспира.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   Теория литературы. Конфликт как основа сюжета драматического произведения.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 Сонеты – 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«Кто хвалится родством своим со знатью…», «Увы, мой стих не блещет новизной…».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  В строгой форме сонетов – живая мысль, подлинные горячие чувства. Воспевание поэтом любви и дружбы. Сюжеты Шекспира – «богатейшая сокровищница лирической поэзии» (В.Г.Белинский)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  Теория литературы. Сонет как форма лирической поэзии.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Жан Батист Мольер.</w:t>
      </w:r>
      <w:r w:rsidR="004D0B0F" w:rsidRPr="002238DD">
        <w:rPr>
          <w:rFonts w:ascii="Times New Roman" w:eastAsia="Calibri" w:hAnsi="Times New Roman" w:cs="Times New Roman"/>
          <w:sz w:val="24"/>
          <w:szCs w:val="24"/>
        </w:rPr>
        <w:t xml:space="preserve"> Слово о Мольере. 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«Мещанин во дворянстве</w:t>
      </w:r>
      <w:r w:rsidRPr="002238DD">
        <w:rPr>
          <w:rFonts w:ascii="Times New Roman" w:eastAsia="Calibri" w:hAnsi="Times New Roman" w:cs="Times New Roman"/>
          <w:sz w:val="24"/>
          <w:szCs w:val="24"/>
        </w:rPr>
        <w:t>» (обзор с чтением отдельных сцен). XVII век – эпоха расцвета классицизма в искусстве Франции. Мольер – великий комедиограф эпохи классицизма. «Мещанин во дворянстве» -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  Теория литературы. Классицизм. Сатира (развитие понятий).</w:t>
      </w:r>
    </w:p>
    <w:p w:rsidR="004D0B0F" w:rsidRPr="002238DD" w:rsidRDefault="004D0B0F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4E8" w:rsidRPr="002238DD" w:rsidRDefault="00B014E8" w:rsidP="000D3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38D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Зарубежная романистика </w:t>
      </w:r>
      <w:r w:rsidRPr="002238DD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XIX</w:t>
      </w:r>
      <w:r w:rsidRPr="002238DD">
        <w:rPr>
          <w:rFonts w:ascii="Times New Roman" w:eastAsia="Calibri" w:hAnsi="Times New Roman" w:cs="Times New Roman"/>
          <w:b/>
          <w:sz w:val="24"/>
          <w:szCs w:val="24"/>
        </w:rPr>
        <w:t>– ХХ века *</w:t>
      </w:r>
    </w:p>
    <w:p w:rsidR="004D0B0F" w:rsidRPr="002238DD" w:rsidRDefault="004D0B0F" w:rsidP="000D3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14E8" w:rsidRPr="002238DD" w:rsidRDefault="00B014E8" w:rsidP="000D3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Например:</w:t>
      </w:r>
      <w:r w:rsidRPr="002238DD">
        <w:rPr>
          <w:rFonts w:ascii="Times New Roman" w:eastAsia="Calibri" w:hAnsi="Times New Roman" w:cs="Times New Roman"/>
          <w:bCs/>
          <w:sz w:val="24"/>
          <w:szCs w:val="24"/>
        </w:rPr>
        <w:t xml:space="preserve">А. Дюма, В. Скотт, В. Гюго, Ч. Диккенс, М. Рид, Ж. Верн, Г. Уэллс, Э.М. Ремарк 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  <w:r w:rsidRPr="002238DD">
        <w:rPr>
          <w:rFonts w:ascii="Times New Roman" w:eastAsia="Calibri" w:hAnsi="Times New Roman" w:cs="Times New Roman"/>
          <w:bCs/>
          <w:sz w:val="24"/>
          <w:szCs w:val="24"/>
        </w:rPr>
        <w:t>(1-2 романа по выбору)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  Вальтер Скотт. Краткий рассказ о писателе.</w:t>
      </w: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t>Айвенго».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Исторический роман. Средневековая Англия в романе. Главные герои и события. История, изображенная «домашним образом»: мысли и чувства героев, переделанные сквозь призму домашнего быта, обстановки, семейных устоев и отношений.</w:t>
      </w:r>
    </w:p>
    <w:p w:rsidR="004D0B0F" w:rsidRPr="002238DD" w:rsidRDefault="004D0B0F" w:rsidP="000D30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4E8" w:rsidRPr="002238DD" w:rsidRDefault="00B014E8" w:rsidP="000D30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8DD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4D0B0F" w:rsidRPr="002238DD" w:rsidRDefault="004D0B0F" w:rsidP="000D30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B0F" w:rsidRPr="002238DD" w:rsidRDefault="004D0B0F" w:rsidP="000D30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4D0B0F" w:rsidRPr="002238DD" w:rsidRDefault="004D0B0F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Литература и ее роль в духовной жизни человека.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lastRenderedPageBreak/>
        <w:t>Шедевры родной литературы. Формирование потребно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238DD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4D0B0F" w:rsidRPr="002238DD" w:rsidRDefault="004D0B0F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014E8" w:rsidRPr="002238DD" w:rsidRDefault="00B014E8" w:rsidP="000D30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38DD">
        <w:rPr>
          <w:rFonts w:ascii="Times New Roman" w:eastAsia="Calibri" w:hAnsi="Times New Roman" w:cs="Times New Roman"/>
          <w:b/>
          <w:sz w:val="24"/>
          <w:szCs w:val="24"/>
        </w:rPr>
        <w:t xml:space="preserve"> ДРЕВНЕРУССКАЯ  ЛИТЕРАТУРА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Беседа о древнерусской литературе. Самобытный харак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i/>
          <w:iCs/>
          <w:sz w:val="24"/>
          <w:szCs w:val="24"/>
        </w:rPr>
        <w:t>«Слово о полку Игореве».</w:t>
      </w:r>
      <w:r w:rsidRPr="002238DD">
        <w:rPr>
          <w:rFonts w:ascii="Times New Roman" w:eastAsia="Calibri" w:hAnsi="Times New Roman" w:cs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дения. Значение «Слова...» для русской литературы после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дующих веков.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238DD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Слово как жанр древнерусской литературы.</w:t>
      </w:r>
    </w:p>
    <w:p w:rsidR="004D0B0F" w:rsidRPr="002238DD" w:rsidRDefault="004D0B0F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014E8" w:rsidRPr="002238DD" w:rsidRDefault="00B014E8" w:rsidP="000D30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38DD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r w:rsidRPr="002238DD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XVIII</w:t>
      </w:r>
      <w:r w:rsidRPr="002238DD">
        <w:rPr>
          <w:rFonts w:ascii="Times New Roman" w:eastAsia="Calibri" w:hAnsi="Times New Roman" w:cs="Times New Roman"/>
          <w:b/>
          <w:sz w:val="24"/>
          <w:szCs w:val="24"/>
        </w:rPr>
        <w:t xml:space="preserve">   ВЕКА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Характеристика русской литературы </w:t>
      </w:r>
      <w:r w:rsidRPr="002238DD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века. 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Граж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данский пафос русского классицизма.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Михаил Васильевич Ломоносов.Жизнь и творчество. </w:t>
      </w:r>
      <w:r w:rsidRPr="002238DD">
        <w:rPr>
          <w:rFonts w:ascii="Times New Roman" w:eastAsia="Calibri" w:hAnsi="Times New Roman" w:cs="Times New Roman"/>
          <w:sz w:val="24"/>
          <w:szCs w:val="24"/>
        </w:rPr>
        <w:t>Ученый, поэт, реформатор русского литературного языка и стиха.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i/>
          <w:iCs/>
          <w:sz w:val="24"/>
          <w:szCs w:val="24"/>
        </w:rPr>
        <w:t>«Вечернее размышление о Божием величестве при слу</w:t>
      </w:r>
      <w:r w:rsidRPr="002238DD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чае великого северного сияния», «Ода на день восшествия </w:t>
      </w:r>
      <w:r w:rsidRPr="002238DD">
        <w:rPr>
          <w:rFonts w:ascii="Times New Roman" w:eastAsia="Calibri" w:hAnsi="Times New Roman" w:cs="Times New Roman"/>
          <w:i/>
          <w:iCs/>
          <w:spacing w:val="-6"/>
          <w:sz w:val="24"/>
          <w:szCs w:val="24"/>
        </w:rPr>
        <w:t>на Всероссийский престол ея Величества государыни Им</w:t>
      </w:r>
      <w:r w:rsidRPr="002238DD">
        <w:rPr>
          <w:rFonts w:ascii="Times New Roman" w:eastAsia="Calibri" w:hAnsi="Times New Roman" w:cs="Times New Roman"/>
          <w:i/>
          <w:iCs/>
          <w:spacing w:val="-6"/>
          <w:sz w:val="24"/>
          <w:szCs w:val="24"/>
        </w:rPr>
        <w:softHyphen/>
      </w:r>
      <w:r w:rsidRPr="002238DD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>ператрицы Елисаветы Петровны 1747 года».</w:t>
      </w:r>
      <w:r w:rsidRPr="002238DD">
        <w:rPr>
          <w:rFonts w:ascii="Times New Roman" w:eastAsia="Calibri" w:hAnsi="Times New Roman" w:cs="Times New Roman"/>
          <w:spacing w:val="-5"/>
          <w:sz w:val="24"/>
          <w:szCs w:val="24"/>
        </w:rPr>
        <w:t>Прославле</w:t>
      </w:r>
      <w:r w:rsidRPr="002238DD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2238DD">
        <w:rPr>
          <w:rFonts w:ascii="Times New Roman" w:eastAsia="Calibri" w:hAnsi="Times New Roman" w:cs="Times New Roman"/>
          <w:sz w:val="24"/>
          <w:szCs w:val="24"/>
        </w:rPr>
        <w:t>ние Родины, мира, науки и просвещения в произведениях Ломоносова.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238DD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Ода как жанр лирической по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softHyphen/>
        <w:t>эзии.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pacing w:val="-4"/>
          <w:sz w:val="24"/>
          <w:szCs w:val="24"/>
        </w:rPr>
        <w:t>Гавриил Романович Державин. Жизнь и творчество. (Об</w:t>
      </w:r>
      <w:r w:rsidRPr="002238DD">
        <w:rPr>
          <w:rFonts w:ascii="Times New Roman" w:eastAsia="Calibri" w:hAnsi="Times New Roman" w:cs="Times New Roman"/>
          <w:spacing w:val="-4"/>
          <w:sz w:val="24"/>
          <w:szCs w:val="24"/>
        </w:rPr>
        <w:softHyphen/>
      </w:r>
      <w:r w:rsidRPr="002238DD">
        <w:rPr>
          <w:rFonts w:ascii="Times New Roman" w:eastAsia="Calibri" w:hAnsi="Times New Roman" w:cs="Times New Roman"/>
          <w:sz w:val="24"/>
          <w:szCs w:val="24"/>
        </w:rPr>
        <w:t>зор.)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i/>
          <w:iCs/>
          <w:sz w:val="24"/>
          <w:szCs w:val="24"/>
        </w:rPr>
        <w:t>«Властителям и судиям».</w:t>
      </w:r>
      <w:r w:rsidRPr="002238DD">
        <w:rPr>
          <w:rFonts w:ascii="Times New Roman" w:eastAsia="Calibri" w:hAnsi="Times New Roman" w:cs="Times New Roman"/>
          <w:sz w:val="24"/>
          <w:szCs w:val="24"/>
        </w:rPr>
        <w:t>Тема несправедливости силь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ных мира сего. «Высокий» слог и ораторские, декламаци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онные интонации.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i/>
          <w:iCs/>
          <w:sz w:val="24"/>
          <w:szCs w:val="24"/>
        </w:rPr>
        <w:t>«Памятник».</w:t>
      </w:r>
      <w:r w:rsidRPr="002238DD">
        <w:rPr>
          <w:rFonts w:ascii="Times New Roman" w:eastAsia="Calibri" w:hAnsi="Times New Roman" w:cs="Times New Roman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Николай Михайлович Карамзин. Слово о писателе.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Повесть </w:t>
      </w:r>
      <w:r w:rsidRPr="002238DD">
        <w:rPr>
          <w:rFonts w:ascii="Times New Roman" w:eastAsia="Calibri" w:hAnsi="Times New Roman" w:cs="Times New Roman"/>
          <w:i/>
          <w:iCs/>
          <w:sz w:val="24"/>
          <w:szCs w:val="24"/>
        </w:rPr>
        <w:t>«Бедная Лиза»,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стихотворение </w:t>
      </w:r>
      <w:r w:rsidRPr="002238DD">
        <w:rPr>
          <w:rFonts w:ascii="Times New Roman" w:eastAsia="Calibri" w:hAnsi="Times New Roman" w:cs="Times New Roman"/>
          <w:i/>
          <w:iCs/>
          <w:sz w:val="24"/>
          <w:szCs w:val="24"/>
        </w:rPr>
        <w:t>«Осень».</w:t>
      </w:r>
      <w:r w:rsidRPr="002238DD">
        <w:rPr>
          <w:rFonts w:ascii="Times New Roman" w:eastAsia="Calibri" w:hAnsi="Times New Roman" w:cs="Times New Roman"/>
          <w:sz w:val="24"/>
          <w:szCs w:val="24"/>
        </w:rPr>
        <w:t>Сенти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ской литературы.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238DD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Сентиментализм (начальные представления).</w:t>
      </w:r>
    </w:p>
    <w:p w:rsidR="004D0B0F" w:rsidRPr="002238DD" w:rsidRDefault="004D0B0F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014E8" w:rsidRPr="002238DD" w:rsidRDefault="00B014E8" w:rsidP="000D30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38DD">
        <w:rPr>
          <w:rFonts w:ascii="Times New Roman" w:eastAsia="Calibri" w:hAnsi="Times New Roman" w:cs="Times New Roman"/>
          <w:b/>
          <w:sz w:val="24"/>
          <w:szCs w:val="24"/>
        </w:rPr>
        <w:t xml:space="preserve">   РУССКАЯ  ЛИТЕРАТУРА</w:t>
      </w:r>
      <w:r w:rsidRPr="002238DD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2238DD">
        <w:rPr>
          <w:rFonts w:ascii="Times New Roman" w:eastAsia="Calibri" w:hAnsi="Times New Roman" w:cs="Times New Roman"/>
          <w:b/>
          <w:sz w:val="24"/>
          <w:szCs w:val="24"/>
        </w:rPr>
        <w:t xml:space="preserve">  ВЕКА</w:t>
      </w:r>
    </w:p>
    <w:p w:rsidR="004D0B0F" w:rsidRPr="002238DD" w:rsidRDefault="004D0B0F" w:rsidP="000D30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2238DD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века. Поэзия, проза, драматургия </w:t>
      </w:r>
      <w:r w:rsidRPr="002238DD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Василий Андреевич Жуковский.Жизнь и творчество. </w:t>
      </w:r>
      <w:r w:rsidRPr="002238DD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i/>
          <w:iCs/>
          <w:sz w:val="24"/>
          <w:szCs w:val="24"/>
        </w:rPr>
        <w:t>«Море».</w:t>
      </w:r>
      <w:r w:rsidRPr="002238DD">
        <w:rPr>
          <w:rFonts w:ascii="Times New Roman" w:eastAsia="Calibri" w:hAnsi="Times New Roman" w:cs="Times New Roman"/>
          <w:sz w:val="24"/>
          <w:szCs w:val="24"/>
        </w:rPr>
        <w:t>Романтический образ моря.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«Невыразимое».</w:t>
      </w:r>
      <w:r w:rsidRPr="002238DD">
        <w:rPr>
          <w:rFonts w:ascii="Times New Roman" w:eastAsia="Calibri" w:hAnsi="Times New Roman" w:cs="Times New Roman"/>
          <w:sz w:val="24"/>
          <w:szCs w:val="24"/>
        </w:rPr>
        <w:t>Границы выразимого. Возможности по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i/>
          <w:iCs/>
          <w:sz w:val="24"/>
          <w:szCs w:val="24"/>
        </w:rPr>
        <w:t>«Светлана».</w:t>
      </w:r>
      <w:r w:rsidRPr="002238DD">
        <w:rPr>
          <w:rFonts w:ascii="Times New Roman" w:eastAsia="Calibri" w:hAnsi="Times New Roman" w:cs="Times New Roman"/>
          <w:sz w:val="24"/>
          <w:szCs w:val="24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стической баллады. Нравственный мир героини как средо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238DD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Баллада (развитие представ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softHyphen/>
        <w:t>лений).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Александр Сергеевич Грибоедов.Жизнь и творчество. </w:t>
      </w:r>
      <w:r w:rsidRPr="002238DD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i/>
          <w:iCs/>
          <w:sz w:val="24"/>
          <w:szCs w:val="24"/>
        </w:rPr>
        <w:t>«Горе от ума».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2238DD">
        <w:rPr>
          <w:rFonts w:ascii="Times New Roman" w:eastAsia="Calibri" w:hAnsi="Times New Roman" w:cs="Times New Roman"/>
          <w:i/>
          <w:iCs/>
          <w:sz w:val="24"/>
          <w:szCs w:val="24"/>
        </w:rPr>
        <w:t>(И. А. Гончаров.«Мильон терзаний»).</w:t>
      </w:r>
      <w:r w:rsidRPr="002238DD">
        <w:rPr>
          <w:rFonts w:ascii="Times New Roman" w:eastAsia="Calibri" w:hAnsi="Times New Roman" w:cs="Times New Roman"/>
          <w:sz w:val="24"/>
          <w:szCs w:val="24"/>
        </w:rPr>
        <w:t>Преодоление канонов классицизма в комедии.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Александр Сергеевич Пушкин.Жизнь и творчество. </w:t>
      </w:r>
      <w:r w:rsidRPr="002238DD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Стихотворения </w:t>
      </w:r>
      <w:r w:rsidRPr="002238DD">
        <w:rPr>
          <w:rFonts w:ascii="Times New Roman" w:eastAsia="Calibri" w:hAnsi="Times New Roman" w:cs="Times New Roman"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Поэма </w:t>
      </w:r>
      <w:r w:rsidRPr="002238DD">
        <w:rPr>
          <w:rFonts w:ascii="Times New Roman" w:eastAsia="Calibri" w:hAnsi="Times New Roman" w:cs="Times New Roman"/>
          <w:i/>
          <w:iCs/>
          <w:sz w:val="24"/>
          <w:szCs w:val="24"/>
        </w:rPr>
        <w:t>«Цыганы».</w:t>
      </w:r>
      <w:r w:rsidRPr="002238DD">
        <w:rPr>
          <w:rFonts w:ascii="Times New Roman" w:eastAsia="Calibri" w:hAnsi="Times New Roman" w:cs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i/>
          <w:iCs/>
          <w:sz w:val="24"/>
          <w:szCs w:val="24"/>
        </w:rPr>
        <w:t>«Евгений Онегин».</w:t>
      </w:r>
      <w:r w:rsidRPr="002238DD">
        <w:rPr>
          <w:rFonts w:ascii="Times New Roman" w:eastAsia="Calibri" w:hAnsi="Times New Roman" w:cs="Times New Roman"/>
          <w:sz w:val="24"/>
          <w:szCs w:val="24"/>
        </w:rPr>
        <w:t>Обзор содержания. «Евгений Оне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гин» — роман в стихах. Творческая история. Образы глав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ных героев. Основная сюжетная линия и лирические от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ступления.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2238DD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века; писательские оценки).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>«Моцарт и Сальери».</w:t>
      </w:r>
      <w:r w:rsidRPr="002238D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Проблема «гения и злодейства». </w:t>
      </w:r>
      <w:r w:rsidRPr="002238DD">
        <w:rPr>
          <w:rFonts w:ascii="Times New Roman" w:eastAsia="Calibri" w:hAnsi="Times New Roman" w:cs="Times New Roman"/>
          <w:sz w:val="24"/>
          <w:szCs w:val="24"/>
        </w:rPr>
        <w:t>Трагедийное начало «Моцарта и Сальери». Два типа миро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238DD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Роман в стихах (начальные пред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Михаил Юрьевич Лермонтов.Жизнь и творчество. </w:t>
      </w:r>
      <w:r w:rsidRPr="002238DD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i/>
          <w:iCs/>
          <w:sz w:val="24"/>
          <w:szCs w:val="24"/>
        </w:rPr>
        <w:t>«Герой нашего времени».</w:t>
      </w:r>
      <w:r w:rsidRPr="002238DD">
        <w:rPr>
          <w:rFonts w:ascii="Times New Roman" w:eastAsia="Calibri" w:hAnsi="Times New Roman" w:cs="Times New Roman"/>
          <w:sz w:val="24"/>
          <w:szCs w:val="24"/>
        </w:rPr>
        <w:t>Обзор содержания. «Герой на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шего времени» — первый психологический роман в рус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Особенности композиции. Печорин — «самый любопыт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ный предмет своих наблюдений» (В. Г. Белинский).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Печорин и Максим Максимыч. Печорин и доктор Вернер. Печорин и Грушницкий. Печорин и Вера. Печорин и Мери. Печорин и «ундина». Повесть </w:t>
      </w:r>
      <w:r w:rsidRPr="002238DD">
        <w:rPr>
          <w:rFonts w:ascii="Times New Roman" w:eastAsia="Calibri" w:hAnsi="Times New Roman" w:cs="Times New Roman"/>
          <w:i/>
          <w:iCs/>
          <w:sz w:val="24"/>
          <w:szCs w:val="24"/>
        </w:rPr>
        <w:t>«Фаталист»</w:t>
      </w:r>
      <w:r w:rsidRPr="002238DD">
        <w:rPr>
          <w:rFonts w:ascii="Times New Roman" w:eastAsia="Calibri" w:hAnsi="Times New Roman" w:cs="Times New Roman"/>
          <w:sz w:val="24"/>
          <w:szCs w:val="24"/>
        </w:rPr>
        <w:t>и ее философско-композиционное значение. Споры о романтиз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ме и реализме романа. Поэзия Лермонтова и «Герой наше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го времени» в критике В. Г. Белинского.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Основные мотивы лирики. </w:t>
      </w:r>
      <w:r w:rsidRPr="002238DD">
        <w:rPr>
          <w:rFonts w:ascii="Times New Roman" w:eastAsia="Calibri" w:hAnsi="Times New Roman" w:cs="Times New Roman"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2238DD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рок», «Нет, не тебя так пылко я люблю...»</w:t>
      </w:r>
      <w:r w:rsidRPr="002238DD">
        <w:rPr>
          <w:rFonts w:ascii="Times New Roman" w:eastAsia="Calibri" w:hAnsi="Times New Roman" w:cs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238DD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Понятие о романтизме (закреп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softHyphen/>
        <w:t>чальные представления).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Николай Васильевич Гоголь. Жизнь и творчество. </w:t>
      </w:r>
      <w:r w:rsidRPr="002238DD">
        <w:rPr>
          <w:rFonts w:ascii="Times New Roman" w:eastAsia="Calibri" w:hAnsi="Times New Roman" w:cs="Times New Roman"/>
          <w:sz w:val="24"/>
          <w:szCs w:val="24"/>
        </w:rPr>
        <w:t>(Обзор)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i/>
          <w:iCs/>
          <w:sz w:val="24"/>
          <w:szCs w:val="24"/>
        </w:rPr>
        <w:t>«Мертвые души»</w:t>
      </w:r>
      <w:r w:rsidRPr="002238DD">
        <w:rPr>
          <w:rFonts w:ascii="Times New Roman" w:eastAsia="Calibri" w:hAnsi="Times New Roman" w:cs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ков — «приобретатель», новый герой эпохи.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шенности поэмы. Чичиков как антигерой. Эволюция Чи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ского.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238DD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2238DD">
        <w:rPr>
          <w:rFonts w:ascii="Times New Roman" w:eastAsia="Calibri" w:hAnsi="Times New Roman" w:cs="Times New Roman"/>
          <w:spacing w:val="-1"/>
          <w:sz w:val="24"/>
          <w:szCs w:val="24"/>
        </w:rPr>
        <w:t>Александр  Николаевич Островский.Слово о писателе.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i/>
          <w:iCs/>
          <w:sz w:val="24"/>
          <w:szCs w:val="24"/>
        </w:rPr>
        <w:t>«Бедность не порок».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Мир в пьесе и угроза его распада. Любовь в патриархальном мире. Любовь Гордеевна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238DD">
        <w:rPr>
          <w:rFonts w:ascii="Times New Roman" w:eastAsia="Calibri" w:hAnsi="Times New Roman" w:cs="Times New Roman"/>
          <w:i/>
          <w:sz w:val="24"/>
          <w:szCs w:val="24"/>
        </w:rPr>
        <w:t>Теория  литературы. Комедия как жанр драматургии (развитие понятия).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Федор Михайлович Достоевский. Слово о писателе.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i/>
          <w:iCs/>
          <w:sz w:val="24"/>
          <w:szCs w:val="24"/>
        </w:rPr>
        <w:t>«Белые ночи».</w:t>
      </w:r>
      <w:r w:rsidRPr="002238DD">
        <w:rPr>
          <w:rFonts w:ascii="Times New Roman" w:eastAsia="Calibri" w:hAnsi="Times New Roman" w:cs="Times New Roman"/>
          <w:sz w:val="24"/>
          <w:szCs w:val="24"/>
        </w:rPr>
        <w:t>Тип «петербургского мечтателя» — жад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ного к жизни и одновременно нежного, доброго, несчаст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ности» в понимании Достоевского.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238DD">
        <w:rPr>
          <w:rFonts w:ascii="Times New Roman" w:eastAsia="Calibri" w:hAnsi="Times New Roman" w:cs="Times New Roman"/>
          <w:i/>
          <w:sz w:val="24"/>
          <w:szCs w:val="24"/>
        </w:rPr>
        <w:t>Теория   литературы. Повесть (развитие понятия).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Лев Николаевич Толстой. Слово о писателе.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i/>
          <w:iCs/>
          <w:sz w:val="24"/>
          <w:szCs w:val="24"/>
        </w:rPr>
        <w:t>«Юность».</w:t>
      </w:r>
      <w:r w:rsidRPr="002238DD">
        <w:rPr>
          <w:rFonts w:ascii="Times New Roman" w:eastAsia="Calibri" w:hAnsi="Times New Roman" w:cs="Times New Roman"/>
          <w:sz w:val="24"/>
          <w:szCs w:val="24"/>
        </w:rPr>
        <w:t>Обзор содержания автобиографической три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ренний монолог как форма раскрытия психологии героя.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Антон Павлович Чехов. Слово о писателе.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>«Тоска», «Смерть чиновника».</w:t>
      </w:r>
      <w:r w:rsidRPr="002238D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Истинные и ложные </w:t>
      </w:r>
      <w:r w:rsidRPr="002238DD">
        <w:rPr>
          <w:rFonts w:ascii="Times New Roman" w:eastAsia="Calibri" w:hAnsi="Times New Roman" w:cs="Times New Roman"/>
          <w:sz w:val="24"/>
          <w:szCs w:val="24"/>
        </w:rPr>
        <w:t>ценности героев рассказа.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lastRenderedPageBreak/>
        <w:t>«Смерть чиновника». Эволюция образа маленького чело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 xml:space="preserve">века в русской литературе </w:t>
      </w:r>
      <w:r w:rsidRPr="002238DD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века. Чеховское отношение </w:t>
      </w:r>
      <w:r w:rsidRPr="002238D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2238DD">
        <w:rPr>
          <w:rFonts w:ascii="Times New Roman" w:eastAsia="Calibri" w:hAnsi="Times New Roman" w:cs="Times New Roman"/>
          <w:sz w:val="24"/>
          <w:szCs w:val="24"/>
        </w:rPr>
        <w:t>Тема одиночества человека в многолюдном городе.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238DD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Развитие представлений о жан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softHyphen/>
        <w:t>ровых особенностях рассказа.</w:t>
      </w:r>
    </w:p>
    <w:p w:rsidR="004D0B0F" w:rsidRPr="002238DD" w:rsidRDefault="004D0B0F" w:rsidP="000D30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14E8" w:rsidRPr="002238DD" w:rsidRDefault="00B014E8" w:rsidP="000D30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38DD">
        <w:rPr>
          <w:rFonts w:ascii="Times New Roman" w:eastAsia="Calibri" w:hAnsi="Times New Roman" w:cs="Times New Roman"/>
          <w:b/>
          <w:sz w:val="24"/>
          <w:szCs w:val="24"/>
        </w:rPr>
        <w:t xml:space="preserve"> Поэзия</w:t>
      </w:r>
      <w:r w:rsidR="004D0B0F" w:rsidRPr="002238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238DD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="004D0B0F" w:rsidRPr="002238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238DD">
        <w:rPr>
          <w:rFonts w:ascii="Times New Roman" w:eastAsia="Calibri" w:hAnsi="Times New Roman" w:cs="Times New Roman"/>
          <w:b/>
          <w:sz w:val="24"/>
          <w:szCs w:val="24"/>
        </w:rPr>
        <w:t>века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238DD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4D0B0F" w:rsidRPr="002238DD" w:rsidRDefault="004D0B0F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014E8" w:rsidRPr="002238DD" w:rsidRDefault="00B014E8" w:rsidP="000D30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38DD">
        <w:rPr>
          <w:rFonts w:ascii="Times New Roman" w:eastAsia="Calibri" w:hAnsi="Times New Roman" w:cs="Times New Roman"/>
          <w:b/>
          <w:sz w:val="24"/>
          <w:szCs w:val="24"/>
        </w:rPr>
        <w:t xml:space="preserve">   РУССКАЯ  ЛИТЕРАТУРА </w:t>
      </w:r>
      <w:r w:rsidRPr="002238DD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2238DD">
        <w:rPr>
          <w:rFonts w:ascii="Times New Roman" w:eastAsia="Calibri" w:hAnsi="Times New Roman" w:cs="Times New Roman"/>
          <w:b/>
          <w:sz w:val="24"/>
          <w:szCs w:val="24"/>
        </w:rPr>
        <w:t xml:space="preserve">  ВЕКА</w:t>
      </w:r>
    </w:p>
    <w:p w:rsidR="004D0B0F" w:rsidRPr="002238DD" w:rsidRDefault="004D0B0F" w:rsidP="000D30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Богатство и разнообразие жанров и направлений рус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 xml:space="preserve">ской литературы </w:t>
      </w:r>
      <w:r w:rsidRPr="002238DD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4D0B0F" w:rsidRPr="002238DD" w:rsidRDefault="004D0B0F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4E8" w:rsidRPr="002238DD" w:rsidRDefault="00B014E8" w:rsidP="000D30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38DD">
        <w:rPr>
          <w:rFonts w:ascii="Times New Roman" w:eastAsia="Calibri" w:hAnsi="Times New Roman" w:cs="Times New Roman"/>
          <w:b/>
          <w:sz w:val="24"/>
          <w:szCs w:val="24"/>
        </w:rPr>
        <w:t xml:space="preserve">  Русская  проза</w:t>
      </w:r>
      <w:r w:rsidR="004D0B0F" w:rsidRPr="002238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238DD">
        <w:rPr>
          <w:rFonts w:ascii="Times New Roman" w:eastAsia="Calibri" w:hAnsi="Times New Roman" w:cs="Times New Roman"/>
          <w:b/>
          <w:sz w:val="24"/>
          <w:szCs w:val="24"/>
        </w:rPr>
        <w:t>конца XIX - начала</w:t>
      </w:r>
      <w:r w:rsidRPr="002238DD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2238DD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4D0B0F" w:rsidRPr="002238DD" w:rsidRDefault="004D0B0F" w:rsidP="000D30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2238DD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века, о ведущих прозаиках России.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Иван Алексеевич Бунин. Слово о писателе.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Рассказ </w:t>
      </w:r>
      <w:r w:rsidRPr="002238DD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>«Темные аллеи».</w:t>
      </w:r>
      <w:r w:rsidRPr="002238D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Печальная история любви людей </w:t>
      </w:r>
      <w:r w:rsidRPr="002238DD">
        <w:rPr>
          <w:rFonts w:ascii="Times New Roman" w:eastAsia="Calibri" w:hAnsi="Times New Roman" w:cs="Times New Roman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Михаил Афанасьевич Булгаков.  Слово о писателе.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Повесть </w:t>
      </w:r>
      <w:r w:rsidRPr="002238DD">
        <w:rPr>
          <w:rFonts w:ascii="Times New Roman" w:eastAsia="Calibri" w:hAnsi="Times New Roman" w:cs="Times New Roman"/>
          <w:i/>
          <w:iCs/>
          <w:sz w:val="24"/>
          <w:szCs w:val="24"/>
        </w:rPr>
        <w:t>«Собачье сердце».</w:t>
      </w:r>
      <w:r w:rsidRPr="002238DD">
        <w:rPr>
          <w:rFonts w:ascii="Times New Roman" w:eastAsia="Calibri" w:hAnsi="Times New Roman" w:cs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ка Булгакова-сатирика. Прием гротеска в повести.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238DD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Художественная условность, фан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softHyphen/>
        <w:t>тастика, сатира (развитие понятий).</w:t>
      </w:r>
    </w:p>
    <w:p w:rsidR="004D0B0F" w:rsidRPr="002238DD" w:rsidRDefault="004D0B0F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014E8" w:rsidRPr="002238DD" w:rsidRDefault="00B014E8" w:rsidP="000D30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38DD">
        <w:rPr>
          <w:rFonts w:ascii="Times New Roman" w:eastAsia="Calibri" w:hAnsi="Times New Roman" w:cs="Times New Roman"/>
          <w:b/>
          <w:sz w:val="24"/>
          <w:szCs w:val="24"/>
        </w:rPr>
        <w:t>Проза о Великой Отечественнойвойне *</w:t>
      </w:r>
    </w:p>
    <w:p w:rsidR="004D0B0F" w:rsidRPr="002238DD" w:rsidRDefault="004D0B0F" w:rsidP="000D30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Михаил Александрович Шолохов.  Слово о писателе.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Рассказ </w:t>
      </w:r>
      <w:r w:rsidRPr="002238DD">
        <w:rPr>
          <w:rFonts w:ascii="Times New Roman" w:eastAsia="Calibri" w:hAnsi="Times New Roman" w:cs="Times New Roman"/>
          <w:i/>
          <w:iCs/>
          <w:sz w:val="24"/>
          <w:szCs w:val="24"/>
        </w:rPr>
        <w:t>«Судьба человека».</w:t>
      </w:r>
      <w:r w:rsidRPr="002238DD">
        <w:rPr>
          <w:rFonts w:ascii="Times New Roman" w:eastAsia="Calibri" w:hAnsi="Times New Roman" w:cs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ды для раскрытия идеи рассказа. Широта типизации.</w:t>
      </w:r>
    </w:p>
    <w:p w:rsidR="00B014E8" w:rsidRPr="002238DD" w:rsidRDefault="00092C46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238DD">
        <w:rPr>
          <w:rFonts w:ascii="Times New Roman" w:eastAsia="Calibri" w:hAnsi="Times New Roman" w:cs="Times New Roman"/>
          <w:noProof/>
          <w:sz w:val="24"/>
          <w:szCs w:val="24"/>
        </w:rPr>
        <w:pict>
          <v:line id="Прямая соединительная линия 2" o:spid="_x0000_s1026" style="position:absolute;left:0;text-align:left;z-index:251658240;visibility:visible;mso-position-horizontal-relative:margin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" strokeweight=".09mm">
            <v:stroke joinstyle="miter"/>
            <w10:wrap anchorx="margin"/>
          </v:line>
        </w:pict>
      </w:r>
      <w:r w:rsidR="00B014E8" w:rsidRPr="002238DD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Реализм в художественной ли</w:t>
      </w:r>
      <w:r w:rsidR="00B014E8" w:rsidRPr="002238DD">
        <w:rPr>
          <w:rFonts w:ascii="Times New Roman" w:eastAsia="Calibri" w:hAnsi="Times New Roman" w:cs="Times New Roman"/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Александр Исаевич Солженицын.  Слово о писателе. Рассказ </w:t>
      </w:r>
      <w:r w:rsidRPr="002238DD">
        <w:rPr>
          <w:rFonts w:ascii="Times New Roman" w:eastAsia="Calibri" w:hAnsi="Times New Roman" w:cs="Times New Roman"/>
          <w:i/>
          <w:iCs/>
          <w:sz w:val="24"/>
          <w:szCs w:val="24"/>
        </w:rPr>
        <w:t>«Матренин двор».</w:t>
      </w:r>
      <w:r w:rsidRPr="002238DD">
        <w:rPr>
          <w:rFonts w:ascii="Times New Roman" w:eastAsia="Calibri" w:hAnsi="Times New Roman" w:cs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238DD">
        <w:rPr>
          <w:rFonts w:ascii="Times New Roman" w:eastAsia="Calibri" w:hAnsi="Times New Roman" w:cs="Times New Roman"/>
          <w:i/>
          <w:sz w:val="24"/>
          <w:szCs w:val="24"/>
        </w:rPr>
        <w:t>Теория   литературы. Притча (углубление понятия).</w:t>
      </w:r>
    </w:p>
    <w:p w:rsidR="004D0B0F" w:rsidRPr="002238DD" w:rsidRDefault="004D0B0F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014E8" w:rsidRPr="002238DD" w:rsidRDefault="00B014E8" w:rsidP="000D30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38DD">
        <w:rPr>
          <w:rFonts w:ascii="Times New Roman" w:eastAsia="Calibri" w:hAnsi="Times New Roman" w:cs="Times New Roman"/>
          <w:b/>
          <w:sz w:val="24"/>
          <w:szCs w:val="24"/>
        </w:rPr>
        <w:t>Русская  поэзия</w:t>
      </w:r>
      <w:r w:rsidR="004D0B0F" w:rsidRPr="002238D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238DD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2238DD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2238DD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Штрихи  к портретам</w:t>
      </w:r>
    </w:p>
    <w:p w:rsidR="00B014E8" w:rsidRPr="002238DD" w:rsidRDefault="00B014E8" w:rsidP="004D0B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Александр Александрович Блок.</w:t>
      </w:r>
      <w:r w:rsidR="004D0B0F" w:rsidRPr="002238DD">
        <w:rPr>
          <w:rFonts w:ascii="Times New Roman" w:eastAsia="Calibri" w:hAnsi="Times New Roman" w:cs="Times New Roman"/>
          <w:sz w:val="24"/>
          <w:szCs w:val="24"/>
        </w:rPr>
        <w:t xml:space="preserve"> Слово о поэте. </w:t>
      </w:r>
      <w:r w:rsidRPr="002238DD">
        <w:rPr>
          <w:rFonts w:ascii="Times New Roman" w:eastAsia="Calibri" w:hAnsi="Times New Roman" w:cs="Times New Roman"/>
          <w:i/>
          <w:iCs/>
          <w:sz w:val="24"/>
          <w:szCs w:val="24"/>
        </w:rPr>
        <w:t>«Ветер принес издалека...», «Заклятие огнем и мра</w:t>
      </w:r>
      <w:r w:rsidRPr="002238DD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ком», «Как тяжело ходить среди людей...», «О доблестях, о подвигах, о славе...».</w:t>
      </w:r>
      <w:r w:rsidRPr="002238DD">
        <w:rPr>
          <w:rFonts w:ascii="Times New Roman" w:eastAsia="Calibri" w:hAnsi="Times New Roman" w:cs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B014E8" w:rsidRPr="002238DD" w:rsidRDefault="00B014E8" w:rsidP="004D0B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Сергей Александрович Есенин.</w:t>
      </w:r>
      <w:r w:rsidR="004D0B0F" w:rsidRPr="002238DD">
        <w:rPr>
          <w:rFonts w:ascii="Times New Roman" w:eastAsia="Calibri" w:hAnsi="Times New Roman" w:cs="Times New Roman"/>
          <w:sz w:val="24"/>
          <w:szCs w:val="24"/>
        </w:rPr>
        <w:t xml:space="preserve"> Слово о поэте. </w:t>
      </w:r>
      <w:r w:rsidRPr="002238DD">
        <w:rPr>
          <w:rFonts w:ascii="Times New Roman" w:eastAsia="Calibri" w:hAnsi="Times New Roman" w:cs="Times New Roman"/>
          <w:i/>
          <w:iCs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2238DD">
        <w:rPr>
          <w:rFonts w:ascii="Times New Roman" w:eastAsia="Calibri" w:hAnsi="Times New Roman" w:cs="Times New Roman"/>
          <w:sz w:val="24"/>
          <w:szCs w:val="24"/>
        </w:rPr>
        <w:t>Тема любви в лирике поэта. Народно-песенная основа произведений по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B014E8" w:rsidRPr="002238DD" w:rsidRDefault="00B014E8" w:rsidP="004D0B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Владимир Владимирович Маяковский.</w:t>
      </w:r>
      <w:r w:rsidR="004D0B0F" w:rsidRPr="002238DD">
        <w:rPr>
          <w:rFonts w:ascii="Times New Roman" w:eastAsia="Calibri" w:hAnsi="Times New Roman" w:cs="Times New Roman"/>
          <w:sz w:val="24"/>
          <w:szCs w:val="24"/>
        </w:rPr>
        <w:t xml:space="preserve"> Слово о поэте. </w:t>
      </w:r>
      <w:r w:rsidRPr="002238DD">
        <w:rPr>
          <w:rFonts w:ascii="Times New Roman" w:eastAsia="Calibri" w:hAnsi="Times New Roman" w:cs="Times New Roman"/>
          <w:i/>
          <w:iCs/>
          <w:sz w:val="24"/>
          <w:szCs w:val="24"/>
        </w:rPr>
        <w:t>«Послушайте!»</w:t>
      </w:r>
      <w:r w:rsidRPr="002238DD">
        <w:rPr>
          <w:rFonts w:ascii="Times New Roman" w:eastAsia="Calibri" w:hAnsi="Times New Roman" w:cs="Times New Roman"/>
          <w:sz w:val="24"/>
          <w:szCs w:val="24"/>
        </w:rPr>
        <w:t>и другие стихотворения по выбору учи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теля и учащихся. Новаторство Маяковского-поэта. Своеоб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Марина Ивановна Цветаева. Слово о поэте. </w:t>
      </w:r>
      <w:r w:rsidRPr="002238DD">
        <w:rPr>
          <w:rFonts w:ascii="Times New Roman" w:eastAsia="Calibri" w:hAnsi="Times New Roman" w:cs="Times New Roman"/>
          <w:i/>
          <w:iCs/>
          <w:sz w:val="24"/>
          <w:szCs w:val="24"/>
        </w:rPr>
        <w:t>«Идешь,   на  меня  похожий...»,   «Бабушке»,   «Мне  нра</w:t>
      </w:r>
      <w:r w:rsidRPr="002238DD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2238DD">
        <w:rPr>
          <w:rFonts w:ascii="Times New Roman" w:eastAsia="Calibri" w:hAnsi="Times New Roman" w:cs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B014E8" w:rsidRPr="002238DD" w:rsidRDefault="00B014E8" w:rsidP="004D0B0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Николай Алексеевич Заболоцкий.</w:t>
      </w:r>
      <w:r w:rsidR="004D0B0F" w:rsidRPr="002238DD">
        <w:rPr>
          <w:rFonts w:ascii="Times New Roman" w:eastAsia="Calibri" w:hAnsi="Times New Roman" w:cs="Times New Roman"/>
          <w:sz w:val="24"/>
          <w:szCs w:val="24"/>
        </w:rPr>
        <w:t xml:space="preserve"> Слово о поэте. </w:t>
      </w:r>
      <w:r w:rsidRPr="002238DD">
        <w:rPr>
          <w:rFonts w:ascii="Times New Roman" w:eastAsia="Calibri" w:hAnsi="Times New Roman" w:cs="Times New Roman"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куст».</w:t>
      </w:r>
      <w:r w:rsidRPr="002238DD">
        <w:rPr>
          <w:rFonts w:ascii="Times New Roman" w:eastAsia="Calibri" w:hAnsi="Times New Roman" w:cs="Times New Roman"/>
          <w:sz w:val="24"/>
          <w:szCs w:val="24"/>
        </w:rPr>
        <w:t>Стихотворения о че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B014E8" w:rsidRPr="002238DD" w:rsidRDefault="00B014E8" w:rsidP="004D0B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Анна Андреевна Ахматова.</w:t>
      </w:r>
      <w:r w:rsidR="004D0B0F" w:rsidRPr="002238DD">
        <w:rPr>
          <w:rFonts w:ascii="Times New Roman" w:eastAsia="Calibri" w:hAnsi="Times New Roman" w:cs="Times New Roman"/>
          <w:sz w:val="24"/>
          <w:szCs w:val="24"/>
        </w:rPr>
        <w:t xml:space="preserve">  Слово о поэте. 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Стихотворные произведения из книг </w:t>
      </w:r>
      <w:r w:rsidRPr="002238DD">
        <w:rPr>
          <w:rFonts w:ascii="Times New Roman" w:eastAsia="Calibri" w:hAnsi="Times New Roman" w:cs="Times New Roman"/>
          <w:i/>
          <w:iCs/>
          <w:sz w:val="24"/>
          <w:szCs w:val="24"/>
        </w:rPr>
        <w:t>«Четки», «Белая стая», «Вечер», «Подорожник», «Трост</w:t>
      </w:r>
      <w:r w:rsidRPr="002238DD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ник», «Бег времени».</w:t>
      </w:r>
      <w:r w:rsidRPr="002238DD">
        <w:rPr>
          <w:rFonts w:ascii="Times New Roman" w:eastAsia="Calibri" w:hAnsi="Times New Roman" w:cs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B014E8" w:rsidRPr="002238DD" w:rsidRDefault="00B014E8" w:rsidP="004D0B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Борис Леонидович Пастернак.</w:t>
      </w:r>
      <w:r w:rsidR="004D0B0F" w:rsidRPr="002238DD">
        <w:rPr>
          <w:rFonts w:ascii="Times New Roman" w:eastAsia="Calibri" w:hAnsi="Times New Roman" w:cs="Times New Roman"/>
          <w:sz w:val="24"/>
          <w:szCs w:val="24"/>
        </w:rPr>
        <w:t xml:space="preserve">  Слово о поэте. </w:t>
      </w:r>
      <w:r w:rsidRPr="002238DD">
        <w:rPr>
          <w:rFonts w:ascii="Times New Roman" w:eastAsia="Calibri" w:hAnsi="Times New Roman" w:cs="Times New Roman"/>
          <w:i/>
          <w:iCs/>
          <w:sz w:val="24"/>
          <w:szCs w:val="24"/>
        </w:rPr>
        <w:t>«Красавица моя, вся стать...», «Перемена», «Весна в лесу», «Любить иных тяжелый крест...».</w:t>
      </w:r>
      <w:r w:rsidRPr="002238DD">
        <w:rPr>
          <w:rFonts w:ascii="Times New Roman" w:eastAsia="Calibri" w:hAnsi="Times New Roman" w:cs="Times New Roman"/>
          <w:sz w:val="24"/>
          <w:szCs w:val="24"/>
        </w:rPr>
        <w:t>Философская глубина лирики Б. Пастернака. Одухотворенная предмет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ность пастернаковской поэзии. Приобщение вечных тем к современности в стихах о природе и любви.</w:t>
      </w:r>
    </w:p>
    <w:p w:rsidR="00B014E8" w:rsidRPr="002238DD" w:rsidRDefault="00B014E8" w:rsidP="004D0B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Александр Трифонович Твардовский.</w:t>
      </w:r>
      <w:r w:rsidR="004D0B0F" w:rsidRPr="002238DD">
        <w:rPr>
          <w:rFonts w:ascii="Times New Roman" w:eastAsia="Calibri" w:hAnsi="Times New Roman" w:cs="Times New Roman"/>
          <w:sz w:val="24"/>
          <w:szCs w:val="24"/>
        </w:rPr>
        <w:t xml:space="preserve"> Слово о поэте. </w:t>
      </w:r>
      <w:r w:rsidRPr="002238DD">
        <w:rPr>
          <w:rFonts w:ascii="Times New Roman" w:eastAsia="Calibri" w:hAnsi="Times New Roman" w:cs="Times New Roman"/>
          <w:i/>
          <w:iCs/>
          <w:spacing w:val="-3"/>
          <w:sz w:val="24"/>
          <w:szCs w:val="24"/>
        </w:rPr>
        <w:t xml:space="preserve">«Урожай», «Весенние строчки», «Я убит подо Ржевом». 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Стихотворения о Родине, о природе. Интонация и стиль стихотворений.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238DD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Силлабо-тоническая и тоничес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softHyphen/>
        <w:t>кая системы стихосложения.Виды рифм. Способы рифмов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softHyphen/>
        <w:t>ки (углубление представлений).</w:t>
      </w:r>
    </w:p>
    <w:p w:rsidR="00B014E8" w:rsidRPr="002238DD" w:rsidRDefault="00B014E8" w:rsidP="000D30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38DD">
        <w:rPr>
          <w:rFonts w:ascii="Times New Roman" w:eastAsia="Calibri" w:hAnsi="Times New Roman" w:cs="Times New Roman"/>
          <w:b/>
          <w:sz w:val="24"/>
          <w:szCs w:val="24"/>
        </w:rPr>
        <w:t xml:space="preserve">Песни  и  романсы на стихи  поэтов </w:t>
      </w:r>
      <w:r w:rsidRPr="002238DD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2238DD">
        <w:rPr>
          <w:rFonts w:ascii="Times New Roman" w:eastAsia="Calibri" w:hAnsi="Times New Roman" w:cs="Times New Roman"/>
          <w:b/>
          <w:sz w:val="24"/>
          <w:szCs w:val="24"/>
        </w:rPr>
        <w:t>—</w:t>
      </w:r>
      <w:r w:rsidRPr="002238DD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2238DD">
        <w:rPr>
          <w:rFonts w:ascii="Times New Roman" w:eastAsia="Calibri" w:hAnsi="Times New Roman" w:cs="Times New Roman"/>
          <w:b/>
          <w:sz w:val="24"/>
          <w:szCs w:val="24"/>
        </w:rPr>
        <w:t xml:space="preserve"> веков</w:t>
      </w:r>
    </w:p>
    <w:p w:rsidR="004D0B0F" w:rsidRPr="002238DD" w:rsidRDefault="004D0B0F" w:rsidP="000D30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pacing w:val="-1"/>
          <w:sz w:val="24"/>
          <w:szCs w:val="24"/>
        </w:rPr>
        <w:lastRenderedPageBreak/>
        <w:t xml:space="preserve">Н. Языков. </w:t>
      </w:r>
      <w:r w:rsidRPr="002238DD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«Пловец» («Нелюдимо наше море...»); </w:t>
      </w:r>
      <w:r w:rsidRPr="002238DD">
        <w:rPr>
          <w:rFonts w:ascii="Times New Roman" w:eastAsia="Calibri" w:hAnsi="Times New Roman" w:cs="Times New Roman"/>
          <w:spacing w:val="-1"/>
          <w:sz w:val="24"/>
          <w:szCs w:val="24"/>
        </w:rPr>
        <w:t>В. Сол</w:t>
      </w:r>
      <w:r w:rsidRPr="002238DD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логуб. </w:t>
      </w:r>
      <w:r w:rsidRPr="002238D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«Серенада» («Закинув плащ, с гитарой под рукой...»); </w:t>
      </w:r>
      <w:r w:rsidRPr="002238D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Н. Некрасов. </w:t>
      </w:r>
      <w:r w:rsidRPr="002238DD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>«Тройка» («Что ты жадно глядишь на до</w:t>
      </w:r>
      <w:r w:rsidRPr="002238DD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softHyphen/>
      </w:r>
      <w:r w:rsidRPr="002238DD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рогу...»); </w:t>
      </w:r>
      <w:r w:rsidRPr="002238DD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А. Вертинский. </w:t>
      </w:r>
      <w:r w:rsidRPr="002238DD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«Доченьки»; </w:t>
      </w:r>
      <w:r w:rsidRPr="002238DD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Н. Заболоцкий. </w:t>
      </w:r>
      <w:r w:rsidRPr="002238DD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«В </w:t>
      </w:r>
      <w:r w:rsidRPr="002238D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этой роще березовой...». </w:t>
      </w:r>
      <w:r w:rsidRPr="002238DD">
        <w:rPr>
          <w:rFonts w:ascii="Times New Roman" w:eastAsia="Calibri" w:hAnsi="Times New Roman" w:cs="Times New Roman"/>
          <w:sz w:val="24"/>
          <w:szCs w:val="24"/>
        </w:rPr>
        <w:t>Романсы и песни как синтетиче</w:t>
      </w:r>
      <w:r w:rsidRPr="002238DD">
        <w:rPr>
          <w:rFonts w:ascii="Times New Roman" w:eastAsia="Calibri" w:hAnsi="Times New Roman" w:cs="Times New Roman"/>
          <w:noProof/>
          <w:sz w:val="24"/>
          <w:szCs w:val="24"/>
        </w:rPr>
        <w:t>ский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 жанр, посредством словесного и музыкального ис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4D0B0F" w:rsidRPr="002238DD" w:rsidRDefault="004D0B0F" w:rsidP="000D30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</w:p>
    <w:p w:rsidR="004D0B0F" w:rsidRPr="002238DD" w:rsidRDefault="004D0B0F" w:rsidP="000D30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</w:p>
    <w:p w:rsidR="00B014E8" w:rsidRPr="002238DD" w:rsidRDefault="00B014E8" w:rsidP="000D30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2238DD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 ЗАРУБЕЖНАЯ  ЛИТЕРАТУРА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Античная лирика</w:t>
      </w:r>
    </w:p>
    <w:p w:rsidR="00B014E8" w:rsidRPr="002238DD" w:rsidRDefault="00B014E8" w:rsidP="004D0B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Гай Валерий Катулл.</w:t>
      </w:r>
      <w:r w:rsidR="004D0B0F" w:rsidRPr="002238DD">
        <w:rPr>
          <w:rFonts w:ascii="Times New Roman" w:eastAsia="Calibri" w:hAnsi="Times New Roman" w:cs="Times New Roman"/>
          <w:sz w:val="24"/>
          <w:szCs w:val="24"/>
        </w:rPr>
        <w:t xml:space="preserve"> Слово о поэте.  </w:t>
      </w:r>
      <w:r w:rsidRPr="002238DD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«Нет, ни одна средь женщин...», «Нет, не надейся </w:t>
      </w:r>
      <w:r w:rsidRPr="002238DD">
        <w:rPr>
          <w:rFonts w:ascii="Times New Roman" w:eastAsia="Calibri" w:hAnsi="Times New Roman" w:cs="Times New Roman"/>
          <w:i/>
          <w:iCs/>
          <w:sz w:val="24"/>
          <w:szCs w:val="24"/>
        </w:rPr>
        <w:t>приязнь заслужить...».</w:t>
      </w:r>
      <w:r w:rsidRPr="002238DD">
        <w:rPr>
          <w:rFonts w:ascii="Times New Roman" w:eastAsia="Calibri" w:hAnsi="Times New Roman" w:cs="Times New Roman"/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Pr="002238DD">
        <w:rPr>
          <w:rFonts w:ascii="Times New Roman" w:eastAsia="Calibri" w:hAnsi="Times New Roman" w:cs="Times New Roman"/>
          <w:i/>
          <w:iCs/>
          <w:sz w:val="24"/>
          <w:szCs w:val="24"/>
        </w:rPr>
        <w:t>«Мальчику».</w:t>
      </w:r>
    </w:p>
    <w:p w:rsidR="00B014E8" w:rsidRPr="002238DD" w:rsidRDefault="00B014E8" w:rsidP="004D0B0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Гораций.</w:t>
      </w:r>
      <w:r w:rsidR="004D0B0F" w:rsidRPr="002238DD">
        <w:rPr>
          <w:rFonts w:ascii="Times New Roman" w:eastAsia="Calibri" w:hAnsi="Times New Roman" w:cs="Times New Roman"/>
          <w:sz w:val="24"/>
          <w:szCs w:val="24"/>
        </w:rPr>
        <w:t xml:space="preserve"> Слово о поэте. </w:t>
      </w:r>
      <w:r w:rsidRPr="002238DD">
        <w:rPr>
          <w:rFonts w:ascii="Times New Roman" w:eastAsia="Calibri" w:hAnsi="Times New Roman" w:cs="Times New Roman"/>
          <w:i/>
          <w:iCs/>
          <w:sz w:val="24"/>
          <w:szCs w:val="24"/>
        </w:rPr>
        <w:t>«Я воздвиг памятник...».</w:t>
      </w:r>
      <w:r w:rsidRPr="002238DD">
        <w:rPr>
          <w:rFonts w:ascii="Times New Roman" w:eastAsia="Calibri" w:hAnsi="Times New Roman" w:cs="Times New Roman"/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гах — знакомство римлян с греческими лириками. Тради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ции горацианской оды в творчестве Державина и Пушкина.</w:t>
      </w:r>
    </w:p>
    <w:p w:rsidR="00B014E8" w:rsidRPr="002238DD" w:rsidRDefault="00B014E8" w:rsidP="004D0B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Данте Алигьери. Слово о поэт</w:t>
      </w:r>
      <w:r w:rsidR="004D0B0F" w:rsidRPr="002238DD">
        <w:rPr>
          <w:rFonts w:ascii="Times New Roman" w:eastAsia="Calibri" w:hAnsi="Times New Roman" w:cs="Times New Roman"/>
          <w:sz w:val="24"/>
          <w:szCs w:val="24"/>
        </w:rPr>
        <w:t xml:space="preserve">е. </w:t>
      </w:r>
      <w:r w:rsidRPr="002238DD">
        <w:rPr>
          <w:rFonts w:ascii="Times New Roman" w:eastAsia="Calibri" w:hAnsi="Times New Roman" w:cs="Times New Roman"/>
          <w:i/>
          <w:iCs/>
          <w:spacing w:val="-4"/>
          <w:sz w:val="24"/>
          <w:szCs w:val="24"/>
        </w:rPr>
        <w:t>«Божественная комедия»</w:t>
      </w:r>
      <w:r w:rsidRPr="002238D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(фрагменты). Множественность </w:t>
      </w:r>
      <w:r w:rsidRPr="002238D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смыслов поэмы: буквальный (изображение загробного мира), </w:t>
      </w:r>
      <w:r w:rsidRPr="002238DD">
        <w:rPr>
          <w:rFonts w:ascii="Times New Roman" w:eastAsia="Calibri" w:hAnsi="Times New Roman" w:cs="Times New Roman"/>
          <w:sz w:val="24"/>
          <w:szCs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веком, разумом поэта). Универсально-философский харак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тер поэмы.</w:t>
      </w:r>
    </w:p>
    <w:p w:rsidR="00B014E8" w:rsidRPr="002238DD" w:rsidRDefault="00B014E8" w:rsidP="004D0B0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Уильям Шекспир. Краткие сведения о жизни и творче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стве Шекспира. Характеристик</w:t>
      </w:r>
      <w:r w:rsidR="004D0B0F" w:rsidRPr="002238DD">
        <w:rPr>
          <w:rFonts w:ascii="Times New Roman" w:eastAsia="Calibri" w:hAnsi="Times New Roman" w:cs="Times New Roman"/>
          <w:sz w:val="24"/>
          <w:szCs w:val="24"/>
        </w:rPr>
        <w:t>и гуманизма эпохи Возрож</w:t>
      </w:r>
      <w:r w:rsidR="004D0B0F" w:rsidRPr="002238DD">
        <w:rPr>
          <w:rFonts w:ascii="Times New Roman" w:eastAsia="Calibri" w:hAnsi="Times New Roman" w:cs="Times New Roman"/>
          <w:sz w:val="24"/>
          <w:szCs w:val="24"/>
        </w:rPr>
        <w:softHyphen/>
        <w:t xml:space="preserve">дения. </w:t>
      </w:r>
      <w:r w:rsidRPr="002238DD">
        <w:rPr>
          <w:rFonts w:ascii="Times New Roman" w:eastAsia="Calibri" w:hAnsi="Times New Roman" w:cs="Times New Roman"/>
          <w:i/>
          <w:iCs/>
          <w:sz w:val="24"/>
          <w:szCs w:val="24"/>
        </w:rPr>
        <w:t>«Гамлет»</w:t>
      </w:r>
      <w:r w:rsidRPr="002238DD">
        <w:rPr>
          <w:rFonts w:ascii="Times New Roman" w:eastAsia="Calibri" w:hAnsi="Times New Roman" w:cs="Times New Roman"/>
          <w:sz w:val="24"/>
          <w:szCs w:val="24"/>
        </w:rPr>
        <w:t>(обзор с чтением отдельных сцен по выбо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ру учителя, например: монологи Гамлета из сцены пя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той  (1-й акт), сцены первой (3-й акт),  сцены четвертой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(4-й акт). «Гамлет» — «пьеса на все века» (А. Аникст). Общечеловеческое значение героев Шекспира. Образ Гам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тературы. Шекспир и русская литература.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Иоганн Вольфганг Гете. Краткие сведения о жизни и творчестве Гете. Характеристика особенностей эпохи Про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свещения.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«Фауст». </w:t>
      </w:r>
      <w:r w:rsidRPr="002238DD">
        <w:rPr>
          <w:rFonts w:ascii="Times New Roman" w:eastAsia="Calibri" w:hAnsi="Times New Roman" w:cs="Times New Roman"/>
          <w:sz w:val="24"/>
          <w:szCs w:val="24"/>
        </w:rPr>
        <w:t>Обзор с чтением отдельных сцен по выбору учителя, например:</w:t>
      </w:r>
      <w:r w:rsidRPr="002238D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«Пролог на небесах», «У городских </w:t>
      </w:r>
      <w:r w:rsidRPr="002238DD">
        <w:rPr>
          <w:rFonts w:ascii="Times New Roman" w:eastAsia="Calibri" w:hAnsi="Times New Roman" w:cs="Times New Roman"/>
          <w:i/>
          <w:iCs/>
          <w:spacing w:val="-7"/>
          <w:sz w:val="24"/>
          <w:szCs w:val="24"/>
        </w:rPr>
        <w:t xml:space="preserve">ворот», «Кабинет Фауста», «Сад», «Ночь. Улица перед домом </w:t>
      </w:r>
      <w:r w:rsidRPr="002238D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Гретхен», «Тюрьма», </w:t>
      </w:r>
      <w:r w:rsidRPr="002238DD">
        <w:rPr>
          <w:rFonts w:ascii="Times New Roman" w:eastAsia="Calibri" w:hAnsi="Times New Roman" w:cs="Times New Roman"/>
          <w:sz w:val="24"/>
          <w:szCs w:val="24"/>
        </w:rPr>
        <w:t>последний монолог Фауста из второй части трагедии.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сах» — ключ к основной идее трагедии. Смысл противопо</w:t>
      </w:r>
      <w:r w:rsidRPr="002238DD">
        <w:rPr>
          <w:rFonts w:ascii="Times New Roman" w:eastAsia="Calibri" w:hAnsi="Times New Roman" w:cs="Times New Roman"/>
          <w:sz w:val="24"/>
          <w:szCs w:val="24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DD">
        <w:rPr>
          <w:rFonts w:ascii="Times New Roman" w:eastAsia="Calibri" w:hAnsi="Times New Roman" w:cs="Times New Roman"/>
          <w:sz w:val="24"/>
          <w:szCs w:val="24"/>
        </w:rPr>
        <w:lastRenderedPageBreak/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B014E8" w:rsidRPr="002238DD" w:rsidRDefault="00B014E8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238DD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Философско-драматическая по</w:t>
      </w:r>
      <w:r w:rsidRPr="002238DD">
        <w:rPr>
          <w:rFonts w:ascii="Times New Roman" w:eastAsia="Calibri" w:hAnsi="Times New Roman" w:cs="Times New Roman"/>
          <w:i/>
          <w:sz w:val="24"/>
          <w:szCs w:val="24"/>
        </w:rPr>
        <w:softHyphen/>
        <w:t>эма.</w:t>
      </w:r>
    </w:p>
    <w:p w:rsidR="00662016" w:rsidRPr="002238DD" w:rsidRDefault="00662016" w:rsidP="000D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25F55" w:rsidRPr="002238DD" w:rsidRDefault="00B25F55" w:rsidP="000D300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F55" w:rsidRPr="002238DD" w:rsidRDefault="00B25F55" w:rsidP="000D300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F55" w:rsidRPr="002238DD" w:rsidRDefault="00B25F55" w:rsidP="000D300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8DD">
        <w:rPr>
          <w:rFonts w:ascii="Times New Roman" w:hAnsi="Times New Roman" w:cs="Times New Roman"/>
          <w:b/>
          <w:sz w:val="24"/>
          <w:szCs w:val="24"/>
        </w:rPr>
        <w:t>ОСОБЕННОСТИ ОРГАНИЗАЦИИ КОНТРОЛЯ ПО ПРЕДМЕТУ</w:t>
      </w:r>
    </w:p>
    <w:p w:rsidR="00662016" w:rsidRPr="002238DD" w:rsidRDefault="00662016" w:rsidP="000D300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F55" w:rsidRPr="002238DD" w:rsidRDefault="00B25F55" w:rsidP="000D300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F55" w:rsidRPr="002238DD" w:rsidRDefault="00662016" w:rsidP="00B25F5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AFDFE"/>
        </w:rPr>
      </w:pPr>
      <w:r w:rsidRPr="002238DD">
        <w:rPr>
          <w:rFonts w:ascii="Times New Roman" w:hAnsi="Times New Roman" w:cs="Times New Roman"/>
          <w:b/>
          <w:bCs/>
          <w:sz w:val="24"/>
          <w:szCs w:val="24"/>
          <w:shd w:val="clear" w:color="auto" w:fill="FAFDFE"/>
        </w:rPr>
        <w:t>Оценка устных ответов.</w:t>
      </w:r>
      <w:r w:rsidRPr="002238DD">
        <w:rPr>
          <w:rFonts w:ascii="Times New Roman" w:hAnsi="Times New Roman" w:cs="Times New Roman"/>
          <w:sz w:val="24"/>
          <w:szCs w:val="24"/>
        </w:rPr>
        <w:br/>
      </w:r>
    </w:p>
    <w:p w:rsidR="00B25F55" w:rsidRPr="002238DD" w:rsidRDefault="00662016" w:rsidP="00B25F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AFDFE"/>
        </w:rPr>
      </w:pPr>
      <w:r w:rsidRPr="002238DD">
        <w:rPr>
          <w:rFonts w:ascii="Times New Roman" w:hAnsi="Times New Roman" w:cs="Times New Roman"/>
          <w:sz w:val="24"/>
          <w:szCs w:val="24"/>
          <w:shd w:val="clear" w:color="auto" w:fill="FAFDFE"/>
        </w:rPr>
        <w:t> При оценке устных ответов учитель руководствуется следующими основными критериями в пределах программы данного класса:</w:t>
      </w:r>
      <w:r w:rsidRPr="002238DD">
        <w:rPr>
          <w:rFonts w:ascii="Times New Roman" w:hAnsi="Times New Roman" w:cs="Times New Roman"/>
          <w:sz w:val="24"/>
          <w:szCs w:val="24"/>
        </w:rPr>
        <w:br/>
      </w:r>
      <w:r w:rsidRPr="002238DD">
        <w:rPr>
          <w:rFonts w:ascii="Times New Roman" w:hAnsi="Times New Roman" w:cs="Times New Roman"/>
          <w:sz w:val="24"/>
          <w:szCs w:val="24"/>
          <w:shd w:val="clear" w:color="auto" w:fill="FAFDFE"/>
        </w:rPr>
        <w:t>· знание текста и понимание идейно-художественного содержания изученного произведения;</w:t>
      </w:r>
      <w:r w:rsidRPr="002238DD">
        <w:rPr>
          <w:rFonts w:ascii="Times New Roman" w:hAnsi="Times New Roman" w:cs="Times New Roman"/>
          <w:sz w:val="24"/>
          <w:szCs w:val="24"/>
        </w:rPr>
        <w:br/>
      </w:r>
      <w:r w:rsidRPr="002238DD">
        <w:rPr>
          <w:rFonts w:ascii="Times New Roman" w:hAnsi="Times New Roman" w:cs="Times New Roman"/>
          <w:sz w:val="24"/>
          <w:szCs w:val="24"/>
          <w:shd w:val="clear" w:color="auto" w:fill="FAFDFE"/>
        </w:rPr>
        <w:t>· умение объяснить взаимосвязь событий, характер и поступки героев;</w:t>
      </w:r>
      <w:r w:rsidRPr="002238DD">
        <w:rPr>
          <w:rFonts w:ascii="Times New Roman" w:hAnsi="Times New Roman" w:cs="Times New Roman"/>
          <w:sz w:val="24"/>
          <w:szCs w:val="24"/>
        </w:rPr>
        <w:br/>
      </w:r>
      <w:r w:rsidRPr="002238DD">
        <w:rPr>
          <w:rFonts w:ascii="Times New Roman" w:hAnsi="Times New Roman" w:cs="Times New Roman"/>
          <w:sz w:val="24"/>
          <w:szCs w:val="24"/>
          <w:shd w:val="clear" w:color="auto" w:fill="FAFDFE"/>
        </w:rPr>
        <w:t>· понимание роли художественных средств в раскрытии идейно-эстетического содержания изученного произведения;</w:t>
      </w:r>
      <w:r w:rsidRPr="002238DD">
        <w:rPr>
          <w:rFonts w:ascii="Times New Roman" w:hAnsi="Times New Roman" w:cs="Times New Roman"/>
          <w:sz w:val="24"/>
          <w:szCs w:val="24"/>
        </w:rPr>
        <w:br/>
      </w:r>
      <w:r w:rsidRPr="002238DD">
        <w:rPr>
          <w:rFonts w:ascii="Times New Roman" w:hAnsi="Times New Roman" w:cs="Times New Roman"/>
          <w:sz w:val="24"/>
          <w:szCs w:val="24"/>
          <w:shd w:val="clear" w:color="auto" w:fill="FAFDFE"/>
        </w:rPr>
        <w:t>· 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  <w:r w:rsidRPr="002238DD">
        <w:rPr>
          <w:rFonts w:ascii="Times New Roman" w:hAnsi="Times New Roman" w:cs="Times New Roman"/>
          <w:sz w:val="24"/>
          <w:szCs w:val="24"/>
        </w:rPr>
        <w:br/>
      </w:r>
      <w:r w:rsidRPr="002238DD">
        <w:rPr>
          <w:rFonts w:ascii="Times New Roman" w:hAnsi="Times New Roman" w:cs="Times New Roman"/>
          <w:sz w:val="24"/>
          <w:szCs w:val="24"/>
          <w:shd w:val="clear" w:color="auto" w:fill="FAFDFE"/>
        </w:rPr>
        <w:t>· умение анализировать художественное произведение в соответствии с ведущими идеями эпохи;</w:t>
      </w:r>
      <w:r w:rsidRPr="002238DD">
        <w:rPr>
          <w:rFonts w:ascii="Times New Roman" w:hAnsi="Times New Roman" w:cs="Times New Roman"/>
          <w:sz w:val="24"/>
          <w:szCs w:val="24"/>
        </w:rPr>
        <w:br/>
      </w:r>
      <w:r w:rsidRPr="002238DD">
        <w:rPr>
          <w:rFonts w:ascii="Times New Roman" w:hAnsi="Times New Roman" w:cs="Times New Roman"/>
          <w:sz w:val="24"/>
          <w:szCs w:val="24"/>
          <w:shd w:val="clear" w:color="auto" w:fill="FAFDFE"/>
        </w:rPr>
        <w:t>· 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  <w:r w:rsidRPr="002238DD">
        <w:rPr>
          <w:rFonts w:ascii="Times New Roman" w:hAnsi="Times New Roman" w:cs="Times New Roman"/>
          <w:sz w:val="24"/>
          <w:szCs w:val="24"/>
        </w:rPr>
        <w:br/>
      </w:r>
    </w:p>
    <w:p w:rsidR="00B25F55" w:rsidRPr="002238DD" w:rsidRDefault="00662016" w:rsidP="00B25F5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shd w:val="clear" w:color="auto" w:fill="FAFDFE"/>
        </w:rPr>
      </w:pPr>
      <w:r w:rsidRPr="002238DD">
        <w:rPr>
          <w:rFonts w:ascii="Times New Roman" w:hAnsi="Times New Roman" w:cs="Times New Roman"/>
          <w:sz w:val="24"/>
          <w:szCs w:val="24"/>
          <w:shd w:val="clear" w:color="auto" w:fill="FAFDFE"/>
        </w:rPr>
        <w:t>При оценке устных ответов по литературе могут быть следующие критерии:</w:t>
      </w:r>
      <w:r w:rsidRPr="002238DD">
        <w:rPr>
          <w:rFonts w:ascii="Times New Roman" w:hAnsi="Times New Roman" w:cs="Times New Roman"/>
          <w:sz w:val="24"/>
          <w:szCs w:val="24"/>
        </w:rPr>
        <w:br/>
      </w:r>
    </w:p>
    <w:p w:rsidR="00B25F55" w:rsidRPr="002238DD" w:rsidRDefault="00662016" w:rsidP="00B25F5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shd w:val="clear" w:color="auto" w:fill="FAFDFE"/>
        </w:rPr>
      </w:pPr>
      <w:r w:rsidRPr="002238DD">
        <w:rPr>
          <w:rFonts w:ascii="Times New Roman" w:hAnsi="Times New Roman" w:cs="Times New Roman"/>
          <w:b/>
          <w:bCs/>
          <w:sz w:val="24"/>
          <w:szCs w:val="24"/>
          <w:shd w:val="clear" w:color="auto" w:fill="FAFDFE"/>
        </w:rPr>
        <w:t>Отметка «5»:</w:t>
      </w:r>
      <w:r w:rsidRPr="002238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AFDFE"/>
        </w:rPr>
        <w:t> </w:t>
      </w:r>
      <w:r w:rsidRPr="002238DD">
        <w:rPr>
          <w:rFonts w:ascii="Times New Roman" w:hAnsi="Times New Roman" w:cs="Times New Roman"/>
          <w:sz w:val="24"/>
          <w:szCs w:val="24"/>
          <w:shd w:val="clear" w:color="auto" w:fill="FAFDFE"/>
        </w:rPr>
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  <w:r w:rsidRPr="002238DD">
        <w:rPr>
          <w:rFonts w:ascii="Times New Roman" w:hAnsi="Times New Roman" w:cs="Times New Roman"/>
          <w:sz w:val="24"/>
          <w:szCs w:val="24"/>
        </w:rPr>
        <w:br/>
      </w:r>
    </w:p>
    <w:p w:rsidR="00B25F55" w:rsidRPr="002238DD" w:rsidRDefault="00662016" w:rsidP="00B25F5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shd w:val="clear" w:color="auto" w:fill="FAFDFE"/>
        </w:rPr>
      </w:pPr>
      <w:r w:rsidRPr="002238DD">
        <w:rPr>
          <w:rFonts w:ascii="Times New Roman" w:hAnsi="Times New Roman" w:cs="Times New Roman"/>
          <w:b/>
          <w:bCs/>
          <w:sz w:val="24"/>
          <w:szCs w:val="24"/>
          <w:shd w:val="clear" w:color="auto" w:fill="FAFDFE"/>
        </w:rPr>
        <w:t>Отметка «4»</w:t>
      </w:r>
      <w:r w:rsidRPr="002238DD">
        <w:rPr>
          <w:rFonts w:ascii="Times New Roman" w:hAnsi="Times New Roman" w:cs="Times New Roman"/>
          <w:sz w:val="24"/>
          <w:szCs w:val="24"/>
          <w:shd w:val="clear" w:color="auto" w:fill="FAFDFE"/>
        </w:rPr>
        <w:t xml:space="preserve">: 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</w:t>
      </w:r>
      <w:r w:rsidRPr="002238DD">
        <w:rPr>
          <w:rFonts w:ascii="Times New Roman" w:hAnsi="Times New Roman" w:cs="Times New Roman"/>
          <w:sz w:val="24"/>
          <w:szCs w:val="24"/>
          <w:shd w:val="clear" w:color="auto" w:fill="FAFDFE"/>
        </w:rPr>
        <w:lastRenderedPageBreak/>
        <w:t>владеть монологической литературной речью; однако допускают 2-3 неточности в ответе.</w:t>
      </w:r>
      <w:r w:rsidRPr="002238DD">
        <w:rPr>
          <w:rFonts w:ascii="Times New Roman" w:hAnsi="Times New Roman" w:cs="Times New Roman"/>
          <w:sz w:val="24"/>
          <w:szCs w:val="24"/>
        </w:rPr>
        <w:br/>
      </w:r>
    </w:p>
    <w:p w:rsidR="00B25F55" w:rsidRPr="002238DD" w:rsidRDefault="00662016" w:rsidP="00B25F5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shd w:val="clear" w:color="auto" w:fill="FAFDFE"/>
        </w:rPr>
      </w:pPr>
      <w:r w:rsidRPr="002238DD">
        <w:rPr>
          <w:rFonts w:ascii="Times New Roman" w:hAnsi="Times New Roman" w:cs="Times New Roman"/>
          <w:b/>
          <w:bCs/>
          <w:sz w:val="24"/>
          <w:szCs w:val="24"/>
          <w:shd w:val="clear" w:color="auto" w:fill="FAFDFE"/>
        </w:rPr>
        <w:t>Отметка «3»</w:t>
      </w:r>
      <w:r w:rsidRPr="002238DD">
        <w:rPr>
          <w:rFonts w:ascii="Times New Roman" w:hAnsi="Times New Roman" w:cs="Times New Roman"/>
          <w:sz w:val="24"/>
          <w:szCs w:val="24"/>
          <w:shd w:val="clear" w:color="auto" w:fill="FAFDFE"/>
        </w:rPr>
        <w:t>: 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  <w:r w:rsidRPr="002238DD">
        <w:rPr>
          <w:rFonts w:ascii="Times New Roman" w:hAnsi="Times New Roman" w:cs="Times New Roman"/>
          <w:sz w:val="24"/>
          <w:szCs w:val="24"/>
        </w:rPr>
        <w:br/>
      </w:r>
    </w:p>
    <w:p w:rsidR="00662016" w:rsidRPr="002238DD" w:rsidRDefault="00662016" w:rsidP="00B25F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AFDFE"/>
        </w:rPr>
      </w:pPr>
      <w:r w:rsidRPr="002238DD">
        <w:rPr>
          <w:rFonts w:ascii="Times New Roman" w:hAnsi="Times New Roman" w:cs="Times New Roman"/>
          <w:b/>
          <w:bCs/>
          <w:sz w:val="24"/>
          <w:szCs w:val="24"/>
          <w:shd w:val="clear" w:color="auto" w:fill="FAFDFE"/>
        </w:rPr>
        <w:t>Отметка «2»</w:t>
      </w:r>
      <w:r w:rsidRPr="002238DD">
        <w:rPr>
          <w:rFonts w:ascii="Times New Roman" w:hAnsi="Times New Roman" w:cs="Times New Roman"/>
          <w:sz w:val="24"/>
          <w:szCs w:val="24"/>
          <w:shd w:val="clear" w:color="auto" w:fill="FAFDFE"/>
        </w:rPr>
        <w:t>: 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B25F55" w:rsidRPr="002238DD" w:rsidRDefault="00B25F55" w:rsidP="000D30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AFDFE"/>
        </w:rPr>
      </w:pPr>
    </w:p>
    <w:p w:rsidR="00B25F55" w:rsidRPr="002238DD" w:rsidRDefault="00B25F55" w:rsidP="00B25F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AFDFE"/>
        </w:rPr>
      </w:pPr>
      <w:r w:rsidRPr="002238DD">
        <w:rPr>
          <w:rFonts w:ascii="Times New Roman" w:hAnsi="Times New Roman" w:cs="Times New Roman"/>
          <w:b/>
          <w:bCs/>
          <w:sz w:val="24"/>
          <w:szCs w:val="24"/>
          <w:shd w:val="clear" w:color="auto" w:fill="FAFDFE"/>
        </w:rPr>
        <w:t>Оценка сочинений</w:t>
      </w:r>
      <w:r w:rsidR="00662016" w:rsidRPr="002238DD">
        <w:rPr>
          <w:rFonts w:ascii="Times New Roman" w:hAnsi="Times New Roman" w:cs="Times New Roman"/>
          <w:sz w:val="24"/>
          <w:szCs w:val="24"/>
        </w:rPr>
        <w:br/>
      </w:r>
      <w:r w:rsidRPr="002238DD">
        <w:rPr>
          <w:rFonts w:ascii="Times New Roman" w:hAnsi="Times New Roman" w:cs="Times New Roman"/>
          <w:sz w:val="24"/>
          <w:szCs w:val="24"/>
          <w:shd w:val="clear" w:color="auto" w:fill="FAFDFE"/>
        </w:rPr>
        <w:t xml:space="preserve">             </w:t>
      </w:r>
      <w:r w:rsidR="00662016" w:rsidRPr="002238DD">
        <w:rPr>
          <w:rFonts w:ascii="Times New Roman" w:hAnsi="Times New Roman" w:cs="Times New Roman"/>
          <w:sz w:val="24"/>
          <w:szCs w:val="24"/>
          <w:shd w:val="clear" w:color="auto" w:fill="FAFDFE"/>
        </w:rPr>
        <w:t>Сочинение – основная форма проверки умения правильно и последовательно излагать мысли, уровня речевой подготовки учащихся.</w:t>
      </w:r>
      <w:r w:rsidR="00662016" w:rsidRPr="002238DD">
        <w:rPr>
          <w:rFonts w:ascii="Times New Roman" w:hAnsi="Times New Roman" w:cs="Times New Roman"/>
          <w:sz w:val="24"/>
          <w:szCs w:val="24"/>
        </w:rPr>
        <w:br/>
      </w:r>
    </w:p>
    <w:p w:rsidR="00B25F55" w:rsidRPr="002238DD" w:rsidRDefault="00662016" w:rsidP="00B25F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AFDFE"/>
        </w:rPr>
      </w:pPr>
      <w:r w:rsidRPr="002238DD">
        <w:rPr>
          <w:rFonts w:ascii="Times New Roman" w:hAnsi="Times New Roman" w:cs="Times New Roman"/>
          <w:sz w:val="24"/>
          <w:szCs w:val="24"/>
          <w:shd w:val="clear" w:color="auto" w:fill="FAFDFE"/>
        </w:rPr>
        <w:t>С помощью сочинений проверяются:</w:t>
      </w:r>
      <w:r w:rsidRPr="002238DD">
        <w:rPr>
          <w:rFonts w:ascii="Times New Roman" w:hAnsi="Times New Roman" w:cs="Times New Roman"/>
          <w:sz w:val="24"/>
          <w:szCs w:val="24"/>
        </w:rPr>
        <w:br/>
      </w:r>
      <w:r w:rsidRPr="002238DD">
        <w:rPr>
          <w:rFonts w:ascii="Times New Roman" w:hAnsi="Times New Roman" w:cs="Times New Roman"/>
          <w:sz w:val="24"/>
          <w:szCs w:val="24"/>
          <w:shd w:val="clear" w:color="auto" w:fill="FAFDFE"/>
        </w:rPr>
        <w:t>а) умение раскрыть тему;</w:t>
      </w:r>
      <w:r w:rsidRPr="002238DD">
        <w:rPr>
          <w:rFonts w:ascii="Times New Roman" w:hAnsi="Times New Roman" w:cs="Times New Roman"/>
          <w:sz w:val="24"/>
          <w:szCs w:val="24"/>
        </w:rPr>
        <w:br/>
      </w:r>
      <w:r w:rsidRPr="002238DD">
        <w:rPr>
          <w:rFonts w:ascii="Times New Roman" w:hAnsi="Times New Roman" w:cs="Times New Roman"/>
          <w:sz w:val="24"/>
          <w:szCs w:val="24"/>
          <w:shd w:val="clear" w:color="auto" w:fill="FAFDFE"/>
        </w:rPr>
        <w:t>б) умение использовать языковые средства в соответствии со стилем, темой и задачей высказывания;</w:t>
      </w:r>
      <w:r w:rsidRPr="002238DD">
        <w:rPr>
          <w:rFonts w:ascii="Times New Roman" w:hAnsi="Times New Roman" w:cs="Times New Roman"/>
          <w:sz w:val="24"/>
          <w:szCs w:val="24"/>
        </w:rPr>
        <w:br/>
      </w:r>
      <w:r w:rsidRPr="002238DD">
        <w:rPr>
          <w:rFonts w:ascii="Times New Roman" w:hAnsi="Times New Roman" w:cs="Times New Roman"/>
          <w:sz w:val="24"/>
          <w:szCs w:val="24"/>
          <w:shd w:val="clear" w:color="auto" w:fill="FAFDFE"/>
        </w:rPr>
        <w:t>в) соблюдение языковых норм и правил правописания.</w:t>
      </w:r>
      <w:r w:rsidRPr="002238DD">
        <w:rPr>
          <w:rFonts w:ascii="Times New Roman" w:hAnsi="Times New Roman" w:cs="Times New Roman"/>
          <w:sz w:val="24"/>
          <w:szCs w:val="24"/>
        </w:rPr>
        <w:br/>
      </w:r>
      <w:r w:rsidRPr="002238DD">
        <w:rPr>
          <w:rFonts w:ascii="Times New Roman" w:hAnsi="Times New Roman" w:cs="Times New Roman"/>
          <w:sz w:val="24"/>
          <w:szCs w:val="24"/>
          <w:shd w:val="clear" w:color="auto" w:fill="FAFDFE"/>
        </w:rP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B25F55" w:rsidRPr="002238DD" w:rsidRDefault="00662016" w:rsidP="00B25F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AFDFE"/>
        </w:rPr>
      </w:pPr>
      <w:r w:rsidRPr="002238DD">
        <w:rPr>
          <w:rFonts w:ascii="Times New Roman" w:hAnsi="Times New Roman" w:cs="Times New Roman"/>
          <w:sz w:val="24"/>
          <w:szCs w:val="24"/>
          <w:shd w:val="clear" w:color="auto" w:fill="FAFDFE"/>
        </w:rPr>
        <w:t> Содержание сочинения оценивается по следующим критериям:</w:t>
      </w:r>
      <w:r w:rsidRPr="002238DD">
        <w:rPr>
          <w:rFonts w:ascii="Times New Roman" w:hAnsi="Times New Roman" w:cs="Times New Roman"/>
          <w:sz w:val="24"/>
          <w:szCs w:val="24"/>
        </w:rPr>
        <w:br/>
      </w:r>
      <w:r w:rsidRPr="002238DD">
        <w:rPr>
          <w:rFonts w:ascii="Times New Roman" w:hAnsi="Times New Roman" w:cs="Times New Roman"/>
          <w:sz w:val="24"/>
          <w:szCs w:val="24"/>
          <w:shd w:val="clear" w:color="auto" w:fill="FAFDFE"/>
        </w:rPr>
        <w:t>· соответствие работы ученика теме и основной мысли;</w:t>
      </w:r>
      <w:r w:rsidRPr="002238DD">
        <w:rPr>
          <w:rFonts w:ascii="Times New Roman" w:hAnsi="Times New Roman" w:cs="Times New Roman"/>
          <w:sz w:val="24"/>
          <w:szCs w:val="24"/>
        </w:rPr>
        <w:br/>
      </w:r>
      <w:r w:rsidRPr="002238DD">
        <w:rPr>
          <w:rFonts w:ascii="Times New Roman" w:hAnsi="Times New Roman" w:cs="Times New Roman"/>
          <w:sz w:val="24"/>
          <w:szCs w:val="24"/>
          <w:shd w:val="clear" w:color="auto" w:fill="FAFDFE"/>
        </w:rPr>
        <w:t>· полнота раскрытия темы;</w:t>
      </w:r>
      <w:r w:rsidRPr="002238DD">
        <w:rPr>
          <w:rFonts w:ascii="Times New Roman" w:hAnsi="Times New Roman" w:cs="Times New Roman"/>
          <w:sz w:val="24"/>
          <w:szCs w:val="24"/>
        </w:rPr>
        <w:br/>
      </w:r>
      <w:r w:rsidRPr="002238DD">
        <w:rPr>
          <w:rFonts w:ascii="Times New Roman" w:hAnsi="Times New Roman" w:cs="Times New Roman"/>
          <w:sz w:val="24"/>
          <w:szCs w:val="24"/>
          <w:shd w:val="clear" w:color="auto" w:fill="FAFDFE"/>
        </w:rPr>
        <w:t>· правильность фактического материала;</w:t>
      </w:r>
      <w:r w:rsidRPr="002238DD">
        <w:rPr>
          <w:rFonts w:ascii="Times New Roman" w:hAnsi="Times New Roman" w:cs="Times New Roman"/>
          <w:sz w:val="24"/>
          <w:szCs w:val="24"/>
        </w:rPr>
        <w:br/>
      </w:r>
      <w:r w:rsidRPr="002238DD">
        <w:rPr>
          <w:rFonts w:ascii="Times New Roman" w:hAnsi="Times New Roman" w:cs="Times New Roman"/>
          <w:sz w:val="24"/>
          <w:szCs w:val="24"/>
          <w:shd w:val="clear" w:color="auto" w:fill="FAFDFE"/>
        </w:rPr>
        <w:t>· последовательность изложения.</w:t>
      </w:r>
    </w:p>
    <w:p w:rsidR="00B25F55" w:rsidRPr="002238DD" w:rsidRDefault="00662016" w:rsidP="00B25F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AFDFE"/>
        </w:rPr>
      </w:pPr>
      <w:r w:rsidRPr="002238DD">
        <w:rPr>
          <w:rFonts w:ascii="Times New Roman" w:hAnsi="Times New Roman" w:cs="Times New Roman"/>
          <w:sz w:val="24"/>
          <w:szCs w:val="24"/>
          <w:shd w:val="clear" w:color="auto" w:fill="FAFDFE"/>
        </w:rPr>
        <w:t>При оценке речевого оформления сочинений учитывается:</w:t>
      </w:r>
      <w:r w:rsidRPr="002238DD">
        <w:rPr>
          <w:rFonts w:ascii="Times New Roman" w:hAnsi="Times New Roman" w:cs="Times New Roman"/>
          <w:sz w:val="24"/>
          <w:szCs w:val="24"/>
        </w:rPr>
        <w:br/>
      </w:r>
      <w:r w:rsidRPr="002238DD">
        <w:rPr>
          <w:rFonts w:ascii="Times New Roman" w:hAnsi="Times New Roman" w:cs="Times New Roman"/>
          <w:sz w:val="24"/>
          <w:szCs w:val="24"/>
          <w:shd w:val="clear" w:color="auto" w:fill="FAFDFE"/>
        </w:rPr>
        <w:t>· разнообразие словаря и грамматического строя речи;</w:t>
      </w:r>
      <w:r w:rsidRPr="002238DD">
        <w:rPr>
          <w:rFonts w:ascii="Times New Roman" w:hAnsi="Times New Roman" w:cs="Times New Roman"/>
          <w:sz w:val="24"/>
          <w:szCs w:val="24"/>
        </w:rPr>
        <w:br/>
      </w:r>
      <w:r w:rsidRPr="002238DD">
        <w:rPr>
          <w:rFonts w:ascii="Times New Roman" w:hAnsi="Times New Roman" w:cs="Times New Roman"/>
          <w:sz w:val="24"/>
          <w:szCs w:val="24"/>
          <w:shd w:val="clear" w:color="auto" w:fill="FAFDFE"/>
        </w:rPr>
        <w:t>· стилевое единство и выразительность речи;</w:t>
      </w:r>
      <w:r w:rsidRPr="002238DD">
        <w:rPr>
          <w:rFonts w:ascii="Times New Roman" w:hAnsi="Times New Roman" w:cs="Times New Roman"/>
          <w:sz w:val="24"/>
          <w:szCs w:val="24"/>
        </w:rPr>
        <w:br/>
      </w:r>
      <w:r w:rsidRPr="002238DD">
        <w:rPr>
          <w:rFonts w:ascii="Times New Roman" w:hAnsi="Times New Roman" w:cs="Times New Roman"/>
          <w:sz w:val="24"/>
          <w:szCs w:val="24"/>
          <w:shd w:val="clear" w:color="auto" w:fill="FAFDFE"/>
        </w:rPr>
        <w:t>· число речевых недочетов.</w:t>
      </w:r>
    </w:p>
    <w:p w:rsidR="00662016" w:rsidRDefault="00662016" w:rsidP="00B25F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AFDFE"/>
        </w:rPr>
      </w:pPr>
      <w:r w:rsidRPr="002238DD">
        <w:rPr>
          <w:rFonts w:ascii="Times New Roman" w:hAnsi="Times New Roman" w:cs="Times New Roman"/>
          <w:sz w:val="24"/>
          <w:szCs w:val="24"/>
          <w:shd w:val="clear" w:color="auto" w:fill="FAFDFE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2238DD" w:rsidRPr="002238DD" w:rsidRDefault="002238DD" w:rsidP="00B25F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AFDFE"/>
        </w:rPr>
      </w:pPr>
      <w:bookmarkStart w:id="0" w:name="_GoBack"/>
      <w:bookmarkEnd w:id="0"/>
    </w:p>
    <w:p w:rsidR="00B25F55" w:rsidRPr="002238DD" w:rsidRDefault="00B25F55" w:rsidP="00B25F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AFDFE"/>
        </w:rPr>
      </w:pPr>
    </w:p>
    <w:tbl>
      <w:tblPr>
        <w:tblW w:w="15276" w:type="dxa"/>
        <w:shd w:val="clear" w:color="auto" w:fill="FAFDF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9780"/>
        <w:gridCol w:w="4395"/>
      </w:tblGrid>
      <w:tr w:rsidR="002238DD" w:rsidRPr="002238DD" w:rsidTr="00B25F55"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16" w:rsidRPr="002238DD" w:rsidRDefault="00662016" w:rsidP="000D3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Отметка</w:t>
            </w:r>
          </w:p>
        </w:tc>
        <w:tc>
          <w:tcPr>
            <w:tcW w:w="14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16" w:rsidRPr="002238DD" w:rsidRDefault="00662016" w:rsidP="000D3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критерии отметки</w:t>
            </w:r>
          </w:p>
        </w:tc>
      </w:tr>
      <w:tr w:rsidR="002238DD" w:rsidRPr="002238DD" w:rsidTr="00B25F55"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vAlign w:val="center"/>
            <w:hideMark/>
          </w:tcPr>
          <w:p w:rsidR="00662016" w:rsidRPr="002238DD" w:rsidRDefault="00662016" w:rsidP="000D3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16" w:rsidRPr="002238DD" w:rsidRDefault="00662016" w:rsidP="000D3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речь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16" w:rsidRPr="002238DD" w:rsidRDefault="00662016" w:rsidP="000D3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b/>
                <w:sz w:val="24"/>
                <w:szCs w:val="24"/>
              </w:rPr>
              <w:t>Грамотность</w:t>
            </w:r>
          </w:p>
        </w:tc>
      </w:tr>
      <w:tr w:rsidR="002238DD" w:rsidRPr="002238DD" w:rsidTr="00B25F55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016" w:rsidRPr="002238DD" w:rsidRDefault="00662016" w:rsidP="000D3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016" w:rsidRPr="002238DD" w:rsidRDefault="00662016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1. Содержание работы полностью соответствует теме.</w:t>
            </w:r>
            <w:r w:rsidRPr="002238D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238DD">
              <w:rPr>
                <w:rFonts w:ascii="Times New Roman" w:hAnsi="Times New Roman" w:cs="Times New Roman"/>
                <w:sz w:val="24"/>
                <w:szCs w:val="24"/>
              </w:rPr>
              <w:br/>
              <w:t>2. Фактические ошибки отсутствуют.</w:t>
            </w:r>
            <w:r w:rsidRPr="002238D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238DD">
              <w:rPr>
                <w:rFonts w:ascii="Times New Roman" w:hAnsi="Times New Roman" w:cs="Times New Roman"/>
                <w:sz w:val="24"/>
                <w:szCs w:val="24"/>
              </w:rPr>
              <w:br/>
              <w:t>3. Содержание излагается последовательно.</w:t>
            </w:r>
            <w:r w:rsidRPr="002238D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238DD">
              <w:rPr>
                <w:rFonts w:ascii="Times New Roman" w:hAnsi="Times New Roman" w:cs="Times New Roman"/>
                <w:sz w:val="24"/>
                <w:szCs w:val="24"/>
              </w:rPr>
              <w:br/>
              <w:t>4. Работа отличается богатством словаря, разнообразием используемых синтаксических конструкций, точностью словоупотребления.</w:t>
            </w:r>
            <w:r w:rsidRPr="002238D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238DD">
              <w:rPr>
                <w:rFonts w:ascii="Times New Roman" w:hAnsi="Times New Roman" w:cs="Times New Roman"/>
                <w:sz w:val="24"/>
                <w:szCs w:val="24"/>
              </w:rPr>
              <w:br/>
              <w:t>5. Достигнуто стилевое единство и выразительность текста.</w:t>
            </w:r>
            <w:r w:rsidRPr="002238D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238DD">
              <w:rPr>
                <w:rFonts w:ascii="Times New Roman" w:hAnsi="Times New Roman" w:cs="Times New Roman"/>
                <w:sz w:val="24"/>
                <w:szCs w:val="24"/>
              </w:rPr>
              <w:br/>
              <w:t>В целом в работе допускается 1 недочет в содержании и 1-2 речевых недочетов.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016" w:rsidRPr="002238DD" w:rsidRDefault="00662016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Допускается: 1 орфографическая, или 1 пунктуационная, или 1 грамматическая ошибка.</w:t>
            </w:r>
          </w:p>
        </w:tc>
      </w:tr>
      <w:tr w:rsidR="002238DD" w:rsidRPr="002238DD" w:rsidTr="00B25F55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016" w:rsidRPr="002238DD" w:rsidRDefault="00662016" w:rsidP="000D3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016" w:rsidRPr="002238DD" w:rsidRDefault="00662016" w:rsidP="000D3000">
            <w:pPr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1.     </w:t>
            </w:r>
            <w:r w:rsidRPr="002238D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Содержание работы в основном соответствует теме (имеются незначительные отклонения от темы).</w:t>
            </w:r>
          </w:p>
          <w:p w:rsidR="00662016" w:rsidRPr="002238DD" w:rsidRDefault="00662016" w:rsidP="000D3000">
            <w:pPr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2.     </w:t>
            </w:r>
            <w:r w:rsidRPr="002238D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Содержание в основном достоверно, но имеются единичные фактические неточности.</w:t>
            </w:r>
          </w:p>
          <w:p w:rsidR="00662016" w:rsidRPr="002238DD" w:rsidRDefault="00662016" w:rsidP="000D3000">
            <w:pPr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3.     </w:t>
            </w:r>
            <w:r w:rsidRPr="002238D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Имеются незначительные нарушения последовательности в изложении мыслей.</w:t>
            </w:r>
          </w:p>
          <w:p w:rsidR="00662016" w:rsidRPr="002238DD" w:rsidRDefault="00662016" w:rsidP="000D3000">
            <w:pPr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4.     </w:t>
            </w:r>
            <w:r w:rsidRPr="002238D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Лексический и грамматический строй речи достаточно разнообразен.</w:t>
            </w:r>
          </w:p>
          <w:p w:rsidR="00662016" w:rsidRPr="002238DD" w:rsidRDefault="00662016" w:rsidP="000D3000">
            <w:pPr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5.     </w:t>
            </w:r>
            <w:r w:rsidRPr="002238D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Стиль работы отличает единством и достаточной выразительностью.</w:t>
            </w:r>
          </w:p>
          <w:p w:rsidR="00662016" w:rsidRPr="002238DD" w:rsidRDefault="00662016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016" w:rsidRPr="002238DD" w:rsidRDefault="00662016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Допускаются: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2238DD" w:rsidRPr="002238DD" w:rsidTr="00B25F55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016" w:rsidRPr="002238DD" w:rsidRDefault="00662016" w:rsidP="000D3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016" w:rsidRPr="002238DD" w:rsidRDefault="00662016" w:rsidP="000D3000">
            <w:pPr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1.     </w:t>
            </w:r>
            <w:r w:rsidRPr="002238D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В работе допущены существенные отклонения от темы.</w:t>
            </w:r>
          </w:p>
          <w:p w:rsidR="00662016" w:rsidRPr="002238DD" w:rsidRDefault="00662016" w:rsidP="000D3000">
            <w:pPr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2.     </w:t>
            </w:r>
            <w:r w:rsidRPr="002238D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Работа достоверна в главном, но в ней имеются отдельные фактические неточности.</w:t>
            </w:r>
          </w:p>
          <w:p w:rsidR="00662016" w:rsidRPr="002238DD" w:rsidRDefault="00662016" w:rsidP="000D3000">
            <w:pPr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3.     </w:t>
            </w:r>
            <w:r w:rsidRPr="002238D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Допущены отдельные нарушения последовательности изложения.</w:t>
            </w:r>
          </w:p>
          <w:p w:rsidR="00662016" w:rsidRPr="002238DD" w:rsidRDefault="00662016" w:rsidP="000D3000">
            <w:pPr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4.     </w:t>
            </w:r>
            <w:r w:rsidRPr="002238D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662016" w:rsidRPr="002238DD" w:rsidRDefault="00662016" w:rsidP="000D3000">
            <w:pPr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5.     </w:t>
            </w:r>
            <w:r w:rsidRPr="002238D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Стиль работы не отличается единством, речь недостаточно выразительна.</w:t>
            </w:r>
          </w:p>
          <w:p w:rsidR="00662016" w:rsidRPr="002238DD" w:rsidRDefault="00662016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016" w:rsidRPr="002238DD" w:rsidRDefault="00662016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      </w:r>
          </w:p>
        </w:tc>
      </w:tr>
      <w:tr w:rsidR="002238DD" w:rsidRPr="002238DD" w:rsidTr="00B25F55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016" w:rsidRPr="002238DD" w:rsidRDefault="00662016" w:rsidP="000D3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016" w:rsidRPr="002238DD" w:rsidRDefault="00662016" w:rsidP="000D3000">
            <w:pPr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1.     </w:t>
            </w:r>
            <w:r w:rsidRPr="002238D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Работа не соответствует теме.</w:t>
            </w:r>
          </w:p>
          <w:p w:rsidR="00662016" w:rsidRPr="002238DD" w:rsidRDefault="00662016" w:rsidP="000D3000">
            <w:pPr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2.     </w:t>
            </w:r>
            <w:r w:rsidRPr="002238D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Допущено много фактических неточностей.</w:t>
            </w:r>
          </w:p>
          <w:p w:rsidR="00662016" w:rsidRPr="002238DD" w:rsidRDefault="00662016" w:rsidP="000D3000">
            <w:pPr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3.     </w:t>
            </w:r>
            <w:r w:rsidRPr="002238D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662016" w:rsidRPr="002238DD" w:rsidRDefault="00662016" w:rsidP="000D3000">
            <w:pPr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4.     </w:t>
            </w:r>
            <w:r w:rsidRPr="002238D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662016" w:rsidRPr="002238DD" w:rsidRDefault="00662016" w:rsidP="000D3000">
            <w:pPr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5.     </w:t>
            </w:r>
            <w:r w:rsidRPr="002238D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Нарушено стилевое единство текста.</w:t>
            </w:r>
          </w:p>
          <w:p w:rsidR="00662016" w:rsidRPr="002238DD" w:rsidRDefault="00662016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В целом в работе допущено 6 недочетов в содержании и до 7 речевых недочетов.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016" w:rsidRPr="002238DD" w:rsidRDefault="00662016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662016" w:rsidRPr="002238DD" w:rsidRDefault="00662016" w:rsidP="000D3000">
      <w:pPr>
        <w:spacing w:after="0" w:line="240" w:lineRule="auto"/>
        <w:ind w:left="-567"/>
        <w:rPr>
          <w:rFonts w:ascii="Times New Roman" w:hAnsi="Times New Roman" w:cs="Times New Roman"/>
          <w:iCs/>
          <w:sz w:val="24"/>
          <w:szCs w:val="24"/>
        </w:rPr>
      </w:pPr>
    </w:p>
    <w:p w:rsidR="00662016" w:rsidRPr="002238DD" w:rsidRDefault="00662016" w:rsidP="000D3000">
      <w:pPr>
        <w:spacing w:after="0" w:line="240" w:lineRule="auto"/>
        <w:ind w:left="-567"/>
        <w:rPr>
          <w:rFonts w:ascii="Times New Roman" w:hAnsi="Times New Roman" w:cs="Times New Roman"/>
          <w:iCs/>
          <w:sz w:val="24"/>
          <w:szCs w:val="24"/>
        </w:rPr>
      </w:pPr>
    </w:p>
    <w:p w:rsidR="00662016" w:rsidRPr="002238DD" w:rsidRDefault="00662016" w:rsidP="000D3000">
      <w:pPr>
        <w:shd w:val="clear" w:color="auto" w:fill="FAFDFE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38DD">
        <w:rPr>
          <w:rFonts w:ascii="Times New Roman" w:hAnsi="Times New Roman" w:cs="Times New Roman"/>
          <w:sz w:val="24"/>
          <w:szCs w:val="24"/>
        </w:rPr>
        <w:t>Примечание.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:rsidR="00662016" w:rsidRPr="002238DD" w:rsidRDefault="00662016" w:rsidP="000D3000">
      <w:pPr>
        <w:shd w:val="clear" w:color="auto" w:fill="FAFDFE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38DD">
        <w:rPr>
          <w:rFonts w:ascii="Times New Roman" w:hAnsi="Times New Roman" w:cs="Times New Roman"/>
          <w:sz w:val="24"/>
          <w:szCs w:val="24"/>
        </w:rPr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662016" w:rsidRPr="002238DD" w:rsidRDefault="00662016" w:rsidP="000D3000">
      <w:pPr>
        <w:shd w:val="clear" w:color="auto" w:fill="FAFDFE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38DD">
        <w:rPr>
          <w:rFonts w:ascii="Times New Roman" w:hAnsi="Times New Roman" w:cs="Times New Roman"/>
          <w:sz w:val="24"/>
          <w:szCs w:val="24"/>
        </w:rPr>
        <w:t>3. На оценку сочинения  распространяются положения об однотипных и негрубых ошибках, а также о сделанных учеником исправлениях.</w:t>
      </w:r>
    </w:p>
    <w:p w:rsidR="00B25F55" w:rsidRPr="002238DD" w:rsidRDefault="00B25F55" w:rsidP="00B25F55">
      <w:pPr>
        <w:shd w:val="clear" w:color="auto" w:fill="FAFDFE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62016" w:rsidRPr="002238DD" w:rsidRDefault="00B25F55" w:rsidP="00B25F55">
      <w:pPr>
        <w:shd w:val="clear" w:color="auto" w:fill="FAFDFE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38DD">
        <w:rPr>
          <w:rFonts w:ascii="Times New Roman" w:hAnsi="Times New Roman" w:cs="Times New Roman"/>
          <w:b/>
          <w:bCs/>
          <w:sz w:val="24"/>
          <w:szCs w:val="24"/>
        </w:rPr>
        <w:t xml:space="preserve"> Оценка тестовых работ</w:t>
      </w:r>
    </w:p>
    <w:p w:rsidR="00662016" w:rsidRPr="002238DD" w:rsidRDefault="00662016" w:rsidP="000D3000">
      <w:pPr>
        <w:shd w:val="clear" w:color="auto" w:fill="FAFDFE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38DD">
        <w:rPr>
          <w:rFonts w:ascii="Times New Roman" w:hAnsi="Times New Roman" w:cs="Times New Roman"/>
          <w:sz w:val="24"/>
          <w:szCs w:val="24"/>
        </w:rPr>
        <w:t>При проведении тестовых работ по литературе критерии оценок следующие:</w:t>
      </w:r>
    </w:p>
    <w:p w:rsidR="00662016" w:rsidRPr="002238DD" w:rsidRDefault="00662016" w:rsidP="000D3000">
      <w:pPr>
        <w:shd w:val="clear" w:color="auto" w:fill="FAFDFE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38DD">
        <w:rPr>
          <w:rFonts w:ascii="Times New Roman" w:hAnsi="Times New Roman" w:cs="Times New Roman"/>
          <w:b/>
          <w:bCs/>
          <w:sz w:val="24"/>
          <w:szCs w:val="24"/>
        </w:rPr>
        <w:t>«5» -</w:t>
      </w:r>
      <w:r w:rsidRPr="002238DD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2238DD">
        <w:rPr>
          <w:rFonts w:ascii="Times New Roman" w:hAnsi="Times New Roman" w:cs="Times New Roman"/>
          <w:sz w:val="24"/>
          <w:szCs w:val="24"/>
        </w:rPr>
        <w:t>90 – 100 %;</w:t>
      </w:r>
    </w:p>
    <w:p w:rsidR="00662016" w:rsidRPr="002238DD" w:rsidRDefault="00662016" w:rsidP="000D3000">
      <w:pPr>
        <w:shd w:val="clear" w:color="auto" w:fill="FAFDFE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38DD">
        <w:rPr>
          <w:rFonts w:ascii="Times New Roman" w:hAnsi="Times New Roman" w:cs="Times New Roman"/>
          <w:b/>
          <w:bCs/>
          <w:sz w:val="24"/>
          <w:szCs w:val="24"/>
        </w:rPr>
        <w:t>«4» -</w:t>
      </w:r>
      <w:r w:rsidRPr="002238DD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2238DD">
        <w:rPr>
          <w:rFonts w:ascii="Times New Roman" w:hAnsi="Times New Roman" w:cs="Times New Roman"/>
          <w:sz w:val="24"/>
          <w:szCs w:val="24"/>
        </w:rPr>
        <w:t>76 – 89 %;</w:t>
      </w:r>
    </w:p>
    <w:p w:rsidR="00662016" w:rsidRPr="002238DD" w:rsidRDefault="00662016" w:rsidP="000D3000">
      <w:pPr>
        <w:shd w:val="clear" w:color="auto" w:fill="FAFDFE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38DD">
        <w:rPr>
          <w:rFonts w:ascii="Times New Roman" w:hAnsi="Times New Roman" w:cs="Times New Roman"/>
          <w:b/>
          <w:bCs/>
          <w:sz w:val="24"/>
          <w:szCs w:val="24"/>
        </w:rPr>
        <w:t>«3» -</w:t>
      </w:r>
      <w:r w:rsidRPr="002238DD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2238DD">
        <w:rPr>
          <w:rFonts w:ascii="Times New Roman" w:hAnsi="Times New Roman" w:cs="Times New Roman"/>
          <w:sz w:val="24"/>
          <w:szCs w:val="24"/>
        </w:rPr>
        <w:t>50 – 75 %;</w:t>
      </w:r>
    </w:p>
    <w:p w:rsidR="00662016" w:rsidRPr="002238DD" w:rsidRDefault="00662016" w:rsidP="000D3000">
      <w:pPr>
        <w:shd w:val="clear" w:color="auto" w:fill="FAFDFE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38DD">
        <w:rPr>
          <w:rFonts w:ascii="Times New Roman" w:hAnsi="Times New Roman" w:cs="Times New Roman"/>
          <w:b/>
          <w:bCs/>
          <w:sz w:val="24"/>
          <w:szCs w:val="24"/>
        </w:rPr>
        <w:t>«2» -</w:t>
      </w:r>
      <w:r w:rsidRPr="002238DD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2238DD">
        <w:rPr>
          <w:rFonts w:ascii="Times New Roman" w:hAnsi="Times New Roman" w:cs="Times New Roman"/>
          <w:sz w:val="24"/>
          <w:szCs w:val="24"/>
        </w:rPr>
        <w:t>менее 50 %.</w:t>
      </w:r>
    </w:p>
    <w:p w:rsidR="00B25F55" w:rsidRPr="002238DD" w:rsidRDefault="00B25F55" w:rsidP="00B25F55">
      <w:pPr>
        <w:shd w:val="clear" w:color="auto" w:fill="FAFDFE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2016" w:rsidRPr="002238DD" w:rsidRDefault="00B25F55" w:rsidP="00B25F55">
      <w:pPr>
        <w:shd w:val="clear" w:color="auto" w:fill="FAFDFE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238DD">
        <w:rPr>
          <w:rFonts w:ascii="Times New Roman" w:hAnsi="Times New Roman" w:cs="Times New Roman"/>
          <w:b/>
          <w:bCs/>
          <w:sz w:val="24"/>
          <w:szCs w:val="24"/>
        </w:rPr>
        <w:t xml:space="preserve">  Оценка зачетных работ</w:t>
      </w:r>
    </w:p>
    <w:p w:rsidR="00662016" w:rsidRPr="002238DD" w:rsidRDefault="00662016" w:rsidP="000D3000">
      <w:pPr>
        <w:shd w:val="clear" w:color="auto" w:fill="FAFDFE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38DD">
        <w:rPr>
          <w:rFonts w:ascii="Times New Roman" w:hAnsi="Times New Roman" w:cs="Times New Roman"/>
          <w:sz w:val="24"/>
          <w:szCs w:val="24"/>
        </w:rPr>
        <w:t>Зачет – форма проверки знаний, позволяющая реализовать дифференцированный подход. Зачётные работы состоят из двух частей: теоретической и практической. Теоретическая часть предусматривает устную форму работы в виде ответа на вопрос. Практическая часть предусматривает письменную форму работы в виде теста. Содержание зачётной работы должно охватывать весь подлежащий усвоению материал определённой темы и обеспечивать достаточную полноту проверки.</w:t>
      </w:r>
    </w:p>
    <w:p w:rsidR="00B25F55" w:rsidRPr="002238DD" w:rsidRDefault="00B25F55" w:rsidP="000D3000">
      <w:pPr>
        <w:shd w:val="clear" w:color="auto" w:fill="FAFDFE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62016" w:rsidRPr="002238DD" w:rsidRDefault="00662016" w:rsidP="000D3000">
      <w:pPr>
        <w:shd w:val="clear" w:color="auto" w:fill="FAFDFE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38DD">
        <w:rPr>
          <w:rFonts w:ascii="Times New Roman" w:hAnsi="Times New Roman" w:cs="Times New Roman"/>
          <w:sz w:val="24"/>
          <w:szCs w:val="24"/>
        </w:rPr>
        <w:t>Зачетные работы оцениваются по следующим критериям:</w:t>
      </w:r>
    </w:p>
    <w:p w:rsidR="00662016" w:rsidRPr="002238DD" w:rsidRDefault="00662016" w:rsidP="000D3000">
      <w:pPr>
        <w:shd w:val="clear" w:color="auto" w:fill="FAFDFE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38DD">
        <w:rPr>
          <w:rFonts w:ascii="Times New Roman" w:hAnsi="Times New Roman" w:cs="Times New Roman"/>
          <w:sz w:val="24"/>
          <w:szCs w:val="24"/>
        </w:rPr>
        <w:t>1 часть (теоретическая) – по критериям оценки устных ответов;</w:t>
      </w:r>
    </w:p>
    <w:p w:rsidR="00662016" w:rsidRPr="002238DD" w:rsidRDefault="00662016" w:rsidP="000D3000">
      <w:pPr>
        <w:shd w:val="clear" w:color="auto" w:fill="FAFDFE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38DD">
        <w:rPr>
          <w:rFonts w:ascii="Times New Roman" w:hAnsi="Times New Roman" w:cs="Times New Roman"/>
          <w:sz w:val="24"/>
          <w:szCs w:val="24"/>
        </w:rPr>
        <w:t>2 часть (практическая) – по критериям оценки тестовых работ.</w:t>
      </w:r>
    </w:p>
    <w:p w:rsidR="00662016" w:rsidRPr="002238DD" w:rsidRDefault="00662016" w:rsidP="000D3000">
      <w:pPr>
        <w:shd w:val="clear" w:color="auto" w:fill="FAFDFE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38DD">
        <w:rPr>
          <w:rFonts w:ascii="Times New Roman" w:hAnsi="Times New Roman" w:cs="Times New Roman"/>
          <w:sz w:val="24"/>
          <w:szCs w:val="24"/>
        </w:rPr>
        <w:t>Каждая часть работы оценивается отдельной отметкой, но в журнал выставляется одна отметка, которая равна среднему баллу работы.</w:t>
      </w:r>
    </w:p>
    <w:p w:rsidR="00662016" w:rsidRPr="002238DD" w:rsidRDefault="00662016" w:rsidP="000D3000">
      <w:pPr>
        <w:pStyle w:val="a5"/>
        <w:shd w:val="clear" w:color="auto" w:fill="FFFFFF"/>
        <w:spacing w:before="0" w:beforeAutospacing="0" w:after="0" w:afterAutospacing="0"/>
        <w:jc w:val="both"/>
      </w:pPr>
    </w:p>
    <w:p w:rsidR="00662016" w:rsidRPr="002238DD" w:rsidRDefault="00662016" w:rsidP="00B25F55">
      <w:pPr>
        <w:pStyle w:val="a5"/>
        <w:shd w:val="clear" w:color="auto" w:fill="FFFFFF"/>
        <w:spacing w:before="0" w:beforeAutospacing="0" w:after="0" w:afterAutospacing="0"/>
        <w:ind w:left="708"/>
        <w:jc w:val="both"/>
      </w:pPr>
      <w:r w:rsidRPr="002238DD">
        <w:rPr>
          <w:rStyle w:val="ab"/>
        </w:rPr>
        <w:t>Оценка чтения наизусть</w:t>
      </w:r>
    </w:p>
    <w:p w:rsidR="00662016" w:rsidRPr="002238DD" w:rsidRDefault="00662016" w:rsidP="000D3000">
      <w:pPr>
        <w:pStyle w:val="a5"/>
        <w:shd w:val="clear" w:color="auto" w:fill="FFFFFF"/>
        <w:spacing w:before="0" w:beforeAutospacing="0" w:after="0" w:afterAutospacing="0"/>
        <w:jc w:val="both"/>
      </w:pPr>
      <w:r w:rsidRPr="002238DD">
        <w:t>При чтении поэтического или прозаического текста наизусть ученик обязан</w:t>
      </w:r>
    </w:p>
    <w:p w:rsidR="00662016" w:rsidRPr="002238DD" w:rsidRDefault="00662016" w:rsidP="000D3000">
      <w:pPr>
        <w:pStyle w:val="a5"/>
        <w:shd w:val="clear" w:color="auto" w:fill="FFFFFF"/>
        <w:spacing w:before="0" w:beforeAutospacing="0" w:after="0" w:afterAutospacing="0"/>
        <w:jc w:val="both"/>
      </w:pPr>
      <w:r w:rsidRPr="002238DD">
        <w:t>- указать автора и название произведения;</w:t>
      </w:r>
    </w:p>
    <w:p w:rsidR="00662016" w:rsidRPr="002238DD" w:rsidRDefault="00662016" w:rsidP="000D3000">
      <w:pPr>
        <w:pStyle w:val="a5"/>
        <w:shd w:val="clear" w:color="auto" w:fill="FFFFFF"/>
        <w:spacing w:before="0" w:beforeAutospacing="0" w:after="0" w:afterAutospacing="0"/>
        <w:jc w:val="both"/>
      </w:pPr>
      <w:r w:rsidRPr="002238DD">
        <w:t>- безошибочно воспроизвести текст;</w:t>
      </w:r>
    </w:p>
    <w:p w:rsidR="00662016" w:rsidRPr="002238DD" w:rsidRDefault="00662016" w:rsidP="000D3000">
      <w:pPr>
        <w:pStyle w:val="a5"/>
        <w:shd w:val="clear" w:color="auto" w:fill="FFFFFF"/>
        <w:spacing w:before="0" w:beforeAutospacing="0" w:after="0" w:afterAutospacing="0"/>
        <w:jc w:val="both"/>
      </w:pPr>
      <w:r w:rsidRPr="002238DD">
        <w:t>- понимать смысл и значение текста;</w:t>
      </w:r>
    </w:p>
    <w:p w:rsidR="00662016" w:rsidRPr="002238DD" w:rsidRDefault="00662016" w:rsidP="000D3000">
      <w:pPr>
        <w:pStyle w:val="a5"/>
        <w:shd w:val="clear" w:color="auto" w:fill="FFFFFF"/>
        <w:spacing w:before="0" w:beforeAutospacing="0" w:after="0" w:afterAutospacing="0"/>
        <w:jc w:val="both"/>
      </w:pPr>
      <w:r w:rsidRPr="002238DD">
        <w:lastRenderedPageBreak/>
        <w:t>- во время чтения грамотно расставлять</w:t>
      </w:r>
      <w:r w:rsidRPr="002238DD">
        <w:rPr>
          <w:rStyle w:val="apple-converted-space"/>
        </w:rPr>
        <w:t> </w:t>
      </w:r>
      <w:r w:rsidRPr="002238DD">
        <w:rPr>
          <w:u w:val="single"/>
        </w:rPr>
        <w:t>логические ударения</w:t>
      </w:r>
      <w:r w:rsidRPr="002238DD">
        <w:t>; выдерживать</w:t>
      </w:r>
      <w:r w:rsidRPr="002238DD">
        <w:rPr>
          <w:rStyle w:val="apple-converted-space"/>
        </w:rPr>
        <w:t> </w:t>
      </w:r>
      <w:r w:rsidRPr="002238DD">
        <w:rPr>
          <w:u w:val="single"/>
        </w:rPr>
        <w:t>паузы</w:t>
      </w:r>
      <w:r w:rsidRPr="002238DD">
        <w:rPr>
          <w:rStyle w:val="apple-converted-space"/>
        </w:rPr>
        <w:t> </w:t>
      </w:r>
      <w:r w:rsidRPr="002238DD">
        <w:t>там, где это необходимо; соблюдать соответствующий смыслу текста</w:t>
      </w:r>
      <w:r w:rsidRPr="002238DD">
        <w:rPr>
          <w:rStyle w:val="apple-converted-space"/>
        </w:rPr>
        <w:t> </w:t>
      </w:r>
      <w:r w:rsidRPr="002238DD">
        <w:rPr>
          <w:u w:val="single"/>
        </w:rPr>
        <w:t>темп</w:t>
      </w:r>
      <w:r w:rsidRPr="002238DD">
        <w:rPr>
          <w:rStyle w:val="apple-converted-space"/>
        </w:rPr>
        <w:t> </w:t>
      </w:r>
      <w:r w:rsidRPr="002238DD">
        <w:t>чтения и</w:t>
      </w:r>
      <w:r w:rsidRPr="002238DD">
        <w:rPr>
          <w:rStyle w:val="apple-converted-space"/>
        </w:rPr>
        <w:t> </w:t>
      </w:r>
      <w:r w:rsidRPr="002238DD">
        <w:rPr>
          <w:u w:val="single"/>
        </w:rPr>
        <w:t>интонацию</w:t>
      </w:r>
      <w:r w:rsidRPr="002238DD">
        <w:t>; использовать при необходимости мимику и жесты. </w:t>
      </w:r>
    </w:p>
    <w:p w:rsidR="00B25F55" w:rsidRPr="002238DD" w:rsidRDefault="00B25F55" w:rsidP="000D3000">
      <w:pPr>
        <w:pStyle w:val="a5"/>
        <w:shd w:val="clear" w:color="auto" w:fill="FFFFFF"/>
        <w:spacing w:before="0" w:beforeAutospacing="0" w:after="0" w:afterAutospacing="0"/>
        <w:jc w:val="both"/>
        <w:rPr>
          <w:rStyle w:val="ab"/>
        </w:rPr>
      </w:pPr>
    </w:p>
    <w:p w:rsidR="00662016" w:rsidRPr="002238DD" w:rsidRDefault="00662016" w:rsidP="000D3000">
      <w:pPr>
        <w:pStyle w:val="a5"/>
        <w:shd w:val="clear" w:color="auto" w:fill="FFFFFF"/>
        <w:spacing w:before="0" w:beforeAutospacing="0" w:after="0" w:afterAutospacing="0"/>
        <w:jc w:val="both"/>
      </w:pPr>
      <w:r w:rsidRPr="002238DD">
        <w:rPr>
          <w:rStyle w:val="ab"/>
        </w:rPr>
        <w:t>Отметка "5"</w:t>
      </w:r>
      <w:r w:rsidRPr="002238DD">
        <w:rPr>
          <w:rStyle w:val="apple-converted-space"/>
        </w:rPr>
        <w:t> </w:t>
      </w:r>
      <w:r w:rsidRPr="002238DD">
        <w:t>ставится при соблюдении всех перечисленных условий.</w:t>
      </w:r>
    </w:p>
    <w:p w:rsidR="00662016" w:rsidRPr="002238DD" w:rsidRDefault="00662016" w:rsidP="000D3000">
      <w:pPr>
        <w:pStyle w:val="a5"/>
        <w:shd w:val="clear" w:color="auto" w:fill="FFFFFF"/>
        <w:spacing w:before="0" w:beforeAutospacing="0" w:after="0" w:afterAutospacing="0"/>
        <w:jc w:val="both"/>
      </w:pPr>
      <w:r w:rsidRPr="002238DD">
        <w:rPr>
          <w:rStyle w:val="ab"/>
        </w:rPr>
        <w:t>Отметка "4"</w:t>
      </w:r>
      <w:r w:rsidRPr="002238DD">
        <w:rPr>
          <w:rStyle w:val="apple-converted-space"/>
        </w:rPr>
        <w:t> </w:t>
      </w:r>
      <w:r w:rsidRPr="002238DD">
        <w:t>ставится при несоблюдении одного из перечисленных условий.</w:t>
      </w:r>
    </w:p>
    <w:p w:rsidR="00662016" w:rsidRPr="002238DD" w:rsidRDefault="00662016" w:rsidP="000D3000">
      <w:pPr>
        <w:pStyle w:val="a5"/>
        <w:shd w:val="clear" w:color="auto" w:fill="FFFFFF"/>
        <w:spacing w:before="0" w:beforeAutospacing="0" w:after="0" w:afterAutospacing="0"/>
        <w:jc w:val="both"/>
      </w:pPr>
      <w:r w:rsidRPr="002238DD">
        <w:rPr>
          <w:rStyle w:val="ab"/>
        </w:rPr>
        <w:t>Отметка "3"</w:t>
      </w:r>
      <w:r w:rsidRPr="002238DD">
        <w:rPr>
          <w:rStyle w:val="apple-converted-space"/>
        </w:rPr>
        <w:t> </w:t>
      </w:r>
      <w:r w:rsidRPr="002238DD">
        <w:t>ставится при несоблюдении двух-трёх из перечисленных условий (уверенное знание текста при невыразительном чтении; выразительное, но неуверенное чтение текста; немотивированные паузы; неумение расставлять логические ударения и/или соблюдать соответствующий смыслу темп чтения).  </w:t>
      </w:r>
    </w:p>
    <w:p w:rsidR="00662016" w:rsidRPr="002238DD" w:rsidRDefault="00662016" w:rsidP="000D3000">
      <w:pPr>
        <w:pStyle w:val="a5"/>
        <w:shd w:val="clear" w:color="auto" w:fill="FFFFFF"/>
        <w:spacing w:before="0" w:beforeAutospacing="0" w:after="0" w:afterAutospacing="0"/>
        <w:jc w:val="both"/>
      </w:pPr>
      <w:r w:rsidRPr="002238DD">
        <w:rPr>
          <w:rStyle w:val="ab"/>
        </w:rPr>
        <w:t>Отметка "2"</w:t>
      </w:r>
      <w:r w:rsidRPr="002238DD">
        <w:rPr>
          <w:rStyle w:val="apple-converted-space"/>
        </w:rPr>
        <w:t> </w:t>
      </w:r>
      <w:r w:rsidRPr="002238DD">
        <w:t>ставится при слабом знании текста (три и более немотивированных пауз, фактические ошибки при воспроизведении текста, неполное воспроизведение текста). </w:t>
      </w:r>
    </w:p>
    <w:p w:rsidR="00662016" w:rsidRPr="002238DD" w:rsidRDefault="00662016" w:rsidP="000D3000">
      <w:pPr>
        <w:pStyle w:val="a5"/>
        <w:shd w:val="clear" w:color="auto" w:fill="FFFFFF"/>
        <w:spacing w:before="0" w:beforeAutospacing="0" w:after="0" w:afterAutospacing="0"/>
        <w:jc w:val="both"/>
      </w:pPr>
      <w:r w:rsidRPr="002238DD">
        <w:rPr>
          <w:rStyle w:val="ab"/>
        </w:rPr>
        <w:t>Отметка "1"</w:t>
      </w:r>
      <w:r w:rsidRPr="002238DD">
        <w:rPr>
          <w:rStyle w:val="apple-converted-space"/>
        </w:rPr>
        <w:t> </w:t>
      </w:r>
      <w:r w:rsidRPr="002238DD">
        <w:t>ставится при неготовности ученика к чтению наизусть, при полном незнании текста. </w:t>
      </w:r>
    </w:p>
    <w:p w:rsidR="00662016" w:rsidRPr="002238DD" w:rsidRDefault="00662016" w:rsidP="000D3000">
      <w:pPr>
        <w:pStyle w:val="a5"/>
        <w:shd w:val="clear" w:color="auto" w:fill="FFFFFF"/>
        <w:spacing w:before="0" w:beforeAutospacing="0" w:after="0" w:afterAutospacing="0"/>
        <w:jc w:val="both"/>
      </w:pPr>
    </w:p>
    <w:p w:rsidR="00B014E8" w:rsidRPr="002238DD" w:rsidRDefault="00B014E8" w:rsidP="000D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Формы организации образовательного процесса:</w:t>
      </w:r>
    </w:p>
    <w:p w:rsidR="00B014E8" w:rsidRPr="002238DD" w:rsidRDefault="00B014E8" w:rsidP="000D30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осознанное, творческое </w:t>
      </w:r>
      <w:r w:rsidRPr="002238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чтение </w:t>
      </w:r>
      <w:r w:rsidRPr="002238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художественных произведений разных жанров;</w:t>
      </w:r>
    </w:p>
    <w:p w:rsidR="00B014E8" w:rsidRPr="002238DD" w:rsidRDefault="00B014E8" w:rsidP="000D30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выразительное чтение художественного текста;</w:t>
      </w:r>
    </w:p>
    <w:p w:rsidR="00B014E8" w:rsidRPr="002238DD" w:rsidRDefault="00B014E8" w:rsidP="000D30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различные </w:t>
      </w:r>
      <w:r w:rsidRPr="002238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виды пересказа</w:t>
      </w:r>
      <w:r w:rsidRPr="002238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(подробный, краткий, выборочный, с элементами комментария, с творческим заданием);</w:t>
      </w:r>
    </w:p>
    <w:p w:rsidR="00B014E8" w:rsidRPr="002238DD" w:rsidRDefault="00B014E8" w:rsidP="000D30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ответы на вопросы</w:t>
      </w:r>
      <w:r w:rsidRPr="002238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раскрывающие знание и понимание текста произведения;</w:t>
      </w:r>
    </w:p>
    <w:p w:rsidR="00B014E8" w:rsidRPr="002238DD" w:rsidRDefault="00B014E8" w:rsidP="000D30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заучивание наизусть</w:t>
      </w:r>
      <w:r w:rsidRPr="002238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стихотворных и прозаических текстов;</w:t>
      </w:r>
    </w:p>
    <w:p w:rsidR="00B014E8" w:rsidRPr="002238DD" w:rsidRDefault="00B014E8" w:rsidP="000D30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анализ </w:t>
      </w:r>
      <w:r w:rsidRPr="002238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интерпретация произведения;</w:t>
      </w:r>
    </w:p>
    <w:p w:rsidR="00B014E8" w:rsidRPr="002238DD" w:rsidRDefault="00B014E8" w:rsidP="000D30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составление планов</w:t>
      </w:r>
      <w:r w:rsidRPr="002238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r w:rsidRPr="002238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написание отзывов</w:t>
      </w:r>
      <w:r w:rsidRPr="002238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произведениях;</w:t>
      </w:r>
    </w:p>
    <w:p w:rsidR="00B014E8" w:rsidRPr="002238DD" w:rsidRDefault="00B014E8" w:rsidP="000D30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написание сочинений</w:t>
      </w:r>
      <w:r w:rsidRPr="002238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литературным произведениям и на основе жизненных впечатлений;</w:t>
      </w:r>
    </w:p>
    <w:p w:rsidR="00B014E8" w:rsidRPr="002238DD" w:rsidRDefault="00B014E8" w:rsidP="000D30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целенаправленный </w:t>
      </w:r>
      <w:r w:rsidRPr="002238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поиск информации</w:t>
      </w:r>
      <w:r w:rsidRPr="002238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основе знания ее источников и умения работать с ними.</w:t>
      </w:r>
    </w:p>
    <w:p w:rsidR="00B014E8" w:rsidRPr="002238DD" w:rsidRDefault="00B014E8" w:rsidP="000D30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F55" w:rsidRPr="002238DD" w:rsidRDefault="00B25F55" w:rsidP="000D300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F55" w:rsidRPr="002238DD" w:rsidRDefault="00B25F55" w:rsidP="000D300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F55" w:rsidRPr="002238DD" w:rsidRDefault="00B25F55" w:rsidP="000D300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F55" w:rsidRPr="002238DD" w:rsidRDefault="00B25F55" w:rsidP="000D300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F55" w:rsidRPr="002238DD" w:rsidRDefault="00B25F55" w:rsidP="000D300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F55" w:rsidRPr="002238DD" w:rsidRDefault="00B25F55" w:rsidP="000D300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F55" w:rsidRPr="002238DD" w:rsidRDefault="00B25F55" w:rsidP="000D300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F55" w:rsidRPr="002238DD" w:rsidRDefault="00B25F55" w:rsidP="000D300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F55" w:rsidRPr="002238DD" w:rsidRDefault="00B25F55" w:rsidP="000D300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F55" w:rsidRPr="002238DD" w:rsidRDefault="00B25F55" w:rsidP="000D300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F55" w:rsidRPr="002238DD" w:rsidRDefault="00B25F55" w:rsidP="000D300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F55" w:rsidRPr="002238DD" w:rsidRDefault="00B25F55" w:rsidP="000D300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F55" w:rsidRPr="002238DD" w:rsidRDefault="00B25F55" w:rsidP="000D300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F55" w:rsidRPr="002238DD" w:rsidRDefault="00B25F55" w:rsidP="000D300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F55" w:rsidRPr="002238DD" w:rsidRDefault="00B25F55" w:rsidP="000D300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F55" w:rsidRPr="002238DD" w:rsidRDefault="00B25F55" w:rsidP="000D300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F55" w:rsidRPr="002238DD" w:rsidRDefault="00B25F55" w:rsidP="000D300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F55" w:rsidRPr="002238DD" w:rsidRDefault="00B25F55" w:rsidP="000D300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F55" w:rsidRPr="002238DD" w:rsidRDefault="00B25F55" w:rsidP="000D300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F55" w:rsidRPr="002238DD" w:rsidRDefault="00B25F55" w:rsidP="000D300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016" w:rsidRPr="002238DD" w:rsidRDefault="00662016" w:rsidP="000D300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8DD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</w:t>
      </w:r>
      <w:r w:rsidR="004F4498" w:rsidRPr="002238DD">
        <w:rPr>
          <w:rFonts w:ascii="Times New Roman" w:hAnsi="Times New Roman" w:cs="Times New Roman"/>
          <w:b/>
          <w:sz w:val="24"/>
          <w:szCs w:val="24"/>
        </w:rPr>
        <w:t>. 5 класс (105 ч)</w:t>
      </w:r>
    </w:p>
    <w:p w:rsidR="004F4498" w:rsidRPr="002238DD" w:rsidRDefault="004F4498" w:rsidP="000D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f0"/>
        <w:tblW w:w="15272" w:type="dxa"/>
        <w:tblLayout w:type="fixed"/>
        <w:tblLook w:val="04A0" w:firstRow="1" w:lastRow="0" w:firstColumn="1" w:lastColumn="0" w:noHBand="0" w:noVBand="1"/>
      </w:tblPr>
      <w:tblGrid>
        <w:gridCol w:w="672"/>
        <w:gridCol w:w="5532"/>
        <w:gridCol w:w="1134"/>
        <w:gridCol w:w="992"/>
        <w:gridCol w:w="1134"/>
        <w:gridCol w:w="2977"/>
        <w:gridCol w:w="38"/>
        <w:gridCol w:w="15"/>
        <w:gridCol w:w="135"/>
        <w:gridCol w:w="105"/>
        <w:gridCol w:w="2538"/>
      </w:tblGrid>
      <w:tr w:rsidR="002238DD" w:rsidRPr="002238DD" w:rsidTr="00B25F55">
        <w:trPr>
          <w:trHeight w:val="480"/>
        </w:trPr>
        <w:tc>
          <w:tcPr>
            <w:tcW w:w="672" w:type="dxa"/>
            <w:vMerge w:val="restart"/>
          </w:tcPr>
          <w:p w:rsidR="004F4498" w:rsidRPr="002238DD" w:rsidRDefault="004F4498" w:rsidP="00B25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F4498" w:rsidRPr="002238DD" w:rsidRDefault="004F4498" w:rsidP="00B25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32" w:type="dxa"/>
            <w:vMerge w:val="restart"/>
          </w:tcPr>
          <w:p w:rsidR="004F4498" w:rsidRPr="002238DD" w:rsidRDefault="004F4498" w:rsidP="00B25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1134" w:type="dxa"/>
            <w:vMerge w:val="restart"/>
          </w:tcPr>
          <w:p w:rsidR="004F4498" w:rsidRPr="002238DD" w:rsidRDefault="004F4498" w:rsidP="00B25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по теме</w:t>
            </w:r>
          </w:p>
        </w:tc>
        <w:tc>
          <w:tcPr>
            <w:tcW w:w="2126" w:type="dxa"/>
            <w:gridSpan w:val="2"/>
          </w:tcPr>
          <w:p w:rsidR="004F4498" w:rsidRPr="002238DD" w:rsidRDefault="004F4498" w:rsidP="00B25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15" w:type="dxa"/>
            <w:gridSpan w:val="2"/>
            <w:vMerge w:val="restart"/>
          </w:tcPr>
          <w:p w:rsidR="004F4498" w:rsidRPr="002238DD" w:rsidRDefault="004F4498" w:rsidP="00B25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793" w:type="dxa"/>
            <w:gridSpan w:val="4"/>
            <w:vMerge w:val="restart"/>
          </w:tcPr>
          <w:p w:rsidR="004F4498" w:rsidRPr="002238DD" w:rsidRDefault="004F4498" w:rsidP="00B25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учебных занятий, основных видов учебной деятельности</w:t>
            </w:r>
          </w:p>
        </w:tc>
      </w:tr>
      <w:tr w:rsidR="002238DD" w:rsidRPr="002238DD" w:rsidTr="00B25F55">
        <w:trPr>
          <w:trHeight w:val="376"/>
        </w:trPr>
        <w:tc>
          <w:tcPr>
            <w:tcW w:w="672" w:type="dxa"/>
            <w:vMerge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vMerge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4F4498" w:rsidRPr="002238DD" w:rsidRDefault="00B25F55" w:rsidP="000D3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3015" w:type="dxa"/>
            <w:gridSpan w:val="2"/>
            <w:vMerge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  <w:gridSpan w:val="4"/>
            <w:vMerge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25F55">
        <w:trPr>
          <w:trHeight w:val="579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Книга в жизни человека.</w:t>
            </w:r>
          </w:p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2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пересказ .</w:t>
            </w:r>
          </w:p>
        </w:tc>
        <w:tc>
          <w:tcPr>
            <w:tcW w:w="2793" w:type="dxa"/>
            <w:gridSpan w:val="4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DD" w:rsidRPr="002238DD" w:rsidTr="00B25F55">
        <w:trPr>
          <w:trHeight w:val="934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Проверка беглости,выразительности, осознанности чтения</w:t>
            </w:r>
          </w:p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2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4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DD" w:rsidRPr="002238DD" w:rsidTr="00B25F55">
        <w:trPr>
          <w:trHeight w:val="934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32" w:type="dxa"/>
          </w:tcPr>
          <w:p w:rsidR="00B25F55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творчество(10 ч).</w:t>
            </w: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498" w:rsidRPr="002238DD" w:rsidRDefault="004F4498" w:rsidP="000D3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Малые жанры фольклора. Детский фольклор.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2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4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DD" w:rsidRPr="002238DD" w:rsidTr="00B25F55">
        <w:trPr>
          <w:trHeight w:val="677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3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Р/р. </w:t>
            </w: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Обучение сочинению загадки, пестушки, колыбельной песни.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2"/>
          </w:tcPr>
          <w:p w:rsidR="004F4498" w:rsidRPr="002238DD" w:rsidRDefault="00DF6BD1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Сочинить и оформить загадку, поговорку, частушку.</w:t>
            </w:r>
          </w:p>
        </w:tc>
        <w:tc>
          <w:tcPr>
            <w:tcW w:w="2793" w:type="dxa"/>
            <w:gridSpan w:val="4"/>
          </w:tcPr>
          <w:p w:rsidR="004F4498" w:rsidRPr="002238DD" w:rsidRDefault="00932C6A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</w:tr>
      <w:tr w:rsidR="002238DD" w:rsidRPr="002238DD" w:rsidTr="00B25F55">
        <w:trPr>
          <w:trHeight w:val="580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3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Pr="00223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 xml:space="preserve">как вид народной прозы. Виды сказок. 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2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4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DD" w:rsidRPr="002238DD" w:rsidTr="00B25F55">
        <w:trPr>
          <w:trHeight w:val="580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3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«Царевна – лягушка».</w:t>
            </w:r>
            <w:r w:rsidR="00B25F55" w:rsidRPr="0022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Образ невесты-волшебницы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2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пересказ эпизода. </w:t>
            </w:r>
          </w:p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4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DD" w:rsidRPr="002238DD" w:rsidTr="00B25F55">
        <w:trPr>
          <w:trHeight w:val="580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53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Народная мораль в характере и поступках героев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2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4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DD" w:rsidRPr="002238DD" w:rsidTr="00B25F55">
        <w:trPr>
          <w:trHeight w:val="598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3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 xml:space="preserve">Иван – Царевич- победитель житейских невзгод. Поэтика волшебной сказки. Народная мораль в сказке. Сказочные формулы. 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2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793" w:type="dxa"/>
            <w:gridSpan w:val="4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DD" w:rsidRPr="002238DD" w:rsidTr="00B25F55">
        <w:trPr>
          <w:trHeight w:val="807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3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 xml:space="preserve">«Иван – крестьянский сын и чудо-юдо» - волшебная богатырская  сказка героического содержания. 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2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4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DD" w:rsidRPr="002238DD" w:rsidTr="00B25F55">
        <w:trPr>
          <w:trHeight w:val="405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3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Нравственное превосходство главного героя.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2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4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DD" w:rsidRPr="002238DD" w:rsidTr="00B25F55">
        <w:trPr>
          <w:trHeight w:val="943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3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« Журавль и цапля». «Солдатская шинель».</w:t>
            </w:r>
          </w:p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Народное представление о справедливости.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3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проблемный  вопрос «Почему я люблю читать народные сказки», «Добро и зло в народных сказках», «Мой любимый герой народной сказки»</w:t>
            </w:r>
          </w:p>
        </w:tc>
        <w:tc>
          <w:tcPr>
            <w:tcW w:w="2778" w:type="dxa"/>
            <w:gridSpan w:val="3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DD" w:rsidRPr="002238DD" w:rsidTr="00B25F55">
        <w:trPr>
          <w:trHeight w:val="909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3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 (2 ч).</w:t>
            </w:r>
          </w:p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«Подвиг отрока киевлянина и хитрость воеводы Претича».  Герои летописного сказания и их подвиги.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3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3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98" w:rsidRPr="002238DD" w:rsidRDefault="00292C5B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Урок - диалог</w:t>
            </w:r>
          </w:p>
        </w:tc>
      </w:tr>
      <w:tr w:rsidR="002238DD" w:rsidRPr="002238DD" w:rsidTr="00B25F55">
        <w:trPr>
          <w:trHeight w:val="959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3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М.В.Ломоносов . «Случились вместе два астронома в пиру». Изложение научных истин в поэтической форме. Юмор в стихотворении.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3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3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DD" w:rsidRPr="002238DD" w:rsidTr="00B25F55">
        <w:trPr>
          <w:trHeight w:val="1120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3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</w:t>
            </w:r>
            <w:r w:rsidRPr="00223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B25F55" w:rsidRPr="002238DD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 xml:space="preserve">Басня как литературный жанр. Истоки басенного жанра (Эзоп, Лафонтен, русские баснописцы </w:t>
            </w:r>
            <w:r w:rsidRPr="00223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 xml:space="preserve"> века).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3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3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DD" w:rsidRPr="002238DD" w:rsidTr="002238DD">
        <w:trPr>
          <w:trHeight w:val="830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3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И.А.Крылов. Слово о баснописце. Обличение человеческих пороков в баснях «Волк и Ягненок».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Наизусть</w:t>
            </w:r>
            <w:r w:rsidRPr="002238D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 xml:space="preserve">  рисунок к басне.</w:t>
            </w:r>
          </w:p>
        </w:tc>
        <w:tc>
          <w:tcPr>
            <w:tcW w:w="2831" w:type="dxa"/>
            <w:gridSpan w:val="5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DD" w:rsidRPr="002238DD" w:rsidTr="002238DD">
        <w:trPr>
          <w:trHeight w:val="763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53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 xml:space="preserve"> «Ворона и Лисица», «Свинья под дубом». Осмеяние пороков – грубой силы, жадности, неблагодарности, хитрости.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наизусть</w:t>
            </w:r>
            <w:r w:rsidRPr="002238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к басне.</w:t>
            </w:r>
          </w:p>
        </w:tc>
        <w:tc>
          <w:tcPr>
            <w:tcW w:w="2831" w:type="dxa"/>
            <w:gridSpan w:val="5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DD" w:rsidRPr="002238DD" w:rsidTr="002238DD">
        <w:trPr>
          <w:trHeight w:val="1165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3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Аллегорическое отражение исторических событий в басне</w:t>
            </w:r>
            <w:r w:rsidR="00B25F55" w:rsidRPr="0022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И.А.Крылова</w:t>
            </w:r>
            <w:r w:rsidRPr="00223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Волк на псарне». Патриотическая позиция автора.</w:t>
            </w:r>
          </w:p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 xml:space="preserve"> Мораль басни.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5"/>
          </w:tcPr>
          <w:p w:rsidR="004F4498" w:rsidRPr="002238DD" w:rsidRDefault="00292C5B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2238DD" w:rsidRPr="002238DD" w:rsidTr="002238DD">
        <w:trPr>
          <w:trHeight w:val="827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3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выразительного чтения  басни.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498" w:rsidRPr="002238DD" w:rsidRDefault="00DF6BD1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Конкурс инсценированной басни.</w:t>
            </w:r>
          </w:p>
        </w:tc>
        <w:tc>
          <w:tcPr>
            <w:tcW w:w="2831" w:type="dxa"/>
            <w:gridSpan w:val="5"/>
          </w:tcPr>
          <w:p w:rsidR="004F4498" w:rsidRPr="002238DD" w:rsidRDefault="00292C5B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Урок -соревнование</w:t>
            </w:r>
          </w:p>
        </w:tc>
      </w:tr>
      <w:tr w:rsidR="002238DD" w:rsidRPr="002238DD" w:rsidTr="002238DD">
        <w:trPr>
          <w:trHeight w:val="882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3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В.А.Жуковский. Слово о поэте. Жуковский – сказочник. Сказка «Спящая царевна».</w:t>
            </w:r>
          </w:p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498" w:rsidRPr="002238DD" w:rsidRDefault="00DF6BD1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 (отрывок)</w:t>
            </w:r>
          </w:p>
        </w:tc>
        <w:tc>
          <w:tcPr>
            <w:tcW w:w="2831" w:type="dxa"/>
            <w:gridSpan w:val="5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DD" w:rsidRPr="002238DD" w:rsidTr="002238DD">
        <w:trPr>
          <w:trHeight w:val="832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3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Сказка «Спящая царевна». Черты литературной и народной сказки. Особенности сюжета.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Сопоставление сюжетов и героев народной и лит. сказок</w:t>
            </w:r>
          </w:p>
        </w:tc>
        <w:tc>
          <w:tcPr>
            <w:tcW w:w="2831" w:type="dxa"/>
            <w:gridSpan w:val="5"/>
          </w:tcPr>
          <w:p w:rsidR="004F4498" w:rsidRPr="002238DD" w:rsidRDefault="00292C5B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Урок проблемных поисков</w:t>
            </w:r>
          </w:p>
        </w:tc>
      </w:tr>
      <w:tr w:rsidR="002238DD" w:rsidRPr="002238DD" w:rsidTr="002238DD">
        <w:trPr>
          <w:trHeight w:val="827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3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 xml:space="preserve"> «Кубок». Понятие о балладе. Герои баллады. Нравственно – психологическая проблема баллады.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5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DD" w:rsidRPr="002238DD" w:rsidTr="002238DD">
        <w:trPr>
          <w:trHeight w:val="382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3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Вн.чт. Литературные сказки (Ершов, Аксаков)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5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DD" w:rsidRPr="002238DD" w:rsidTr="002238DD">
        <w:trPr>
          <w:trHeight w:val="830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3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А.С.Пушкин.  Детские и лицейские годы  жизни поэта.  «Няне»  как поэтизация образа Арины Родионовны.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  <w:r w:rsidRPr="00223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наизусть </w:t>
            </w:r>
          </w:p>
        </w:tc>
        <w:tc>
          <w:tcPr>
            <w:tcW w:w="2831" w:type="dxa"/>
            <w:gridSpan w:val="5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DD" w:rsidRPr="002238DD" w:rsidTr="002238DD">
        <w:trPr>
          <w:trHeight w:val="859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3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Пролог к поэме «Руслан и Людмила» - собирательная картина сюжетов, образов и событий народных сказок.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498" w:rsidRPr="002238DD" w:rsidRDefault="00DF6BD1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  <w:r w:rsidRPr="00223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наизусть</w:t>
            </w:r>
          </w:p>
        </w:tc>
        <w:tc>
          <w:tcPr>
            <w:tcW w:w="2831" w:type="dxa"/>
            <w:gridSpan w:val="5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DD" w:rsidRPr="002238DD" w:rsidTr="002238DD">
        <w:trPr>
          <w:trHeight w:val="827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3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«Сказка о мертвой царевне и о семи богатырях». Истоки рождения сюжета сказки. Противопоставление добрых и злых сил.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5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DD" w:rsidRPr="002238DD" w:rsidTr="002238DD">
        <w:trPr>
          <w:trHeight w:val="827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3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Поэтичность и музыкальность пушкинской сказки.Нравственная красота героев.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Выразит. чтение сказки.</w:t>
            </w:r>
          </w:p>
          <w:p w:rsidR="004F4498" w:rsidRPr="002238DD" w:rsidRDefault="004F4498" w:rsidP="000D30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5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DD" w:rsidRPr="002238DD" w:rsidTr="002238DD">
        <w:trPr>
          <w:trHeight w:val="827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53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b/>
                <w:sz w:val="24"/>
                <w:szCs w:val="24"/>
              </w:rPr>
              <w:t>Р/Р.</w:t>
            </w: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 xml:space="preserve">Сходство и различие литературной и народной сказки. «Бродячие сюжеты». 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5"/>
          </w:tcPr>
          <w:p w:rsidR="004F4498" w:rsidRPr="002238DD" w:rsidRDefault="00B3625B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Урок проблемных поисков</w:t>
            </w:r>
          </w:p>
        </w:tc>
      </w:tr>
      <w:tr w:rsidR="002238DD" w:rsidRPr="002238DD" w:rsidTr="002238DD">
        <w:trPr>
          <w:trHeight w:val="485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3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В.Ч. Мои любимые сказки  Пушкина. Мои любимые герои Пушкина.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5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DD" w:rsidRPr="002238DD" w:rsidTr="002238DD">
        <w:trPr>
          <w:trHeight w:val="507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532" w:type="dxa"/>
          </w:tcPr>
          <w:p w:rsidR="004F4498" w:rsidRPr="002238DD" w:rsidRDefault="004F4498" w:rsidP="000D3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литературы. Стихотворная и прозаическая речь. Рифма, ритм, строфа, способы рифмовки.</w:t>
            </w:r>
          </w:p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5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DD" w:rsidRPr="002238DD" w:rsidTr="002238DD">
        <w:trPr>
          <w:trHeight w:val="677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53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Антоний Погорельский. «Черная курица или Подземные жители». Фантастическое и реальное в сказке.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Подробный пересказ эпизода.</w:t>
            </w:r>
          </w:p>
        </w:tc>
        <w:tc>
          <w:tcPr>
            <w:tcW w:w="2831" w:type="dxa"/>
            <w:gridSpan w:val="5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DD" w:rsidRPr="002238DD" w:rsidTr="002238DD">
        <w:trPr>
          <w:trHeight w:val="789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53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 xml:space="preserve">Нравоучительное содержание и причудливый сюжет сказки «Черная курица или Подземные жители». 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5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DD" w:rsidRPr="002238DD" w:rsidTr="002238DD">
        <w:trPr>
          <w:trHeight w:val="789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53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В.М.Гаршин.  “</w:t>
            </w:r>
            <w:r w:rsidRPr="00223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AttaleaPrinceps</w:t>
            </w: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”. Героическое и обыденное в сказке.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5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DD" w:rsidRPr="002238DD" w:rsidTr="002238DD">
        <w:trPr>
          <w:trHeight w:val="827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53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М.Ю.Лермонтов. Слово о поэте. «Бородино». Историческая основа и патриотический пафос стихотворения.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5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DD" w:rsidRPr="002238DD" w:rsidTr="00B25F55">
        <w:trPr>
          <w:trHeight w:val="1225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53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 xml:space="preserve"> «Бородино». Мастерство Лермонтова в создании батальных сцен. Изобразительно – выразительные средства языка стихотворения.</w:t>
            </w:r>
          </w:p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Сравнение, гипербола, эпитет, метафора, звукопись, аллитерация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4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 xml:space="preserve">Выучить стихотворение </w:t>
            </w:r>
            <w:r w:rsidRPr="00223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наизусть.</w:t>
            </w:r>
          </w:p>
        </w:tc>
        <w:tc>
          <w:tcPr>
            <w:tcW w:w="2643" w:type="dxa"/>
            <w:gridSpan w:val="2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DD" w:rsidRPr="002238DD" w:rsidTr="00B25F55">
        <w:trPr>
          <w:trHeight w:val="501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53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В.Ч .М.Ю.Лермонтов. «Ашик-Кериб»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4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gridSpan w:val="2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DD" w:rsidRPr="002238DD" w:rsidTr="00B25F55">
        <w:trPr>
          <w:trHeight w:val="827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53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Н.В.Гоголь. Слово о писателе.</w:t>
            </w:r>
          </w:p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«Заколдованное место». Поэтизация народной жизни в повести.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4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gridSpan w:val="2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DD" w:rsidRPr="002238DD" w:rsidTr="00B25F55">
        <w:trPr>
          <w:trHeight w:val="793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532" w:type="dxa"/>
          </w:tcPr>
          <w:p w:rsidR="004F4498" w:rsidRPr="002238DD" w:rsidRDefault="004F4498" w:rsidP="000D3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Реальное и фантастическое в повести «Заколдованное место».</w:t>
            </w:r>
            <w:r w:rsidRPr="0022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Фантастика. Юмор.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4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gridSpan w:val="2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DD" w:rsidRPr="002238DD" w:rsidTr="00B25F55">
        <w:trPr>
          <w:trHeight w:val="526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553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В.Ч. Моя любимая повесть из сборника «Вечера на хуторе близ Диканьки»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4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gridSpan w:val="2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DD" w:rsidRPr="002238DD" w:rsidTr="00B25F55">
        <w:trPr>
          <w:trHeight w:val="620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53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Н.А.Некрасов.  Слово о поэте. «На Волге». Раздумья поэта о судьбе народа.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4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Наизусть</w:t>
            </w: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 xml:space="preserve"> отрывок из стихотворения.</w:t>
            </w:r>
          </w:p>
        </w:tc>
        <w:tc>
          <w:tcPr>
            <w:tcW w:w="2643" w:type="dxa"/>
            <w:gridSpan w:val="2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DD" w:rsidRPr="002238DD" w:rsidTr="00B25F55">
        <w:trPr>
          <w:trHeight w:val="827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53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 xml:space="preserve">«Есть женщины в русских селеньях» - отрывок из поэмы «Мороз, Красный нос». Поэтический образ русской женщины. 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4"/>
          </w:tcPr>
          <w:p w:rsidR="004F4498" w:rsidRPr="002238DD" w:rsidRDefault="00C42DB5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Наизусть</w:t>
            </w: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 xml:space="preserve"> отрывок из стихотворения.</w:t>
            </w:r>
          </w:p>
        </w:tc>
        <w:tc>
          <w:tcPr>
            <w:tcW w:w="2643" w:type="dxa"/>
            <w:gridSpan w:val="2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DD" w:rsidRPr="002238DD" w:rsidTr="00B25F55">
        <w:trPr>
          <w:trHeight w:val="830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53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 xml:space="preserve">Мир детства в стихотворении </w:t>
            </w:r>
          </w:p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«Крестьянские дети». Речевая характеристика персонажей.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4"/>
          </w:tcPr>
          <w:p w:rsidR="004F4498" w:rsidRPr="002238DD" w:rsidRDefault="00C42DB5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Наизусть</w:t>
            </w: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 xml:space="preserve"> отрывок из стихотворения.</w:t>
            </w:r>
          </w:p>
        </w:tc>
        <w:tc>
          <w:tcPr>
            <w:tcW w:w="2643" w:type="dxa"/>
            <w:gridSpan w:val="2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DD" w:rsidRPr="002238DD" w:rsidTr="00B25F55">
        <w:trPr>
          <w:trHeight w:val="827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53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И.С.Тургенев. Слово о писателе.  «Муму» - повесть о жизни в эпоху крепостного права.</w:t>
            </w:r>
          </w:p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 xml:space="preserve">Реальная основа повести. Изображение быта и нравов крепостнической России. 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4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gridSpan w:val="2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DD" w:rsidRPr="002238DD" w:rsidTr="00B25F55">
        <w:trPr>
          <w:trHeight w:val="482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53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 xml:space="preserve">Герасим  в доме барыни. 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4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gridSpan w:val="2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DD" w:rsidRPr="002238DD" w:rsidTr="00B25F55">
        <w:trPr>
          <w:trHeight w:val="482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53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Герасим и Татьяна.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4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gridSpan w:val="2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DD" w:rsidRPr="002238DD" w:rsidTr="00B25F55">
        <w:trPr>
          <w:trHeight w:val="827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53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Нравственный облик Герасима. Протест против барыни и её челяди. Сострадание и жестокость. 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5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DD" w:rsidRPr="002238DD" w:rsidTr="00B25F55">
        <w:trPr>
          <w:trHeight w:val="827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532" w:type="dxa"/>
          </w:tcPr>
          <w:p w:rsidR="004F4498" w:rsidRPr="002238DD" w:rsidRDefault="004F4498" w:rsidP="000D3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Немота главного героя – символ немого протеста крепостных.</w:t>
            </w:r>
            <w:r w:rsidRPr="002238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Портрет, пейзаж. Литературный герой.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5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Выучить определения</w:t>
            </w:r>
          </w:p>
        </w:tc>
        <w:tc>
          <w:tcPr>
            <w:tcW w:w="2538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DD" w:rsidRPr="002238DD" w:rsidTr="00B25F55">
        <w:trPr>
          <w:trHeight w:val="827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53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b/>
                <w:sz w:val="24"/>
                <w:szCs w:val="24"/>
              </w:rPr>
              <w:t>Р/Р.</w:t>
            </w: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сочинению по повести И.С.Тургенева</w:t>
            </w:r>
            <w:r w:rsidR="00B25F55" w:rsidRPr="0022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8D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 xml:space="preserve">Муму» 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5"/>
          </w:tcPr>
          <w:p w:rsidR="004F4498" w:rsidRPr="002238DD" w:rsidRDefault="00C42DB5" w:rsidP="000D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</w:p>
        </w:tc>
        <w:tc>
          <w:tcPr>
            <w:tcW w:w="2538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DD" w:rsidRPr="002238DD" w:rsidTr="00B25F55">
        <w:trPr>
          <w:trHeight w:val="1140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53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А.А.Фет. Слово о поэте. «Весенний дождь».  Природа  и человек в стихотворении.</w:t>
            </w:r>
          </w:p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Воплощение красоты жизни. Обучение выразительному чтению стихотворения.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5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Выразит. чтение</w:t>
            </w:r>
          </w:p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r w:rsidRPr="002238DD">
              <w:rPr>
                <w:rFonts w:ascii="Times New Roman" w:hAnsi="Times New Roman" w:cs="Times New Roman"/>
                <w:i/>
                <w:sz w:val="24"/>
                <w:szCs w:val="24"/>
              </w:rPr>
              <w:t>наизусть.</w:t>
            </w:r>
          </w:p>
        </w:tc>
        <w:tc>
          <w:tcPr>
            <w:tcW w:w="2538" w:type="dxa"/>
          </w:tcPr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0"/>
        <w:tblW w:w="15276" w:type="dxa"/>
        <w:tblLayout w:type="fixed"/>
        <w:tblLook w:val="04A0" w:firstRow="1" w:lastRow="0" w:firstColumn="1" w:lastColumn="0" w:noHBand="0" w:noVBand="1"/>
      </w:tblPr>
      <w:tblGrid>
        <w:gridCol w:w="672"/>
        <w:gridCol w:w="5106"/>
        <w:gridCol w:w="1134"/>
        <w:gridCol w:w="1276"/>
        <w:gridCol w:w="1276"/>
        <w:gridCol w:w="3225"/>
        <w:gridCol w:w="15"/>
        <w:gridCol w:w="15"/>
        <w:gridCol w:w="15"/>
        <w:gridCol w:w="45"/>
        <w:gridCol w:w="2497"/>
      </w:tblGrid>
      <w:tr w:rsidR="002238DD" w:rsidRPr="002238DD" w:rsidTr="004F4498">
        <w:trPr>
          <w:trHeight w:val="827"/>
        </w:trPr>
        <w:tc>
          <w:tcPr>
            <w:tcW w:w="672" w:type="dxa"/>
          </w:tcPr>
          <w:p w:rsidR="004F4498" w:rsidRPr="002238DD" w:rsidRDefault="004F4498" w:rsidP="000D300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510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Л.Н.Толстой. Слово о писателе. «Кавказский пленник». Жестокость и бессмысленность национальной борьбы.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4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8DD" w:rsidRPr="002238DD" w:rsidTr="004F4498">
        <w:trPr>
          <w:trHeight w:val="827"/>
        </w:trPr>
        <w:tc>
          <w:tcPr>
            <w:tcW w:w="672" w:type="dxa"/>
          </w:tcPr>
          <w:p w:rsidR="004F4498" w:rsidRPr="002238DD" w:rsidRDefault="004F4498" w:rsidP="000D300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5106" w:type="dxa"/>
          </w:tcPr>
          <w:p w:rsidR="004F4498" w:rsidRPr="002238DD" w:rsidRDefault="004F4498" w:rsidP="000D300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 xml:space="preserve"> Жилин и Дина. Душевная близость людей из враждующих лагерей. Утверждение гуманистических идеалов.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4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8DD" w:rsidRPr="002238DD" w:rsidTr="004F4498">
        <w:trPr>
          <w:trHeight w:val="827"/>
        </w:trPr>
        <w:tc>
          <w:tcPr>
            <w:tcW w:w="672" w:type="dxa"/>
          </w:tcPr>
          <w:p w:rsidR="004F4498" w:rsidRPr="002238DD" w:rsidRDefault="004F4498" w:rsidP="000D300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510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Р/Р. </w:t>
            </w: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Жилин и Костылин.   Сравнительная характеристика героев.</w:t>
            </w: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 xml:space="preserve">Два характера, две судьбы. 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4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8DD" w:rsidRPr="002238DD" w:rsidTr="004F4498">
        <w:trPr>
          <w:trHeight w:val="827"/>
        </w:trPr>
        <w:tc>
          <w:tcPr>
            <w:tcW w:w="672" w:type="dxa"/>
          </w:tcPr>
          <w:p w:rsidR="004F4498" w:rsidRPr="002238DD" w:rsidRDefault="004F4498" w:rsidP="000D300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510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Подготовка к домашнему сочинению по рассказу.</w:t>
            </w: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4"/>
          </w:tcPr>
          <w:p w:rsidR="004F4498" w:rsidRPr="002238DD" w:rsidRDefault="00C42DB5" w:rsidP="000D300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д/с</w:t>
            </w:r>
          </w:p>
        </w:tc>
        <w:tc>
          <w:tcPr>
            <w:tcW w:w="2542" w:type="dxa"/>
            <w:gridSpan w:val="2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8DD" w:rsidRPr="002238DD" w:rsidTr="004F4498">
        <w:trPr>
          <w:trHeight w:val="827"/>
        </w:trPr>
        <w:tc>
          <w:tcPr>
            <w:tcW w:w="672" w:type="dxa"/>
          </w:tcPr>
          <w:p w:rsidR="004F4498" w:rsidRPr="002238DD" w:rsidRDefault="004F4498" w:rsidP="000D300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510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 xml:space="preserve">А.П.Чехов. «Хирургия» как юмористический рассказ. Осмеяние глупости и невежества героев рассказа. 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4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8DD" w:rsidRPr="002238DD" w:rsidTr="004F4498">
        <w:trPr>
          <w:trHeight w:val="456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510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В.Ч.Рассказы Антоши Чехонте.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4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8DD" w:rsidRPr="002238DD" w:rsidTr="004F4498">
        <w:trPr>
          <w:trHeight w:val="456"/>
        </w:trPr>
        <w:tc>
          <w:tcPr>
            <w:tcW w:w="672" w:type="dxa"/>
          </w:tcPr>
          <w:p w:rsidR="004F4498" w:rsidRPr="002238DD" w:rsidRDefault="004F4498" w:rsidP="000D300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510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Русские поэты 19 в. о Родине и родной природе. Лирика Ф.И.Тютчева. Стихотворный ритм как средство передачи чувств и настроений..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4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 xml:space="preserve">Выразительное чтение </w:t>
            </w:r>
          </w:p>
          <w:p w:rsidR="004F4498" w:rsidRPr="002238DD" w:rsidRDefault="00C42DB5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наизусть</w:t>
            </w:r>
          </w:p>
        </w:tc>
        <w:tc>
          <w:tcPr>
            <w:tcW w:w="2542" w:type="dxa"/>
            <w:gridSpan w:val="2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8DD" w:rsidRPr="002238DD" w:rsidTr="004F4498">
        <w:trPr>
          <w:trHeight w:val="827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510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Лирика И.С.Никитина, А.Н.Плещеева, А.Н.Майкова, И.З.Сурикова.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4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 xml:space="preserve">Выразительное чтение </w:t>
            </w:r>
          </w:p>
          <w:p w:rsidR="004F4498" w:rsidRPr="002238DD" w:rsidRDefault="00C42DB5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наизусть</w:t>
            </w:r>
          </w:p>
        </w:tc>
        <w:tc>
          <w:tcPr>
            <w:tcW w:w="2542" w:type="dxa"/>
            <w:gridSpan w:val="2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8DD" w:rsidRPr="002238DD" w:rsidTr="004F4498">
        <w:trPr>
          <w:trHeight w:val="827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510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</w:rPr>
              <w:t>Р/Р.</w:t>
            </w: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Обучение  анализу лирического текста</w:t>
            </w: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 xml:space="preserve"> (по  русской</w:t>
            </w:r>
            <w:r w:rsidR="00C42DB5" w:rsidRPr="002238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литературе 19 века).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4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8DD" w:rsidRPr="002238DD" w:rsidTr="004F4498">
        <w:trPr>
          <w:trHeight w:val="725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 xml:space="preserve">    58.</w:t>
            </w:r>
          </w:p>
        </w:tc>
        <w:tc>
          <w:tcPr>
            <w:tcW w:w="5106" w:type="dxa"/>
          </w:tcPr>
          <w:p w:rsidR="004F4498" w:rsidRPr="002238DD" w:rsidRDefault="004F4498" w:rsidP="000D3000">
            <w:pPr>
              <w:tabs>
                <w:tab w:val="left" w:pos="15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 xml:space="preserve">Из литературы </w:t>
            </w:r>
            <w:r w:rsidRPr="002238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</w:t>
            </w: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 xml:space="preserve"> века ()</w:t>
            </w:r>
          </w:p>
          <w:p w:rsidR="004F4498" w:rsidRPr="002238DD" w:rsidRDefault="004F4498" w:rsidP="000D3000">
            <w:pPr>
              <w:tabs>
                <w:tab w:val="left" w:pos="15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И.А.Бунин. Слово о поэте и писателе. «Косцы».Восприятие прекрасного героями рассказа.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4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8DD" w:rsidRPr="002238DD" w:rsidTr="004F4498">
        <w:trPr>
          <w:trHeight w:val="725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5106" w:type="dxa"/>
          </w:tcPr>
          <w:p w:rsidR="004F4498" w:rsidRPr="002238DD" w:rsidRDefault="004F4498" w:rsidP="000D300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iCs/>
                <w:sz w:val="24"/>
                <w:szCs w:val="24"/>
              </w:rPr>
              <w:t>Вн.чт.«Подснежник».</w:t>
            </w: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 xml:space="preserve">Тема исторического прошлого России. Праздники и будни в жизни </w:t>
            </w: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главного героя.</w:t>
            </w:r>
          </w:p>
          <w:p w:rsidR="004F4498" w:rsidRPr="002238DD" w:rsidRDefault="004F4498" w:rsidP="000D3000">
            <w:pPr>
              <w:tabs>
                <w:tab w:val="left" w:pos="15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498" w:rsidRPr="002238DD" w:rsidRDefault="00C42DB5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4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8DD" w:rsidRPr="002238DD" w:rsidTr="004F4498">
        <w:trPr>
          <w:trHeight w:val="861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5106" w:type="dxa"/>
          </w:tcPr>
          <w:p w:rsidR="004F4498" w:rsidRPr="002238DD" w:rsidRDefault="004F4498" w:rsidP="000D3000">
            <w:pPr>
              <w:tabs>
                <w:tab w:val="left" w:pos="15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В.Г.Короленко. Слово о писателе. «В дурном обществе». Изображение города и его обитателей в повести. Равнодушие окружающих людей.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4498" w:rsidRPr="002238DD" w:rsidRDefault="004F4498" w:rsidP="000D300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98" w:rsidRPr="002238DD" w:rsidRDefault="004F4498" w:rsidP="000D300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4"/>
          </w:tcPr>
          <w:p w:rsidR="004F4498" w:rsidRPr="002238DD" w:rsidRDefault="004F4498" w:rsidP="000D300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</w:tcPr>
          <w:p w:rsidR="004F4498" w:rsidRPr="002238DD" w:rsidRDefault="004F4498" w:rsidP="000D300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8DD" w:rsidRPr="002238DD" w:rsidTr="004F4498">
        <w:trPr>
          <w:trHeight w:val="861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5106" w:type="dxa"/>
          </w:tcPr>
          <w:p w:rsidR="004F4498" w:rsidRPr="002238DD" w:rsidRDefault="004F4498" w:rsidP="000D3000">
            <w:pPr>
              <w:tabs>
                <w:tab w:val="left" w:pos="1515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Вася и его отец.  Развитие их отношений.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4498" w:rsidRPr="002238DD" w:rsidRDefault="004F4498" w:rsidP="000D300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98" w:rsidRPr="002238DD" w:rsidRDefault="004F4498" w:rsidP="000D300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4"/>
          </w:tcPr>
          <w:p w:rsidR="004F4498" w:rsidRPr="002238DD" w:rsidRDefault="004F4498" w:rsidP="000D300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</w:tcPr>
          <w:p w:rsidR="004F4498" w:rsidRPr="002238DD" w:rsidRDefault="004F4498" w:rsidP="000D300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8DD" w:rsidRPr="002238DD" w:rsidTr="004F4498">
        <w:trPr>
          <w:trHeight w:val="583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510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 xml:space="preserve">Жизнь семьи Тыбурция. 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98" w:rsidRPr="002238DD" w:rsidRDefault="004F4498" w:rsidP="000D300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4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8DD" w:rsidRPr="002238DD" w:rsidTr="004F4498">
        <w:trPr>
          <w:trHeight w:val="583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510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Общение Васи с Валеком и Марусей.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98" w:rsidRPr="002238DD" w:rsidRDefault="004F4498" w:rsidP="000D300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4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8DD" w:rsidRPr="002238DD" w:rsidTr="004F4498">
        <w:trPr>
          <w:trHeight w:val="581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510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В.Г.Короленко. «В дурном обществе»</w:t>
            </w: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Портрет как средство изображения героев.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98" w:rsidRPr="002238DD" w:rsidRDefault="004F4498" w:rsidP="000D300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4"/>
          </w:tcPr>
          <w:p w:rsidR="004F4498" w:rsidRPr="002238DD" w:rsidRDefault="004F4498" w:rsidP="000D300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</w:tcPr>
          <w:p w:rsidR="004F4498" w:rsidRPr="002238DD" w:rsidRDefault="004F4498" w:rsidP="000D300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8DD" w:rsidRPr="002238DD" w:rsidTr="004F4498">
        <w:trPr>
          <w:trHeight w:val="416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Р/Р.Подготовка к  домашнему сочинению</w:t>
            </w: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 xml:space="preserve">«Два детства». 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4498" w:rsidRPr="002238DD" w:rsidRDefault="004F4498" w:rsidP="000D300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98" w:rsidRPr="002238DD" w:rsidRDefault="004F4498" w:rsidP="000D300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4"/>
          </w:tcPr>
          <w:p w:rsidR="004F4498" w:rsidRPr="002238DD" w:rsidRDefault="00C42DB5" w:rsidP="000D300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Д/ с</w:t>
            </w:r>
          </w:p>
        </w:tc>
        <w:tc>
          <w:tcPr>
            <w:tcW w:w="2542" w:type="dxa"/>
            <w:gridSpan w:val="2"/>
          </w:tcPr>
          <w:p w:rsidR="004F4498" w:rsidRPr="002238DD" w:rsidRDefault="004F4498" w:rsidP="000D300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8DD" w:rsidRPr="002238DD" w:rsidTr="004F4498">
        <w:trPr>
          <w:trHeight w:val="307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510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В.Ч. А.И. Куприн. «Тапер». Талант и труд в рассказе.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4498" w:rsidRPr="002238DD" w:rsidRDefault="004F4498" w:rsidP="000D300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98" w:rsidRPr="002238DD" w:rsidRDefault="004F4498" w:rsidP="000D300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4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8DD" w:rsidRPr="002238DD" w:rsidTr="004F4498">
        <w:trPr>
          <w:trHeight w:val="827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510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С.А.Есенин. Слово о поэте.</w:t>
            </w: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 xml:space="preserve"> «Я покинул родимый дом…» , «Низкий дом с голубыми ставнями…»Своеобразие языка С.А.Есенина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4498" w:rsidRPr="002238DD" w:rsidRDefault="004F4498" w:rsidP="000D300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4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Выуч.наиз. «Я покинул родимый дом», «Низкий дом с голубыми ставнями» (на выбор).</w:t>
            </w:r>
          </w:p>
        </w:tc>
        <w:tc>
          <w:tcPr>
            <w:tcW w:w="2542" w:type="dxa"/>
            <w:gridSpan w:val="2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8DD" w:rsidRPr="002238DD" w:rsidTr="004F4498">
        <w:trPr>
          <w:trHeight w:val="561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68.</w:t>
            </w: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П.П.Бажов. Слово о писателе. «Медной горы хозяйка». Образ хозяйки Медной горы. Понятие о сказе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4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8DD" w:rsidRPr="002238DD" w:rsidTr="004F4498">
        <w:trPr>
          <w:trHeight w:val="547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510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П.П.Бажов.. «Медной горы хозяйка». Трудолюбие и талант Данилы – мастера.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4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Характеристика героя.</w:t>
            </w:r>
          </w:p>
        </w:tc>
        <w:tc>
          <w:tcPr>
            <w:tcW w:w="2542" w:type="dxa"/>
            <w:gridSpan w:val="2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8DD" w:rsidRPr="002238DD" w:rsidTr="004F4498">
        <w:trPr>
          <w:trHeight w:val="584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510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 xml:space="preserve">В.Ч. П.П.Бажов.  Сказы.  </w:t>
            </w: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hAnsi="Times New Roman"/>
                <w:sz w:val="24"/>
                <w:szCs w:val="24"/>
              </w:rPr>
              <w:t>Реальность и фантастика сказов Бажова.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4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8DD" w:rsidRPr="002238DD" w:rsidTr="004F4498">
        <w:trPr>
          <w:trHeight w:val="90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510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 xml:space="preserve">К.Г.Паустовский. Слово о писателе. «Теплый хлеб». Герои и их поступки в рассказе. </w:t>
            </w: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Доброта и сострадание.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F4498" w:rsidRPr="002238DD" w:rsidRDefault="004F4498" w:rsidP="000D300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4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8DD" w:rsidRPr="002238DD" w:rsidTr="004F4498">
        <w:trPr>
          <w:trHeight w:val="546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510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Роль пейзажа в сказке К.Г.Паустовского «Теплый хлеб». Нравственные проблемы произведения.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4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8DD" w:rsidRPr="002238DD" w:rsidTr="004F4498">
        <w:trPr>
          <w:trHeight w:val="827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510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К.Г.Паустовский. «Заячьи лапы». Природа  и</w:t>
            </w: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Человек в произведении. Сострадание. Любовь к животным.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4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8DD" w:rsidRPr="002238DD" w:rsidTr="004F4498">
        <w:trPr>
          <w:trHeight w:val="583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510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С.Я.Маршак. Слово о писателе. Пьеса – сказка «Двенадцать месяцев». Столкновение добра и зла.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4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8DD" w:rsidRPr="002238DD" w:rsidTr="004F4498">
        <w:trPr>
          <w:trHeight w:val="725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510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Художественные особенности пьесы – сказки«Двенадцать месяцев». Юмор в сказке.</w:t>
            </w: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 xml:space="preserve">Традиции народных сказок в пьесе Маршака. 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4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8DD" w:rsidRPr="002238DD" w:rsidTr="004F4498">
        <w:trPr>
          <w:trHeight w:val="616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510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А.П.Платонов. Слово о писателе. «Никита».</w:t>
            </w: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Быль и фантастика. Душевный мир героя.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3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8DD" w:rsidRPr="002238DD" w:rsidTr="004F4498">
        <w:trPr>
          <w:trHeight w:val="827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510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Контрольная работа (</w:t>
            </w:r>
            <w:r w:rsidRPr="002238DD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в форме теста)</w:t>
            </w: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по творчеству Бунина, Короленко, Куприна, Бажова, Платонова.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4F4498" w:rsidRPr="002238DD" w:rsidRDefault="00932C6A" w:rsidP="000D300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к/р</w:t>
            </w:r>
          </w:p>
        </w:tc>
        <w:tc>
          <w:tcPr>
            <w:tcW w:w="2572" w:type="dxa"/>
            <w:gridSpan w:val="4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8DD" w:rsidRPr="002238DD" w:rsidTr="004F4498">
        <w:trPr>
          <w:trHeight w:val="827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510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В.П.Астафьев. Слово о писателе. «Васюткино озеро». Основные черты героя, его поведение в лесу.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Сост. план  Пересказ по плану</w:t>
            </w:r>
          </w:p>
        </w:tc>
        <w:tc>
          <w:tcPr>
            <w:tcW w:w="2572" w:type="dxa"/>
            <w:gridSpan w:val="4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8DD" w:rsidRPr="002238DD" w:rsidTr="004F4498">
        <w:trPr>
          <w:trHeight w:val="827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510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 xml:space="preserve">  Становление характера  героя через испытание.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4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8DD" w:rsidRPr="002238DD" w:rsidTr="004F4498">
        <w:trPr>
          <w:trHeight w:val="584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510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«Открытие»  Васюткой нового озера.  Человек и природа в рассказе.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4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8DD" w:rsidRPr="002238DD" w:rsidTr="004F4498">
        <w:trPr>
          <w:trHeight w:val="827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1-82</w:t>
            </w:r>
          </w:p>
        </w:tc>
        <w:tc>
          <w:tcPr>
            <w:tcW w:w="510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</w:rPr>
              <w:t>Р.р</w:t>
            </w: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 xml:space="preserve">. Классное сочинениепо рассказу </w:t>
            </w: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.Астафьева «Васюткино озеро»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98" w:rsidRPr="002238DD" w:rsidRDefault="004F4498" w:rsidP="000D300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4F4498" w:rsidRPr="002238DD" w:rsidRDefault="00932C6A" w:rsidP="000D300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к/с</w:t>
            </w:r>
          </w:p>
        </w:tc>
        <w:tc>
          <w:tcPr>
            <w:tcW w:w="2572" w:type="dxa"/>
            <w:gridSpan w:val="4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8DD" w:rsidRPr="002238DD" w:rsidTr="004F4498">
        <w:trPr>
          <w:trHeight w:val="827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83-84.</w:t>
            </w:r>
          </w:p>
        </w:tc>
        <w:tc>
          <w:tcPr>
            <w:tcW w:w="510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Русские поэты   20века о Родине </w:t>
            </w: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 xml:space="preserve">и родной природе. И.А.Бунин, Дон-Аминадо, А.А.Прокофьев, Д.Б.Кедрин,Н.М.Рубцов. Поэтическое восприятие окружающего мира </w:t>
            </w: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природы и своего места в нём.</w:t>
            </w: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Р/Р .Обучение анализу лирического стихотворения.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4F4498" w:rsidRPr="002238DD" w:rsidRDefault="004F4498" w:rsidP="000D300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98" w:rsidRPr="002238DD" w:rsidRDefault="004F4498" w:rsidP="000D300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 xml:space="preserve">Выразит чтение </w:t>
            </w:r>
            <w:r w:rsidR="00932C6A" w:rsidRPr="002238DD">
              <w:rPr>
                <w:rFonts w:ascii="Times New Roman" w:eastAsia="Times New Roman" w:hAnsi="Times New Roman"/>
                <w:sz w:val="24"/>
                <w:szCs w:val="24"/>
              </w:rPr>
              <w:t>наизусть</w:t>
            </w:r>
          </w:p>
        </w:tc>
        <w:tc>
          <w:tcPr>
            <w:tcW w:w="2572" w:type="dxa"/>
            <w:gridSpan w:val="4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8DD" w:rsidRPr="002238DD" w:rsidTr="004F4498">
        <w:trPr>
          <w:trHeight w:val="506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8</w:t>
            </w: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Саша Черный. Слово о писателе. Образы детей в рассказе  «Кавказский пленник.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4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8DD" w:rsidRPr="002238DD" w:rsidTr="004F4498">
        <w:trPr>
          <w:trHeight w:val="797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Саша Черный.  «Игорь – Робинзон».Образы и сюжеты литературной классики как темы произведений для детей.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4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8DD" w:rsidRPr="002238DD" w:rsidTr="004F4498">
        <w:trPr>
          <w:trHeight w:val="797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5106" w:type="dxa"/>
          </w:tcPr>
          <w:p w:rsidR="004F4498" w:rsidRPr="002238DD" w:rsidRDefault="004F4498" w:rsidP="000D300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Ю. Ч. Ким. </w:t>
            </w:r>
            <w:r w:rsidRPr="002238DD">
              <w:rPr>
                <w:rFonts w:ascii="Times New Roman" w:eastAsia="Times New Roman" w:hAnsi="Times New Roman"/>
                <w:iCs/>
                <w:sz w:val="24"/>
                <w:szCs w:val="24"/>
              </w:rPr>
              <w:t>Краткий рассказ о писателе.</w:t>
            </w:r>
          </w:p>
          <w:p w:rsidR="004F4498" w:rsidRPr="002238DD" w:rsidRDefault="004F4498" w:rsidP="000D300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«Рыба – кит»</w:t>
            </w:r>
            <w:r w:rsidRPr="002238DD">
              <w:rPr>
                <w:rFonts w:ascii="Times New Roman" w:eastAsia="Times New Roman" w:hAnsi="Times New Roman"/>
                <w:iCs/>
                <w:sz w:val="24"/>
                <w:szCs w:val="24"/>
              </w:rPr>
              <w:t>. Стихотворение-шутка.</w:t>
            </w: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4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8DD" w:rsidRPr="002238DD" w:rsidTr="004F4498">
        <w:trPr>
          <w:trHeight w:val="504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510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К.М.Симонов «Майор привез мальчишку на лафете». Война и дети.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4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8DD" w:rsidRPr="002238DD" w:rsidTr="004F4498">
        <w:trPr>
          <w:trHeight w:val="827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510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А.Т.Твардовский«Рассказ танкиста».Патриотический подвиг детей в годы Великой Отечественной войны.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Выучить стихотворение</w:t>
            </w:r>
          </w:p>
        </w:tc>
        <w:tc>
          <w:tcPr>
            <w:tcW w:w="2587" w:type="dxa"/>
            <w:gridSpan w:val="5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8DD" w:rsidRPr="002238DD" w:rsidTr="004F4498">
        <w:trPr>
          <w:trHeight w:val="827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510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Из зарубежной литературы</w:t>
            </w: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 xml:space="preserve">Р. Стивенсон. Слово о писателе.  «Вересковый мед». Бережное отношение к традициям предков. Развитие понятие о балладе. 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5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8DD" w:rsidRPr="002238DD" w:rsidTr="004F4498">
        <w:trPr>
          <w:trHeight w:val="823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Д.Дефо. Слово о писателе.  «Робинзон Крузо»- произведение о силе человеческого духа, гимн неисчерпаемым возможностям человека.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4498" w:rsidRPr="002238DD" w:rsidRDefault="004F4498" w:rsidP="000D300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98" w:rsidRPr="002238DD" w:rsidRDefault="004F4498" w:rsidP="000D300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5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8DD" w:rsidRPr="002238DD" w:rsidTr="004F4498">
        <w:trPr>
          <w:trHeight w:val="584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Герой на острове. Устройство жизни.</w:t>
            </w: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Характер главного героя.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5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8DD" w:rsidRPr="002238DD" w:rsidTr="004F4498">
        <w:trPr>
          <w:trHeight w:val="827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510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 xml:space="preserve">Х-К. Андерсен. Слово о писателе.  </w:t>
            </w: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«Снежная королева». Реальное и фантастическое в сказке. Кай и Герда.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F4498" w:rsidRPr="002238DD" w:rsidRDefault="004F4498" w:rsidP="000D300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5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8DD" w:rsidRPr="002238DD" w:rsidTr="004F4498">
        <w:trPr>
          <w:trHeight w:val="561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В поисках Кая. Друзья и враги Герды. Мужественность Герды..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98" w:rsidRPr="002238DD" w:rsidRDefault="004F4498" w:rsidP="000D300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5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8DD" w:rsidRPr="002238DD" w:rsidTr="004F4498">
        <w:trPr>
          <w:trHeight w:val="354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 xml:space="preserve">В.Ч.Наши любимые сказки Х-К. Андерсена.  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5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8DD" w:rsidRPr="002238DD" w:rsidTr="004F4498">
        <w:trPr>
          <w:trHeight w:val="504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9</w:t>
            </w: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Ж.Санд. «О чем говорят цветы». Спор героев о прекрасном. Речевая характеристика персонажей.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5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8DD" w:rsidRPr="002238DD" w:rsidTr="004F4498">
        <w:trPr>
          <w:trHeight w:val="827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510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 xml:space="preserve">М. Твен .Слово о писателе«Приключение Тома Сойера».Том Сойер и его друзья. 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4498" w:rsidRPr="002238DD" w:rsidRDefault="004F4498" w:rsidP="000D300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98" w:rsidRPr="002238DD" w:rsidRDefault="004F4498" w:rsidP="000D300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5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8DD" w:rsidRPr="002238DD" w:rsidTr="004F4498">
        <w:trPr>
          <w:trHeight w:val="827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5106" w:type="dxa"/>
          </w:tcPr>
          <w:p w:rsidR="004F4498" w:rsidRPr="002238DD" w:rsidRDefault="004F4498" w:rsidP="000D300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Черты характера Тома. Внутренний мир героев М. Твена.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4498" w:rsidRPr="002238DD" w:rsidRDefault="004F4498" w:rsidP="000D300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98" w:rsidRPr="002238DD" w:rsidRDefault="004F4498" w:rsidP="000D300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Выборочный пересказ  эпизодов</w:t>
            </w:r>
          </w:p>
        </w:tc>
        <w:tc>
          <w:tcPr>
            <w:tcW w:w="2587" w:type="dxa"/>
            <w:gridSpan w:val="5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8DD" w:rsidRPr="002238DD" w:rsidTr="004F4498">
        <w:trPr>
          <w:trHeight w:val="405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510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Джек Лондон.  Слово о писателе.</w:t>
            </w: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«Сказание о Кише». Нравственное взросление героя. Мастерство писателя в изображении жизни северного народа.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5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8DD" w:rsidRPr="002238DD" w:rsidTr="004F4498">
        <w:trPr>
          <w:trHeight w:val="1134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hAnsi="Times New Roman"/>
                <w:sz w:val="24"/>
                <w:szCs w:val="24"/>
              </w:rPr>
              <w:t>Характер мальчика – смелость, мужество, изобретательность, смекалка, чувство собственного достоинства 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F4498" w:rsidRPr="002238DD" w:rsidRDefault="004F4498" w:rsidP="000D300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5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Повторить основные сведения курса литературы 5 класса.</w:t>
            </w: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8DD" w:rsidRPr="002238DD" w:rsidTr="004F4498">
        <w:trPr>
          <w:trHeight w:val="597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10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  <w:gridSpan w:val="5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4F4498" w:rsidRPr="002238DD" w:rsidRDefault="00932C6A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Урок - игра</w:t>
            </w:r>
          </w:p>
        </w:tc>
      </w:tr>
      <w:tr w:rsidR="002238DD" w:rsidRPr="002238DD" w:rsidTr="004F4498">
        <w:trPr>
          <w:trHeight w:val="597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10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Выявление уровня литературного развития учащихся.</w:t>
            </w:r>
          </w:p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Рекомендации по чтению летом.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  <w:gridSpan w:val="5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4498" w:rsidRPr="002238DD" w:rsidTr="004F4498">
        <w:trPr>
          <w:trHeight w:val="597"/>
        </w:trPr>
        <w:tc>
          <w:tcPr>
            <w:tcW w:w="672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103-105</w:t>
            </w:r>
          </w:p>
        </w:tc>
        <w:tc>
          <w:tcPr>
            <w:tcW w:w="510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134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  <w:gridSpan w:val="5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4F4498" w:rsidRPr="002238DD" w:rsidRDefault="004F4498" w:rsidP="000D3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014E8" w:rsidRPr="002238DD" w:rsidRDefault="00B014E8" w:rsidP="000D30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F55" w:rsidRPr="002238DD" w:rsidRDefault="00B25F55" w:rsidP="000D30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B25F55" w:rsidRPr="002238DD" w:rsidRDefault="00B25F55" w:rsidP="000D30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B25F55" w:rsidRPr="002238DD" w:rsidRDefault="00B25F55" w:rsidP="000D30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B25F55" w:rsidRPr="002238DD" w:rsidRDefault="00B25F55" w:rsidP="000D30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B25F55" w:rsidRPr="002238DD" w:rsidRDefault="00B25F55" w:rsidP="000D30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B25F55" w:rsidRPr="002238DD" w:rsidRDefault="00B25F55" w:rsidP="000D30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B25F55" w:rsidRPr="002238DD" w:rsidRDefault="00B25F55" w:rsidP="000D30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B25F55" w:rsidRPr="002238DD" w:rsidRDefault="00B25F55" w:rsidP="000D30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B25F55" w:rsidRPr="002238DD" w:rsidRDefault="00B25F55" w:rsidP="000D30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B25F55" w:rsidRPr="002238DD" w:rsidRDefault="00B25F55" w:rsidP="000D30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B25F55" w:rsidRPr="002238DD" w:rsidRDefault="00B25F55" w:rsidP="000D30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B25F55" w:rsidRPr="002238DD" w:rsidRDefault="00B25F55" w:rsidP="000D30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B25F55" w:rsidRPr="002238DD" w:rsidRDefault="00B25F55" w:rsidP="000D30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B25F55" w:rsidRPr="002238DD" w:rsidRDefault="00B25F55" w:rsidP="000D30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B25F55" w:rsidRPr="002238DD" w:rsidRDefault="00B25F55" w:rsidP="000D30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B25F55" w:rsidRPr="002238DD" w:rsidRDefault="00B25F55" w:rsidP="000D30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B25F55" w:rsidRPr="002238DD" w:rsidRDefault="00B25F55" w:rsidP="000D30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D720B5" w:rsidRPr="002238DD" w:rsidRDefault="00D720B5" w:rsidP="000D3000">
      <w:pPr>
        <w:pStyle w:val="a5"/>
        <w:spacing w:before="0" w:beforeAutospacing="0" w:after="0" w:afterAutospacing="0"/>
        <w:jc w:val="center"/>
      </w:pPr>
      <w:r w:rsidRPr="002238DD">
        <w:rPr>
          <w:b/>
          <w:bCs/>
        </w:rPr>
        <w:t>Кален</w:t>
      </w:r>
      <w:r w:rsidR="00B25F55" w:rsidRPr="002238DD">
        <w:rPr>
          <w:b/>
          <w:bCs/>
        </w:rPr>
        <w:t>дарно-тематическое планирование</w:t>
      </w:r>
      <w:r w:rsidR="00584326" w:rsidRPr="002238DD">
        <w:rPr>
          <w:b/>
          <w:bCs/>
        </w:rPr>
        <w:t>.</w:t>
      </w:r>
      <w:r w:rsidRPr="002238DD">
        <w:rPr>
          <w:b/>
          <w:bCs/>
        </w:rPr>
        <w:t>6 класс</w:t>
      </w:r>
      <w:r w:rsidR="00B25F55" w:rsidRPr="002238DD">
        <w:rPr>
          <w:b/>
          <w:bCs/>
        </w:rPr>
        <w:t xml:space="preserve"> (105 ч</w:t>
      </w:r>
      <w:r w:rsidR="00584326" w:rsidRPr="002238DD">
        <w:rPr>
          <w:b/>
          <w:bCs/>
        </w:rPr>
        <w:t>)</w:t>
      </w:r>
    </w:p>
    <w:p w:rsidR="00D720B5" w:rsidRPr="002238DD" w:rsidRDefault="00D720B5" w:rsidP="000D3000">
      <w:pPr>
        <w:pStyle w:val="a5"/>
        <w:spacing w:before="0" w:beforeAutospacing="0" w:after="0" w:afterAutospacing="0"/>
        <w:jc w:val="center"/>
        <w:rPr>
          <w:b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4679"/>
        <w:gridCol w:w="1275"/>
        <w:gridCol w:w="2410"/>
        <w:gridCol w:w="2693"/>
        <w:gridCol w:w="1418"/>
        <w:gridCol w:w="1417"/>
      </w:tblGrid>
      <w:tr w:rsidR="002238DD" w:rsidRPr="002238DD" w:rsidTr="00B31B08">
        <w:trPr>
          <w:trHeight w:val="469"/>
        </w:trPr>
        <w:tc>
          <w:tcPr>
            <w:tcW w:w="958" w:type="dxa"/>
            <w:vMerge w:val="restart"/>
          </w:tcPr>
          <w:p w:rsidR="00D720B5" w:rsidRPr="002238DD" w:rsidRDefault="00D720B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D720B5" w:rsidRPr="002238DD" w:rsidRDefault="00D720B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79" w:type="dxa"/>
            <w:vMerge w:val="restart"/>
          </w:tcPr>
          <w:p w:rsidR="00D720B5" w:rsidRPr="002238DD" w:rsidRDefault="00D720B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0B5" w:rsidRPr="002238DD" w:rsidRDefault="00D720B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  <w:p w:rsidR="00D720B5" w:rsidRPr="002238DD" w:rsidRDefault="00D720B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720B5" w:rsidRPr="002238DD" w:rsidRDefault="00D720B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vMerge w:val="restart"/>
          </w:tcPr>
          <w:p w:rsidR="00D720B5" w:rsidRPr="002238DD" w:rsidRDefault="00D720B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0B5" w:rsidRPr="002238DD" w:rsidRDefault="00D720B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693" w:type="dxa"/>
            <w:vMerge w:val="restart"/>
          </w:tcPr>
          <w:p w:rsidR="00D720B5" w:rsidRPr="002238DD" w:rsidRDefault="00D720B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организации учебных занятий, основных видов учебной деятельности</w:t>
            </w:r>
          </w:p>
        </w:tc>
        <w:tc>
          <w:tcPr>
            <w:tcW w:w="2835" w:type="dxa"/>
            <w:gridSpan w:val="2"/>
          </w:tcPr>
          <w:p w:rsidR="00D720B5" w:rsidRPr="002238DD" w:rsidRDefault="00D720B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238DD" w:rsidRPr="002238DD" w:rsidTr="00B31B08">
        <w:trPr>
          <w:trHeight w:val="284"/>
        </w:trPr>
        <w:tc>
          <w:tcPr>
            <w:tcW w:w="958" w:type="dxa"/>
            <w:vMerge/>
          </w:tcPr>
          <w:p w:rsidR="00D720B5" w:rsidRPr="002238DD" w:rsidRDefault="00D720B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D720B5" w:rsidRPr="002238DD" w:rsidRDefault="00D720B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20B5" w:rsidRPr="002238DD" w:rsidRDefault="00D720B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720B5" w:rsidRPr="002238DD" w:rsidRDefault="00D720B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720B5" w:rsidRPr="002238DD" w:rsidRDefault="00D720B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720B5" w:rsidRPr="002238DD" w:rsidRDefault="00D720B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1417" w:type="dxa"/>
          </w:tcPr>
          <w:p w:rsidR="00D720B5" w:rsidRPr="002238DD" w:rsidRDefault="00D720B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произведение и его форма. Автор и его герои. Выражение авторской позиции.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Устное народное творчество. Обрядовый фольклор. Обрядовые песни. 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B31B08" w:rsidRPr="002238DD" w:rsidRDefault="00B31B08" w:rsidP="000D3000">
            <w:pPr>
              <w:spacing w:after="0" w:line="240" w:lineRule="auto"/>
              <w:ind w:right="-18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Пословицы и поговорки как жанр фольклора.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Рассказ.</w:t>
            </w: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Загадки. Метафоричность и иносказательный смысл.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7509E7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«Сказание о Белгородском киселе». Отражение исторических событий и вымысел. 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7509E7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И.И.Дмитриев. Слово о баснописце. «Муха» </w:t>
            </w:r>
          </w:p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Осуждение безделья, лени, хвастовства.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7509E7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И.А.Крылов. Слово о баснописце. «Листы и корни».Роль власти и народа в достижении </w:t>
            </w:r>
          </w:p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общественного блага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чтению</w:t>
            </w: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7509E7" w:rsidRPr="002238DD" w:rsidRDefault="007509E7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79" w:type="dxa"/>
          </w:tcPr>
          <w:p w:rsidR="007509E7" w:rsidRPr="002238DD" w:rsidRDefault="007509E7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«Ларчик» Критика мнимой   «механики мудреца»  и неумелого хвастуна.</w:t>
            </w:r>
          </w:p>
        </w:tc>
        <w:tc>
          <w:tcPr>
            <w:tcW w:w="1275" w:type="dxa"/>
          </w:tcPr>
          <w:p w:rsidR="007509E7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509E7" w:rsidRPr="002238DD" w:rsidRDefault="007509E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09E7" w:rsidRPr="002238DD" w:rsidRDefault="007509E7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чтению</w:t>
            </w:r>
          </w:p>
        </w:tc>
        <w:tc>
          <w:tcPr>
            <w:tcW w:w="1418" w:type="dxa"/>
          </w:tcPr>
          <w:p w:rsidR="007509E7" w:rsidRPr="002238DD" w:rsidRDefault="007509E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9E7" w:rsidRPr="002238DD" w:rsidRDefault="007509E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9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И.А.Крылов. «Осёл и Соловей».Комическое изображение  «знатока», не понимающего искусства.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чтению.</w:t>
            </w: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7509E7" w:rsidRPr="002238DD" w:rsidRDefault="007509E7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9" w:type="dxa"/>
          </w:tcPr>
          <w:p w:rsidR="007509E7" w:rsidRPr="002238DD" w:rsidRDefault="007509E7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Конкурс инсценированной басни.Подготовка к домашнему сочинению</w:t>
            </w:r>
          </w:p>
        </w:tc>
        <w:tc>
          <w:tcPr>
            <w:tcW w:w="1275" w:type="dxa"/>
          </w:tcPr>
          <w:p w:rsidR="007509E7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509E7" w:rsidRPr="002238DD" w:rsidRDefault="007509E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д/с</w:t>
            </w:r>
          </w:p>
        </w:tc>
        <w:tc>
          <w:tcPr>
            <w:tcW w:w="2693" w:type="dxa"/>
          </w:tcPr>
          <w:p w:rsidR="007509E7" w:rsidRPr="002238DD" w:rsidRDefault="007509E7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Урок - концерт</w:t>
            </w:r>
          </w:p>
        </w:tc>
        <w:tc>
          <w:tcPr>
            <w:tcW w:w="1418" w:type="dxa"/>
          </w:tcPr>
          <w:p w:rsidR="007509E7" w:rsidRPr="002238DD" w:rsidRDefault="007509E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9E7" w:rsidRPr="002238DD" w:rsidRDefault="007509E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76F96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Пушкин. Слово о поэте. «Узник». Вольнолюбивые устремления поэта.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Рассказ. Обучение чтению.</w:t>
            </w: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376F96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9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«Зимнее утро». Тема и идея стихотворения.</w:t>
            </w:r>
            <w:r w:rsidR="00376F96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«Зимняя дорога».Изображение действительности и внутреннего мира человека.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376F96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9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дружбы в стихотворении «Пущину». 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376F96" w:rsidRPr="002238DD" w:rsidRDefault="00376F96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9" w:type="dxa"/>
          </w:tcPr>
          <w:p w:rsidR="00376F96" w:rsidRPr="002238DD" w:rsidRDefault="00376F96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Двусложные размеры стиха</w:t>
            </w:r>
          </w:p>
        </w:tc>
        <w:tc>
          <w:tcPr>
            <w:tcW w:w="1275" w:type="dxa"/>
          </w:tcPr>
          <w:p w:rsidR="00376F96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76F96" w:rsidRPr="002238DD" w:rsidRDefault="00376F9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76F96" w:rsidRPr="002238DD" w:rsidRDefault="00376F96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6F96" w:rsidRPr="002238DD" w:rsidRDefault="00376F9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76F96" w:rsidRPr="002238DD" w:rsidRDefault="00376F9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376F96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9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«Дубровский». Картины жизни русского барства. Конфликт Дубровского с Троекуровым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Рассказ.</w:t>
            </w: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376F96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9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Протест Владимира против несправедливых порядков, произвола и деспотизма. </w:t>
            </w:r>
            <w:r w:rsidR="00376F96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Анализ эпизода «Пожар в Кистеневке»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376F96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9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История любви Владимира и Маши.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чтению.</w:t>
            </w: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5D1E62" w:rsidRPr="002238DD" w:rsidRDefault="005D1E6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9" w:type="dxa"/>
          </w:tcPr>
          <w:p w:rsidR="005D1E62" w:rsidRPr="002238DD" w:rsidRDefault="005D1E6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Сюжет и композиция романа «Дубровский»</w:t>
            </w:r>
          </w:p>
        </w:tc>
        <w:tc>
          <w:tcPr>
            <w:tcW w:w="1275" w:type="dxa"/>
          </w:tcPr>
          <w:p w:rsidR="005D1E62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D1E62" w:rsidRPr="002238DD" w:rsidRDefault="005D1E6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D1E62" w:rsidRPr="002238DD" w:rsidRDefault="005D1E6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1E62" w:rsidRPr="002238DD" w:rsidRDefault="005D1E6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D1E62" w:rsidRPr="002238DD" w:rsidRDefault="005D1E6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376F96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D1E62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9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домашнему сочинению </w:t>
            </w:r>
            <w:r w:rsidR="005D1E62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по роману А.С.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Пушкина</w:t>
            </w:r>
            <w:r w:rsidR="005D1E62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«Дубровский»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1B08" w:rsidRPr="002238DD" w:rsidRDefault="005D1E6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д/с</w:t>
            </w: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5D1E6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9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 Пушкин </w:t>
            </w:r>
            <w:r w:rsidR="005D1E62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.Цикл «Повести Белкина». «Выстрел»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чтение.</w:t>
            </w: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5D1E62" w:rsidRPr="002238DD" w:rsidRDefault="005D1E6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4679" w:type="dxa"/>
          </w:tcPr>
          <w:p w:rsidR="005D1E62" w:rsidRPr="002238DD" w:rsidRDefault="005D1E6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«Барышня – крестьянка»:сюжет и герои. Роль случая в композиции повести</w:t>
            </w:r>
          </w:p>
        </w:tc>
        <w:tc>
          <w:tcPr>
            <w:tcW w:w="1275" w:type="dxa"/>
          </w:tcPr>
          <w:p w:rsidR="005D1E62" w:rsidRPr="002238DD" w:rsidRDefault="005D1E6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D1E62" w:rsidRPr="002238DD" w:rsidRDefault="005D1E6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D1E62" w:rsidRPr="002238DD" w:rsidRDefault="005D1E6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1E62" w:rsidRPr="002238DD" w:rsidRDefault="005D1E6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D1E62" w:rsidRPr="002238DD" w:rsidRDefault="005D1E6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5D1E6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9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М.Ю. Лермонтов. Слово о поэте. «Тучи». 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Поэтические интонации. 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Рассказ.</w:t>
            </w: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A001D" w:rsidRPr="002238DD" w:rsidRDefault="00BA001D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679" w:type="dxa"/>
          </w:tcPr>
          <w:p w:rsidR="00BA001D" w:rsidRPr="002238DD" w:rsidRDefault="00BA001D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М.Ю. Лермонтов. «Листок», «Утес».Темы одиночества и изгнанничества</w:t>
            </w:r>
          </w:p>
        </w:tc>
        <w:tc>
          <w:tcPr>
            <w:tcW w:w="1275" w:type="dxa"/>
          </w:tcPr>
          <w:p w:rsidR="00BA001D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A001D" w:rsidRPr="002238DD" w:rsidRDefault="00BA001D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A001D" w:rsidRPr="002238DD" w:rsidRDefault="00BA001D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чтению</w:t>
            </w:r>
          </w:p>
        </w:tc>
        <w:tc>
          <w:tcPr>
            <w:tcW w:w="1418" w:type="dxa"/>
          </w:tcPr>
          <w:p w:rsidR="00BA001D" w:rsidRPr="002238DD" w:rsidRDefault="00BA001D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01D" w:rsidRPr="002238DD" w:rsidRDefault="00BA001D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5D1E6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A001D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М.Ю.Лермонтов  «Три пальмы» </w:t>
            </w:r>
            <w:r w:rsidR="00BA001D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разрушение красоты и г</w:t>
            </w:r>
            <w:r w:rsidR="00BA001D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армонии человека с миром.  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  <w:r w:rsidR="00BA001D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BA001D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9" w:type="dxa"/>
          </w:tcPr>
          <w:p w:rsidR="00B31B08" w:rsidRPr="002238DD" w:rsidRDefault="00BA001D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B31B08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рехсложные размеры стиха.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BA001D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9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И.С. Тургенев. Слово о писателе. «Бежин луг»</w:t>
            </w:r>
          </w:p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Духовный мир крестьянских детей. Народные верования и предания.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BA001D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9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И.С.Турген</w:t>
            </w:r>
            <w:r w:rsidR="00BA001D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ев - мастер портрета. Образы крестьянских детей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BA001D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9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картин природы в рассказе «Бежин луг» 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A001D" w:rsidRPr="002238DD" w:rsidRDefault="00BA001D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9" w:type="dxa"/>
          </w:tcPr>
          <w:p w:rsidR="00BA001D" w:rsidRPr="002238DD" w:rsidRDefault="00BA001D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И.С.Тургенев</w:t>
            </w:r>
            <w:r w:rsidR="00DF41E1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. Сюжеты и герои  «Записок охотника»</w:t>
            </w:r>
          </w:p>
        </w:tc>
        <w:tc>
          <w:tcPr>
            <w:tcW w:w="1275" w:type="dxa"/>
          </w:tcPr>
          <w:p w:rsidR="00BA001D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A001D" w:rsidRPr="002238DD" w:rsidRDefault="00BA001D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A001D" w:rsidRPr="002238DD" w:rsidRDefault="00BA001D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чтение.</w:t>
            </w:r>
          </w:p>
        </w:tc>
        <w:tc>
          <w:tcPr>
            <w:tcW w:w="1418" w:type="dxa"/>
          </w:tcPr>
          <w:p w:rsidR="00BA001D" w:rsidRPr="002238DD" w:rsidRDefault="00BA001D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01D" w:rsidRPr="002238DD" w:rsidRDefault="00BA001D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DF41E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9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Ф.И.Тютчев .Слово о поэте. Особенности изображения природы в лирике Ф.И.Тютчева. «Неохотно и несмело…», «С поляны коршун поднялся…»</w:t>
            </w:r>
            <w:r w:rsidR="00DF41E1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. С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удьба человека и судьба коршуна.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DF41E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9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Ф.И.Тютчев. «Листья». Обучение анализу одного стихотворения.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DF41E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B31B08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рактикум.</w:t>
            </w: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DF41E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9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А.А.Фет. Слово о поэте. «Ель рукавом мне тропинку завесила».Природа как воплощение прекрасного.</w:t>
            </w:r>
          </w:p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Рассказ. Обучение чтению.</w:t>
            </w: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DF41E1" w:rsidRPr="002238DD" w:rsidRDefault="00DF41E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9" w:type="dxa"/>
          </w:tcPr>
          <w:p w:rsidR="00DF41E1" w:rsidRPr="002238DD" w:rsidRDefault="00DF41E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А.А.Фет. «Ещё майская ночь».Переплетение тем природы и любви.</w:t>
            </w:r>
          </w:p>
        </w:tc>
        <w:tc>
          <w:tcPr>
            <w:tcW w:w="1275" w:type="dxa"/>
          </w:tcPr>
          <w:p w:rsidR="00DF41E1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F41E1" w:rsidRPr="002238DD" w:rsidRDefault="00DF41E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F41E1" w:rsidRPr="002238DD" w:rsidRDefault="00DF41E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1E1" w:rsidRPr="002238DD" w:rsidRDefault="00DF41E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F41E1" w:rsidRPr="002238DD" w:rsidRDefault="00DF41E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DF41E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9" w:type="dxa"/>
          </w:tcPr>
          <w:p w:rsidR="00B31B08" w:rsidRPr="002238DD" w:rsidRDefault="00DF41E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31B08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B31B08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чись у них—у дуба, у берёзы…».Природа как мир истины и красоты ,как мерило человеческой </w:t>
            </w:r>
            <w:r w:rsidR="00B31B08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нравственности.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Бес</w:t>
            </w:r>
            <w:r w:rsidR="00DF41E1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еда -п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рактикум.</w:t>
            </w: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DF41E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679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Психологизм, гармоничность и музыкальность поэтической речи Ф.И.Тютчева и А.А.Фета. Краски и звуки в пейзажной лирике. 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3B4FD8" w:rsidRPr="002238DD" w:rsidRDefault="003B4FD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9" w:type="dxa"/>
          </w:tcPr>
          <w:p w:rsidR="003B4FD8" w:rsidRPr="002238DD" w:rsidRDefault="003B4FD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творчеству И.С. Тургенева, Ф.И.Тютчева, А.А.Фета</w:t>
            </w:r>
          </w:p>
        </w:tc>
        <w:tc>
          <w:tcPr>
            <w:tcW w:w="1275" w:type="dxa"/>
          </w:tcPr>
          <w:p w:rsidR="003B4FD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B4FD8" w:rsidRPr="002238DD" w:rsidRDefault="003B4FD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2693" w:type="dxa"/>
          </w:tcPr>
          <w:p w:rsidR="003B4FD8" w:rsidRPr="002238DD" w:rsidRDefault="003B4FD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Урок-контроля</w:t>
            </w:r>
          </w:p>
        </w:tc>
        <w:tc>
          <w:tcPr>
            <w:tcW w:w="1418" w:type="dxa"/>
          </w:tcPr>
          <w:p w:rsidR="003B4FD8" w:rsidRPr="002238DD" w:rsidRDefault="003B4FD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FD8" w:rsidRPr="002238DD" w:rsidRDefault="003B4FD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DF41E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B4FD8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Н. А.Некрасов.Слово о поэте «Железная дорога». Картины подневольного труда. Величие народа –созидателя.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Рассказ учителя. Обучение чтению.</w:t>
            </w: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DF41E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B4FD8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9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Своеобразие композиции стихотворения Н.А.Некрасова «Железная дорога»:эпиграф, диалог-спор, сочетание реальности и фантастики, роль пейзажа, особенности поэтических интонаций.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3B4FD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9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Н.А.Некрасов. Историческая поэма «Дедушка» Декабристская тема в творчестве Н.А.Некрасова.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3B4FD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9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Н.С. Лесков. Слово о писателе. «Левша». Понятие о сказе. </w:t>
            </w:r>
            <w:r w:rsidR="003B4FD8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представителей царской власти.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Рассказ.</w:t>
            </w: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3B4FD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9" w:type="dxa"/>
          </w:tcPr>
          <w:p w:rsidR="003B4FD8" w:rsidRPr="002238DD" w:rsidRDefault="003B4FD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Трудолюбие народа. Авторское отношение к героям повести</w:t>
            </w:r>
          </w:p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3B4FD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9" w:type="dxa"/>
          </w:tcPr>
          <w:p w:rsidR="00B31B08" w:rsidRPr="002238DD" w:rsidRDefault="003B4FD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языка сказа </w:t>
            </w:r>
            <w:r w:rsidR="00B31B08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Лескова «Левша». 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3B4FD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9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Сочинение 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«Изображение лучших качеств наро</w:t>
            </w:r>
            <w:r w:rsidR="003B4FD8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в произведении Н.А. Некрасова и Н.С. 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Лескова.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1B08" w:rsidRPr="002238DD" w:rsidRDefault="003B4FD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к/с</w:t>
            </w: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3B4FD8" w:rsidRPr="002238DD" w:rsidRDefault="003B4FD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9" w:type="dxa"/>
          </w:tcPr>
          <w:p w:rsidR="003B4FD8" w:rsidRPr="002238DD" w:rsidRDefault="003B4FD8" w:rsidP="000D3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Н.С. Лесков.</w:t>
            </w:r>
            <w:r w:rsidR="00B36B56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«Человек на часах».Нравственные проблемы в рассказе и пути их решения</w:t>
            </w:r>
          </w:p>
        </w:tc>
        <w:tc>
          <w:tcPr>
            <w:tcW w:w="1275" w:type="dxa"/>
          </w:tcPr>
          <w:p w:rsidR="003B4FD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B4FD8" w:rsidRPr="002238DD" w:rsidRDefault="003B4FD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B4FD8" w:rsidRPr="002238DD" w:rsidRDefault="003B4FD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1418" w:type="dxa"/>
          </w:tcPr>
          <w:p w:rsidR="003B4FD8" w:rsidRPr="002238DD" w:rsidRDefault="003B4FD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FD8" w:rsidRPr="002238DD" w:rsidRDefault="003B4FD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B36B56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9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А.П. Чехов. Слово о писателе. </w:t>
            </w:r>
            <w:r w:rsidR="00B36B56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«Толстый и </w:t>
            </w:r>
            <w:r w:rsidR="00B36B56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тонкий»Разоблачение лицемерия в рассказе. 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B36B56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679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А.П.Чехов. </w:t>
            </w:r>
            <w:r w:rsidR="00B36B56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Рассказы. Речь героев и художественная деталь как источник юмора.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B36B56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4679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Родная природа в стихотворениях русских поэтов 19 века</w:t>
            </w:r>
          </w:p>
        </w:tc>
        <w:tc>
          <w:tcPr>
            <w:tcW w:w="1275" w:type="dxa"/>
          </w:tcPr>
          <w:p w:rsidR="00B31B08" w:rsidRPr="002238DD" w:rsidRDefault="00B36B5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Урок-концерт.</w:t>
            </w: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6B56" w:rsidRPr="002238DD" w:rsidRDefault="00B36B56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9" w:type="dxa"/>
          </w:tcPr>
          <w:p w:rsidR="00B36B56" w:rsidRPr="002238DD" w:rsidRDefault="00B36B56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А.И. Куприн «Чудесный доктор». Герой и его прототип.</w:t>
            </w:r>
          </w:p>
        </w:tc>
        <w:tc>
          <w:tcPr>
            <w:tcW w:w="1275" w:type="dxa"/>
          </w:tcPr>
          <w:p w:rsidR="00B36B56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6B56" w:rsidRPr="002238DD" w:rsidRDefault="00B36B5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6B56" w:rsidRPr="002238DD" w:rsidRDefault="00B36B56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1418" w:type="dxa"/>
          </w:tcPr>
          <w:p w:rsidR="00B36B56" w:rsidRPr="002238DD" w:rsidRDefault="00B36B5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6B56" w:rsidRPr="002238DD" w:rsidRDefault="00B36B5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6B56" w:rsidRPr="002238DD" w:rsidRDefault="00B36B56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79" w:type="dxa"/>
          </w:tcPr>
          <w:p w:rsidR="00B36B56" w:rsidRPr="002238DD" w:rsidRDefault="00B36B56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«Чудесный доктор» как рождественский рассказ</w:t>
            </w:r>
          </w:p>
        </w:tc>
        <w:tc>
          <w:tcPr>
            <w:tcW w:w="1275" w:type="dxa"/>
          </w:tcPr>
          <w:p w:rsidR="00B36B56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6B56" w:rsidRPr="002238DD" w:rsidRDefault="00B36B5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6B56" w:rsidRPr="002238DD" w:rsidRDefault="00B36B56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6B56" w:rsidRPr="002238DD" w:rsidRDefault="00B36B5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6B56" w:rsidRPr="002238DD" w:rsidRDefault="00B36B5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653A6B" w:rsidRPr="002238DD" w:rsidRDefault="00653A6B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4679" w:type="dxa"/>
          </w:tcPr>
          <w:p w:rsidR="00653A6B" w:rsidRPr="002238DD" w:rsidRDefault="00653A6B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А.С.Грин .Рассказ о писателе. «Алые паруса». Мечта и действительность. Душевная чистота главных героев книги «Алые паруса».</w:t>
            </w:r>
          </w:p>
        </w:tc>
        <w:tc>
          <w:tcPr>
            <w:tcW w:w="1275" w:type="dxa"/>
          </w:tcPr>
          <w:p w:rsidR="00653A6B" w:rsidRPr="002238DD" w:rsidRDefault="00653A6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53A6B" w:rsidRPr="002238DD" w:rsidRDefault="00653A6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53A6B" w:rsidRPr="002238DD" w:rsidRDefault="00653A6B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3A6B" w:rsidRPr="002238DD" w:rsidRDefault="00653A6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53A6B" w:rsidRPr="002238DD" w:rsidRDefault="00653A6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653A6B" w:rsidRPr="002238DD" w:rsidRDefault="00653A6B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79" w:type="dxa"/>
          </w:tcPr>
          <w:p w:rsidR="00653A6B" w:rsidRPr="002238DD" w:rsidRDefault="00653A6B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А.П.Платонов.Слово о писателе. «Неизвестный Цветок» .Прекрасное вокруг нас.</w:t>
            </w:r>
          </w:p>
        </w:tc>
        <w:tc>
          <w:tcPr>
            <w:tcW w:w="1275" w:type="dxa"/>
          </w:tcPr>
          <w:p w:rsidR="00653A6B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53A6B" w:rsidRPr="002238DD" w:rsidRDefault="00653A6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53A6B" w:rsidRPr="002238DD" w:rsidRDefault="00653A6B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1418" w:type="dxa"/>
          </w:tcPr>
          <w:p w:rsidR="00653A6B" w:rsidRPr="002238DD" w:rsidRDefault="00653A6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53A6B" w:rsidRPr="002238DD" w:rsidRDefault="00653A6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653A6B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9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«Ни на кого не похожие» герои</w:t>
            </w:r>
            <w:r w:rsidR="00653A6B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Платонова.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653A6B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чтение.</w:t>
            </w: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653A6B" w:rsidRPr="002238DD" w:rsidRDefault="00653A6B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9" w:type="dxa"/>
          </w:tcPr>
          <w:p w:rsidR="00653A6B" w:rsidRPr="002238DD" w:rsidRDefault="00653A6B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К.М. Симонов. «ты помнишь,Алеша, дороги Смоленщины…».Скорбная память о павших на полях сражений</w:t>
            </w:r>
          </w:p>
        </w:tc>
        <w:tc>
          <w:tcPr>
            <w:tcW w:w="1275" w:type="dxa"/>
          </w:tcPr>
          <w:p w:rsidR="00653A6B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53A6B" w:rsidRPr="002238DD" w:rsidRDefault="00653A6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53A6B" w:rsidRPr="002238DD" w:rsidRDefault="00653A6B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чтению.</w:t>
            </w:r>
          </w:p>
        </w:tc>
        <w:tc>
          <w:tcPr>
            <w:tcW w:w="1418" w:type="dxa"/>
          </w:tcPr>
          <w:p w:rsidR="00653A6B" w:rsidRPr="002238DD" w:rsidRDefault="00653A6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53A6B" w:rsidRPr="002238DD" w:rsidRDefault="00653A6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653A6B" w:rsidRPr="002238DD" w:rsidRDefault="00653A6B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9" w:type="dxa"/>
          </w:tcPr>
          <w:p w:rsidR="00653A6B" w:rsidRPr="002238DD" w:rsidRDefault="00653A6B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Д.С. Самойлов. «Сороковые».Антитеза молодости и войны.</w:t>
            </w:r>
          </w:p>
        </w:tc>
        <w:tc>
          <w:tcPr>
            <w:tcW w:w="1275" w:type="dxa"/>
          </w:tcPr>
          <w:p w:rsidR="00653A6B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53A6B" w:rsidRPr="002238DD" w:rsidRDefault="00653A6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53A6B" w:rsidRPr="002238DD" w:rsidRDefault="00653A6B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чтению</w:t>
            </w:r>
          </w:p>
        </w:tc>
        <w:tc>
          <w:tcPr>
            <w:tcW w:w="1418" w:type="dxa"/>
          </w:tcPr>
          <w:p w:rsidR="00653A6B" w:rsidRPr="002238DD" w:rsidRDefault="00653A6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53A6B" w:rsidRPr="002238DD" w:rsidRDefault="00653A6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653A6B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9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М.М. Пришвин. Слово о писателе. «Кладовая солнца». Взаимоотношения Митраши и Насти.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Рассказ.</w:t>
            </w: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AC7DA3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9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Образ природы в сказке-были Пришвина.</w:t>
            </w:r>
          </w:p>
        </w:tc>
        <w:tc>
          <w:tcPr>
            <w:tcW w:w="1275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AC7DA3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9" w:type="dxa"/>
          </w:tcPr>
          <w:p w:rsidR="00B31B08" w:rsidRPr="002238DD" w:rsidRDefault="00AC7DA3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Анализ эпизода «Рассказ о ели и сосне, растущих вместе»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AC7DA3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C7DA3">
        <w:trPr>
          <w:trHeight w:val="603"/>
        </w:trPr>
        <w:tc>
          <w:tcPr>
            <w:tcW w:w="958" w:type="dxa"/>
          </w:tcPr>
          <w:p w:rsidR="00AC7DA3" w:rsidRPr="002238DD" w:rsidRDefault="00AC7DA3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79" w:type="dxa"/>
          </w:tcPr>
          <w:p w:rsidR="00AC7DA3" w:rsidRPr="002238DD" w:rsidRDefault="00AC7DA3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Тропа Насти и тропа Митраши</w:t>
            </w:r>
          </w:p>
        </w:tc>
        <w:tc>
          <w:tcPr>
            <w:tcW w:w="1275" w:type="dxa"/>
          </w:tcPr>
          <w:p w:rsidR="00AC7DA3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C7DA3" w:rsidRPr="002238DD" w:rsidRDefault="00AC7DA3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C7DA3" w:rsidRPr="002238DD" w:rsidRDefault="00AC7DA3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418" w:type="dxa"/>
          </w:tcPr>
          <w:p w:rsidR="00AC7DA3" w:rsidRPr="002238DD" w:rsidRDefault="00AC7DA3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DA3" w:rsidRPr="002238DD" w:rsidRDefault="00AC7DA3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AC7DA3" w:rsidRPr="002238DD" w:rsidRDefault="00AC7DA3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4679" w:type="dxa"/>
          </w:tcPr>
          <w:p w:rsidR="00AC7DA3" w:rsidRPr="002238DD" w:rsidRDefault="00AC7DA3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композиции и смысл названия сказки - были</w:t>
            </w:r>
          </w:p>
        </w:tc>
        <w:tc>
          <w:tcPr>
            <w:tcW w:w="1275" w:type="dxa"/>
          </w:tcPr>
          <w:p w:rsidR="00AC7DA3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C7DA3" w:rsidRPr="002238DD" w:rsidRDefault="00AC7DA3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C7DA3" w:rsidRPr="002238DD" w:rsidRDefault="00AC7DA3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DA3" w:rsidRPr="002238DD" w:rsidRDefault="00AC7DA3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DA3" w:rsidRPr="002238DD" w:rsidRDefault="00AC7DA3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AC7DA3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79" w:type="dxa"/>
          </w:tcPr>
          <w:p w:rsidR="00B31B08" w:rsidRPr="002238DD" w:rsidRDefault="00AC7DA3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</w:t>
            </w:r>
            <w:r w:rsidR="00B31B08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сочинению 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B31B08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сказке-были «Кладовая солнца».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1B08" w:rsidRPr="002238DD" w:rsidRDefault="00AC7DA3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д/с</w:t>
            </w: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AC7DA3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79" w:type="dxa"/>
          </w:tcPr>
          <w:p w:rsidR="00B31B08" w:rsidRPr="002238DD" w:rsidRDefault="00AC7DA3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М.М. Пришвин.Рассказы о природе. 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чтение.</w:t>
            </w: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4A05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79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В.П. Астафьев. Слово о</w:t>
            </w:r>
            <w:r w:rsidR="004A0582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писателе. «Конь с розовой гривой». Картины жизни деревни в послевоенные годы.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Рассказ. Обучение чтению.</w:t>
            </w: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4A0582">
        <w:trPr>
          <w:trHeight w:val="1269"/>
        </w:trPr>
        <w:tc>
          <w:tcPr>
            <w:tcW w:w="958" w:type="dxa"/>
          </w:tcPr>
          <w:p w:rsidR="00B31B08" w:rsidRPr="002238DD" w:rsidRDefault="004A05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79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Нравственные проблемы рассказа «Конь с розовой гривой». </w:t>
            </w:r>
            <w:r w:rsidR="004A0582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использования народной речи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4A05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79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В.Г. Распутин. Слово о писателе. «Уроки французского».</w:t>
            </w:r>
            <w:r w:rsidR="004A0582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Герой рассказа и его сверстники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Рассказ.</w:t>
            </w: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79" w:type="dxa"/>
          </w:tcPr>
          <w:p w:rsidR="00B31B08" w:rsidRPr="002238DD" w:rsidRDefault="004A05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Жажда знаний, нравственная стойкостьгероя.</w:t>
            </w:r>
            <w:r w:rsidR="00B31B08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Нравственные проблемы рассказа. 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79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0582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Душевная щедрость учительницы,  ее роль в жизни мальчика.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79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Сочинен</w:t>
            </w:r>
            <w:r w:rsidR="004A0582"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ие 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произведениям </w:t>
            </w:r>
            <w:r w:rsidR="004A0582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В.П. Астафьева и   В.Г. Распутина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1B08" w:rsidRPr="002238DD" w:rsidRDefault="004A05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к/с</w:t>
            </w: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79" w:type="dxa"/>
          </w:tcPr>
          <w:p w:rsidR="00B31B08" w:rsidRPr="002238DD" w:rsidRDefault="0079651D" w:rsidP="000D30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В.М.Шукшин.Слово о писателе.Рассказ «Критики» Образ «странного» героя в творчестве  Шукшина.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79651D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Рассказ учителя .Беседа</w:t>
            </w: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9" w:type="dxa"/>
          </w:tcPr>
          <w:p w:rsidR="00B31B08" w:rsidRPr="002238DD" w:rsidRDefault="0079651D" w:rsidP="000D30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«Срезал». Особенности героев Шукшина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79651D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  <w:r w:rsidR="001B1501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-74</w:t>
            </w:r>
          </w:p>
        </w:tc>
        <w:tc>
          <w:tcPr>
            <w:tcW w:w="4679" w:type="dxa"/>
          </w:tcPr>
          <w:p w:rsidR="00B31B08" w:rsidRPr="002238DD" w:rsidRDefault="0079651D" w:rsidP="000D30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Ф. Искандер. Слово о писателе. «Тринадцатый подвиг Геракла». Образ учителя. Чувство юмора как одно из ценных качеств человека</w:t>
            </w:r>
          </w:p>
        </w:tc>
        <w:tc>
          <w:tcPr>
            <w:tcW w:w="1275" w:type="dxa"/>
          </w:tcPr>
          <w:p w:rsidR="00B31B08" w:rsidRPr="002238DD" w:rsidRDefault="003956C3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1B150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79" w:type="dxa"/>
          </w:tcPr>
          <w:p w:rsidR="00B31B08" w:rsidRPr="002238DD" w:rsidRDefault="00541A32" w:rsidP="000D30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8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Родная природа в русской поэзии </w:t>
            </w:r>
            <w:r w:rsidRPr="002238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XX</w:t>
            </w:r>
            <w:r w:rsidRPr="002238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века. А. А. Блок. «Летний вечер», «О, как </w:t>
            </w:r>
            <w:r w:rsidRPr="002238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безумно за окном…».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выразительному 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чтению </w:t>
            </w: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1B150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4679" w:type="dxa"/>
          </w:tcPr>
          <w:p w:rsidR="00B31B08" w:rsidRPr="002238DD" w:rsidRDefault="00541A32" w:rsidP="000D30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8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С. А. Есенин. Слово о поэте. «Мелколесье. Степь и дали…», «Пороша». Обучение выразительному чтению.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79651D" w:rsidRPr="002238DD" w:rsidRDefault="00541A3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B1501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</w:tcPr>
          <w:p w:rsidR="0079651D" w:rsidRPr="002238DD" w:rsidRDefault="00541A32" w:rsidP="000D30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bidi="hi-IN"/>
              </w:rPr>
            </w:pPr>
            <w:r w:rsidRPr="002238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А. А. Ахматова. «Перед весной бывают дни такие…». Тема Родины в поэзии Рубцова.</w:t>
            </w:r>
          </w:p>
        </w:tc>
        <w:tc>
          <w:tcPr>
            <w:tcW w:w="1275" w:type="dxa"/>
          </w:tcPr>
          <w:p w:rsidR="0079651D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9651D" w:rsidRPr="002238DD" w:rsidRDefault="0079651D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9651D" w:rsidRPr="002238DD" w:rsidRDefault="0079651D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выразительному чтению</w:t>
            </w:r>
          </w:p>
        </w:tc>
        <w:tc>
          <w:tcPr>
            <w:tcW w:w="1418" w:type="dxa"/>
          </w:tcPr>
          <w:p w:rsidR="0079651D" w:rsidRPr="002238DD" w:rsidRDefault="0079651D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9651D" w:rsidRPr="002238DD" w:rsidRDefault="0079651D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79651D" w:rsidRPr="002238DD" w:rsidRDefault="00541A3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B1501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</w:tcPr>
          <w:p w:rsidR="0079651D" w:rsidRPr="002238DD" w:rsidRDefault="00541A32" w:rsidP="000D30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bidi="hi-IN"/>
              </w:rPr>
            </w:pPr>
            <w:r w:rsidRPr="002238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Обучение анализу стихотворения.</w:t>
            </w:r>
          </w:p>
        </w:tc>
        <w:tc>
          <w:tcPr>
            <w:tcW w:w="1275" w:type="dxa"/>
          </w:tcPr>
          <w:p w:rsidR="0079651D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9651D" w:rsidRPr="002238DD" w:rsidRDefault="0079651D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9651D" w:rsidRPr="002238DD" w:rsidRDefault="00541A3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1418" w:type="dxa"/>
          </w:tcPr>
          <w:p w:rsidR="0079651D" w:rsidRPr="002238DD" w:rsidRDefault="0079651D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9651D" w:rsidRPr="002238DD" w:rsidRDefault="0079651D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541A3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B1501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9" w:type="dxa"/>
          </w:tcPr>
          <w:p w:rsidR="00B31B08" w:rsidRPr="002238DD" w:rsidRDefault="00541A3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народов России. Г.Тукай. Слово о поэте «Родная деревня», «Книга».Любовь к малой родине, верность традициям народа.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1B150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79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К.Кулиев</w:t>
            </w:r>
            <w:r w:rsidR="00541A32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Слово о поэте. «Когда на меня навалилась беда…»</w:t>
            </w:r>
            <w:r w:rsidR="00541A32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. Поэтический образ Родины.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3956C3" w:rsidRPr="002238DD" w:rsidRDefault="003956C3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4679" w:type="dxa"/>
          </w:tcPr>
          <w:p w:rsidR="003956C3" w:rsidRPr="002238DD" w:rsidRDefault="003956C3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о Великой Отечественной войне</w:t>
            </w:r>
          </w:p>
        </w:tc>
        <w:tc>
          <w:tcPr>
            <w:tcW w:w="1275" w:type="dxa"/>
          </w:tcPr>
          <w:p w:rsidR="003956C3" w:rsidRPr="002238DD" w:rsidRDefault="003956C3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956C3" w:rsidRPr="002238DD" w:rsidRDefault="003956C3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956C3" w:rsidRPr="002238DD" w:rsidRDefault="003956C3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1418" w:type="dxa"/>
          </w:tcPr>
          <w:p w:rsidR="003956C3" w:rsidRPr="002238DD" w:rsidRDefault="003956C3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6C3" w:rsidRPr="002238DD" w:rsidRDefault="003956C3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956C3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3-84</w:t>
            </w:r>
          </w:p>
        </w:tc>
        <w:tc>
          <w:tcPr>
            <w:tcW w:w="4679" w:type="dxa"/>
          </w:tcPr>
          <w:p w:rsidR="00B31B08" w:rsidRPr="002238DD" w:rsidRDefault="001B150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Зарубежная литература. Мифы Древней </w:t>
            </w:r>
            <w:r w:rsidR="00B31B08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Греции.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31B08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Подвиги Геракла: «Скотный двор царя Авгия», «Яблоки Гесперид» 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. Отличие мифа от сказки</w:t>
            </w:r>
          </w:p>
        </w:tc>
        <w:tc>
          <w:tcPr>
            <w:tcW w:w="1275" w:type="dxa"/>
          </w:tcPr>
          <w:p w:rsidR="00B31B08" w:rsidRPr="002238DD" w:rsidRDefault="003956C3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Рассказ учителя .Беседа.</w:t>
            </w: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1B1501" w:rsidRPr="002238DD" w:rsidRDefault="003956C3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1B1501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-8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:rsidR="001B1501" w:rsidRPr="002238DD" w:rsidRDefault="001B150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Древнегреческие мифы</w:t>
            </w:r>
          </w:p>
        </w:tc>
        <w:tc>
          <w:tcPr>
            <w:tcW w:w="1275" w:type="dxa"/>
          </w:tcPr>
          <w:p w:rsidR="001B1501" w:rsidRPr="002238DD" w:rsidRDefault="003956C3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B1501" w:rsidRPr="002238DD" w:rsidRDefault="001B150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501" w:rsidRPr="002238DD" w:rsidRDefault="001B150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чтение.</w:t>
            </w:r>
          </w:p>
          <w:p w:rsidR="001B1501" w:rsidRPr="002238DD" w:rsidRDefault="001B150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418" w:type="dxa"/>
          </w:tcPr>
          <w:p w:rsidR="001B1501" w:rsidRPr="002238DD" w:rsidRDefault="001B150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501" w:rsidRPr="002238DD" w:rsidRDefault="001B150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1B150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956C3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Геродот.</w:t>
            </w:r>
            <w:r w:rsidR="001B1501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Слово о писателе и историке. «Легенда о</w:t>
            </w:r>
            <w:r w:rsidR="001B1501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б Арионе»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B1501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Воплощение мифологического сюжета </w:t>
            </w:r>
            <w:r w:rsidR="003956C3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в стихотворении А.С. Пушкина «Арион»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Рассказ учителя .Беседа.</w:t>
            </w: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3956C3" w:rsidRPr="002238DD" w:rsidRDefault="003956C3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79" w:type="dxa"/>
          </w:tcPr>
          <w:p w:rsidR="003956C3" w:rsidRPr="002238DD" w:rsidRDefault="003956C3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Гомер. «Илиада» (отрывок) как героическая поэма</w:t>
            </w:r>
          </w:p>
        </w:tc>
        <w:tc>
          <w:tcPr>
            <w:tcW w:w="1275" w:type="dxa"/>
          </w:tcPr>
          <w:p w:rsidR="003956C3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956C3" w:rsidRPr="002238DD" w:rsidRDefault="003956C3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956C3" w:rsidRPr="002238DD" w:rsidRDefault="003956C3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56C3" w:rsidRPr="002238DD" w:rsidRDefault="003956C3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6C3" w:rsidRPr="002238DD" w:rsidRDefault="003956C3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3956C3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679" w:type="dxa"/>
          </w:tcPr>
          <w:p w:rsidR="00B31B08" w:rsidRPr="002238DD" w:rsidRDefault="003956C3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</w:t>
            </w:r>
            <w:r w:rsidR="00B31B08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диссея»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(отрывок).Храбрость, сметливость Одиссея.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3956C3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79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М.Сервантес Сааведра.</w:t>
            </w:r>
            <w:r w:rsidR="003956C3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Слово о писателе. «Дон Кихот».</w:t>
            </w:r>
            <w:r w:rsidR="003956C3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(главы). 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Проблема истинных 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ложных идеалов.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Рассказ. Беседа</w:t>
            </w: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111620" w:rsidRPr="002238DD" w:rsidRDefault="00111620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4679" w:type="dxa"/>
          </w:tcPr>
          <w:p w:rsidR="00111620" w:rsidRPr="002238DD" w:rsidRDefault="00111620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Дон Кихот как «вечный образ» мировой литературы</w:t>
            </w:r>
          </w:p>
        </w:tc>
        <w:tc>
          <w:tcPr>
            <w:tcW w:w="1275" w:type="dxa"/>
          </w:tcPr>
          <w:p w:rsidR="00111620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11620" w:rsidRPr="002238DD" w:rsidRDefault="00111620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11620" w:rsidRPr="002238DD" w:rsidRDefault="00111620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1620" w:rsidRPr="002238DD" w:rsidRDefault="00111620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620" w:rsidRPr="002238DD" w:rsidRDefault="00111620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111620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79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Ф.Шиллер. Баллада «Перчатка» Проблемы благородства , достоинства и чести.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Рассказ. Беседа</w:t>
            </w: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111620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79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111620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Мериме.</w:t>
            </w:r>
            <w:r w:rsidR="00111620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Новелла «Маттео Фальконе».Конфликт естественной жизни и цивилизованного общества.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111620" w:rsidRPr="002238DD" w:rsidRDefault="00111620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679" w:type="dxa"/>
          </w:tcPr>
          <w:p w:rsidR="00111620" w:rsidRPr="002238DD" w:rsidRDefault="00111620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«Маттео Фальконе».нравственная оценка героев новеллы</w:t>
            </w:r>
          </w:p>
        </w:tc>
        <w:tc>
          <w:tcPr>
            <w:tcW w:w="1275" w:type="dxa"/>
          </w:tcPr>
          <w:p w:rsidR="00111620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11620" w:rsidRPr="002238DD" w:rsidRDefault="00111620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11620" w:rsidRPr="002238DD" w:rsidRDefault="00111620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1620" w:rsidRPr="002238DD" w:rsidRDefault="00111620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620" w:rsidRPr="002238DD" w:rsidRDefault="00111620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111620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79" w:type="dxa"/>
          </w:tcPr>
          <w:p w:rsidR="00B31B08" w:rsidRPr="002238DD" w:rsidRDefault="00B31B08" w:rsidP="000D300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8DD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2238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Антуан де Сент-Экзюпери. Слово о писателе. «Маленький принц» как философская сказка-притча.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Рассказ. Беседа.</w:t>
            </w: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11620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:rsidR="00B31B08" w:rsidRPr="002238DD" w:rsidRDefault="00B31B08" w:rsidP="000D300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8DD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11620" w:rsidRPr="002238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Антуан де Сент-Экзюпери</w:t>
            </w:r>
            <w:r w:rsidRPr="002238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«Маленький принц». Маленький принц, его друзья и враги. 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111620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679" w:type="dxa"/>
          </w:tcPr>
          <w:p w:rsidR="00B31B08" w:rsidRPr="002238DD" w:rsidRDefault="00B31B08" w:rsidP="000D300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2238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«Маленький принц». Мечта о естественных отношениях между людьми. Понятие о притче.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31B08" w:rsidRPr="002238DD" w:rsidRDefault="00111620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4679" w:type="dxa"/>
          </w:tcPr>
          <w:p w:rsidR="00B31B08" w:rsidRPr="002238DD" w:rsidRDefault="00B31B08" w:rsidP="000D300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8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М. Твен. «Приключения Гекльберри Финна». </w:t>
            </w:r>
            <w:r w:rsidR="00111620" w:rsidRPr="002238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Том и Гек: общность и различие. Средства создания комического.</w:t>
            </w:r>
          </w:p>
        </w:tc>
        <w:tc>
          <w:tcPr>
            <w:tcW w:w="1275" w:type="dxa"/>
          </w:tcPr>
          <w:p w:rsidR="00B31B08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B08" w:rsidRPr="002238DD" w:rsidRDefault="00B31B0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Рассказ. Беседа</w:t>
            </w:r>
          </w:p>
        </w:tc>
        <w:tc>
          <w:tcPr>
            <w:tcW w:w="1418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B08" w:rsidRPr="002238DD" w:rsidRDefault="00B31B0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584326" w:rsidRPr="002238DD" w:rsidRDefault="00584326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9" w:type="dxa"/>
          </w:tcPr>
          <w:p w:rsidR="00584326" w:rsidRPr="002238DD" w:rsidRDefault="00584326" w:rsidP="000D300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8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Выявление уровня литературного развития учащихся.Контрольная работа  в форме теста</w:t>
            </w:r>
          </w:p>
        </w:tc>
        <w:tc>
          <w:tcPr>
            <w:tcW w:w="1275" w:type="dxa"/>
          </w:tcPr>
          <w:p w:rsidR="00584326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84326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2693" w:type="dxa"/>
          </w:tcPr>
          <w:p w:rsidR="00584326" w:rsidRPr="002238DD" w:rsidRDefault="00584326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418" w:type="dxa"/>
          </w:tcPr>
          <w:p w:rsidR="00584326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84326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584326" w:rsidRPr="002238DD" w:rsidRDefault="00584326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679" w:type="dxa"/>
          </w:tcPr>
          <w:p w:rsidR="00584326" w:rsidRPr="002238DD" w:rsidRDefault="00584326" w:rsidP="000D300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8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Итоговый урок</w:t>
            </w:r>
          </w:p>
        </w:tc>
        <w:tc>
          <w:tcPr>
            <w:tcW w:w="1275" w:type="dxa"/>
          </w:tcPr>
          <w:p w:rsidR="00584326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84326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84326" w:rsidRPr="002238DD" w:rsidRDefault="00584326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Урок -праздник</w:t>
            </w:r>
          </w:p>
        </w:tc>
        <w:tc>
          <w:tcPr>
            <w:tcW w:w="1418" w:type="dxa"/>
          </w:tcPr>
          <w:p w:rsidR="00584326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84326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584326" w:rsidRPr="002238DD" w:rsidRDefault="00584326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679" w:type="dxa"/>
          </w:tcPr>
          <w:p w:rsidR="00584326" w:rsidRPr="002238DD" w:rsidRDefault="00584326" w:rsidP="000D300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8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Задания для летнего чтения.</w:t>
            </w:r>
          </w:p>
        </w:tc>
        <w:tc>
          <w:tcPr>
            <w:tcW w:w="1275" w:type="dxa"/>
          </w:tcPr>
          <w:p w:rsidR="00584326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84326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84326" w:rsidRPr="002238DD" w:rsidRDefault="00584326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326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84326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84326" w:rsidRPr="002238DD" w:rsidTr="00B31B08">
        <w:tc>
          <w:tcPr>
            <w:tcW w:w="958" w:type="dxa"/>
          </w:tcPr>
          <w:p w:rsidR="00584326" w:rsidRPr="002238DD" w:rsidRDefault="00584326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103-105</w:t>
            </w:r>
          </w:p>
        </w:tc>
        <w:tc>
          <w:tcPr>
            <w:tcW w:w="4679" w:type="dxa"/>
          </w:tcPr>
          <w:p w:rsidR="00584326" w:rsidRPr="002238DD" w:rsidRDefault="00584326" w:rsidP="000D300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8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Резервные уроки</w:t>
            </w:r>
          </w:p>
        </w:tc>
        <w:tc>
          <w:tcPr>
            <w:tcW w:w="1275" w:type="dxa"/>
          </w:tcPr>
          <w:p w:rsidR="00584326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84326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84326" w:rsidRPr="002238DD" w:rsidRDefault="00584326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326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84326" w:rsidRPr="002238DD" w:rsidRDefault="0058432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B0CC5" w:rsidRPr="002238DD" w:rsidRDefault="000B0CC5" w:rsidP="000D30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0B0CC5" w:rsidRPr="002238DD" w:rsidRDefault="000B0CC5" w:rsidP="000D30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0B0CC5" w:rsidRPr="002238DD" w:rsidRDefault="000B0CC5" w:rsidP="000D30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B25F55" w:rsidRPr="002238DD" w:rsidRDefault="00B25F55" w:rsidP="000D30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B25F55" w:rsidRPr="002238DD" w:rsidRDefault="00B25F55" w:rsidP="000D30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B25F55" w:rsidRPr="002238DD" w:rsidRDefault="00B25F55" w:rsidP="000D30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B25F55" w:rsidRPr="002238DD" w:rsidRDefault="00B25F55" w:rsidP="000D30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B25F55" w:rsidRPr="002238DD" w:rsidRDefault="00B25F55" w:rsidP="000D30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B25F55" w:rsidRPr="002238DD" w:rsidRDefault="00B25F55" w:rsidP="000D30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B25F55" w:rsidRPr="002238DD" w:rsidRDefault="00B25F55" w:rsidP="000D30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B25F55" w:rsidRPr="002238DD" w:rsidRDefault="00B25F55" w:rsidP="000D30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B25F55" w:rsidRPr="002238DD" w:rsidRDefault="00B25F55" w:rsidP="000D30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D720B5" w:rsidRPr="002238DD" w:rsidRDefault="00D720B5" w:rsidP="000D3000">
      <w:pPr>
        <w:pStyle w:val="a5"/>
        <w:spacing w:before="0" w:beforeAutospacing="0" w:after="0" w:afterAutospacing="0"/>
        <w:jc w:val="center"/>
      </w:pPr>
      <w:r w:rsidRPr="002238DD">
        <w:rPr>
          <w:b/>
          <w:bCs/>
        </w:rPr>
        <w:t>Календарно-тематическое планирование</w:t>
      </w:r>
      <w:r w:rsidR="00FC0082" w:rsidRPr="002238DD">
        <w:rPr>
          <w:b/>
          <w:bCs/>
        </w:rPr>
        <w:t>.</w:t>
      </w:r>
      <w:r w:rsidRPr="002238DD">
        <w:rPr>
          <w:b/>
          <w:bCs/>
        </w:rPr>
        <w:t xml:space="preserve"> 7 класс</w:t>
      </w:r>
      <w:r w:rsidR="00B25F55" w:rsidRPr="002238DD">
        <w:rPr>
          <w:b/>
          <w:bCs/>
        </w:rPr>
        <w:t xml:space="preserve"> (70 ч</w:t>
      </w:r>
      <w:r w:rsidR="00FC0082" w:rsidRPr="002238DD">
        <w:rPr>
          <w:b/>
          <w:bCs/>
        </w:rPr>
        <w:t>)</w:t>
      </w:r>
    </w:p>
    <w:p w:rsidR="00D720B5" w:rsidRPr="002238DD" w:rsidRDefault="00D720B5" w:rsidP="000D3000">
      <w:pPr>
        <w:pStyle w:val="a5"/>
        <w:spacing w:before="0" w:beforeAutospacing="0" w:after="0" w:afterAutospacing="0"/>
        <w:jc w:val="center"/>
        <w:rPr>
          <w:b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4679"/>
        <w:gridCol w:w="1275"/>
        <w:gridCol w:w="2410"/>
        <w:gridCol w:w="2693"/>
        <w:gridCol w:w="1418"/>
        <w:gridCol w:w="1417"/>
      </w:tblGrid>
      <w:tr w:rsidR="002238DD" w:rsidRPr="002238DD" w:rsidTr="00B31B08">
        <w:trPr>
          <w:trHeight w:val="469"/>
        </w:trPr>
        <w:tc>
          <w:tcPr>
            <w:tcW w:w="958" w:type="dxa"/>
            <w:vMerge w:val="restart"/>
          </w:tcPr>
          <w:p w:rsidR="00D720B5" w:rsidRPr="002238DD" w:rsidRDefault="00D720B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D720B5" w:rsidRPr="002238DD" w:rsidRDefault="00D720B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79" w:type="dxa"/>
            <w:vMerge w:val="restart"/>
          </w:tcPr>
          <w:p w:rsidR="00D720B5" w:rsidRPr="002238DD" w:rsidRDefault="00D720B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0B5" w:rsidRPr="002238DD" w:rsidRDefault="00D720B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  <w:p w:rsidR="00D720B5" w:rsidRPr="002238DD" w:rsidRDefault="00D720B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720B5" w:rsidRPr="002238DD" w:rsidRDefault="00D720B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vMerge w:val="restart"/>
          </w:tcPr>
          <w:p w:rsidR="00D720B5" w:rsidRPr="002238DD" w:rsidRDefault="00D720B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0B5" w:rsidRPr="002238DD" w:rsidRDefault="00D720B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693" w:type="dxa"/>
            <w:vMerge w:val="restart"/>
          </w:tcPr>
          <w:p w:rsidR="00D720B5" w:rsidRPr="002238DD" w:rsidRDefault="00D720B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организации учебных занятий, основных видов учебной деятельности</w:t>
            </w:r>
          </w:p>
        </w:tc>
        <w:tc>
          <w:tcPr>
            <w:tcW w:w="2835" w:type="dxa"/>
            <w:gridSpan w:val="2"/>
          </w:tcPr>
          <w:p w:rsidR="00D720B5" w:rsidRPr="002238DD" w:rsidRDefault="00D720B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238DD" w:rsidRPr="002238DD" w:rsidTr="00B31B08">
        <w:trPr>
          <w:trHeight w:val="284"/>
        </w:trPr>
        <w:tc>
          <w:tcPr>
            <w:tcW w:w="958" w:type="dxa"/>
            <w:vMerge/>
          </w:tcPr>
          <w:p w:rsidR="00D720B5" w:rsidRPr="002238DD" w:rsidRDefault="00D720B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D720B5" w:rsidRPr="002238DD" w:rsidRDefault="00D720B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20B5" w:rsidRPr="002238DD" w:rsidRDefault="00D720B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720B5" w:rsidRPr="002238DD" w:rsidRDefault="00D720B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720B5" w:rsidRPr="002238DD" w:rsidRDefault="00D720B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720B5" w:rsidRPr="002238DD" w:rsidRDefault="00D720B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1417" w:type="dxa"/>
          </w:tcPr>
          <w:p w:rsidR="00D720B5" w:rsidRPr="002238DD" w:rsidRDefault="00D720B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2238DD" w:rsidRPr="002238DD" w:rsidTr="00B31B08">
        <w:tc>
          <w:tcPr>
            <w:tcW w:w="95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FC0082" w:rsidRPr="002238DD" w:rsidRDefault="00FC0082" w:rsidP="000D30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Введение </w:t>
            </w:r>
          </w:p>
          <w:p w:rsidR="00FC0082" w:rsidRPr="002238DD" w:rsidRDefault="007354B4" w:rsidP="000D30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Изображение человека  как важнейшая идейно – нравственная </w:t>
            </w:r>
            <w:r w:rsidR="00FC0082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литературы.  Личность автора, его труд, позиция, отношение к героям.</w:t>
            </w:r>
          </w:p>
        </w:tc>
        <w:tc>
          <w:tcPr>
            <w:tcW w:w="1275" w:type="dxa"/>
          </w:tcPr>
          <w:p w:rsidR="00FC0082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пересказу статьи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FC0082" w:rsidRPr="002238DD" w:rsidRDefault="00FC0082" w:rsidP="000D30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Фольклор. Предания. Предания как поэтическая автобиография народа.</w:t>
            </w:r>
          </w:p>
        </w:tc>
        <w:tc>
          <w:tcPr>
            <w:tcW w:w="1275" w:type="dxa"/>
          </w:tcPr>
          <w:p w:rsidR="00FC0082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Рассказ.</w:t>
            </w:r>
          </w:p>
        </w:tc>
        <w:tc>
          <w:tcPr>
            <w:tcW w:w="141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FC0082" w:rsidRPr="002238DD" w:rsidRDefault="00FC0082" w:rsidP="000D30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“Тайна всевластия” былин. </w:t>
            </w:r>
          </w:p>
          <w:p w:rsidR="00FC0082" w:rsidRPr="002238DD" w:rsidRDefault="00FC0082" w:rsidP="000D30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“Вольга и Микула Селянинович”. Былинный богатырь как представление народа о  национальном герое.  </w:t>
            </w:r>
          </w:p>
        </w:tc>
        <w:tc>
          <w:tcPr>
            <w:tcW w:w="1275" w:type="dxa"/>
          </w:tcPr>
          <w:p w:rsidR="00FC0082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Сказывание в былинном  стиле.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FC0082" w:rsidRPr="002238DD" w:rsidRDefault="007354B4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Русские былины Киевского и Новгородского циклов.(</w:t>
            </w:r>
            <w:r w:rsidR="00FC0082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«Илья Муромец и Соловей-разбойник»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, «Садко»)</w:t>
            </w:r>
          </w:p>
        </w:tc>
        <w:tc>
          <w:tcPr>
            <w:tcW w:w="1275" w:type="dxa"/>
          </w:tcPr>
          <w:p w:rsidR="00FC0082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0082" w:rsidRPr="002238DD" w:rsidRDefault="007354B4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в/ч</w:t>
            </w:r>
          </w:p>
        </w:tc>
        <w:tc>
          <w:tcPr>
            <w:tcW w:w="2693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худ. произв.</w:t>
            </w:r>
          </w:p>
        </w:tc>
        <w:tc>
          <w:tcPr>
            <w:tcW w:w="141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7354B4" w:rsidRPr="002238DD" w:rsidRDefault="007354B4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7354B4" w:rsidRPr="002238DD" w:rsidRDefault="007354B4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«Калевала»-карело-финский мифологический эпос</w:t>
            </w:r>
          </w:p>
        </w:tc>
        <w:tc>
          <w:tcPr>
            <w:tcW w:w="1275" w:type="dxa"/>
          </w:tcPr>
          <w:p w:rsidR="007354B4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354B4" w:rsidRPr="002238DD" w:rsidRDefault="007354B4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54B4" w:rsidRPr="002238DD" w:rsidRDefault="007354B4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54B4" w:rsidRPr="002238DD" w:rsidRDefault="007354B4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354B4" w:rsidRPr="002238DD" w:rsidRDefault="007354B4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0D6945" w:rsidRPr="002238DD" w:rsidRDefault="000D694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:rsidR="000D6945" w:rsidRPr="002238DD" w:rsidRDefault="000D6945" w:rsidP="000D6945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 w:cs="Times New Roman"/>
                <w:sz w:val="24"/>
                <w:szCs w:val="24"/>
              </w:rPr>
              <w:t>« Песнь о Роланде». Роль гиперболы в создании образа героя.</w:t>
            </w:r>
          </w:p>
          <w:p w:rsidR="000D6945" w:rsidRPr="002238DD" w:rsidRDefault="000D6945" w:rsidP="000D6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945" w:rsidRPr="002238DD" w:rsidRDefault="000D6945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6945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0D6945" w:rsidRPr="002238DD" w:rsidRDefault="000D6945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6945" w:rsidRPr="002238DD" w:rsidRDefault="000D6945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6945" w:rsidRPr="002238DD" w:rsidRDefault="000D694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D6945" w:rsidRPr="002238DD" w:rsidRDefault="000D694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FC0082" w:rsidRPr="002238DD" w:rsidRDefault="000D694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9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Общечеловеческое и национальное в пословицах и поговорках.</w:t>
            </w:r>
          </w:p>
        </w:tc>
        <w:tc>
          <w:tcPr>
            <w:tcW w:w="1275" w:type="dxa"/>
          </w:tcPr>
          <w:p w:rsidR="00FC0082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0082" w:rsidRPr="002238DD" w:rsidRDefault="00FC0082" w:rsidP="000D3000">
            <w:pPr>
              <w:spacing w:after="0" w:line="240" w:lineRule="auto"/>
              <w:ind w:left="-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Сочинение-миниатюра</w:t>
            </w:r>
            <w:r w:rsidRPr="002238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пословице (поговорке). </w:t>
            </w:r>
          </w:p>
        </w:tc>
        <w:tc>
          <w:tcPr>
            <w:tcW w:w="2693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Рассказ учителя. Беседа.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FC0082" w:rsidRPr="002238DD" w:rsidRDefault="000D694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</w:tcPr>
          <w:p w:rsidR="00FC0082" w:rsidRPr="002238DD" w:rsidRDefault="00FC0082" w:rsidP="000D30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Русские летописи. «Повесть временных лет».  Владимир Мономах как государственный деятель.. Нравственное, социальное, политическое звучание “Поучения Владимира Мономаха”. </w:t>
            </w:r>
          </w:p>
        </w:tc>
        <w:tc>
          <w:tcPr>
            <w:tcW w:w="1275" w:type="dxa"/>
          </w:tcPr>
          <w:p w:rsidR="00FC0082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Рассказ учителя. Беседа.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FC0082" w:rsidRPr="002238DD" w:rsidRDefault="000D694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9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«Повесть о Петре и Февронии Муромских”.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Нравственные  идеалы и заветы Древней Руси.</w:t>
            </w:r>
          </w:p>
        </w:tc>
        <w:tc>
          <w:tcPr>
            <w:tcW w:w="1275" w:type="dxa"/>
          </w:tcPr>
          <w:p w:rsidR="00FC0082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0082" w:rsidRPr="002238DD" w:rsidRDefault="00FC0082" w:rsidP="000D3000">
            <w:pPr>
              <w:spacing w:after="0" w:line="240" w:lineRule="auto"/>
              <w:ind w:left="-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художественному пересказу.</w:t>
            </w:r>
          </w:p>
        </w:tc>
        <w:tc>
          <w:tcPr>
            <w:tcW w:w="2693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худ. произв.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FC0082" w:rsidRPr="002238DD" w:rsidRDefault="00C72B04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9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М.В. Ломоносов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Слово о поэте и учёном.  Патриотическое звучание “Оды на день восшествия на всероссийский престол ея Величества государыни Императрицы Елисаветы Петровны </w:t>
            </w:r>
            <w:smartTag w:uri="urn:schemas-microsoft-com:office:smarttags" w:element="metricconverter">
              <w:smartTagPr>
                <w:attr w:name="ProductID" w:val="1747 г"/>
              </w:smartTagPr>
              <w:r w:rsidRPr="002238DD">
                <w:rPr>
                  <w:rFonts w:ascii="Times New Roman" w:eastAsia="Calibri" w:hAnsi="Times New Roman" w:cs="Times New Roman"/>
                  <w:sz w:val="24"/>
                  <w:szCs w:val="24"/>
                </w:rPr>
                <w:t>1747 г</w:t>
              </w:r>
            </w:smartTag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.” </w:t>
            </w:r>
          </w:p>
        </w:tc>
        <w:tc>
          <w:tcPr>
            <w:tcW w:w="1275" w:type="dxa"/>
          </w:tcPr>
          <w:p w:rsidR="00FC0082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Рассказ учителя. Практикум.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72B04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FC0082" w:rsidRPr="002238DD" w:rsidRDefault="00FC0082" w:rsidP="00C72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Г.Р.Державин. Личность и судьба поэта. </w:t>
            </w:r>
            <w:r w:rsidR="00C72B04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Его размышления о смысле жизни,о судьбе (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“Признание”,  “На птичку”, “Река времен...”).</w:t>
            </w:r>
          </w:p>
        </w:tc>
        <w:tc>
          <w:tcPr>
            <w:tcW w:w="1275" w:type="dxa"/>
          </w:tcPr>
          <w:p w:rsidR="00FC0082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Рассказ учителя. Практикум.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FC0082" w:rsidRPr="002238DD" w:rsidRDefault="00C72B04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9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А.С.Пушкин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Историческая тема в творчестве поэта. Образы правителей и военачальников Петра 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Карла 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поэме “Полтава”.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0082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Рассказ учителя. Беседа.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993A66">
        <w:trPr>
          <w:trHeight w:val="1181"/>
        </w:trPr>
        <w:tc>
          <w:tcPr>
            <w:tcW w:w="95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C72B04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C72B04" w:rsidRPr="002238DD" w:rsidRDefault="00C72B04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B04" w:rsidRPr="002238DD" w:rsidRDefault="00C72B04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B04" w:rsidRPr="002238DD" w:rsidRDefault="00C72B04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B04" w:rsidRPr="002238DD" w:rsidRDefault="00C72B04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B04" w:rsidRPr="002238DD" w:rsidRDefault="00C72B04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B04" w:rsidRPr="002238DD" w:rsidRDefault="00C72B04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B04" w:rsidRPr="002238DD" w:rsidRDefault="00C72B04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FC0082" w:rsidRPr="002238DD" w:rsidRDefault="00FC0082" w:rsidP="00993A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 Петра I в поэме </w:t>
            </w: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А.С.Пушкина “Медный всадник»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.  Личность и государственная власть. Трагедия Евгения.</w:t>
            </w:r>
          </w:p>
        </w:tc>
        <w:tc>
          <w:tcPr>
            <w:tcW w:w="1275" w:type="dxa"/>
          </w:tcPr>
          <w:p w:rsidR="00FC0082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худ. произв.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93A66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“Песнь о вещем Олеге” А.С.Пушкина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. Смысл сопост</w:t>
            </w:r>
            <w:r w:rsidR="00993A66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авления Олега и волхва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C0082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чтению баллады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худ. произв.</w:t>
            </w:r>
          </w:p>
        </w:tc>
        <w:tc>
          <w:tcPr>
            <w:tcW w:w="141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93A66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Трагедия </w:t>
            </w: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А.С.Пушкина “Борис Годунов”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(обзор).</w:t>
            </w:r>
            <w:r w:rsidR="00993A66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Истина как цель летописного повествования .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0082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Рассказ учителя. Беседа.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93A66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А.С. Пушкин. «Станционный смотритель»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Изображение «маленького человека», его положения в обществе. Гуманизм повести.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0082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худ. произв.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FC0082" w:rsidRPr="002238DD" w:rsidRDefault="00993A6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9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Дуня и Минский. Анализ эпизода «Самсон Вырин у Минского».</w:t>
            </w:r>
          </w:p>
        </w:tc>
        <w:tc>
          <w:tcPr>
            <w:tcW w:w="1275" w:type="dxa"/>
          </w:tcPr>
          <w:p w:rsidR="00FC0082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0082" w:rsidRPr="002238DD" w:rsidRDefault="00993A66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д/с</w:t>
            </w:r>
          </w:p>
        </w:tc>
        <w:tc>
          <w:tcPr>
            <w:tcW w:w="2693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FC0082" w:rsidRPr="002238DD" w:rsidRDefault="00993A6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9" w:type="dxa"/>
          </w:tcPr>
          <w:p w:rsidR="00FC0082" w:rsidRPr="002238DD" w:rsidRDefault="00FC0082" w:rsidP="00993A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М.Ю.Лермонтов. “Песня про царя Ивана Васильевича, молодого опричника и удалого купца Калашникова”</w:t>
            </w:r>
            <w:r w:rsidR="00993A66"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993A66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конфликт и система образов.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3A66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Картины быта 16 в.</w:t>
            </w:r>
          </w:p>
        </w:tc>
        <w:tc>
          <w:tcPr>
            <w:tcW w:w="1275" w:type="dxa"/>
          </w:tcPr>
          <w:p w:rsidR="00FC0082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Рассказ учителя. Беседа.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FC0082" w:rsidRPr="002238DD" w:rsidRDefault="00322F5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9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Нравственный поединок Калашникова с Кирибеевичем и Иваном Грозным. Защита человеческого достоинства и нравственных идеалов.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0082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худ. произв.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322F52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9" w:type="dxa"/>
          </w:tcPr>
          <w:p w:rsidR="00FC0082" w:rsidRPr="002238DD" w:rsidRDefault="00FC0082" w:rsidP="00322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Тонкий лиризм и глубокий философский смысл стихотворений М.Ю. Лермонтова </w:t>
            </w:r>
            <w:r w:rsidR="00322F52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082" w:rsidRPr="002238DD" w:rsidRDefault="00322F52" w:rsidP="00322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выразительному чтению</w:t>
            </w:r>
          </w:p>
        </w:tc>
        <w:tc>
          <w:tcPr>
            <w:tcW w:w="141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22F52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FC0082" w:rsidRPr="002238DD" w:rsidRDefault="00FC0082" w:rsidP="00322F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Н.В.Гоголь.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Историческая повесть </w:t>
            </w: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“Тарас Бульба”. </w:t>
            </w:r>
            <w:r w:rsidR="00322F52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Историческая и фольклорная основа повести</w:t>
            </w:r>
            <w:r w:rsidR="00322F52"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FC0082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Рассказ учителя. Беседа.</w:t>
            </w:r>
          </w:p>
        </w:tc>
        <w:tc>
          <w:tcPr>
            <w:tcW w:w="141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322F52" w:rsidRPr="002238DD" w:rsidRDefault="00322F5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9" w:type="dxa"/>
          </w:tcPr>
          <w:p w:rsidR="00322F52" w:rsidRPr="002238DD" w:rsidRDefault="00322F52" w:rsidP="00322F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Жизнь в Сечи: быт, нравы, характеры, законы запорожцев.</w:t>
            </w:r>
          </w:p>
        </w:tc>
        <w:tc>
          <w:tcPr>
            <w:tcW w:w="1275" w:type="dxa"/>
          </w:tcPr>
          <w:p w:rsidR="00322F52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22F52" w:rsidRPr="002238DD" w:rsidRDefault="00322F5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2F52" w:rsidRPr="002238DD" w:rsidRDefault="00322F5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2F52" w:rsidRPr="002238DD" w:rsidRDefault="00322F5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F52" w:rsidRPr="002238DD" w:rsidRDefault="00322F5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22F52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FC0082" w:rsidRPr="002238DD" w:rsidRDefault="00FC0082" w:rsidP="000D300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Смысл противопоставления Остапа и Андрия. Патриотический пафос повести.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0082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худ. произв.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22F52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FC0082" w:rsidRPr="002238DD" w:rsidRDefault="00FC0082" w:rsidP="000D300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Образ Тараса Бульбы. Трагическое и комическое в повести.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0082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худ. произв.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FC0082" w:rsidRPr="002238DD" w:rsidRDefault="0090605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22F52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FC0082" w:rsidRPr="002238DD" w:rsidRDefault="00322F52" w:rsidP="000D300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C0082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очинение по повести Н.В.Гоголя «Тарас Бульба». 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0082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0082" w:rsidRPr="002238DD" w:rsidRDefault="00322F5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2693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развития речи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22F52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:rsidR="00322F52" w:rsidRPr="002238DD" w:rsidRDefault="00FC0082" w:rsidP="008A7D9F">
            <w:pPr>
              <w:numPr>
                <w:ilvl w:val="12"/>
                <w:numId w:val="0"/>
              </w:numPr>
              <w:spacing w:after="0" w:line="240" w:lineRule="auto"/>
              <w:ind w:left="2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И.С.Тургенев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A7D9F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«Бирюк»: автор и его герой. Смысл названия рассказа </w:t>
            </w:r>
          </w:p>
        </w:tc>
        <w:tc>
          <w:tcPr>
            <w:tcW w:w="1275" w:type="dxa"/>
          </w:tcPr>
          <w:p w:rsidR="00FC0082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Рассказ учителя. Беседа</w:t>
            </w:r>
          </w:p>
        </w:tc>
        <w:tc>
          <w:tcPr>
            <w:tcW w:w="141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FC0082" w:rsidRPr="002238DD" w:rsidRDefault="008A7D9F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9" w:type="dxa"/>
          </w:tcPr>
          <w:p w:rsidR="00FC0082" w:rsidRPr="002238DD" w:rsidRDefault="008A7D9F" w:rsidP="008A7D9F">
            <w:pPr>
              <w:numPr>
                <w:ilvl w:val="12"/>
                <w:numId w:val="0"/>
              </w:numPr>
              <w:spacing w:after="0" w:line="240" w:lineRule="auto"/>
              <w:ind w:left="2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из цикла «Записки охотника» и их гуманистический пафос</w:t>
            </w:r>
          </w:p>
        </w:tc>
        <w:tc>
          <w:tcPr>
            <w:tcW w:w="1275" w:type="dxa"/>
          </w:tcPr>
          <w:p w:rsidR="00FC0082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082" w:rsidRPr="002238DD" w:rsidRDefault="008A7D9F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Урок внекласснго чтения</w:t>
            </w:r>
          </w:p>
        </w:tc>
        <w:tc>
          <w:tcPr>
            <w:tcW w:w="141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FC0082" w:rsidRPr="002238DD" w:rsidRDefault="008A7D9F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9" w:type="dxa"/>
          </w:tcPr>
          <w:p w:rsidR="00FC0082" w:rsidRPr="002238DD" w:rsidRDefault="00FC0082" w:rsidP="000D300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8A7D9F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 в прозе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И.С.Тургенева. Художественные особенности жанра. </w:t>
            </w:r>
          </w:p>
          <w:p w:rsidR="00FC0082" w:rsidRPr="002238DD" w:rsidRDefault="00FC0082" w:rsidP="008A7D9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0082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Выразительное чтение стих. </w:t>
            </w:r>
            <w:r w:rsidR="008A7D9F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роизв.  крупной формы</w:t>
            </w:r>
          </w:p>
        </w:tc>
        <w:tc>
          <w:tcPr>
            <w:tcW w:w="2693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развития речи.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FC0082" w:rsidRPr="002238DD" w:rsidRDefault="008A7D9F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9" w:type="dxa"/>
          </w:tcPr>
          <w:p w:rsidR="00FC0082" w:rsidRPr="002238DD" w:rsidRDefault="00FC0082" w:rsidP="000D3000">
            <w:pPr>
              <w:numPr>
                <w:ilvl w:val="12"/>
                <w:numId w:val="0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Н.А. Некрасов.</w:t>
            </w:r>
            <w:r w:rsidR="008A7D9F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Поэма «Русские женщины».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A7D9F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Величие духа русских  женщин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A7D9F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B757C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Анализ эпизода.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0082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Рассказ учителя. Беседа.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A7D9F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9" w:type="dxa"/>
          </w:tcPr>
          <w:p w:rsidR="00FC0082" w:rsidRPr="002238DD" w:rsidRDefault="00FC0082" w:rsidP="000D3000">
            <w:pPr>
              <w:numPr>
                <w:ilvl w:val="12"/>
                <w:numId w:val="0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Н.А.Некрасов – поэт-гражданин. Размышление </w:t>
            </w:r>
            <w:r w:rsidR="004B757C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судьбе народа.(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“Вчерашний день...”, “Раз</w:t>
            </w:r>
            <w:r w:rsidR="004B757C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мышления у парадного подъезда”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др. </w:t>
            </w:r>
            <w:r w:rsidR="004B757C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)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0082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4B757C" w:rsidRPr="002238DD" w:rsidRDefault="004B757C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679" w:type="dxa"/>
          </w:tcPr>
          <w:p w:rsidR="004B757C" w:rsidRPr="002238DD" w:rsidRDefault="004B757C" w:rsidP="000D3000">
            <w:pPr>
              <w:numPr>
                <w:ilvl w:val="12"/>
                <w:numId w:val="0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А.К. Толстой. «Василий Шибанов» и «Князь Михайло Репнин» как исторические баллады</w:t>
            </w:r>
          </w:p>
        </w:tc>
        <w:tc>
          <w:tcPr>
            <w:tcW w:w="1275" w:type="dxa"/>
          </w:tcPr>
          <w:p w:rsidR="004B757C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B757C" w:rsidRPr="002238DD" w:rsidRDefault="004B757C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757C" w:rsidRPr="002238DD" w:rsidRDefault="004B757C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Урок внекласснго чтения</w:t>
            </w:r>
          </w:p>
        </w:tc>
        <w:tc>
          <w:tcPr>
            <w:tcW w:w="1418" w:type="dxa"/>
          </w:tcPr>
          <w:p w:rsidR="004B757C" w:rsidRPr="002238DD" w:rsidRDefault="004B757C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B757C" w:rsidRPr="002238DD" w:rsidRDefault="004B757C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FC0082" w:rsidRPr="002238DD" w:rsidRDefault="004B757C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9" w:type="dxa"/>
          </w:tcPr>
          <w:p w:rsidR="00FC0082" w:rsidRPr="002238DD" w:rsidRDefault="00FC0082" w:rsidP="000D3000">
            <w:pPr>
              <w:numPr>
                <w:ilvl w:val="12"/>
                <w:numId w:val="0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М.Е. Салтыков-Щедрин.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Слово о писателе.</w:t>
            </w:r>
          </w:p>
          <w:p w:rsidR="00FC0082" w:rsidRPr="002238DD" w:rsidRDefault="00FC0082" w:rsidP="000D3000">
            <w:pPr>
              <w:numPr>
                <w:ilvl w:val="12"/>
                <w:numId w:val="0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“Повесть о том, как один мужик двух генералов прокормил”. Сатирическое изображение нравственных пороков общества.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0082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Рассказ учителя. Беседа.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B757C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FC0082" w:rsidRPr="002238DD" w:rsidRDefault="00FC0082" w:rsidP="004B7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М.Е. Салтыков –Щедрин. «Дикий помещик». Смысл названия сказки.         </w:t>
            </w:r>
          </w:p>
        </w:tc>
        <w:tc>
          <w:tcPr>
            <w:tcW w:w="1275" w:type="dxa"/>
          </w:tcPr>
          <w:p w:rsidR="00FC0082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0082" w:rsidRPr="002238DD" w:rsidRDefault="004B757C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д/с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развития речи.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B757C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Л.Н. Толстой.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757C"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«Детство» (главы).Автобиографический характер повести</w:t>
            </w:r>
            <w:r w:rsidR="000E4E1D"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0082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757C" w:rsidRPr="002238DD" w:rsidRDefault="004B757C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Заочное путешествие.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Рассказ учителя. Беседа.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E4E1D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Главный герой повести  Л.Н.Толстого «Детство».  Его чувства, поступки, духовный мир.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0082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устному рассказу.</w:t>
            </w:r>
          </w:p>
        </w:tc>
        <w:tc>
          <w:tcPr>
            <w:tcW w:w="141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0E4E1D" w:rsidRPr="002238DD" w:rsidRDefault="000E4E1D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9" w:type="dxa"/>
          </w:tcPr>
          <w:p w:rsidR="000E4E1D" w:rsidRPr="002238DD" w:rsidRDefault="000E4E1D" w:rsidP="000E4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А.П.Чехов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. Слово о писателе. «Хамелеон»- живая картина нравов</w:t>
            </w:r>
          </w:p>
        </w:tc>
        <w:tc>
          <w:tcPr>
            <w:tcW w:w="1275" w:type="dxa"/>
          </w:tcPr>
          <w:p w:rsidR="000E4E1D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E4E1D" w:rsidRPr="002238DD" w:rsidRDefault="000E4E1D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4E1D" w:rsidRPr="002238DD" w:rsidRDefault="000E4E1D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4E1D" w:rsidRPr="002238DD" w:rsidRDefault="000E4E1D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E4E1D" w:rsidRPr="002238DD" w:rsidRDefault="000E4E1D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0E4E1D" w:rsidRPr="002238DD" w:rsidRDefault="000E4E1D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9" w:type="dxa"/>
          </w:tcPr>
          <w:p w:rsidR="000E4E1D" w:rsidRPr="002238DD" w:rsidRDefault="000E4E1D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А.П.Чехова “Злоумышленник”. «Тоска», «Размазня». «Грустный» юмор Чехова.</w:t>
            </w:r>
          </w:p>
          <w:p w:rsidR="000E4E1D" w:rsidRPr="002238DD" w:rsidRDefault="000E4E1D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4E1D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E4E1D" w:rsidRPr="002238DD" w:rsidRDefault="000E4E1D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4E1D" w:rsidRPr="002238DD" w:rsidRDefault="000E4E1D" w:rsidP="000E4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  <w:p w:rsidR="000E4E1D" w:rsidRPr="002238DD" w:rsidRDefault="000E4E1D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4E1D" w:rsidRPr="002238DD" w:rsidRDefault="000E4E1D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E4E1D" w:rsidRPr="002238DD" w:rsidRDefault="000E4E1D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0E4E1D" w:rsidRPr="002238DD" w:rsidRDefault="000E4E1D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679" w:type="dxa"/>
          </w:tcPr>
          <w:p w:rsidR="000E4E1D" w:rsidRPr="002238DD" w:rsidRDefault="000E4E1D" w:rsidP="000E4E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“Край ты мой, родимый край...”</w:t>
            </w:r>
          </w:p>
          <w:p w:rsidR="000E4E1D" w:rsidRPr="002238DD" w:rsidRDefault="000E4E1D" w:rsidP="000E4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Размышление над лирическими стихотворениями о родном крае В.А.Жуковского, А.К.Толстого, И.А.Бунина.</w:t>
            </w:r>
          </w:p>
        </w:tc>
        <w:tc>
          <w:tcPr>
            <w:tcW w:w="1275" w:type="dxa"/>
          </w:tcPr>
          <w:p w:rsidR="000E4E1D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E4E1D" w:rsidRPr="002238DD" w:rsidRDefault="000E4E1D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4E1D" w:rsidRPr="002238DD" w:rsidRDefault="000E4E1D" w:rsidP="000E4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выразительному чтению</w:t>
            </w:r>
          </w:p>
        </w:tc>
        <w:tc>
          <w:tcPr>
            <w:tcW w:w="1418" w:type="dxa"/>
          </w:tcPr>
          <w:p w:rsidR="000E4E1D" w:rsidRPr="002238DD" w:rsidRDefault="000E4E1D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E4E1D" w:rsidRPr="002238DD" w:rsidRDefault="000E4E1D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FC0082" w:rsidRPr="002238DD" w:rsidRDefault="000E4E1D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9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И.А.Б</w:t>
            </w:r>
            <w:r w:rsidR="000E4E1D"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унин</w:t>
            </w: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“Цифры”.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Сложность взаимопонимания детей и взрослых. Авторское решение этой проблемы.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0082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082" w:rsidRPr="002238DD" w:rsidRDefault="000E4E1D" w:rsidP="000E4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Урок-диспут</w:t>
            </w:r>
          </w:p>
        </w:tc>
        <w:tc>
          <w:tcPr>
            <w:tcW w:w="141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9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И.А.Бунин “Лапти”.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Нравственный смысл рассказа. Отзыв о рассказе</w:t>
            </w:r>
            <w:r w:rsidR="000E4E1D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C0082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0082" w:rsidRPr="002238DD" w:rsidRDefault="00FC0082" w:rsidP="00EE5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41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9" w:type="dxa"/>
          </w:tcPr>
          <w:p w:rsidR="00FC0082" w:rsidRPr="002238DD" w:rsidRDefault="00283D0B" w:rsidP="000D300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М.Горький.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Слово о писателе. Автобиографический характер повести «Детство».</w:t>
            </w:r>
          </w:p>
        </w:tc>
        <w:tc>
          <w:tcPr>
            <w:tcW w:w="1275" w:type="dxa"/>
          </w:tcPr>
          <w:p w:rsidR="00FC0082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Рассказ учителя. Беседа.</w:t>
            </w:r>
          </w:p>
        </w:tc>
        <w:tc>
          <w:tcPr>
            <w:tcW w:w="141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9" w:type="dxa"/>
          </w:tcPr>
          <w:p w:rsidR="00FC0082" w:rsidRPr="002238DD" w:rsidRDefault="00283D0B" w:rsidP="000E4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«Детство». Воспитание человеческого достоинства в преодолении “свинцовых мерзостей жизни”.</w:t>
            </w:r>
          </w:p>
        </w:tc>
        <w:tc>
          <w:tcPr>
            <w:tcW w:w="1275" w:type="dxa"/>
          </w:tcPr>
          <w:p w:rsidR="00FC0082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082" w:rsidRPr="002238DD" w:rsidRDefault="00283D0B" w:rsidP="00283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худ. произв</w:t>
            </w:r>
          </w:p>
        </w:tc>
        <w:tc>
          <w:tcPr>
            <w:tcW w:w="141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9" w:type="dxa"/>
          </w:tcPr>
          <w:p w:rsidR="00FC0082" w:rsidRPr="002238DD" w:rsidRDefault="00FC0082" w:rsidP="00283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3D0B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«Яркое, здоровое, творческое в русской жизни»: бабушка и другие герои</w:t>
            </w:r>
          </w:p>
        </w:tc>
        <w:tc>
          <w:tcPr>
            <w:tcW w:w="1275" w:type="dxa"/>
          </w:tcPr>
          <w:p w:rsidR="00FC0082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0082" w:rsidRPr="002238DD" w:rsidRDefault="00283D0B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характеристике героя произведения.</w:t>
            </w:r>
          </w:p>
          <w:p w:rsidR="00EE5AEA" w:rsidRPr="002238DD" w:rsidRDefault="00EE5AEA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д/с</w:t>
            </w:r>
          </w:p>
        </w:tc>
        <w:tc>
          <w:tcPr>
            <w:tcW w:w="2693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9" w:type="dxa"/>
          </w:tcPr>
          <w:p w:rsidR="00FC0082" w:rsidRPr="002238DD" w:rsidRDefault="00283D0B" w:rsidP="00283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Ларра и Данко - герои-антиподы рассказа М.Горького “Старуха Изергиль”..</w:t>
            </w:r>
          </w:p>
        </w:tc>
        <w:tc>
          <w:tcPr>
            <w:tcW w:w="1275" w:type="dxa"/>
          </w:tcPr>
          <w:p w:rsidR="00FC0082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082" w:rsidRPr="002238DD" w:rsidRDefault="00FC0082" w:rsidP="00283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FC0082" w:rsidRPr="002238DD" w:rsidRDefault="00EE5AEA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9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В.В. Маяковский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Слово о поэте. “Необычайное приключение...” </w:t>
            </w:r>
            <w:r w:rsidR="00EE5AEA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Мысли автора о роли пэзии в жизни человека и общества.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0082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выразительному чтению.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Рассказ учителя. Беседа.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E5AEA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В.В. Маяковский. «Хорошее отношение к лошадям». Два взгляда на мир.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0082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Урок внеклассного чтения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FC0082" w:rsidRPr="002238DD" w:rsidRDefault="00EE5AEA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9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Л.Андреев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5AEA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«Кусака».Сострадание и бессердечие как критерии нравственности </w:t>
            </w:r>
            <w:r w:rsidR="00EE5AEA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человека.</w:t>
            </w:r>
          </w:p>
          <w:p w:rsidR="00FC0082" w:rsidRPr="002238DD" w:rsidRDefault="00FC0082" w:rsidP="000D3000">
            <w:pPr>
              <w:spacing w:after="0" w:line="240" w:lineRule="auto"/>
              <w:ind w:left="2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0082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082" w:rsidRPr="002238DD" w:rsidRDefault="00EE5AEA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Рассказ учителя. Беседа-диалог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FC0082" w:rsidRPr="002238DD" w:rsidRDefault="00EE5AEA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679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А.П. Платонов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. «Юшка». Внешняя и внутренняя красота человека. Призыв к состраданию и уважению к человеку.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0082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Рассказ о литературном герое.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Рассказ учителя. Беседа.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FC0082" w:rsidRPr="002238DD" w:rsidRDefault="00656BFD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9" w:type="dxa"/>
          </w:tcPr>
          <w:p w:rsidR="00FC0082" w:rsidRPr="002238DD" w:rsidRDefault="00FC0082" w:rsidP="00656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А.П.Платонов. </w:t>
            </w:r>
            <w:r w:rsidR="00656BFD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«В прекрасном и яростном мире». Труд как основа нравственности.</w:t>
            </w:r>
          </w:p>
        </w:tc>
        <w:tc>
          <w:tcPr>
            <w:tcW w:w="1275" w:type="dxa"/>
          </w:tcPr>
          <w:p w:rsidR="00FC0082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6BFD" w:rsidRPr="002238DD" w:rsidRDefault="00656BFD" w:rsidP="00656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Урок внеклассного чтения</w:t>
            </w:r>
          </w:p>
          <w:p w:rsidR="00FC0082" w:rsidRPr="002238DD" w:rsidRDefault="00FC0082" w:rsidP="00656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56BFD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9" w:type="dxa"/>
          </w:tcPr>
          <w:p w:rsidR="00FC0082" w:rsidRPr="002238DD" w:rsidRDefault="00656BFD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Сочинение </w:t>
            </w:r>
            <w:r w:rsidR="00FC0082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«Нужны ли в жизни сочувствие и    сострадание»? ( по произведениям</w:t>
            </w:r>
            <w:r w:rsidR="00FC0082" w:rsidRPr="002238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FC0082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писателей ХХ века).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0082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0082" w:rsidRPr="002238DD" w:rsidRDefault="00656BFD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2693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развития речи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56BFD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Б.Л. Пастернак.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Слово о поэте. «Июль», «Никого не будет в доме...» Своеобразие картин природы в лирике Пастернака.</w:t>
            </w:r>
          </w:p>
        </w:tc>
        <w:tc>
          <w:tcPr>
            <w:tcW w:w="1275" w:type="dxa"/>
          </w:tcPr>
          <w:p w:rsidR="00FC0082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Рассказ учителя. Беседа</w:t>
            </w:r>
          </w:p>
        </w:tc>
        <w:tc>
          <w:tcPr>
            <w:tcW w:w="141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656BFD" w:rsidRPr="002238DD" w:rsidRDefault="00656BFD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9" w:type="dxa"/>
          </w:tcPr>
          <w:p w:rsidR="00656BFD" w:rsidRPr="002238DD" w:rsidRDefault="00656BFD" w:rsidP="000D3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А.Т.  Твардовский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. Слово о поэте. Философские проблемы лирики. Стихотворения разных лет.</w:t>
            </w:r>
          </w:p>
        </w:tc>
        <w:tc>
          <w:tcPr>
            <w:tcW w:w="1275" w:type="dxa"/>
          </w:tcPr>
          <w:p w:rsidR="00656BFD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56BFD" w:rsidRPr="002238DD" w:rsidRDefault="00656BFD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6BFD" w:rsidRPr="002238DD" w:rsidRDefault="00656BFD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6BFD" w:rsidRPr="002238DD" w:rsidRDefault="00656BFD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BFD" w:rsidRPr="002238DD" w:rsidRDefault="00656BFD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FC0082" w:rsidRPr="002238DD" w:rsidRDefault="00DA59A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9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Страницы жизни русской деревни. Реальность и вымысел в рассказе </w:t>
            </w: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Ф.А.Абрамова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“О чем плачут лошади”.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0082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Рассказ учителя. Беседа.</w:t>
            </w:r>
          </w:p>
        </w:tc>
        <w:tc>
          <w:tcPr>
            <w:tcW w:w="141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A59A6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FC0082" w:rsidRPr="002238DD" w:rsidRDefault="00FC0082" w:rsidP="00DA59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Е. И. Носов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. Слов</w:t>
            </w:r>
            <w:r w:rsidR="00DA59A6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о писателе. «Кукла» 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A59A6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Протест против равнодушия,бездуховности.</w:t>
            </w:r>
          </w:p>
        </w:tc>
        <w:tc>
          <w:tcPr>
            <w:tcW w:w="1275" w:type="dxa"/>
          </w:tcPr>
          <w:p w:rsidR="00FC0082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Рассказ учителя. Беседа.</w:t>
            </w:r>
          </w:p>
        </w:tc>
        <w:tc>
          <w:tcPr>
            <w:tcW w:w="141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A59A6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Незаживающие раны. (По произведениям Е.Носова “Живое пламя” и В.Быкова “Крутой берег реки”.)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0082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082" w:rsidRPr="002238DD" w:rsidRDefault="00DA59A6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FC0082" w:rsidRPr="002238DD" w:rsidRDefault="00DA59A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9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Ю.Казаков “Тихое утро</w:t>
            </w:r>
            <w:r w:rsidR="00DA59A6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”.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Герои рассказа и их поступки.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0082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Рассказ учителя. Беседа.</w:t>
            </w:r>
          </w:p>
          <w:p w:rsidR="00FC0082" w:rsidRPr="002238DD" w:rsidRDefault="00FC0082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DA59A6" w:rsidRPr="002238DD" w:rsidRDefault="00DA59A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679" w:type="dxa"/>
          </w:tcPr>
          <w:p w:rsidR="00DA59A6" w:rsidRPr="002238DD" w:rsidRDefault="008C4936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Героизм, патриотизм, трудности и радости грозных лет войны в стихотворениях поэтов ХХ века.   </w:t>
            </w:r>
          </w:p>
        </w:tc>
        <w:tc>
          <w:tcPr>
            <w:tcW w:w="1275" w:type="dxa"/>
          </w:tcPr>
          <w:p w:rsidR="00DA59A6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A59A6" w:rsidRPr="002238DD" w:rsidRDefault="00DA59A6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59A6" w:rsidRPr="002238DD" w:rsidRDefault="00DA59A6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59A6" w:rsidRPr="002238DD" w:rsidRDefault="00DA59A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9A6" w:rsidRPr="002238DD" w:rsidRDefault="00DA59A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8C4936" w:rsidRPr="002238DD" w:rsidRDefault="008C493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9" w:type="dxa"/>
          </w:tcPr>
          <w:p w:rsidR="008C4936" w:rsidRPr="002238DD" w:rsidRDefault="008C4936" w:rsidP="000B0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Д.С. Лихачёв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. «Земля родная». Духовное напутствие молодёжи.</w:t>
            </w:r>
          </w:p>
        </w:tc>
        <w:tc>
          <w:tcPr>
            <w:tcW w:w="1275" w:type="dxa"/>
          </w:tcPr>
          <w:p w:rsidR="008C4936" w:rsidRPr="002238DD" w:rsidRDefault="000B0CC5" w:rsidP="000B0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C4936" w:rsidRPr="002238DD" w:rsidRDefault="008C4936" w:rsidP="000B0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пересказу публицистической статьи</w:t>
            </w:r>
          </w:p>
        </w:tc>
        <w:tc>
          <w:tcPr>
            <w:tcW w:w="2693" w:type="dxa"/>
          </w:tcPr>
          <w:p w:rsidR="008C4936" w:rsidRPr="002238DD" w:rsidRDefault="008C4936" w:rsidP="000B0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  <w:p w:rsidR="008C4936" w:rsidRPr="002238DD" w:rsidRDefault="008C4936" w:rsidP="000B0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936" w:rsidRPr="002238DD" w:rsidRDefault="008C493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C4936" w:rsidRPr="002238DD" w:rsidRDefault="008C493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8C4936" w:rsidRPr="002238DD" w:rsidRDefault="008C493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9" w:type="dxa"/>
          </w:tcPr>
          <w:p w:rsidR="008C4936" w:rsidRPr="002238DD" w:rsidRDefault="008C4936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 и природа. Выражение духовных настроений через описание картин природы в стихах В. Брюсова, Ф. Сологуба, С. Есенина, </w:t>
            </w:r>
          </w:p>
          <w:p w:rsidR="008C4936" w:rsidRPr="002238DD" w:rsidRDefault="008C4936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Н. Заболоцкого, Н, Рубцова.</w:t>
            </w:r>
          </w:p>
          <w:p w:rsidR="008C4936" w:rsidRPr="002238DD" w:rsidRDefault="008C4936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4936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C4936" w:rsidRPr="002238DD" w:rsidRDefault="008C4936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4936" w:rsidRPr="002238DD" w:rsidRDefault="008C4936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4936" w:rsidRPr="002238DD" w:rsidRDefault="008C4936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выразительному чтению</w:t>
            </w:r>
          </w:p>
          <w:p w:rsidR="008C4936" w:rsidRPr="002238DD" w:rsidRDefault="008C4936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4936" w:rsidRPr="002238DD" w:rsidRDefault="008C4936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936" w:rsidRPr="002238DD" w:rsidRDefault="008C493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C4936" w:rsidRPr="002238DD" w:rsidRDefault="008C493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8C4936" w:rsidRPr="002238DD" w:rsidRDefault="008C493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9" w:type="dxa"/>
          </w:tcPr>
          <w:p w:rsidR="008C4936" w:rsidRPr="002238DD" w:rsidRDefault="008C4936" w:rsidP="008C4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М.М. Зощенко. «Беда». Смешное и грустное в рассказе.</w:t>
            </w:r>
          </w:p>
        </w:tc>
        <w:tc>
          <w:tcPr>
            <w:tcW w:w="1275" w:type="dxa"/>
          </w:tcPr>
          <w:p w:rsidR="008C4936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C4936" w:rsidRPr="002238DD" w:rsidRDefault="008C4936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4936" w:rsidRPr="002238DD" w:rsidRDefault="008C4936" w:rsidP="00656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936" w:rsidRPr="002238DD" w:rsidRDefault="008C493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C4936" w:rsidRPr="002238DD" w:rsidRDefault="008C493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8C4936" w:rsidRPr="002238DD" w:rsidRDefault="008C493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4679" w:type="dxa"/>
          </w:tcPr>
          <w:p w:rsidR="008C4936" w:rsidRPr="002238DD" w:rsidRDefault="008C4936" w:rsidP="008C4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Песни на слова русских поэтов 20 в.</w:t>
            </w:r>
          </w:p>
        </w:tc>
        <w:tc>
          <w:tcPr>
            <w:tcW w:w="1275" w:type="dxa"/>
          </w:tcPr>
          <w:p w:rsidR="008C4936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C4936" w:rsidRPr="002238DD" w:rsidRDefault="008C4936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4936" w:rsidRPr="002238DD" w:rsidRDefault="008C4936" w:rsidP="00656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936" w:rsidRPr="002238DD" w:rsidRDefault="008C493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C4936" w:rsidRPr="002238DD" w:rsidRDefault="008C493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8C4936" w:rsidRPr="002238DD" w:rsidRDefault="008C493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79" w:type="dxa"/>
          </w:tcPr>
          <w:p w:rsidR="008C4936" w:rsidRPr="002238DD" w:rsidRDefault="008C4936" w:rsidP="008C4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в форме теста</w:t>
            </w:r>
          </w:p>
        </w:tc>
        <w:tc>
          <w:tcPr>
            <w:tcW w:w="1275" w:type="dxa"/>
          </w:tcPr>
          <w:p w:rsidR="008C4936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C4936" w:rsidRPr="002238DD" w:rsidRDefault="008C4936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2693" w:type="dxa"/>
          </w:tcPr>
          <w:p w:rsidR="008C4936" w:rsidRPr="002238DD" w:rsidRDefault="008C4936" w:rsidP="00656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418" w:type="dxa"/>
          </w:tcPr>
          <w:p w:rsidR="008C4936" w:rsidRPr="002238DD" w:rsidRDefault="008C493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C4936" w:rsidRPr="002238DD" w:rsidRDefault="008C493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61188" w:rsidRPr="002238DD" w:rsidRDefault="00B6118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79" w:type="dxa"/>
          </w:tcPr>
          <w:p w:rsidR="00B61188" w:rsidRPr="002238DD" w:rsidRDefault="00B61188" w:rsidP="008C4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Расул Гамзатов.Размышления поэта об истоках и основах жизни</w:t>
            </w:r>
          </w:p>
        </w:tc>
        <w:tc>
          <w:tcPr>
            <w:tcW w:w="1275" w:type="dxa"/>
          </w:tcPr>
          <w:p w:rsidR="00B61188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61188" w:rsidRPr="002238DD" w:rsidRDefault="00B6118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1188" w:rsidRPr="002238DD" w:rsidRDefault="00B61188" w:rsidP="00656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1188" w:rsidRPr="002238DD" w:rsidRDefault="00B6118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61188" w:rsidRPr="002238DD" w:rsidRDefault="00B6118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8C4936" w:rsidRPr="002238DD" w:rsidRDefault="008C493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79" w:type="dxa"/>
          </w:tcPr>
          <w:p w:rsidR="008C4936" w:rsidRPr="002238DD" w:rsidRDefault="008C4936" w:rsidP="000D300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Демократическая поэзия </w:t>
            </w: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Роберта Бернса.</w:t>
            </w:r>
          </w:p>
          <w:p w:rsidR="008C4936" w:rsidRPr="002238DD" w:rsidRDefault="008C4936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4936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C4936" w:rsidRPr="002238DD" w:rsidRDefault="008C4936" w:rsidP="000D3000">
            <w:pPr>
              <w:numPr>
                <w:ilvl w:val="12"/>
                <w:numId w:val="0"/>
              </w:num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литературном переводе.</w:t>
            </w:r>
          </w:p>
        </w:tc>
        <w:tc>
          <w:tcPr>
            <w:tcW w:w="2693" w:type="dxa"/>
          </w:tcPr>
          <w:p w:rsidR="008C4936" w:rsidRPr="002238DD" w:rsidRDefault="008C4936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Рассказ учителя. Беседа</w:t>
            </w:r>
          </w:p>
        </w:tc>
        <w:tc>
          <w:tcPr>
            <w:tcW w:w="1418" w:type="dxa"/>
          </w:tcPr>
          <w:p w:rsidR="008C4936" w:rsidRPr="002238DD" w:rsidRDefault="008C493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C4936" w:rsidRPr="002238DD" w:rsidRDefault="008C493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8C4936" w:rsidRPr="002238DD" w:rsidRDefault="008C493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79" w:type="dxa"/>
          </w:tcPr>
          <w:p w:rsidR="008C4936" w:rsidRPr="002238DD" w:rsidRDefault="008C4936" w:rsidP="00B611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Герой-бунтарь в прои</w:t>
            </w:r>
            <w:r w:rsidR="00B61188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зведении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Джорджа Гордона Байрона.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8C4936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C4936" w:rsidRPr="002238DD" w:rsidRDefault="008C4936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4936" w:rsidRPr="002238DD" w:rsidRDefault="008C4936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Рассказ учителя. Практикум.</w:t>
            </w:r>
          </w:p>
        </w:tc>
        <w:tc>
          <w:tcPr>
            <w:tcW w:w="1418" w:type="dxa"/>
          </w:tcPr>
          <w:p w:rsidR="008C4936" w:rsidRPr="002238DD" w:rsidRDefault="008C493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C4936" w:rsidRPr="002238DD" w:rsidRDefault="008C493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8C4936" w:rsidRPr="002238DD" w:rsidRDefault="008C493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79" w:type="dxa"/>
          </w:tcPr>
          <w:p w:rsidR="008C4936" w:rsidRPr="002238DD" w:rsidRDefault="008C4936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человек в яп</w:t>
            </w:r>
            <w:r w:rsidR="00B61188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онских трехстишиях (хокку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275" w:type="dxa"/>
          </w:tcPr>
          <w:p w:rsidR="008C4936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C4936" w:rsidRPr="002238DD" w:rsidRDefault="008C4936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анализу стихотворения</w:t>
            </w:r>
          </w:p>
        </w:tc>
        <w:tc>
          <w:tcPr>
            <w:tcW w:w="2693" w:type="dxa"/>
          </w:tcPr>
          <w:p w:rsidR="008C4936" w:rsidRPr="002238DD" w:rsidRDefault="008C4936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Практикум.</w:t>
            </w:r>
          </w:p>
          <w:p w:rsidR="008C4936" w:rsidRPr="002238DD" w:rsidRDefault="008C4936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936" w:rsidRPr="002238DD" w:rsidRDefault="008C493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C4936" w:rsidRPr="002238DD" w:rsidRDefault="008C493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8C4936" w:rsidRPr="002238DD" w:rsidRDefault="00B6118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79" w:type="dxa"/>
          </w:tcPr>
          <w:p w:rsidR="008C4936" w:rsidRPr="002238DD" w:rsidRDefault="00B6118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Сила любви преданности в рассказе</w:t>
            </w:r>
            <w:r w:rsidR="008C4936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C4936"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О.Генри “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Дары волхвов”.</w:t>
            </w:r>
          </w:p>
          <w:p w:rsidR="008C4936" w:rsidRPr="002238DD" w:rsidRDefault="008C4936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4936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C4936" w:rsidRPr="002238DD" w:rsidRDefault="008C4936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4936" w:rsidRPr="002238DD" w:rsidRDefault="008C4936" w:rsidP="00B611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936" w:rsidRPr="002238DD" w:rsidRDefault="008C493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C4936" w:rsidRPr="002238DD" w:rsidRDefault="008C493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8C4936" w:rsidRPr="002238DD" w:rsidRDefault="00B6118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79" w:type="dxa"/>
          </w:tcPr>
          <w:p w:rsidR="00B61188" w:rsidRPr="002238DD" w:rsidRDefault="00B61188" w:rsidP="00B611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Р.Д.Бредбери. </w:t>
            </w:r>
            <w:r w:rsidRPr="002238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«Каникулы».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Фантастический рассказ-  предупреждение. Мечта о чудесной победе добра.</w:t>
            </w:r>
          </w:p>
          <w:p w:rsidR="008C4936" w:rsidRPr="002238DD" w:rsidRDefault="008C4936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4936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8C4936" w:rsidRPr="002238DD" w:rsidRDefault="008C4936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4936" w:rsidRPr="002238DD" w:rsidRDefault="008C4936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учителя. </w:t>
            </w:r>
          </w:p>
        </w:tc>
        <w:tc>
          <w:tcPr>
            <w:tcW w:w="1418" w:type="dxa"/>
          </w:tcPr>
          <w:p w:rsidR="008C4936" w:rsidRPr="002238DD" w:rsidRDefault="008C493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C4936" w:rsidRPr="002238DD" w:rsidRDefault="008C493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B31B08">
        <w:tc>
          <w:tcPr>
            <w:tcW w:w="958" w:type="dxa"/>
          </w:tcPr>
          <w:p w:rsidR="00B61188" w:rsidRPr="002238DD" w:rsidRDefault="00B6118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4679" w:type="dxa"/>
          </w:tcPr>
          <w:p w:rsidR="00B61188" w:rsidRPr="002238DD" w:rsidRDefault="00B61188" w:rsidP="00B611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урок.</w:t>
            </w:r>
            <w:r w:rsidR="006B6F9C" w:rsidRPr="002238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Задания для летнего чтения</w:t>
            </w:r>
          </w:p>
        </w:tc>
        <w:tc>
          <w:tcPr>
            <w:tcW w:w="1275" w:type="dxa"/>
          </w:tcPr>
          <w:p w:rsidR="00B61188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61188" w:rsidRPr="002238DD" w:rsidRDefault="00B6118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1188" w:rsidRPr="002238DD" w:rsidRDefault="00B61188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1188" w:rsidRPr="002238DD" w:rsidRDefault="00B6118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61188" w:rsidRPr="002238DD" w:rsidRDefault="00B61188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C4936" w:rsidRPr="002238DD" w:rsidTr="00B31B08">
        <w:tc>
          <w:tcPr>
            <w:tcW w:w="958" w:type="dxa"/>
          </w:tcPr>
          <w:p w:rsidR="008C4936" w:rsidRPr="002238DD" w:rsidRDefault="008C493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79" w:type="dxa"/>
          </w:tcPr>
          <w:p w:rsidR="008C4936" w:rsidRPr="002238DD" w:rsidRDefault="006B6F9C" w:rsidP="00B611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275" w:type="dxa"/>
          </w:tcPr>
          <w:p w:rsidR="008C4936" w:rsidRPr="002238DD" w:rsidRDefault="000B0CC5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C4936" w:rsidRPr="002238DD" w:rsidRDefault="008C4936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4936" w:rsidRPr="002238DD" w:rsidRDefault="008C4936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936" w:rsidRPr="002238DD" w:rsidRDefault="008C493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C4936" w:rsidRPr="002238DD" w:rsidRDefault="008C4936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B6F9C" w:rsidRPr="002238DD" w:rsidRDefault="006B6F9C" w:rsidP="000D30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0B0CC5" w:rsidRPr="002238DD" w:rsidRDefault="000B0CC5" w:rsidP="000D30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0B0CC5" w:rsidRPr="002238DD" w:rsidRDefault="000B0CC5" w:rsidP="000D30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B25F55" w:rsidRPr="002238DD" w:rsidRDefault="00B25F55" w:rsidP="000D30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B25F55" w:rsidRPr="002238DD" w:rsidRDefault="00B25F55" w:rsidP="000D30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B25F55" w:rsidRPr="002238DD" w:rsidRDefault="00B25F55" w:rsidP="000D30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B25F55" w:rsidRPr="002238DD" w:rsidRDefault="00B25F55" w:rsidP="000D30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FC0082" w:rsidRPr="002238DD" w:rsidRDefault="00FC0082" w:rsidP="000D3000">
      <w:pPr>
        <w:pStyle w:val="a5"/>
        <w:spacing w:before="0" w:beforeAutospacing="0" w:after="0" w:afterAutospacing="0"/>
        <w:jc w:val="center"/>
      </w:pPr>
      <w:r w:rsidRPr="002238DD">
        <w:rPr>
          <w:b/>
          <w:bCs/>
        </w:rPr>
        <w:t>Календарно-тематическое</w:t>
      </w:r>
      <w:r w:rsidR="00B25F55" w:rsidRPr="002238DD">
        <w:rPr>
          <w:b/>
          <w:bCs/>
        </w:rPr>
        <w:t xml:space="preserve"> планирование. 8 класс (70 ч</w:t>
      </w:r>
      <w:r w:rsidRPr="002238DD">
        <w:rPr>
          <w:b/>
          <w:bCs/>
        </w:rPr>
        <w:t>)</w:t>
      </w:r>
    </w:p>
    <w:p w:rsidR="00FC0082" w:rsidRPr="002238DD" w:rsidRDefault="00FC0082" w:rsidP="000D3000">
      <w:pPr>
        <w:pStyle w:val="a5"/>
        <w:spacing w:before="0" w:beforeAutospacing="0" w:after="0" w:afterAutospacing="0"/>
        <w:jc w:val="center"/>
        <w:rPr>
          <w:b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4679"/>
        <w:gridCol w:w="1275"/>
        <w:gridCol w:w="2410"/>
        <w:gridCol w:w="2693"/>
        <w:gridCol w:w="1418"/>
        <w:gridCol w:w="1417"/>
      </w:tblGrid>
      <w:tr w:rsidR="002238DD" w:rsidRPr="002238DD" w:rsidTr="00FC0082">
        <w:trPr>
          <w:trHeight w:val="469"/>
        </w:trPr>
        <w:tc>
          <w:tcPr>
            <w:tcW w:w="958" w:type="dxa"/>
            <w:vMerge w:val="restart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79" w:type="dxa"/>
            <w:vMerge w:val="restart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vMerge w:val="restart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693" w:type="dxa"/>
            <w:vMerge w:val="restart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организации учебных занятий, основных видов учебной деятельности</w:t>
            </w:r>
          </w:p>
        </w:tc>
        <w:tc>
          <w:tcPr>
            <w:tcW w:w="2835" w:type="dxa"/>
            <w:gridSpan w:val="2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238DD" w:rsidRPr="002238DD" w:rsidTr="00FC0082">
        <w:trPr>
          <w:trHeight w:val="284"/>
        </w:trPr>
        <w:tc>
          <w:tcPr>
            <w:tcW w:w="958" w:type="dxa"/>
            <w:vMerge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1417" w:type="dxa"/>
          </w:tcPr>
          <w:p w:rsidR="00FC0082" w:rsidRPr="002238DD" w:rsidRDefault="00FC0082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2238DD" w:rsidRPr="002238DD" w:rsidTr="00FC0082">
        <w:tc>
          <w:tcPr>
            <w:tcW w:w="958" w:type="dxa"/>
          </w:tcPr>
          <w:p w:rsidR="00A64DA7" w:rsidRPr="002238DD" w:rsidRDefault="00A64DA7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A64DA7" w:rsidRPr="002238DD" w:rsidRDefault="000B0CC5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Литература и история.</w:t>
            </w:r>
          </w:p>
        </w:tc>
        <w:tc>
          <w:tcPr>
            <w:tcW w:w="1275" w:type="dxa"/>
          </w:tcPr>
          <w:p w:rsidR="00A64DA7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64DA7" w:rsidRPr="002238DD" w:rsidRDefault="00A64DA7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Научное высказывание.</w:t>
            </w:r>
          </w:p>
        </w:tc>
        <w:tc>
          <w:tcPr>
            <w:tcW w:w="2693" w:type="dxa"/>
          </w:tcPr>
          <w:p w:rsidR="00A64DA7" w:rsidRPr="002238DD" w:rsidRDefault="00A64DA7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418" w:type="dxa"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A64DA7" w:rsidRPr="002238DD" w:rsidRDefault="00A64DA7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A64DA7" w:rsidRPr="002238DD" w:rsidRDefault="000B0CC5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В мире русской народной песни</w:t>
            </w:r>
          </w:p>
        </w:tc>
        <w:tc>
          <w:tcPr>
            <w:tcW w:w="1275" w:type="dxa"/>
          </w:tcPr>
          <w:p w:rsidR="00A64DA7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64DA7" w:rsidRPr="002238DD" w:rsidRDefault="00A64DA7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4DA7" w:rsidRPr="002238DD" w:rsidRDefault="00A64DA7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  <w:r w:rsidR="000B0CC5"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Комбинир.</w:t>
            </w:r>
          </w:p>
        </w:tc>
        <w:tc>
          <w:tcPr>
            <w:tcW w:w="1418" w:type="dxa"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A64DA7" w:rsidRPr="002238DD" w:rsidRDefault="000B0CC5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A64DA7" w:rsidRPr="002238DD" w:rsidRDefault="00A64DA7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Предания «О Пугачеве», «</w:t>
            </w:r>
            <w:r w:rsidR="000B0CC5" w:rsidRPr="002238DD"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окорении Сибири Ермаком»</w:t>
            </w:r>
            <w:r w:rsidR="000B0CC5" w:rsidRPr="002238DD">
              <w:rPr>
                <w:rFonts w:ascii="Times New Roman" w:hAnsi="Times New Roman" w:cs="Times New Roman"/>
                <w:sz w:val="24"/>
                <w:szCs w:val="24"/>
              </w:rPr>
              <w:t>.Особенности содержания и художественной формы</w:t>
            </w:r>
          </w:p>
        </w:tc>
        <w:tc>
          <w:tcPr>
            <w:tcW w:w="1275" w:type="dxa"/>
          </w:tcPr>
          <w:p w:rsidR="00A64DA7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64DA7" w:rsidRPr="002238DD" w:rsidRDefault="00A64DA7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4DA7" w:rsidRPr="002238DD" w:rsidRDefault="00A64DA7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418" w:type="dxa"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A64DA7" w:rsidRPr="002238DD" w:rsidRDefault="00EE4083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A64DA7" w:rsidRPr="002238DD" w:rsidRDefault="00A64DA7" w:rsidP="00EE4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«Житие Александра Невского».</w:t>
            </w:r>
            <w:r w:rsidR="00EE4083" w:rsidRPr="002238DD">
              <w:rPr>
                <w:rFonts w:ascii="Times New Roman" w:hAnsi="Times New Roman" w:cs="Times New Roman"/>
                <w:sz w:val="24"/>
                <w:szCs w:val="24"/>
              </w:rPr>
              <w:t xml:space="preserve"> Защита русских земель от нашествий врагов,</w:t>
            </w:r>
            <w:r w:rsidR="00117443" w:rsidRPr="0022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083" w:rsidRPr="002238DD">
              <w:rPr>
                <w:rFonts w:ascii="Times New Roman" w:hAnsi="Times New Roman" w:cs="Times New Roman"/>
                <w:sz w:val="24"/>
                <w:szCs w:val="24"/>
              </w:rPr>
              <w:t>бранные подвиги Александра Невского</w:t>
            </w:r>
          </w:p>
        </w:tc>
        <w:tc>
          <w:tcPr>
            <w:tcW w:w="1275" w:type="dxa"/>
          </w:tcPr>
          <w:p w:rsidR="00A64DA7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64DA7" w:rsidRPr="002238DD" w:rsidRDefault="00A64DA7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4DA7" w:rsidRPr="002238DD" w:rsidRDefault="00A64DA7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418" w:type="dxa"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A64DA7" w:rsidRPr="002238DD" w:rsidRDefault="00EE4083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A64DA7" w:rsidRPr="002238DD" w:rsidRDefault="00A64DA7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«Шемякин суд» как историческое произведение 18 века.</w:t>
            </w:r>
          </w:p>
        </w:tc>
        <w:tc>
          <w:tcPr>
            <w:tcW w:w="1275" w:type="dxa"/>
          </w:tcPr>
          <w:p w:rsidR="00A64DA7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64DA7" w:rsidRPr="002238DD" w:rsidRDefault="00A64DA7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4DA7" w:rsidRPr="002238DD" w:rsidRDefault="00A64DA7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418" w:type="dxa"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A64DA7" w:rsidRPr="002238DD" w:rsidRDefault="00EE4083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:rsidR="00A64DA7" w:rsidRPr="002238DD" w:rsidRDefault="00A64DA7" w:rsidP="00EE4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E4083" w:rsidRPr="002238DD">
              <w:rPr>
                <w:rFonts w:ascii="Times New Roman" w:hAnsi="Times New Roman" w:cs="Times New Roman"/>
                <w:sz w:val="24"/>
                <w:szCs w:val="24"/>
              </w:rPr>
              <w:t>. И. Фонвизин. Слово о писателе</w:t>
            </w: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4083" w:rsidRPr="002238DD">
              <w:rPr>
                <w:rFonts w:ascii="Times New Roman" w:hAnsi="Times New Roman" w:cs="Times New Roman"/>
                <w:sz w:val="24"/>
                <w:szCs w:val="24"/>
              </w:rPr>
              <w:t xml:space="preserve"> «Недоросль»:социальная и нравственная проблематика комедии</w:t>
            </w:r>
          </w:p>
        </w:tc>
        <w:tc>
          <w:tcPr>
            <w:tcW w:w="1275" w:type="dxa"/>
          </w:tcPr>
          <w:p w:rsidR="00A64DA7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64DA7" w:rsidRPr="002238DD" w:rsidRDefault="00A64DA7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Научно-популярное сообщение.</w:t>
            </w:r>
          </w:p>
        </w:tc>
        <w:tc>
          <w:tcPr>
            <w:tcW w:w="2693" w:type="dxa"/>
          </w:tcPr>
          <w:p w:rsidR="00A64DA7" w:rsidRPr="002238DD" w:rsidRDefault="00A64DA7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Сообщение.</w:t>
            </w:r>
          </w:p>
        </w:tc>
        <w:tc>
          <w:tcPr>
            <w:tcW w:w="1418" w:type="dxa"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A64DA7" w:rsidRPr="002238DD" w:rsidRDefault="00EE4083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</w:tcPr>
          <w:p w:rsidR="00A64DA7" w:rsidRPr="002238DD" w:rsidRDefault="00A64DA7" w:rsidP="00EE4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«Недоросль»</w:t>
            </w:r>
            <w:r w:rsidR="00EE4083" w:rsidRPr="002238DD">
              <w:rPr>
                <w:rFonts w:ascii="Times New Roman" w:hAnsi="Times New Roman" w:cs="Times New Roman"/>
                <w:sz w:val="24"/>
                <w:szCs w:val="24"/>
              </w:rPr>
              <w:t xml:space="preserve">:речевые характеристики персонажей как средство создания </w:t>
            </w:r>
            <w:r w:rsidR="00EE4083" w:rsidRPr="00223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комической ситуации</w:t>
            </w:r>
          </w:p>
        </w:tc>
        <w:tc>
          <w:tcPr>
            <w:tcW w:w="1275" w:type="dxa"/>
          </w:tcPr>
          <w:p w:rsidR="00A64DA7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A64DA7" w:rsidRPr="002238DD" w:rsidRDefault="00117443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Устная характеристика 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героев.</w:t>
            </w:r>
          </w:p>
        </w:tc>
        <w:tc>
          <w:tcPr>
            <w:tcW w:w="2693" w:type="dxa"/>
          </w:tcPr>
          <w:p w:rsidR="00A64DA7" w:rsidRPr="002238DD" w:rsidRDefault="00A64DA7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Практикум.</w:t>
            </w:r>
          </w:p>
        </w:tc>
        <w:tc>
          <w:tcPr>
            <w:tcW w:w="1418" w:type="dxa"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A64DA7" w:rsidRPr="002238DD" w:rsidRDefault="00844845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79" w:type="dxa"/>
          </w:tcPr>
          <w:p w:rsidR="00A64DA7" w:rsidRPr="002238DD" w:rsidRDefault="00A64DA7" w:rsidP="0084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И. А. Крылов. Басни «Лягушки, просящие царя» и «Обоз» и их историческая основа.</w:t>
            </w:r>
            <w:r w:rsidR="00844845" w:rsidRPr="002238DD">
              <w:rPr>
                <w:rFonts w:ascii="Times New Roman" w:hAnsi="Times New Roman" w:cs="Times New Roman"/>
                <w:sz w:val="24"/>
                <w:szCs w:val="24"/>
              </w:rPr>
              <w:t>Мораль басен</w:t>
            </w:r>
          </w:p>
        </w:tc>
        <w:tc>
          <w:tcPr>
            <w:tcW w:w="1275" w:type="dxa"/>
          </w:tcPr>
          <w:p w:rsidR="00A64DA7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64DA7" w:rsidRPr="002238DD" w:rsidRDefault="00A64DA7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4DA7" w:rsidRPr="002238DD" w:rsidRDefault="00A64DA7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418" w:type="dxa"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A64DA7" w:rsidRPr="002238DD" w:rsidRDefault="00844845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9" w:type="dxa"/>
          </w:tcPr>
          <w:p w:rsidR="00A64DA7" w:rsidRPr="002238DD" w:rsidRDefault="00A64DA7" w:rsidP="0084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 xml:space="preserve">К. Ф. Рылеев. Слово о поэте. </w:t>
            </w:r>
            <w:r w:rsidR="00844845" w:rsidRPr="002238DD">
              <w:rPr>
                <w:rFonts w:ascii="Times New Roman" w:hAnsi="Times New Roman" w:cs="Times New Roman"/>
                <w:sz w:val="24"/>
                <w:szCs w:val="24"/>
              </w:rPr>
              <w:t>Дума «Смерть Ермака». Ее связь с русской историей.</w:t>
            </w:r>
          </w:p>
        </w:tc>
        <w:tc>
          <w:tcPr>
            <w:tcW w:w="1275" w:type="dxa"/>
          </w:tcPr>
          <w:p w:rsidR="00A64DA7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64DA7" w:rsidRPr="002238DD" w:rsidRDefault="00844845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Сопоставительный анализ.</w:t>
            </w:r>
          </w:p>
        </w:tc>
        <w:tc>
          <w:tcPr>
            <w:tcW w:w="2693" w:type="dxa"/>
          </w:tcPr>
          <w:p w:rsidR="00A64DA7" w:rsidRPr="002238DD" w:rsidRDefault="00A64DA7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Сообщение.</w:t>
            </w:r>
          </w:p>
        </w:tc>
        <w:tc>
          <w:tcPr>
            <w:tcW w:w="1418" w:type="dxa"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A64DA7" w:rsidRPr="002238DD" w:rsidRDefault="00844845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9" w:type="dxa"/>
          </w:tcPr>
          <w:p w:rsidR="00A64DA7" w:rsidRPr="002238DD" w:rsidRDefault="00A64DA7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 и история. Историческая тема в творчестве Пушкина. </w:t>
            </w:r>
            <w:r w:rsidR="00844845" w:rsidRPr="002238DD">
              <w:rPr>
                <w:rFonts w:ascii="Times New Roman" w:hAnsi="Times New Roman" w:cs="Times New Roman"/>
                <w:sz w:val="24"/>
                <w:szCs w:val="24"/>
              </w:rPr>
              <w:t>«История Пугачева» (отрывки)</w:t>
            </w:r>
          </w:p>
        </w:tc>
        <w:tc>
          <w:tcPr>
            <w:tcW w:w="1275" w:type="dxa"/>
          </w:tcPr>
          <w:p w:rsidR="00A64DA7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64DA7" w:rsidRPr="002238DD" w:rsidRDefault="00A64DA7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Рассказ в публицистическом и научно-популярном стиле.</w:t>
            </w:r>
          </w:p>
        </w:tc>
        <w:tc>
          <w:tcPr>
            <w:tcW w:w="2693" w:type="dxa"/>
          </w:tcPr>
          <w:p w:rsidR="00A64DA7" w:rsidRPr="002238DD" w:rsidRDefault="00A64DA7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Урок-семинар.</w:t>
            </w:r>
          </w:p>
        </w:tc>
        <w:tc>
          <w:tcPr>
            <w:tcW w:w="1418" w:type="dxa"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A64DA7" w:rsidRPr="002238DD" w:rsidRDefault="00844845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9" w:type="dxa"/>
          </w:tcPr>
          <w:p w:rsidR="00A64DA7" w:rsidRPr="002238DD" w:rsidRDefault="00A64DA7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Пушкин. «Капитанская дочка». История создания. Герои и их прототипы. </w:t>
            </w:r>
          </w:p>
        </w:tc>
        <w:tc>
          <w:tcPr>
            <w:tcW w:w="1275" w:type="dxa"/>
          </w:tcPr>
          <w:p w:rsidR="00A64DA7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64DA7" w:rsidRPr="002238DD" w:rsidRDefault="00A64DA7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4DA7" w:rsidRPr="002238DD" w:rsidRDefault="00A64DA7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Сообщение.</w:t>
            </w:r>
          </w:p>
        </w:tc>
        <w:tc>
          <w:tcPr>
            <w:tcW w:w="1418" w:type="dxa"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A64DA7" w:rsidRPr="002238DD" w:rsidRDefault="00844845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9" w:type="dxa"/>
          </w:tcPr>
          <w:p w:rsidR="00A64DA7" w:rsidRPr="002238DD" w:rsidRDefault="00A64DA7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 xml:space="preserve">Гринев: жизненный путь героя. Нравственная оценка его личности. </w:t>
            </w:r>
          </w:p>
        </w:tc>
        <w:tc>
          <w:tcPr>
            <w:tcW w:w="1275" w:type="dxa"/>
          </w:tcPr>
          <w:p w:rsidR="00A64DA7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64DA7" w:rsidRPr="002238DD" w:rsidRDefault="00A64DA7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Рассказ о литературном герое.</w:t>
            </w:r>
          </w:p>
        </w:tc>
        <w:tc>
          <w:tcPr>
            <w:tcW w:w="2693" w:type="dxa"/>
          </w:tcPr>
          <w:p w:rsidR="00A64DA7" w:rsidRPr="002238DD" w:rsidRDefault="00A64DA7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418" w:type="dxa"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A64DA7" w:rsidRPr="002238DD" w:rsidRDefault="00844845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9" w:type="dxa"/>
          </w:tcPr>
          <w:p w:rsidR="00A64DA7" w:rsidRPr="002238DD" w:rsidRDefault="00A64DA7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 xml:space="preserve">Гринев и Швабрин. Нравственный смысл сопоставления. </w:t>
            </w:r>
          </w:p>
        </w:tc>
        <w:tc>
          <w:tcPr>
            <w:tcW w:w="1275" w:type="dxa"/>
          </w:tcPr>
          <w:p w:rsidR="00A64DA7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64DA7" w:rsidRPr="002238DD" w:rsidRDefault="00A64DA7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Сравнительная характеристика героев.</w:t>
            </w:r>
          </w:p>
        </w:tc>
        <w:tc>
          <w:tcPr>
            <w:tcW w:w="2693" w:type="dxa"/>
          </w:tcPr>
          <w:p w:rsidR="00A64DA7" w:rsidRPr="002238DD" w:rsidRDefault="00A64DA7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418" w:type="dxa"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A64DA7" w:rsidRPr="002238DD" w:rsidRDefault="00A64DA7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DA7" w:rsidRPr="002238DD" w:rsidRDefault="00844845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9" w:type="dxa"/>
          </w:tcPr>
          <w:p w:rsidR="00A64DA7" w:rsidRPr="002238DD" w:rsidRDefault="00A64DA7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DA7" w:rsidRPr="002238DD" w:rsidRDefault="00A64DA7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Маша Миронова – нравственный идеал Пушкина.</w:t>
            </w:r>
          </w:p>
        </w:tc>
        <w:tc>
          <w:tcPr>
            <w:tcW w:w="1275" w:type="dxa"/>
          </w:tcPr>
          <w:p w:rsidR="00A64DA7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64DA7" w:rsidRPr="002238DD" w:rsidRDefault="00A64DA7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4DA7" w:rsidRPr="002238DD" w:rsidRDefault="00A64DA7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литературного героя.</w:t>
            </w:r>
          </w:p>
        </w:tc>
        <w:tc>
          <w:tcPr>
            <w:tcW w:w="2693" w:type="dxa"/>
          </w:tcPr>
          <w:p w:rsidR="00A64DA7" w:rsidRPr="002238DD" w:rsidRDefault="00A64DA7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4DA7" w:rsidRPr="002238DD" w:rsidRDefault="00A64DA7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418" w:type="dxa"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A64DA7" w:rsidRPr="002238DD" w:rsidRDefault="00844845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9" w:type="dxa"/>
          </w:tcPr>
          <w:p w:rsidR="00A64DA7" w:rsidRPr="002238DD" w:rsidRDefault="00A64DA7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Пугачев в романе Пушкина. Народное восстание в авторской оценке.</w:t>
            </w:r>
          </w:p>
          <w:p w:rsidR="008716B0" w:rsidRPr="002238DD" w:rsidRDefault="008716B0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4DA7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64DA7" w:rsidRPr="002238DD" w:rsidRDefault="00A64DA7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4DA7" w:rsidRPr="002238DD" w:rsidRDefault="00A64DA7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418" w:type="dxa"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8716B0" w:rsidRPr="002238DD" w:rsidRDefault="008716B0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716B0" w:rsidRPr="002238DD" w:rsidRDefault="008716B0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6B0" w:rsidRPr="002238DD" w:rsidRDefault="008716B0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6B0" w:rsidRPr="002238DD" w:rsidRDefault="008716B0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8716B0" w:rsidRPr="002238DD" w:rsidRDefault="008716B0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А.С.Пушкин «Пиковая дама».Проблема человека и судьбы</w:t>
            </w:r>
          </w:p>
        </w:tc>
        <w:tc>
          <w:tcPr>
            <w:tcW w:w="1275" w:type="dxa"/>
          </w:tcPr>
          <w:p w:rsidR="008716B0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716B0" w:rsidRPr="002238DD" w:rsidRDefault="008716B0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16B0" w:rsidRPr="002238DD" w:rsidRDefault="008716B0" w:rsidP="00871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Урок внеклассного чтения</w:t>
            </w:r>
          </w:p>
          <w:p w:rsidR="008716B0" w:rsidRPr="002238DD" w:rsidRDefault="008716B0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16B0" w:rsidRPr="002238DD" w:rsidRDefault="008716B0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6B0" w:rsidRPr="002238DD" w:rsidRDefault="008716B0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716B0" w:rsidRPr="002238DD" w:rsidRDefault="008716B0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8716B0" w:rsidRPr="002238DD" w:rsidRDefault="008716B0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9" w:type="dxa"/>
          </w:tcPr>
          <w:p w:rsidR="008716B0" w:rsidRPr="002238DD" w:rsidRDefault="008716B0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А.С.Пушкин. Основные темы и мотивы лирики( «Туча», «19 октября</w:t>
            </w:r>
            <w:r w:rsidR="00D24492" w:rsidRPr="002238DD">
              <w:rPr>
                <w:rFonts w:ascii="Times New Roman" w:hAnsi="Times New Roman" w:cs="Times New Roman"/>
                <w:sz w:val="24"/>
                <w:szCs w:val="24"/>
              </w:rPr>
              <w:t>», «Я помню чудное мгновенье»)</w:t>
            </w:r>
          </w:p>
        </w:tc>
        <w:tc>
          <w:tcPr>
            <w:tcW w:w="1275" w:type="dxa"/>
          </w:tcPr>
          <w:p w:rsidR="008716B0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716B0" w:rsidRPr="002238DD" w:rsidRDefault="008716B0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16B0" w:rsidRPr="002238DD" w:rsidRDefault="008716B0" w:rsidP="00871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6B0" w:rsidRPr="002238DD" w:rsidRDefault="008716B0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716B0" w:rsidRPr="002238DD" w:rsidRDefault="008716B0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A64DA7" w:rsidRPr="002238DD" w:rsidRDefault="00844845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492" w:rsidRPr="002238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</w:tcPr>
          <w:p w:rsidR="00A64DA7" w:rsidRPr="002238DD" w:rsidRDefault="00844845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Сочинение по роману А.С.Пушкина «Капитанская дочка».</w:t>
            </w:r>
          </w:p>
        </w:tc>
        <w:tc>
          <w:tcPr>
            <w:tcW w:w="1275" w:type="dxa"/>
          </w:tcPr>
          <w:p w:rsidR="00A64DA7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64DA7" w:rsidRPr="002238DD" w:rsidRDefault="00844845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2693" w:type="dxa"/>
          </w:tcPr>
          <w:p w:rsidR="00A64DA7" w:rsidRPr="002238DD" w:rsidRDefault="00A64DA7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1418" w:type="dxa"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A64DA7" w:rsidRPr="002238DD" w:rsidRDefault="00D24492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679" w:type="dxa"/>
          </w:tcPr>
          <w:p w:rsidR="00A64DA7" w:rsidRPr="002238DD" w:rsidRDefault="00A64DA7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М. Ю. Лермонтов и история. Историческая тема в творчестве.</w:t>
            </w:r>
          </w:p>
        </w:tc>
        <w:tc>
          <w:tcPr>
            <w:tcW w:w="1275" w:type="dxa"/>
          </w:tcPr>
          <w:p w:rsidR="00A64DA7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64DA7" w:rsidRPr="002238DD" w:rsidRDefault="00A64DA7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Рассказ в научном стиле.</w:t>
            </w:r>
          </w:p>
        </w:tc>
        <w:tc>
          <w:tcPr>
            <w:tcW w:w="2693" w:type="dxa"/>
          </w:tcPr>
          <w:p w:rsidR="00A64DA7" w:rsidRPr="002238DD" w:rsidRDefault="00A64DA7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Семинар.</w:t>
            </w:r>
          </w:p>
        </w:tc>
        <w:tc>
          <w:tcPr>
            <w:tcW w:w="1418" w:type="dxa"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A64DA7" w:rsidRPr="002238DD" w:rsidRDefault="00D24492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9" w:type="dxa"/>
          </w:tcPr>
          <w:p w:rsidR="00A64DA7" w:rsidRPr="002238DD" w:rsidRDefault="00A64DA7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 xml:space="preserve">Поэма «Мцыри». Романтический герой. Его сила </w:t>
            </w:r>
            <w:r w:rsidR="00D24492" w:rsidRPr="002238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 xml:space="preserve"> слабость.</w:t>
            </w:r>
          </w:p>
        </w:tc>
        <w:tc>
          <w:tcPr>
            <w:tcW w:w="1275" w:type="dxa"/>
          </w:tcPr>
          <w:p w:rsidR="00A64DA7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64DA7" w:rsidRPr="002238DD" w:rsidRDefault="00A64DA7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4DA7" w:rsidRPr="002238DD" w:rsidRDefault="00A64DA7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418" w:type="dxa"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A64DA7" w:rsidRPr="002238DD" w:rsidRDefault="00D24492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F4684" w:rsidRPr="002238DD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4679" w:type="dxa"/>
          </w:tcPr>
          <w:p w:rsidR="00A64DA7" w:rsidRPr="002238DD" w:rsidRDefault="00A64DA7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Особенности композиции поэмы. Роль описаний природы поэме «Мцыри».</w:t>
            </w:r>
            <w:r w:rsidR="00D24492" w:rsidRPr="002238DD">
              <w:rPr>
                <w:rFonts w:ascii="Times New Roman" w:hAnsi="Times New Roman" w:cs="Times New Roman"/>
                <w:sz w:val="24"/>
                <w:szCs w:val="24"/>
              </w:rPr>
              <w:t xml:space="preserve"> Анализ эпизода поэмы</w:t>
            </w:r>
          </w:p>
        </w:tc>
        <w:tc>
          <w:tcPr>
            <w:tcW w:w="1275" w:type="dxa"/>
          </w:tcPr>
          <w:p w:rsidR="00A64DA7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64DA7" w:rsidRPr="002238DD" w:rsidRDefault="00A64DA7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4DA7" w:rsidRPr="002238DD" w:rsidRDefault="00A64DA7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418" w:type="dxa"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A64DA7" w:rsidRPr="002238DD" w:rsidRDefault="00D24492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684" w:rsidRPr="002238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A64DA7" w:rsidRPr="002238DD" w:rsidRDefault="00A64DA7" w:rsidP="00D2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Н. В. Гоголь. Его отношение к истори</w:t>
            </w:r>
            <w:r w:rsidR="00D24492" w:rsidRPr="002238DD">
              <w:rPr>
                <w:rFonts w:ascii="Times New Roman" w:hAnsi="Times New Roman" w:cs="Times New Roman"/>
                <w:sz w:val="24"/>
                <w:szCs w:val="24"/>
              </w:rPr>
              <w:t>и, исторической теме в художественном творчестве</w:t>
            </w: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64DA7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64DA7" w:rsidRPr="002238DD" w:rsidRDefault="00A64DA7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в научном стиле.</w:t>
            </w:r>
          </w:p>
        </w:tc>
        <w:tc>
          <w:tcPr>
            <w:tcW w:w="2693" w:type="dxa"/>
          </w:tcPr>
          <w:p w:rsidR="00A64DA7" w:rsidRPr="002238DD" w:rsidRDefault="00A64DA7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418" w:type="dxa"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A64DA7" w:rsidRPr="002238DD" w:rsidRDefault="00D24492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684" w:rsidRPr="002238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A64DA7" w:rsidRPr="002238DD" w:rsidRDefault="00D24492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«Ревизор» как социально - историческая</w:t>
            </w:r>
            <w:r w:rsidR="00A64DA7" w:rsidRPr="002238DD">
              <w:rPr>
                <w:rFonts w:ascii="Times New Roman" w:hAnsi="Times New Roman" w:cs="Times New Roman"/>
                <w:sz w:val="24"/>
                <w:szCs w:val="24"/>
              </w:rPr>
              <w:t xml:space="preserve"> комедия. История создания и первой постановки.</w:t>
            </w:r>
          </w:p>
        </w:tc>
        <w:tc>
          <w:tcPr>
            <w:tcW w:w="1275" w:type="dxa"/>
          </w:tcPr>
          <w:p w:rsidR="00A64DA7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64DA7" w:rsidRPr="002238DD" w:rsidRDefault="00A64DA7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4DA7" w:rsidRPr="002238DD" w:rsidRDefault="00A64DA7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Сообщение.</w:t>
            </w:r>
          </w:p>
        </w:tc>
        <w:tc>
          <w:tcPr>
            <w:tcW w:w="1418" w:type="dxa"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A64DA7" w:rsidRPr="002238DD" w:rsidRDefault="00D24492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684" w:rsidRPr="002238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7A33D3" w:rsidRPr="002238DD" w:rsidRDefault="007A33D3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Разоблачение пороков чиновничества</w:t>
            </w:r>
          </w:p>
          <w:p w:rsidR="00A64DA7" w:rsidRPr="002238DD" w:rsidRDefault="00A64DA7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4DA7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64DA7" w:rsidRPr="002238DD" w:rsidRDefault="007A33D3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Сравнительная характеристика персонажей.</w:t>
            </w:r>
          </w:p>
        </w:tc>
        <w:tc>
          <w:tcPr>
            <w:tcW w:w="2693" w:type="dxa"/>
          </w:tcPr>
          <w:p w:rsidR="00A64DA7" w:rsidRPr="002238DD" w:rsidRDefault="00A64DA7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418" w:type="dxa"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A64DA7" w:rsidRPr="002238DD" w:rsidRDefault="007A33D3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7721" w:rsidRPr="002238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:rsidR="00A64DA7" w:rsidRPr="002238DD" w:rsidRDefault="007A33D3" w:rsidP="007A3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Хлестаков и «миражная» интрига .Хлестаковщина как общественное явление</w:t>
            </w:r>
          </w:p>
        </w:tc>
        <w:tc>
          <w:tcPr>
            <w:tcW w:w="1275" w:type="dxa"/>
          </w:tcPr>
          <w:p w:rsidR="00A64DA7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A33D3" w:rsidRPr="002238DD" w:rsidRDefault="007A33D3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поступков героя.</w:t>
            </w:r>
          </w:p>
          <w:p w:rsidR="00A64DA7" w:rsidRPr="002238DD" w:rsidRDefault="00A64DA7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4DA7" w:rsidRPr="002238DD" w:rsidRDefault="00A64DA7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418" w:type="dxa"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367721" w:rsidRPr="002238DD" w:rsidRDefault="00367721" w:rsidP="00CE7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9" w:type="dxa"/>
          </w:tcPr>
          <w:p w:rsidR="00367721" w:rsidRPr="002238DD" w:rsidRDefault="00367721" w:rsidP="00CE7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Особенности композиционной структуры комедии. Роль двух развязок.</w:t>
            </w:r>
          </w:p>
        </w:tc>
        <w:tc>
          <w:tcPr>
            <w:tcW w:w="1275" w:type="dxa"/>
          </w:tcPr>
          <w:p w:rsidR="00367721" w:rsidRPr="002238DD" w:rsidRDefault="00727E7B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67721" w:rsidRPr="002238DD" w:rsidRDefault="00367721" w:rsidP="00CE70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21" w:rsidRPr="002238DD" w:rsidRDefault="00367721" w:rsidP="00CE70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418" w:type="dxa"/>
          </w:tcPr>
          <w:p w:rsidR="00367721" w:rsidRPr="002238DD" w:rsidRDefault="00367721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21" w:rsidRPr="002238DD" w:rsidRDefault="00367721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9" w:type="dxa"/>
          </w:tcPr>
          <w:p w:rsidR="00367721" w:rsidRPr="002238DD" w:rsidRDefault="00367721" w:rsidP="007A3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сочинению по комедии Н. В. Гоголя  «Ревизор»</w:t>
            </w:r>
          </w:p>
        </w:tc>
        <w:tc>
          <w:tcPr>
            <w:tcW w:w="1275" w:type="dxa"/>
          </w:tcPr>
          <w:p w:rsidR="00367721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д/с</w:t>
            </w:r>
          </w:p>
        </w:tc>
        <w:tc>
          <w:tcPr>
            <w:tcW w:w="2693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418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9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Н. В. Гоголь. «Шинель»: своеобразие реализации темы «маленького человека»</w:t>
            </w:r>
          </w:p>
        </w:tc>
        <w:tc>
          <w:tcPr>
            <w:tcW w:w="1275" w:type="dxa"/>
          </w:tcPr>
          <w:p w:rsidR="00367721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9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«Шинель». Мечта и реальность в повести. Роль фантастики</w:t>
            </w:r>
          </w:p>
          <w:p w:rsidR="00367721" w:rsidRPr="002238DD" w:rsidRDefault="00367721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7721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418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21" w:rsidRPr="002238DD" w:rsidRDefault="00367721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9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 xml:space="preserve">М. Е. Салтыков-Щедрин. «История одного города»- художественно- политическая  сатира на существующие порядки.  </w:t>
            </w:r>
          </w:p>
          <w:p w:rsidR="00367721" w:rsidRPr="002238DD" w:rsidRDefault="00367721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21" w:rsidRPr="002238DD" w:rsidRDefault="00367721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7721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679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Средства создания комического в романе «История одного города». Анализ эпизода</w:t>
            </w:r>
          </w:p>
        </w:tc>
        <w:tc>
          <w:tcPr>
            <w:tcW w:w="1275" w:type="dxa"/>
          </w:tcPr>
          <w:p w:rsidR="00367721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9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 произведениям  М.Ю. Лермонтова, Н.В.Гоголя, М. Е. Салтыкова-Щедрина</w:t>
            </w:r>
          </w:p>
        </w:tc>
        <w:tc>
          <w:tcPr>
            <w:tcW w:w="1275" w:type="dxa"/>
          </w:tcPr>
          <w:p w:rsidR="00367721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2693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418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9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Н. С. Лесков. Слово о писателе. Нравственные проблемы рассказа «Старый гений».</w:t>
            </w:r>
          </w:p>
        </w:tc>
        <w:tc>
          <w:tcPr>
            <w:tcW w:w="1275" w:type="dxa"/>
          </w:tcPr>
          <w:p w:rsidR="00367721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9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Л. Н. Толстой.  Социально-нравственные проблемы в рассказе «После бала».</w:t>
            </w:r>
          </w:p>
        </w:tc>
        <w:tc>
          <w:tcPr>
            <w:tcW w:w="1275" w:type="dxa"/>
          </w:tcPr>
          <w:p w:rsidR="00367721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9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«После бала».Роль антитезы в композиции произведения. Психологизм рассказа.</w:t>
            </w:r>
          </w:p>
        </w:tc>
        <w:tc>
          <w:tcPr>
            <w:tcW w:w="1275" w:type="dxa"/>
          </w:tcPr>
          <w:p w:rsidR="00367721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9" w:type="dxa"/>
          </w:tcPr>
          <w:p w:rsidR="00367721" w:rsidRPr="002238DD" w:rsidRDefault="00367721" w:rsidP="00CE7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Нравственные проблемы повести Толстого «Отрочество».</w:t>
            </w:r>
          </w:p>
        </w:tc>
        <w:tc>
          <w:tcPr>
            <w:tcW w:w="1275" w:type="dxa"/>
          </w:tcPr>
          <w:p w:rsidR="00367721" w:rsidRPr="002238DD" w:rsidRDefault="00727E7B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67721" w:rsidRPr="002238DD" w:rsidRDefault="00367721" w:rsidP="00CE70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Отзыв о прочитанном произведении его герое.</w:t>
            </w:r>
          </w:p>
        </w:tc>
        <w:tc>
          <w:tcPr>
            <w:tcW w:w="2693" w:type="dxa"/>
          </w:tcPr>
          <w:p w:rsidR="00367721" w:rsidRPr="002238DD" w:rsidRDefault="00367721" w:rsidP="00CE70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чтение.</w:t>
            </w:r>
          </w:p>
        </w:tc>
        <w:tc>
          <w:tcPr>
            <w:tcW w:w="1418" w:type="dxa"/>
          </w:tcPr>
          <w:p w:rsidR="00367721" w:rsidRPr="002238DD" w:rsidRDefault="00367721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21" w:rsidRPr="002238DD" w:rsidRDefault="00367721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9" w:type="dxa"/>
          </w:tcPr>
          <w:p w:rsidR="00367721" w:rsidRPr="002238DD" w:rsidRDefault="00367721" w:rsidP="00CE7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Поэзия родной природы в стихах русских поэтов 19 века.</w:t>
            </w:r>
          </w:p>
        </w:tc>
        <w:tc>
          <w:tcPr>
            <w:tcW w:w="1275" w:type="dxa"/>
          </w:tcPr>
          <w:p w:rsidR="00367721" w:rsidRPr="002238DD" w:rsidRDefault="00727E7B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67721" w:rsidRPr="002238DD" w:rsidRDefault="00367721" w:rsidP="00CE70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Анализ лирического стихотворения.</w:t>
            </w:r>
          </w:p>
        </w:tc>
        <w:tc>
          <w:tcPr>
            <w:tcW w:w="2693" w:type="dxa"/>
          </w:tcPr>
          <w:p w:rsidR="00367721" w:rsidRPr="002238DD" w:rsidRDefault="00367721" w:rsidP="00CE70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чтение.</w:t>
            </w:r>
          </w:p>
        </w:tc>
        <w:tc>
          <w:tcPr>
            <w:tcW w:w="1418" w:type="dxa"/>
          </w:tcPr>
          <w:p w:rsidR="00367721" w:rsidRPr="002238DD" w:rsidRDefault="00367721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21" w:rsidRPr="002238DD" w:rsidRDefault="00367721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9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А.П. Чехов. Слово о писателе. Рассказ «О любви» как история об упущенном счастье. Поэтика рассказа .</w:t>
            </w:r>
          </w:p>
        </w:tc>
        <w:tc>
          <w:tcPr>
            <w:tcW w:w="1275" w:type="dxa"/>
          </w:tcPr>
          <w:p w:rsidR="00367721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21" w:rsidRPr="002238DD" w:rsidRDefault="00367721" w:rsidP="00E327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- размышление </w:t>
            </w:r>
          </w:p>
        </w:tc>
        <w:tc>
          <w:tcPr>
            <w:tcW w:w="1418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9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И.А. Бунин. Слово о писателе. Проблемы счастья в рассказе «Кавказ».</w:t>
            </w:r>
          </w:p>
        </w:tc>
        <w:tc>
          <w:tcPr>
            <w:tcW w:w="1275" w:type="dxa"/>
          </w:tcPr>
          <w:p w:rsidR="00367721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21" w:rsidRPr="002238DD" w:rsidRDefault="00367721" w:rsidP="00E327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Урок - размышление</w:t>
            </w:r>
          </w:p>
        </w:tc>
        <w:tc>
          <w:tcPr>
            <w:tcW w:w="1418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9" w:type="dxa"/>
          </w:tcPr>
          <w:p w:rsidR="00367721" w:rsidRPr="002238DD" w:rsidRDefault="00367721" w:rsidP="00AF0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А.И. Куприн. «Куст сирени»: история счастливой любви</w:t>
            </w:r>
          </w:p>
        </w:tc>
        <w:tc>
          <w:tcPr>
            <w:tcW w:w="1275" w:type="dxa"/>
          </w:tcPr>
          <w:p w:rsidR="00367721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Урок – размышление</w:t>
            </w:r>
          </w:p>
        </w:tc>
        <w:tc>
          <w:tcPr>
            <w:tcW w:w="1418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9" w:type="dxa"/>
          </w:tcPr>
          <w:p w:rsidR="00367721" w:rsidRPr="002238DD" w:rsidRDefault="00367721" w:rsidP="00AF0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Сочинение по произведениям А.П. Чехова, И.А. Бунина, А.И. Куприна</w:t>
            </w:r>
          </w:p>
        </w:tc>
        <w:tc>
          <w:tcPr>
            <w:tcW w:w="1275" w:type="dxa"/>
          </w:tcPr>
          <w:p w:rsidR="00367721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2693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418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9" w:type="dxa"/>
          </w:tcPr>
          <w:p w:rsidR="00367721" w:rsidRPr="002238DD" w:rsidRDefault="00367721" w:rsidP="00714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А.А. Блок. «На поле Куликовом». Историческая тема в стихотворном цикле,ее современное звучание и смысл</w:t>
            </w:r>
          </w:p>
        </w:tc>
        <w:tc>
          <w:tcPr>
            <w:tcW w:w="1275" w:type="dxa"/>
          </w:tcPr>
          <w:p w:rsidR="00367721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418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9" w:type="dxa"/>
          </w:tcPr>
          <w:p w:rsidR="00367721" w:rsidRPr="002238DD" w:rsidRDefault="00367721" w:rsidP="00714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С. А. Есенин. «Пугачев» - поэма на историческую тему. Образ предводителя восстания.</w:t>
            </w:r>
          </w:p>
        </w:tc>
        <w:tc>
          <w:tcPr>
            <w:tcW w:w="1275" w:type="dxa"/>
          </w:tcPr>
          <w:p w:rsidR="00367721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Сообщение. Беседа.</w:t>
            </w:r>
          </w:p>
        </w:tc>
        <w:tc>
          <w:tcPr>
            <w:tcW w:w="1418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679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Образ Пугачева в фольклоре, произведениях Пушкина и Есенина.</w:t>
            </w:r>
          </w:p>
        </w:tc>
        <w:tc>
          <w:tcPr>
            <w:tcW w:w="1275" w:type="dxa"/>
          </w:tcPr>
          <w:p w:rsidR="00367721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с докладами и рефератами.</w:t>
            </w:r>
          </w:p>
        </w:tc>
        <w:tc>
          <w:tcPr>
            <w:tcW w:w="2693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1418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9" w:type="dxa"/>
          </w:tcPr>
          <w:p w:rsidR="00367721" w:rsidRPr="002238DD" w:rsidRDefault="00367721" w:rsidP="00CE7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И.С. Шмелев. Слово о писателе. «Как я стал писателем» - воспитание о пути к творчеству.</w:t>
            </w:r>
          </w:p>
        </w:tc>
        <w:tc>
          <w:tcPr>
            <w:tcW w:w="1275" w:type="dxa"/>
          </w:tcPr>
          <w:p w:rsidR="00367721" w:rsidRPr="002238DD" w:rsidRDefault="00727E7B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67721" w:rsidRPr="002238DD" w:rsidRDefault="00367721" w:rsidP="00CE70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21" w:rsidRPr="002238DD" w:rsidRDefault="00367721" w:rsidP="00CE70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Сообщение. Беседа.</w:t>
            </w:r>
          </w:p>
        </w:tc>
        <w:tc>
          <w:tcPr>
            <w:tcW w:w="1418" w:type="dxa"/>
          </w:tcPr>
          <w:p w:rsidR="00367721" w:rsidRPr="002238DD" w:rsidRDefault="00367721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9" w:type="dxa"/>
          </w:tcPr>
          <w:p w:rsidR="00367721" w:rsidRPr="002238DD" w:rsidRDefault="00367721" w:rsidP="00714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М. А. Осоргин. Реальное и фантастическое в рассказе «Пенсне».</w:t>
            </w:r>
          </w:p>
        </w:tc>
        <w:tc>
          <w:tcPr>
            <w:tcW w:w="1275" w:type="dxa"/>
          </w:tcPr>
          <w:p w:rsidR="00367721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Сообщение. Беседа.</w:t>
            </w:r>
          </w:p>
        </w:tc>
        <w:tc>
          <w:tcPr>
            <w:tcW w:w="1418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9" w:type="dxa"/>
          </w:tcPr>
          <w:p w:rsidR="00367721" w:rsidRPr="002238DD" w:rsidRDefault="00367721" w:rsidP="00714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Журнал «Сатирикон». Сатирическое изображение исторических событий.</w:t>
            </w:r>
          </w:p>
        </w:tc>
        <w:tc>
          <w:tcPr>
            <w:tcW w:w="1275" w:type="dxa"/>
          </w:tcPr>
          <w:p w:rsidR="00367721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создавать сатирическую речевую ситуацию.</w:t>
            </w:r>
          </w:p>
        </w:tc>
        <w:tc>
          <w:tcPr>
            <w:tcW w:w="2693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418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9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Тэффи. «Жизнь и воротник» и другие рассказы.</w:t>
            </w:r>
          </w:p>
          <w:p w:rsidR="00367721" w:rsidRPr="002238DD" w:rsidRDefault="00367721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Сатира и юмор в рассказах</w:t>
            </w:r>
          </w:p>
        </w:tc>
        <w:tc>
          <w:tcPr>
            <w:tcW w:w="1275" w:type="dxa"/>
          </w:tcPr>
          <w:p w:rsidR="00367721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418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9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М.М Зощенко. «История болезни».Смешное и грустное в рассказе</w:t>
            </w:r>
          </w:p>
        </w:tc>
        <w:tc>
          <w:tcPr>
            <w:tcW w:w="1275" w:type="dxa"/>
          </w:tcPr>
          <w:p w:rsidR="00367721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367721" w:rsidRPr="002238DD" w:rsidRDefault="00727E7B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79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А. Т. Твардовский. Слово о поэте. Поэма «Василий Теркин». Картины фронтовой жизни.</w:t>
            </w:r>
          </w:p>
        </w:tc>
        <w:tc>
          <w:tcPr>
            <w:tcW w:w="1275" w:type="dxa"/>
          </w:tcPr>
          <w:p w:rsidR="00367721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Сообщение. Беседа.</w:t>
            </w:r>
          </w:p>
        </w:tc>
        <w:tc>
          <w:tcPr>
            <w:tcW w:w="1418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367721" w:rsidRPr="002238DD" w:rsidRDefault="00727E7B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9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Василий Теркин – защитник родной страны. Новаторский характер образа Василия Теркина.</w:t>
            </w:r>
          </w:p>
        </w:tc>
        <w:tc>
          <w:tcPr>
            <w:tcW w:w="1275" w:type="dxa"/>
          </w:tcPr>
          <w:p w:rsidR="00367721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418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367721" w:rsidRPr="002238DD" w:rsidRDefault="00727E7B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9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Композиция и язык поэмы «Василий Теркин». Мастерство Твардовского в поэме.</w:t>
            </w:r>
          </w:p>
        </w:tc>
        <w:tc>
          <w:tcPr>
            <w:tcW w:w="1275" w:type="dxa"/>
          </w:tcPr>
          <w:p w:rsidR="00367721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Уметь высказать результаты наблюдений.</w:t>
            </w:r>
          </w:p>
        </w:tc>
        <w:tc>
          <w:tcPr>
            <w:tcW w:w="2693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418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367721" w:rsidRPr="002238DD" w:rsidRDefault="00727E7B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4679" w:type="dxa"/>
          </w:tcPr>
          <w:p w:rsidR="00367721" w:rsidRPr="002238DD" w:rsidRDefault="00367721" w:rsidP="00CE7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В.П. Астафьев. Слово о писателе. Проблемы рассказа «Фотография, на которой меня нет». Отражение военного времени в рассказе.</w:t>
            </w:r>
          </w:p>
        </w:tc>
        <w:tc>
          <w:tcPr>
            <w:tcW w:w="1275" w:type="dxa"/>
          </w:tcPr>
          <w:p w:rsidR="00367721" w:rsidRPr="002238DD" w:rsidRDefault="00727E7B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67721" w:rsidRPr="002238DD" w:rsidRDefault="00367721" w:rsidP="00CE70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Оценка постука героя рассказа.</w:t>
            </w:r>
          </w:p>
        </w:tc>
        <w:tc>
          <w:tcPr>
            <w:tcW w:w="2693" w:type="dxa"/>
          </w:tcPr>
          <w:p w:rsidR="00367721" w:rsidRPr="002238DD" w:rsidRDefault="00367721" w:rsidP="00CE70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Сообщение. Беседа.</w:t>
            </w:r>
          </w:p>
        </w:tc>
        <w:tc>
          <w:tcPr>
            <w:tcW w:w="1418" w:type="dxa"/>
          </w:tcPr>
          <w:p w:rsidR="00367721" w:rsidRPr="002238DD" w:rsidRDefault="00367721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21" w:rsidRPr="002238DD" w:rsidRDefault="00367721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367721" w:rsidRPr="002238DD" w:rsidRDefault="00727E7B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9" w:type="dxa"/>
          </w:tcPr>
          <w:p w:rsidR="00367721" w:rsidRPr="002238DD" w:rsidRDefault="00367721" w:rsidP="00CE7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А. П. Платонов. Слово о писателе. Картины войны и мирной жизни в рассказе «Возвращение».</w:t>
            </w:r>
          </w:p>
        </w:tc>
        <w:tc>
          <w:tcPr>
            <w:tcW w:w="1275" w:type="dxa"/>
          </w:tcPr>
          <w:p w:rsidR="00367721" w:rsidRPr="002238DD" w:rsidRDefault="00727E7B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67721" w:rsidRPr="002238DD" w:rsidRDefault="00367721" w:rsidP="00CE70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Устный отклик на прочитанное.</w:t>
            </w:r>
          </w:p>
        </w:tc>
        <w:tc>
          <w:tcPr>
            <w:tcW w:w="2693" w:type="dxa"/>
          </w:tcPr>
          <w:p w:rsidR="00367721" w:rsidRPr="002238DD" w:rsidRDefault="00367721" w:rsidP="00CE70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1418" w:type="dxa"/>
          </w:tcPr>
          <w:p w:rsidR="00367721" w:rsidRPr="002238DD" w:rsidRDefault="00367721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21" w:rsidRPr="002238DD" w:rsidRDefault="00367721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367721" w:rsidRPr="002238DD" w:rsidRDefault="00727E7B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9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Стихи и песни военных лет.</w:t>
            </w:r>
          </w:p>
        </w:tc>
        <w:tc>
          <w:tcPr>
            <w:tcW w:w="1275" w:type="dxa"/>
          </w:tcPr>
          <w:p w:rsidR="00367721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лирического </w:t>
            </w: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стихотворения.</w:t>
            </w:r>
          </w:p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д/с</w:t>
            </w:r>
          </w:p>
        </w:tc>
        <w:tc>
          <w:tcPr>
            <w:tcW w:w="2693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Практикум.</w:t>
            </w:r>
          </w:p>
        </w:tc>
        <w:tc>
          <w:tcPr>
            <w:tcW w:w="1418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367721" w:rsidRPr="002238DD" w:rsidRDefault="00727E7B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679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Русские поэты о родине, родной природе и о себе.</w:t>
            </w:r>
          </w:p>
        </w:tc>
        <w:tc>
          <w:tcPr>
            <w:tcW w:w="1275" w:type="dxa"/>
          </w:tcPr>
          <w:p w:rsidR="00367721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Семинар.</w:t>
            </w:r>
          </w:p>
        </w:tc>
        <w:tc>
          <w:tcPr>
            <w:tcW w:w="1418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21" w:rsidRPr="002238DD" w:rsidRDefault="00727E7B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9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21" w:rsidRPr="002238DD" w:rsidRDefault="00367721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Поэты Русского зарубежья об оставленной родине.</w:t>
            </w:r>
          </w:p>
        </w:tc>
        <w:tc>
          <w:tcPr>
            <w:tcW w:w="1275" w:type="dxa"/>
          </w:tcPr>
          <w:p w:rsidR="00367721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Идейно-нравственная сторона поэзии.</w:t>
            </w:r>
          </w:p>
        </w:tc>
        <w:tc>
          <w:tcPr>
            <w:tcW w:w="2693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367721" w:rsidRPr="002238DD" w:rsidRDefault="00727E7B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9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275" w:type="dxa"/>
          </w:tcPr>
          <w:p w:rsidR="00367721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2693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418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367721" w:rsidRPr="002238DD" w:rsidRDefault="00727E7B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79" w:type="dxa"/>
          </w:tcPr>
          <w:p w:rsidR="00367721" w:rsidRPr="002238DD" w:rsidRDefault="00367721" w:rsidP="00D0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У. Шекспир. Слово о писателе. «Ромео и Джульетта».Семейная вражда и любовь героев</w:t>
            </w:r>
          </w:p>
        </w:tc>
        <w:tc>
          <w:tcPr>
            <w:tcW w:w="1275" w:type="dxa"/>
          </w:tcPr>
          <w:p w:rsidR="00367721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418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367721" w:rsidRPr="002238DD" w:rsidRDefault="00727E7B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79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Вечные  проблемы в трагедии «Ромео и Джульетта».</w:t>
            </w:r>
          </w:p>
        </w:tc>
        <w:tc>
          <w:tcPr>
            <w:tcW w:w="1275" w:type="dxa"/>
          </w:tcPr>
          <w:p w:rsidR="00367721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Почему в литературе живут «вечные темы»?</w:t>
            </w:r>
          </w:p>
        </w:tc>
        <w:tc>
          <w:tcPr>
            <w:tcW w:w="2693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Урок - размышление</w:t>
            </w:r>
          </w:p>
        </w:tc>
        <w:tc>
          <w:tcPr>
            <w:tcW w:w="1418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367721" w:rsidRPr="002238DD" w:rsidRDefault="00727E7B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79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Сонет как форма лирической поэзии. Воспевание Шекспиром любви и дружбы</w:t>
            </w:r>
          </w:p>
        </w:tc>
        <w:tc>
          <w:tcPr>
            <w:tcW w:w="1275" w:type="dxa"/>
          </w:tcPr>
          <w:p w:rsidR="00367721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367721" w:rsidRPr="002238DD" w:rsidRDefault="00727E7B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79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Ж.-Б. Мольер. «Мещанин во дворянстве».Сатира на дворянство и невежественных буржуа</w:t>
            </w:r>
          </w:p>
        </w:tc>
        <w:tc>
          <w:tcPr>
            <w:tcW w:w="1275" w:type="dxa"/>
          </w:tcPr>
          <w:p w:rsidR="00367721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367721" w:rsidRPr="002238DD" w:rsidRDefault="00727E7B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79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Общечеловеческий смысл комедии Мольера</w:t>
            </w:r>
          </w:p>
        </w:tc>
        <w:tc>
          <w:tcPr>
            <w:tcW w:w="1275" w:type="dxa"/>
          </w:tcPr>
          <w:p w:rsidR="00367721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7E7B" w:rsidRPr="002238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:rsidR="00367721" w:rsidRPr="002238DD" w:rsidRDefault="00367721" w:rsidP="0035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В. Скотт. «Айвенго» как исторический роман.</w:t>
            </w:r>
          </w:p>
        </w:tc>
        <w:tc>
          <w:tcPr>
            <w:tcW w:w="1275" w:type="dxa"/>
          </w:tcPr>
          <w:p w:rsidR="00367721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чтение.</w:t>
            </w:r>
          </w:p>
        </w:tc>
        <w:tc>
          <w:tcPr>
            <w:tcW w:w="1418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FC0082">
        <w:tc>
          <w:tcPr>
            <w:tcW w:w="958" w:type="dxa"/>
          </w:tcPr>
          <w:p w:rsidR="00367721" w:rsidRPr="002238DD" w:rsidRDefault="00727E7B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67721" w:rsidRPr="002238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679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 Задание на лето.</w:t>
            </w:r>
          </w:p>
        </w:tc>
        <w:tc>
          <w:tcPr>
            <w:tcW w:w="1275" w:type="dxa"/>
          </w:tcPr>
          <w:p w:rsidR="00367721" w:rsidRPr="002238DD" w:rsidRDefault="00727E7B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7721" w:rsidRPr="002238DD" w:rsidTr="00FC0082">
        <w:tc>
          <w:tcPr>
            <w:tcW w:w="958" w:type="dxa"/>
          </w:tcPr>
          <w:p w:rsidR="00367721" w:rsidRPr="002238DD" w:rsidRDefault="00727E7B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67721" w:rsidRPr="002238DD">
              <w:rPr>
                <w:rFonts w:ascii="Times New Roman" w:hAnsi="Times New Roman" w:cs="Times New Roman"/>
                <w:sz w:val="24"/>
                <w:szCs w:val="24"/>
              </w:rPr>
              <w:t>-70</w:t>
            </w:r>
          </w:p>
        </w:tc>
        <w:tc>
          <w:tcPr>
            <w:tcW w:w="4679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DD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275" w:type="dxa"/>
          </w:tcPr>
          <w:p w:rsidR="00367721" w:rsidRPr="002238DD" w:rsidRDefault="001D2D1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21" w:rsidRPr="002238DD" w:rsidRDefault="00367721" w:rsidP="000D3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21" w:rsidRPr="002238DD" w:rsidRDefault="00367721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52D2E" w:rsidRPr="002238DD" w:rsidRDefault="00352D2E" w:rsidP="000D30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352D2E" w:rsidRPr="002238DD" w:rsidRDefault="00352D2E" w:rsidP="000D30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352D2E" w:rsidRPr="002238DD" w:rsidRDefault="00352D2E" w:rsidP="000D30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B25F55" w:rsidRPr="002238DD" w:rsidRDefault="00B25F55" w:rsidP="000D30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B25F55" w:rsidRPr="002238DD" w:rsidRDefault="00B25F55" w:rsidP="000D30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B25F55" w:rsidRPr="002238DD" w:rsidRDefault="00B25F55" w:rsidP="000D30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B25F55" w:rsidRPr="002238DD" w:rsidRDefault="00B25F55" w:rsidP="000D30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B25F55" w:rsidRPr="002238DD" w:rsidRDefault="00B25F55" w:rsidP="000D30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B25F55" w:rsidRPr="002238DD" w:rsidRDefault="00B25F55" w:rsidP="000D30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B25F55" w:rsidRPr="002238DD" w:rsidRDefault="00B25F55" w:rsidP="000D30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B25F55" w:rsidRPr="002238DD" w:rsidRDefault="00B25F55" w:rsidP="000D30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B25F55" w:rsidRPr="002238DD" w:rsidRDefault="00B25F55" w:rsidP="000D30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B25F55" w:rsidRPr="002238DD" w:rsidRDefault="00B25F55" w:rsidP="000D30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B25F55" w:rsidRPr="002238DD" w:rsidRDefault="00B25F55" w:rsidP="000D30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B25F55" w:rsidRPr="002238DD" w:rsidRDefault="00B25F55" w:rsidP="000D30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B25F55" w:rsidRPr="002238DD" w:rsidRDefault="00B25F55" w:rsidP="000D30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B25F55" w:rsidRPr="002238DD" w:rsidRDefault="00B25F55" w:rsidP="000D30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B25F55" w:rsidRPr="002238DD" w:rsidRDefault="00B25F55" w:rsidP="000D300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A64DA7" w:rsidRPr="002238DD" w:rsidRDefault="00A64DA7" w:rsidP="000D3000">
      <w:pPr>
        <w:pStyle w:val="a5"/>
        <w:spacing w:before="0" w:beforeAutospacing="0" w:after="0" w:afterAutospacing="0"/>
        <w:jc w:val="center"/>
      </w:pPr>
      <w:r w:rsidRPr="002238DD">
        <w:rPr>
          <w:b/>
          <w:bCs/>
        </w:rPr>
        <w:t xml:space="preserve">Календарно-тематическое </w:t>
      </w:r>
      <w:r w:rsidR="00B25F55" w:rsidRPr="002238DD">
        <w:rPr>
          <w:b/>
          <w:bCs/>
        </w:rPr>
        <w:t>планирование. 9 класс (105 ч</w:t>
      </w:r>
      <w:r w:rsidRPr="002238DD">
        <w:rPr>
          <w:b/>
          <w:bCs/>
        </w:rPr>
        <w:t>)</w:t>
      </w:r>
    </w:p>
    <w:p w:rsidR="00A64DA7" w:rsidRPr="002238DD" w:rsidRDefault="00A64DA7" w:rsidP="000D3000">
      <w:pPr>
        <w:pStyle w:val="a5"/>
        <w:spacing w:before="0" w:beforeAutospacing="0" w:after="0" w:afterAutospacing="0"/>
        <w:jc w:val="center"/>
        <w:rPr>
          <w:b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4679"/>
        <w:gridCol w:w="1275"/>
        <w:gridCol w:w="2410"/>
        <w:gridCol w:w="2693"/>
        <w:gridCol w:w="1418"/>
        <w:gridCol w:w="1417"/>
      </w:tblGrid>
      <w:tr w:rsidR="002238DD" w:rsidRPr="002238DD" w:rsidTr="00A64DA7">
        <w:trPr>
          <w:trHeight w:val="469"/>
        </w:trPr>
        <w:tc>
          <w:tcPr>
            <w:tcW w:w="958" w:type="dxa"/>
            <w:vMerge w:val="restart"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79" w:type="dxa"/>
            <w:vMerge w:val="restart"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vMerge w:val="restart"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693" w:type="dxa"/>
            <w:vMerge w:val="restart"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организации учебных занятий, основных видов учебной деятельности</w:t>
            </w:r>
          </w:p>
        </w:tc>
        <w:tc>
          <w:tcPr>
            <w:tcW w:w="2835" w:type="dxa"/>
            <w:gridSpan w:val="2"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  <w:vMerge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1417" w:type="dxa"/>
          </w:tcPr>
          <w:p w:rsidR="00A64DA7" w:rsidRPr="002238DD" w:rsidRDefault="00A64DA7" w:rsidP="000D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Литература как искусство слова</w:t>
            </w: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ее роль в духовной жизни человека. 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уровня литературного развития учащихся.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Беседа. Тестирование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Литература Древней Руси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 повторением ранее изученного). Богатство и разнообразие жанров. </w:t>
            </w: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"Слово о полку Игореве</w:t>
            </w: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"- величайший памятник древнерусской литературы.  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Лекция. </w:t>
            </w:r>
          </w:p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Художественные особенности </w:t>
            </w: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«Слова о полку Игореве»</w:t>
            </w: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самобытность содержания, специфика жанра, образов, </w:t>
            </w: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языка. Проблема авторства «Слова…».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Классицизм в русском и мировом искусстве.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Литература XVIII  века (общий обзор).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М.В. Ломоносов. 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Слово о поэте. «Вечернее размышление о Божием величестве при случае великого северного сияния». Особенности содержания и формы произведения. 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</w:p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 как жанр лирической поэзии.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«Ода на день восшествия на Всероссийский престол ея Величества государыни Императрицы Елисаветы Петровны 1747 года»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Прославление Родины, мира, науки и просвещения.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 Р. Державин – поэт и философ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Обличие несправедливости в </w:t>
            </w: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стихотворении </w:t>
            </w: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«Властителям и судиям».</w:t>
            </w: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Высокий слог и ораторские интонации стихотворения.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6E6FF7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поэта и поэзии в лирике Г.Р. Державина.</w:t>
            </w: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«Памятник».</w:t>
            </w: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Оценка в стихотворении собственного поэтического творчества.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6E6FF7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 Н. Радищев 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"Путешествие из Петербурга в Москву" (главы). Изображение российской действительности. 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E6FF7" w:rsidRPr="002238DD" w:rsidRDefault="006E6FF7" w:rsidP="006E6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</w:p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повествования в </w:t>
            </w: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«Путешествии…».</w:t>
            </w: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Жанр путешествия и его содержательное наполнение.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6E6FF7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Н.М. Карамзин – писатель и историк.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 сентиментализме. «Осень» .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«Бедная Лиза»</w:t>
            </w: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произведение сентиментализма. Новые черты русской литературы.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6E6FF7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Проверочная работа по теме  «Литература </w:t>
            </w:r>
            <w:r w:rsidRPr="002238D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XVIII</w:t>
            </w:r>
            <w:r w:rsidRPr="002238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века»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6E6FF7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контроля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Золотой век русской литературы. Понятие о романтизме.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6E6FF7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"Литературный Колумб Руси". Жизнь и творчества В. А. Жуковского.  </w:t>
            </w: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«Море». «Невыразимое».</w:t>
            </w: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Возможности поэтического языка.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В.А.Жуковский «Светлана». 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Нравственный мир героини баллады. Язык баллады. Фольклорные мотивы.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 С. Грибоедов: государственная и литературная деятельность.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6E6FF7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Урок-презентация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"Горе от ума". История создания комедии. Персонажи и художественное совершенство.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6E6FF7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Беседа 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Фамусовская Москва в комедии А. С. Грибоедова.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Обучение анализу монолога.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20-21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Чацкий в системе образов комедии.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6E6FF7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Урок-исследование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Особенности языка комедии А. С. Грибоедова «Горе от ума».Обучение анализу эпизода.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6E6FF7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Смысл названия комедии и проблема ума. 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6E6FF7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Урок-исследование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Критика о комедии. И. А. Гончаров "Мильон  терзаний ".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Обучение конспектированию. 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р/р</w:t>
            </w:r>
          </w:p>
        </w:tc>
        <w:tc>
          <w:tcPr>
            <w:tcW w:w="2693" w:type="dxa"/>
          </w:tcPr>
          <w:p w:rsidR="00CE7032" w:rsidRPr="002238DD" w:rsidRDefault="006E6FF7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Подготовка к домашнему сочинению по комедии   </w:t>
            </w: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"Горе от ума".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2693" w:type="dxa"/>
          </w:tcPr>
          <w:p w:rsidR="00CE7032" w:rsidRPr="002238DD" w:rsidRDefault="006E6FF7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А. С. Пушкин: жизнь и творчество.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 С. Пушкин в восприятии современного читателя.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E6FF7" w:rsidRPr="002238DD" w:rsidRDefault="006E6FF7" w:rsidP="006E6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Лекция. </w:t>
            </w:r>
          </w:p>
          <w:p w:rsidR="00CE7032" w:rsidRPr="002238DD" w:rsidRDefault="006E6FF7" w:rsidP="006E6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Дружба и друзья в лирике А.С. Пушкина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свободы и власти в лирике Пушкина.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29   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Любовь как гармония душ в интимной лирике А. С. Пушкина.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Адресаты любовной лирики Пушкина.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6E6FF7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Урок- исследование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30    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поэта и поэзии </w:t>
            </w: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лирике Пушкина.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6E6FF7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31      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«Цыганы» </w:t>
            </w: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романтическая поэма. Герои поэмы. Противоречие двух миров: цивилизованного и естественного.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32     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«Евгений Онегин» История создания романа. Особенности </w:t>
            </w: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композиции. Онегинская строфа.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Трагические итоги жизненного пути.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Типическое и индивидуальное в образах Онегина и Ленского.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6E6FF7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Татьяна Ларина – нравственный идеал Пушкина</w:t>
            </w: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Татьяна и Ольга.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6E6FF7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Анализ двух писем.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Эволюция взаимоотношений Татьяны и Онегина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6E6FF7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Автор как идейно-композиционный и лирический центр романа.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Пушкинская эпоха в романе.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«Евгений Онегин» как энциклопедия русской жизни. Реализм романа.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6E6FF7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Роман «Евгений Онегин» в зеркале критики: В.Г. Белинский, А.А. Григорьев и др.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р/р</w:t>
            </w:r>
          </w:p>
        </w:tc>
        <w:tc>
          <w:tcPr>
            <w:tcW w:w="2693" w:type="dxa"/>
          </w:tcPr>
          <w:p w:rsidR="00CE7032" w:rsidRPr="002238DD" w:rsidRDefault="006E6FF7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Сочинение по роману А. С. Пушкина «Евгений Онегин»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2693" w:type="dxa"/>
          </w:tcPr>
          <w:p w:rsidR="00CE7032" w:rsidRPr="002238DD" w:rsidRDefault="006E6FF7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  <w:t>40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«Моцарт и Сальери».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Проблема «гения и злодейства». 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6E6FF7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Вн.ч.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М.Ю.Лермонтов. Личность, судьба, эпоха.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Мотивы вольности и одиночества в лирике.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33523" w:rsidRPr="002238DD" w:rsidRDefault="00A33523" w:rsidP="00A3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Лекция. </w:t>
            </w:r>
          </w:p>
          <w:p w:rsidR="00CE7032" w:rsidRPr="002238DD" w:rsidRDefault="00A33523" w:rsidP="00A3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 поэта-пророка в лирике М. Ю. Лермонтова.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A33523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Адресаты любовной лирики Лермонтова.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A33523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Урок- исследование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44   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Эпоха безвременья в лирике М.Ю.Лермонтова. 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России и ее своеобразие.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45     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«Герой нашего времени»</w:t>
            </w: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первый психологический роман в русской литературе. Обзор содержания. Сложность композиции.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A33523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Лекция. Беседа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46    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Печорин как представитель «портрета поколения».</w:t>
            </w: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Загадки образа Печорина в главах «Бэла», «Максим Максимович»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A33523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поиска истины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47     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Печорин в системе мужских образов романа. Дружба в жизни Печорина.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A33523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Урок- диалог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«Журнал Печорина» как средство самораскрытия его характера</w:t>
            </w: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Печорин в системе женских образов романа. Любовь в жизни Печорина</w:t>
            </w: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A33523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поиска истины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Мастерство Лермонтова в создании характера героя.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Споры о романтизме и реализме романа .«Герой нашего времени» в оценке В.Г.Белинского.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Подготовка к домашнему сочинению.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2693" w:type="dxa"/>
          </w:tcPr>
          <w:p w:rsidR="00CE7032" w:rsidRPr="002238DD" w:rsidRDefault="00A33523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Н.В.Гоголь. Страницы жизни и творчества.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Проблематика и поэтика первых сборников Н.В. Гоголя.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A33523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Лекция.</w:t>
            </w:r>
          </w:p>
          <w:p w:rsidR="00A33523" w:rsidRPr="002238DD" w:rsidRDefault="00A33523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«Мертвые души».</w:t>
            </w: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создания, особенности жанра и композиции.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54 – </w:t>
            </w:r>
          </w:p>
          <w:p w:rsidR="00CE7032" w:rsidRPr="002238DD" w:rsidRDefault="00CE7032" w:rsidP="00CE7032">
            <w:pPr>
              <w:spacing w:line="24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Система образов поэмы «Мертвые души».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Обучение анализу эпизода.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A33523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 города в поэме «Мертвые души».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и роль лирических отступлений в поэме.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A33523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Урок- диалог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Чичиков как новый герой эпохи и как антигерой.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Эволюция его образа в замысле поэмы.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A33523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«Мертвые души» - поэма о величии России.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A33523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Поэма Н. В. Гоголя «Мертвые души» в оценке          В.Г. Белинского. 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р/р</w:t>
            </w:r>
          </w:p>
        </w:tc>
        <w:tc>
          <w:tcPr>
            <w:tcW w:w="2693" w:type="dxa"/>
          </w:tcPr>
          <w:p w:rsidR="00CE7032" w:rsidRPr="002238DD" w:rsidRDefault="00A33523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Сочинение по поэме Н. В. Гоголя «Мертвые души»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2693" w:type="dxa"/>
          </w:tcPr>
          <w:p w:rsidR="00CE7032" w:rsidRPr="002238DD" w:rsidRDefault="00A33523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А.Н.Островский.</w:t>
            </w: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Слово о драматурге.</w:t>
            </w: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«Бедность не порок». Особенности сюжета.</w:t>
            </w: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Патриархальный мир в пьесе и угроза его распада.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33523" w:rsidRPr="002238DD" w:rsidRDefault="00A33523" w:rsidP="00A3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Лекция.</w:t>
            </w:r>
          </w:p>
          <w:p w:rsidR="00CE7032" w:rsidRPr="002238DD" w:rsidRDefault="00A33523" w:rsidP="00A3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Любовь в патриархальном мире и ее влияние на героев пьесы «Бедность не порок».  Основной конфликт комедии.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A33523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проблемных поисков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Ф.М.Достоевский. </w:t>
            </w: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Основные этапы жизни и творчества.</w:t>
            </w: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«Белые ночи». Место в творчестве.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33523" w:rsidRPr="002238DD" w:rsidRDefault="00A33523" w:rsidP="00A3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Лекция.</w:t>
            </w:r>
          </w:p>
          <w:p w:rsidR="00CE7032" w:rsidRPr="002238DD" w:rsidRDefault="00A33523" w:rsidP="00A3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«петербургского мечтателя»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повести «Белые ночи». Черты его внутреннего мира.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33523" w:rsidRPr="002238DD" w:rsidRDefault="00A33523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Беседа.</w:t>
            </w:r>
          </w:p>
          <w:p w:rsidR="00CE7032" w:rsidRPr="002238DD" w:rsidRDefault="00A33523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Роль истории Настеньки в повести «Белые ночи».  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и смысл «сентиментальности» в понимании Достоевского. 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36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36"/>
                <w:szCs w:val="24"/>
                <w:lang w:eastAsia="ru-RU"/>
              </w:rPr>
              <w:t>66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Личность Л.Н.Толстого.</w:t>
            </w: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Замысел автобиографической трилогии и ее воплощение.</w:t>
            </w: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«Юность»</w:t>
            </w: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Подлинные и мнимые ценности жизни.  Особенности поэтики  Л. Н . Толстого.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33523" w:rsidRPr="002238DD" w:rsidRDefault="00A33523" w:rsidP="00A3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Лекция.</w:t>
            </w:r>
          </w:p>
          <w:p w:rsidR="00CE7032" w:rsidRPr="002238DD" w:rsidRDefault="00A33523" w:rsidP="00A3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Эпоха А.П.Чехова. «Смерть чиновника».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Эволюция образа «маленького человека» в русской литературе </w:t>
            </w:r>
            <w:r w:rsidRPr="002238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 и чеховское отношение к нему.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А.П.Чехов «Тоска».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Тема одиночества человека в мире. Образ многолюдного города и его роль в рассказе. 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5B2100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Проверочная работа в форме теста по </w:t>
            </w:r>
          </w:p>
          <w:p w:rsidR="00CE7032" w:rsidRPr="002238DD" w:rsidRDefault="00DC7AA8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CE7032"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роизведениям  А.Н. Островского,  Ф.М. Достоевского, Л.Н. Толстого, А.П. Чехова.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2693" w:type="dxa"/>
          </w:tcPr>
          <w:p w:rsidR="00CE7032" w:rsidRPr="002238DD" w:rsidRDefault="005B2100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контроля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32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i/>
                <w:sz w:val="32"/>
                <w:szCs w:val="24"/>
                <w:lang w:eastAsia="ru-RU"/>
              </w:rPr>
              <w:t>70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Лирика Н.А.Некрасова,  Ф.И.Тютчева, А.А.Фета.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 стихотворения разных жанров. Эмоциональное богатство русской поэзии.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5B2100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Русская литература </w:t>
            </w: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XX</w:t>
            </w: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века.(Обзор).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Многообразие жанров и направлений.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B2100" w:rsidRPr="002238DD" w:rsidRDefault="005B2100" w:rsidP="005B2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Лекция.</w:t>
            </w:r>
          </w:p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 Бунин.</w:t>
            </w: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Слово о писателе</w:t>
            </w: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. «Темные аллеи».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любви Надежды и Николая Алексеевича. «Поэзия» и «проза» русской усадьбы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5B2100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поиска истины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Мастерство И.Бунина в рассказе «Темные аллеи».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Лиризм повествования.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5B2100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М.Булгаков. Слово о писателе. «Собачье сердце» 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социально-философская сатира на современное общество. История создания и судьба повести. Система образов повести.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B2100" w:rsidRPr="002238DD" w:rsidRDefault="005B2100" w:rsidP="005B2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Лекция.</w:t>
            </w:r>
          </w:p>
          <w:p w:rsidR="00CE7032" w:rsidRPr="002238DD" w:rsidRDefault="005B2100" w:rsidP="005B2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Поэтика повести М.Булгакова «Собачье сердце».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Гуманистическая позиция автора. Смысл названия. 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5B2100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М.А.Шолохов. Слово о писателе. «Судьба человека».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Смысл названия рассказа. Судьба человека и судьба Родины.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DC7AA8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проблемных поисков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Особенности авторского повествования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рассказе «Судьба человека». Композиция рассказа, автор и рассказчик, сказовая манера повествования. Роль пейзажа, широта реалистической типизации, особенности жанра.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DC7AA8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проблемных поисков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А.И. Солженицын.</w:t>
            </w: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Слово о писателе.</w:t>
            </w: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«Матренин двор». 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Картины послевоенной деревни. Образ рассказчика. 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 праведницы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рассказе «Матренин двор». Трагизм ее судьбы. Нравственный смысл рассказа-притчи.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DC7AA8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поиска истины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Проверочная работа по произведениям второй половины </w:t>
            </w: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XIX</w:t>
            </w: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</w:t>
            </w: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XX</w:t>
            </w: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веков ( в форме теста)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DC7AA8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контроля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ind w:left="142" w:hanging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«Серебряный век» русской поэзии.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DC7AA8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79" w:type="dxa"/>
          </w:tcPr>
          <w:p w:rsidR="005B2100" w:rsidRPr="002238DD" w:rsidRDefault="005B2100" w:rsidP="005B210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А.А.Блок. Слово о поэте. Своеобразие лирики.</w:t>
            </w:r>
          </w:p>
          <w:p w:rsidR="005B2100" w:rsidRPr="002238DD" w:rsidRDefault="005B2100" w:rsidP="005B21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Образы и ритмы поэта. «Ветер принес издалека...», «О, весна без конца и без краю…» и др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DC7AA8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Беседа.</w:t>
            </w:r>
          </w:p>
          <w:p w:rsidR="00DC7AA8" w:rsidRPr="002238DD" w:rsidRDefault="00DC7AA8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С.А.Есенин. Своеобразие лирики.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Тема Родины. «Вот уж вечер...», «Разбуди меня завтра рано…» и др.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DC7AA8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Размышления о жизни, любви, природе, предназначении человека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лирике С.А. Есенина. «Письмо к женщине», «Не жалею, не зову, не плачу…».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DC7AA8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В.В. Маяковский.  Новаторство поэзии.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«Послушайте!», «А вы могли бы?», «Люблю» (отрывок). 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М.И.Цветаева. 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о поэзии, о любви, о жизни и смерти. Особенности поэтики Цветаевой.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DC7AA8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Образ Родины в лирическом цикле М. Цветаевой 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«Стихи о Москве». 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DC7AA8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Н.А.Заболоцкий. Слово о поэте.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Тема гармонии с природой, любви и смерти в лирике поэта. Философский </w:t>
            </w: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характер лирики Заболоцкого. 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«Я отраженье вашего лица» А.А.Ахматова.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Слово о поэтессе. Трагические интонации в любовной лирике.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Стихи А.Ахматовой о поэте и поэзии. 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поэтики.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DC7AA8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Б.Л. Пастернак.Философская глубина лирики.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Вечность и современность в стихах о природе и любви. 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Сочинение по поэзии Серебряного века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2693" w:type="dxa"/>
          </w:tcPr>
          <w:p w:rsidR="00CE7032" w:rsidRPr="002238DD" w:rsidRDefault="00DC7AA8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А.Т.Твардовский.</w:t>
            </w: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Слово о поэте</w:t>
            </w: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Стихи о Родине и о природе. 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Интонация и стиль стихотворений «Урожай», «Весенние строчки».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DC7AA8">
        <w:trPr>
          <w:trHeight w:val="1081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94      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«Я убит подо Ржевом».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Проблемы и интонации стихов о войне.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32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i/>
                <w:sz w:val="32"/>
                <w:szCs w:val="24"/>
                <w:lang w:eastAsia="ru-RU"/>
              </w:rPr>
              <w:t>95 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Вн. чт. Песни и романсы на стихи русских поэтов </w:t>
            </w:r>
            <w:r w:rsidRPr="002238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XIX</w:t>
            </w:r>
            <w:r w:rsidRPr="002238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2238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XX</w:t>
            </w:r>
            <w:r w:rsidRPr="002238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вв.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Вн/чт</w:t>
            </w:r>
          </w:p>
        </w:tc>
        <w:tc>
          <w:tcPr>
            <w:tcW w:w="2693" w:type="dxa"/>
          </w:tcPr>
          <w:p w:rsidR="00CE7032" w:rsidRPr="002238DD" w:rsidRDefault="00DC7AA8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96 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Произведения русских писателей о ВОв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DC7AA8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32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i/>
                <w:sz w:val="32"/>
                <w:szCs w:val="24"/>
                <w:lang w:eastAsia="ru-RU"/>
              </w:rPr>
              <w:t>97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Античная лирика. 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Катулл. Слово о поэте. «Нет, ни одна средь женщин…» и др. Чувства и разум в любовной лирике поэта.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Данте Алигьери. «Божественная комедия» (фрагменты).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о поэте. Множественность смыслов поэмы и ее универсально-философский характер.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3" w:type="dxa"/>
          </w:tcPr>
          <w:p w:rsidR="00CE7032" w:rsidRPr="002238DD" w:rsidRDefault="00DC7AA8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У. Шекспир.</w:t>
            </w: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Слово о поэте.</w:t>
            </w: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«Гамлет».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Гуманизм эпохи Возрождения. Общечеловеческое значение героев Шекспира..</w:t>
            </w: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Одиночество Гамлета 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100   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Трагизм  любви Гамлета и Офелии. 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Философский характер трагедии. Гамлет как вечный образ мировой литературы.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E7032" w:rsidRPr="002238DD" w:rsidRDefault="00FE44A8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поиска истины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И.-В. Гете. «Фауст». 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Эпоха Просвещения. «Фауст» как философская трагедия. Противостояние добра и зла, Фауста и Мефистофеля.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E7032" w:rsidRPr="002238DD" w:rsidRDefault="00FE44A8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И.-В. Гете. «Фауст». 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Эпоха Просвещения. «Фауст» как философская трагедия. Противостояние добра и зла, Фауста и Мефистофеля.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Смысл сопоставления Фауста и Вагнера.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Трагизм любви Фауста и Гретхен. Идейный смысл трагедии.</w:t>
            </w: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8DD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Повторение. Итоговое тестирование.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уровня литературного развития учащихся.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E7032" w:rsidRPr="002238DD" w:rsidRDefault="00DC7AA8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контроля</w:t>
            </w: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E7032" w:rsidRPr="002238DD" w:rsidTr="00A64DA7">
        <w:trPr>
          <w:trHeight w:val="284"/>
        </w:trPr>
        <w:tc>
          <w:tcPr>
            <w:tcW w:w="958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105  </w:t>
            </w:r>
          </w:p>
        </w:tc>
        <w:tc>
          <w:tcPr>
            <w:tcW w:w="4679" w:type="dxa"/>
          </w:tcPr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года и задание на лето.</w:t>
            </w: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7032" w:rsidRPr="002238DD" w:rsidRDefault="00CE7032" w:rsidP="00CE7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032" w:rsidRPr="002238DD" w:rsidRDefault="00CE7032" w:rsidP="00C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014E8" w:rsidRPr="002238DD" w:rsidRDefault="00B014E8" w:rsidP="000D30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F55" w:rsidRPr="002238DD" w:rsidRDefault="00B25F55" w:rsidP="000D3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F55" w:rsidRPr="002238DD" w:rsidRDefault="00B25F55" w:rsidP="000D3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F55" w:rsidRPr="002238DD" w:rsidRDefault="00B25F55" w:rsidP="000D3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F55" w:rsidRPr="002238DD" w:rsidRDefault="00B25F55" w:rsidP="000D3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F55" w:rsidRPr="002238DD" w:rsidRDefault="00B25F55" w:rsidP="000D3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F55" w:rsidRPr="002238DD" w:rsidRDefault="00B25F55" w:rsidP="000D3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F55" w:rsidRPr="002238DD" w:rsidRDefault="00B25F55" w:rsidP="000D3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F55" w:rsidRPr="002238DD" w:rsidRDefault="00B25F55" w:rsidP="000D3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F55" w:rsidRPr="002238DD" w:rsidRDefault="00B25F55" w:rsidP="000D3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F55" w:rsidRPr="002238DD" w:rsidRDefault="00B25F55" w:rsidP="000D3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F55" w:rsidRPr="002238DD" w:rsidRDefault="00B25F55" w:rsidP="000D3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F55" w:rsidRPr="002238DD" w:rsidRDefault="00B25F55" w:rsidP="000D3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F55" w:rsidRPr="002238DD" w:rsidRDefault="00B25F55" w:rsidP="000D3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F55" w:rsidRPr="002238DD" w:rsidRDefault="00B25F55" w:rsidP="000D3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F55" w:rsidRPr="002238DD" w:rsidRDefault="00B25F55" w:rsidP="000D3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F55" w:rsidRPr="002238DD" w:rsidRDefault="00B25F55" w:rsidP="000D3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F55" w:rsidRPr="002238DD" w:rsidRDefault="00B25F55" w:rsidP="000D3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F55" w:rsidRPr="002238DD" w:rsidRDefault="00B25F55" w:rsidP="000D3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0B5" w:rsidRPr="002238DD" w:rsidRDefault="00B25F55" w:rsidP="000D3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38DD">
        <w:rPr>
          <w:rFonts w:ascii="Times New Roman" w:eastAsia="Calibri" w:hAnsi="Times New Roman" w:cs="Times New Roman"/>
          <w:b/>
          <w:sz w:val="24"/>
          <w:szCs w:val="24"/>
        </w:rPr>
        <w:t>ПРАКТИЧЕСКИЕ ЗАНЯТИЯ</w:t>
      </w:r>
    </w:p>
    <w:p w:rsidR="00B25F55" w:rsidRPr="002238DD" w:rsidRDefault="00B25F55" w:rsidP="000D3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C4B" w:rsidRPr="002238DD" w:rsidRDefault="00D720B5" w:rsidP="000D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238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Произ</w:t>
      </w:r>
      <w:r w:rsidR="00B25F55" w:rsidRPr="002238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ведения для заучивания наизусть</w:t>
      </w:r>
    </w:p>
    <w:p w:rsidR="00B25F55" w:rsidRPr="002238DD" w:rsidRDefault="00B25F55" w:rsidP="000D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720B5" w:rsidRPr="002238DD" w:rsidRDefault="00D720B5" w:rsidP="000D3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 класс</w:t>
      </w:r>
    </w:p>
    <w:p w:rsidR="00D720B5" w:rsidRPr="002238DD" w:rsidRDefault="00D720B5" w:rsidP="000D3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Пословицы и поговорки.</w:t>
      </w:r>
    </w:p>
    <w:p w:rsidR="00D720B5" w:rsidRPr="002238DD" w:rsidRDefault="00D720B5" w:rsidP="000D3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В.А. Жуковский. </w:t>
      </w:r>
      <w:r w:rsidRPr="002238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«Спящая царевна» (отрывок).</w:t>
      </w:r>
    </w:p>
    <w:p w:rsidR="00D720B5" w:rsidRPr="002238DD" w:rsidRDefault="00D720B5" w:rsidP="000D3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И.А. Крылов</w:t>
      </w:r>
      <w:r w:rsidRPr="002238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Басни.</w:t>
      </w:r>
    </w:p>
    <w:p w:rsidR="00D720B5" w:rsidRPr="002238DD" w:rsidRDefault="00D720B5" w:rsidP="000D3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А.С. Пушкин.</w:t>
      </w:r>
      <w:r w:rsidRPr="002238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«У лукоморья…».Няне.</w:t>
      </w:r>
    </w:p>
    <w:p w:rsidR="00D720B5" w:rsidRPr="002238DD" w:rsidRDefault="00D720B5" w:rsidP="000D3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Н.А. Некрасов</w:t>
      </w:r>
      <w:r w:rsidRPr="002238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«Есть женщины в русских селеньях…», отрывок из стихотворения «Крестьянские дети» («Однажды в студёную, зимнюю пору…»)</w:t>
      </w:r>
    </w:p>
    <w:p w:rsidR="00D720B5" w:rsidRPr="002238DD" w:rsidRDefault="00D720B5" w:rsidP="000D3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А.А. Фет.</w:t>
      </w:r>
      <w:r w:rsidRPr="002238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Весенний дождь.</w:t>
      </w:r>
    </w:p>
    <w:p w:rsidR="00D720B5" w:rsidRPr="002238DD" w:rsidRDefault="00D720B5" w:rsidP="000D3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М.Ю. Лермонтов.</w:t>
      </w:r>
      <w:r w:rsidRPr="002238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Бородино.</w:t>
      </w:r>
    </w:p>
    <w:p w:rsidR="00D720B5" w:rsidRPr="002238DD" w:rsidRDefault="00D720B5" w:rsidP="000D3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С.А. Есенин. </w:t>
      </w:r>
      <w:r w:rsidRPr="002238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«Я покинул родимый дом…», «Низкий дом с голубыми ставнями…» (на выбор).</w:t>
      </w:r>
    </w:p>
    <w:p w:rsidR="00D720B5" w:rsidRPr="002238DD" w:rsidRDefault="00D720B5" w:rsidP="000D3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теме </w:t>
      </w:r>
      <w:r w:rsidRPr="002238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«Великая Отечественная война»</w:t>
      </w:r>
      <w:r w:rsidRPr="002238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1-2 стихотворения (по выбору учащихся).</w:t>
      </w:r>
    </w:p>
    <w:p w:rsidR="00D720B5" w:rsidRPr="002238DD" w:rsidRDefault="00D720B5" w:rsidP="000D3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теме </w:t>
      </w:r>
      <w:r w:rsidRPr="002238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«О Родине и родной природе»</w:t>
      </w:r>
      <w:r w:rsidRPr="002238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1-2 стихотворения (по выбору учащихся).</w:t>
      </w:r>
    </w:p>
    <w:p w:rsidR="00B25F55" w:rsidRPr="002238DD" w:rsidRDefault="00B25F55" w:rsidP="000D3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0B5" w:rsidRPr="002238DD" w:rsidRDefault="00F06C4B" w:rsidP="000D3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38DD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F06C4B" w:rsidRPr="002238DD" w:rsidRDefault="00F06C4B" w:rsidP="000D3000">
      <w:pPr>
        <w:pStyle w:val="a5"/>
        <w:shd w:val="clear" w:color="auto" w:fill="FFFFFF"/>
        <w:spacing w:before="0" w:beforeAutospacing="0" w:after="0" w:afterAutospacing="0"/>
      </w:pPr>
      <w:r w:rsidRPr="002238DD">
        <w:t>И. А. Крылов. Листы и корни. Ларчик. Осел и Соловей (на выбор).</w:t>
      </w:r>
    </w:p>
    <w:p w:rsidR="00F06C4B" w:rsidRPr="002238DD" w:rsidRDefault="00F06C4B" w:rsidP="000D3000">
      <w:pPr>
        <w:pStyle w:val="a5"/>
        <w:shd w:val="clear" w:color="auto" w:fill="FFFFFF"/>
        <w:spacing w:before="0" w:beforeAutospacing="0" w:after="0" w:afterAutospacing="0"/>
      </w:pPr>
      <w:r w:rsidRPr="002238DD">
        <w:t>А. С. Пушкин. Узник. И. И. Пущину. Зимнее утро (на выбор).</w:t>
      </w:r>
    </w:p>
    <w:p w:rsidR="00F06C4B" w:rsidRPr="002238DD" w:rsidRDefault="00F06C4B" w:rsidP="000D3000">
      <w:pPr>
        <w:pStyle w:val="a5"/>
        <w:shd w:val="clear" w:color="auto" w:fill="FFFFFF"/>
        <w:spacing w:before="0" w:beforeAutospacing="0" w:after="0" w:afterAutospacing="0"/>
      </w:pPr>
      <w:r w:rsidRPr="002238DD">
        <w:t>М. Ю. Лермонтов. Тучи. Листок. «На севере диком...». Утес. Три пальмы (на выбор).</w:t>
      </w:r>
    </w:p>
    <w:p w:rsidR="00F06C4B" w:rsidRPr="002238DD" w:rsidRDefault="00F06C4B" w:rsidP="000D3000">
      <w:pPr>
        <w:pStyle w:val="a5"/>
        <w:shd w:val="clear" w:color="auto" w:fill="FFFFFF"/>
        <w:spacing w:before="0" w:beforeAutospacing="0" w:after="0" w:afterAutospacing="0"/>
      </w:pPr>
      <w:r w:rsidRPr="002238DD">
        <w:t>Н. А. Некрасов. Железная дорога (фрагменты на выбор).</w:t>
      </w:r>
    </w:p>
    <w:p w:rsidR="00F06C4B" w:rsidRPr="002238DD" w:rsidRDefault="00F06C4B" w:rsidP="000D3000">
      <w:pPr>
        <w:pStyle w:val="a5"/>
        <w:shd w:val="clear" w:color="auto" w:fill="FFFFFF"/>
        <w:spacing w:before="0" w:beforeAutospacing="0" w:after="0" w:afterAutospacing="0"/>
      </w:pPr>
      <w:r w:rsidRPr="002238DD">
        <w:t xml:space="preserve">Ф. И. Тютчев. «Неохотно и несмело...». </w:t>
      </w:r>
    </w:p>
    <w:p w:rsidR="00F06C4B" w:rsidRPr="002238DD" w:rsidRDefault="00F06C4B" w:rsidP="000D3000">
      <w:pPr>
        <w:pStyle w:val="a5"/>
        <w:shd w:val="clear" w:color="auto" w:fill="FFFFFF"/>
        <w:spacing w:before="0" w:beforeAutospacing="0" w:after="0" w:afterAutospacing="0"/>
      </w:pPr>
      <w:r w:rsidRPr="002238DD">
        <w:t xml:space="preserve">А. А. Фет. рукавом мне тропинку завесила...». </w:t>
      </w:r>
    </w:p>
    <w:p w:rsidR="00F06C4B" w:rsidRPr="002238DD" w:rsidRDefault="00F06C4B" w:rsidP="000D3000">
      <w:pPr>
        <w:pStyle w:val="a5"/>
        <w:shd w:val="clear" w:color="auto" w:fill="FFFFFF"/>
        <w:spacing w:before="0" w:beforeAutospacing="0" w:after="0" w:afterAutospacing="0"/>
      </w:pPr>
      <w:r w:rsidRPr="002238DD">
        <w:t xml:space="preserve">Е. А. Баратынский «Весна, весна! Как воздух чист!..». </w:t>
      </w:r>
    </w:p>
    <w:p w:rsidR="00F06C4B" w:rsidRPr="002238DD" w:rsidRDefault="00F06C4B" w:rsidP="000D3000">
      <w:pPr>
        <w:pStyle w:val="a5"/>
        <w:shd w:val="clear" w:color="auto" w:fill="FFFFFF"/>
        <w:spacing w:before="0" w:beforeAutospacing="0" w:after="0" w:afterAutospacing="0"/>
      </w:pPr>
      <w:r w:rsidRPr="002238DD">
        <w:lastRenderedPageBreak/>
        <w:t xml:space="preserve">А. А. Блок. Летний вечер </w:t>
      </w:r>
    </w:p>
    <w:p w:rsidR="00F06C4B" w:rsidRPr="002238DD" w:rsidRDefault="00F06C4B" w:rsidP="000D3000">
      <w:pPr>
        <w:pStyle w:val="a5"/>
        <w:shd w:val="clear" w:color="auto" w:fill="FFFFFF"/>
        <w:spacing w:before="0" w:beforeAutospacing="0" w:after="0" w:afterAutospacing="0"/>
      </w:pPr>
      <w:r w:rsidRPr="002238DD">
        <w:t>А. А. Ахматова. «Перед весной бывают дни такие...» и (на выбор).</w:t>
      </w:r>
    </w:p>
    <w:p w:rsidR="00F06C4B" w:rsidRPr="002238DD" w:rsidRDefault="00F06C4B" w:rsidP="000D3000">
      <w:pPr>
        <w:pStyle w:val="a5"/>
        <w:shd w:val="clear" w:color="auto" w:fill="FFFFFF"/>
        <w:spacing w:before="0" w:beforeAutospacing="0" w:after="0" w:afterAutospacing="0"/>
      </w:pPr>
      <w:r w:rsidRPr="002238DD">
        <w:t>По теме «Великая Отечественная война»: 1—2 стихотворения по выбору учащихся (К. М. Симонов, Н. М. Рыленко (Д. С. Самойлов).</w:t>
      </w:r>
    </w:p>
    <w:p w:rsidR="00B25F55" w:rsidRPr="002238DD" w:rsidRDefault="00B25F55" w:rsidP="000D3000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F06C4B" w:rsidRPr="002238DD" w:rsidRDefault="00F06C4B" w:rsidP="000D3000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238DD">
        <w:rPr>
          <w:b/>
        </w:rPr>
        <w:t>7 класс</w:t>
      </w:r>
    </w:p>
    <w:p w:rsidR="00F06C4B" w:rsidRPr="002238DD" w:rsidRDefault="00F06C4B" w:rsidP="000D3000">
      <w:pPr>
        <w:pStyle w:val="a5"/>
        <w:shd w:val="clear" w:color="auto" w:fill="FFFFFF"/>
        <w:spacing w:before="0" w:beforeAutospacing="0" w:after="0" w:afterAutospacing="0"/>
      </w:pPr>
      <w:r w:rsidRPr="002238DD">
        <w:t>Былины: Вольга и Микула Селянинович. Садко (отрывок по выбору учащихся).</w:t>
      </w:r>
    </w:p>
    <w:p w:rsidR="00F06C4B" w:rsidRPr="002238DD" w:rsidRDefault="00F06C4B" w:rsidP="000D3000">
      <w:pPr>
        <w:pStyle w:val="a5"/>
        <w:shd w:val="clear" w:color="auto" w:fill="FFFFFF"/>
        <w:spacing w:before="0" w:beforeAutospacing="0" w:after="0" w:afterAutospacing="0"/>
      </w:pPr>
      <w:r w:rsidRPr="002238DD">
        <w:t>Пословицы и поговорки (на выбор).</w:t>
      </w:r>
    </w:p>
    <w:p w:rsidR="00F06C4B" w:rsidRPr="002238DD" w:rsidRDefault="00F06C4B" w:rsidP="000D3000">
      <w:pPr>
        <w:pStyle w:val="a5"/>
        <w:shd w:val="clear" w:color="auto" w:fill="FFFFFF"/>
        <w:spacing w:before="0" w:beforeAutospacing="0" w:after="0" w:afterAutospacing="0"/>
      </w:pPr>
      <w:r w:rsidRPr="002238DD">
        <w:t xml:space="preserve">М. В. Ломоносов. Ода на день восшествия на Всероссийский престол ея Величества государыни Императрицы Елисаветы Петровны 1747 года (отрывок). А. С. П у ш к и н. Медный всадник (отрывок). Песнь о вещем Олеге. Борис Годунов (отрывок по выбору учащихся). </w:t>
      </w:r>
    </w:p>
    <w:p w:rsidR="00F06C4B" w:rsidRPr="002238DD" w:rsidRDefault="00F06C4B" w:rsidP="000D3000">
      <w:pPr>
        <w:pStyle w:val="a5"/>
        <w:shd w:val="clear" w:color="auto" w:fill="FFFFFF"/>
        <w:spacing w:before="0" w:beforeAutospacing="0" w:after="0" w:afterAutospacing="0"/>
      </w:pPr>
      <w:r w:rsidRPr="002238DD">
        <w:t>М. Ю. Лермонтов. Песня про царя Ивана Васильевича, молодого опричника и удалого купца Калашникова (фрагмент по выбору). Молитва. «Когда волнуется желтеющая нива...». Ангел (по выбору учащихся).</w:t>
      </w:r>
    </w:p>
    <w:p w:rsidR="00F06C4B" w:rsidRPr="002238DD" w:rsidRDefault="00F06C4B" w:rsidP="000D3000">
      <w:pPr>
        <w:pStyle w:val="a5"/>
        <w:shd w:val="clear" w:color="auto" w:fill="FFFFFF"/>
        <w:spacing w:before="0" w:beforeAutospacing="0" w:after="0" w:afterAutospacing="0"/>
      </w:pPr>
      <w:r w:rsidRPr="002238DD">
        <w:t xml:space="preserve">Н. В. Гоголь. Тарас Бульба (речь о товариществе). </w:t>
      </w:r>
    </w:p>
    <w:p w:rsidR="00F06C4B" w:rsidRPr="002238DD" w:rsidRDefault="00F06C4B" w:rsidP="000D3000">
      <w:pPr>
        <w:pStyle w:val="a5"/>
        <w:shd w:val="clear" w:color="auto" w:fill="FFFFFF"/>
        <w:spacing w:before="0" w:beforeAutospacing="0" w:after="0" w:afterAutospacing="0"/>
      </w:pPr>
      <w:r w:rsidRPr="002238DD">
        <w:t xml:space="preserve">И. С. Тургенев. Русский язык. </w:t>
      </w:r>
    </w:p>
    <w:p w:rsidR="00F06C4B" w:rsidRPr="002238DD" w:rsidRDefault="00F06C4B" w:rsidP="000D3000">
      <w:pPr>
        <w:pStyle w:val="a5"/>
        <w:shd w:val="clear" w:color="auto" w:fill="FFFFFF"/>
        <w:spacing w:before="0" w:beforeAutospacing="0" w:after="0" w:afterAutospacing="0"/>
      </w:pPr>
      <w:r w:rsidRPr="002238DD">
        <w:t>Н. А. Некрасов. Русские женщины (отрывок по выбору учащихся).</w:t>
      </w:r>
    </w:p>
    <w:p w:rsidR="00F06C4B" w:rsidRPr="002238DD" w:rsidRDefault="00F06C4B" w:rsidP="000D3000">
      <w:pPr>
        <w:pStyle w:val="a5"/>
        <w:shd w:val="clear" w:color="auto" w:fill="FFFFFF"/>
        <w:spacing w:before="0" w:beforeAutospacing="0" w:after="0" w:afterAutospacing="0"/>
      </w:pPr>
      <w:r w:rsidRPr="002238DD">
        <w:t xml:space="preserve">В. А. Жуковский. Приход весны. </w:t>
      </w:r>
    </w:p>
    <w:p w:rsidR="00F06C4B" w:rsidRPr="002238DD" w:rsidRDefault="00F06C4B" w:rsidP="000D3000">
      <w:pPr>
        <w:pStyle w:val="a5"/>
        <w:shd w:val="clear" w:color="auto" w:fill="FFFFFF"/>
        <w:spacing w:before="0" w:beforeAutospacing="0" w:after="0" w:afterAutospacing="0"/>
      </w:pPr>
      <w:r w:rsidRPr="002238DD">
        <w:t>А. К. Тол стой. «Край ты мой, родимый край...» или Благовест. И. А. Бунин. Родина</w:t>
      </w:r>
    </w:p>
    <w:p w:rsidR="00F06C4B" w:rsidRPr="002238DD" w:rsidRDefault="00F06C4B" w:rsidP="000D3000">
      <w:pPr>
        <w:pStyle w:val="a5"/>
        <w:shd w:val="clear" w:color="auto" w:fill="FFFFFF"/>
        <w:spacing w:before="0" w:beforeAutospacing="0" w:after="0" w:afterAutospacing="0"/>
      </w:pPr>
      <w:r w:rsidRPr="002238DD">
        <w:t>(на выбор).</w:t>
      </w:r>
    </w:p>
    <w:p w:rsidR="00F06C4B" w:rsidRPr="002238DD" w:rsidRDefault="00F06C4B" w:rsidP="000D3000">
      <w:pPr>
        <w:pStyle w:val="a5"/>
        <w:shd w:val="clear" w:color="auto" w:fill="FFFFFF"/>
        <w:spacing w:before="0" w:beforeAutospacing="0" w:after="0" w:afterAutospacing="0"/>
      </w:pPr>
      <w:r w:rsidRPr="002238DD">
        <w:t>В. В. Маяковский. Необычайное приключение, бывшее с Владимиром Маяковским летом на даче. Хорошее отношение к лошадям (на выбор).</w:t>
      </w:r>
    </w:p>
    <w:p w:rsidR="00F06C4B" w:rsidRPr="002238DD" w:rsidRDefault="00F06C4B" w:rsidP="000D3000">
      <w:pPr>
        <w:pStyle w:val="a5"/>
        <w:shd w:val="clear" w:color="auto" w:fill="FFFFFF"/>
        <w:spacing w:before="0" w:beforeAutospacing="0" w:after="0" w:afterAutospacing="0"/>
      </w:pPr>
    </w:p>
    <w:p w:rsidR="00F06C4B" w:rsidRPr="002238DD" w:rsidRDefault="00F06C4B" w:rsidP="000D3000">
      <w:pPr>
        <w:pStyle w:val="a5"/>
        <w:shd w:val="clear" w:color="auto" w:fill="FFFFFF"/>
        <w:spacing w:before="0" w:beforeAutospacing="0" w:after="0" w:afterAutospacing="0"/>
      </w:pPr>
      <w:r w:rsidRPr="002238DD">
        <w:t>По теме «Великая Отечественная война»: 1—2 стихотворения по выбору учащихся (К. М. С и м о н о в. «Ты помнишь, Алеша, дороги Смоленщины...», Е. М. Винокуров. Москвичи).</w:t>
      </w:r>
    </w:p>
    <w:p w:rsidR="00F06C4B" w:rsidRPr="002238DD" w:rsidRDefault="00F06C4B" w:rsidP="000D3000">
      <w:pPr>
        <w:pStyle w:val="a5"/>
        <w:shd w:val="clear" w:color="auto" w:fill="FFFFFF"/>
        <w:spacing w:before="0" w:beforeAutospacing="0" w:after="0" w:afterAutospacing="0"/>
      </w:pPr>
      <w:r w:rsidRPr="002238DD">
        <w:t>С.А. Есенин. «Топи да болота...». Н. А. Заболоцкий. «Я воспитан природой суровой...». Н. М. Рубцов. «Тихая моя родина...» (на выбор).</w:t>
      </w:r>
    </w:p>
    <w:p w:rsidR="00F06C4B" w:rsidRPr="002238DD" w:rsidRDefault="00F06C4B" w:rsidP="000D3000">
      <w:pPr>
        <w:pStyle w:val="a5"/>
        <w:shd w:val="clear" w:color="auto" w:fill="FFFFFF"/>
        <w:spacing w:before="0" w:beforeAutospacing="0" w:after="0" w:afterAutospacing="0"/>
      </w:pPr>
      <w:r w:rsidRPr="002238DD">
        <w:t>А. Т. Твардовский. «Снега потемнеют синие...».</w:t>
      </w:r>
    </w:p>
    <w:p w:rsidR="00B25F55" w:rsidRPr="002238DD" w:rsidRDefault="00B25F55" w:rsidP="000D3000">
      <w:pPr>
        <w:pStyle w:val="a5"/>
        <w:shd w:val="clear" w:color="auto" w:fill="FFFFFF"/>
        <w:spacing w:before="0" w:beforeAutospacing="0" w:after="0" w:afterAutospacing="0"/>
      </w:pPr>
    </w:p>
    <w:p w:rsidR="00F06C4B" w:rsidRPr="002238DD" w:rsidRDefault="00F06C4B" w:rsidP="000D3000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238DD">
        <w:rPr>
          <w:b/>
        </w:rPr>
        <w:t>8 класс</w:t>
      </w:r>
    </w:p>
    <w:p w:rsidR="00F06C4B" w:rsidRPr="002238DD" w:rsidRDefault="00F06C4B" w:rsidP="000D3000">
      <w:pPr>
        <w:pStyle w:val="a5"/>
        <w:shd w:val="clear" w:color="auto" w:fill="FFFFFF"/>
        <w:spacing w:before="0" w:beforeAutospacing="0" w:after="0" w:afterAutospacing="0"/>
      </w:pPr>
      <w:r w:rsidRPr="002238DD">
        <w:t xml:space="preserve">Исторические песни. О Пугачеве, Ермаке (на выбор). А. С. Пушкин. Капитанская дочка (отрывок). М. Ю. Лермонтов. Мцыри (отрывки по выбору учащихся). </w:t>
      </w:r>
    </w:p>
    <w:p w:rsidR="00F06C4B" w:rsidRPr="002238DD" w:rsidRDefault="00F06C4B" w:rsidP="000D3000">
      <w:pPr>
        <w:pStyle w:val="a5"/>
        <w:shd w:val="clear" w:color="auto" w:fill="FFFFFF"/>
        <w:spacing w:before="0" w:beforeAutospacing="0" w:after="0" w:afterAutospacing="0"/>
      </w:pPr>
      <w:r w:rsidRPr="002238DD">
        <w:t>Н. В. Гоголь. Ревизор (монолог одного из героев на выбор).</w:t>
      </w:r>
    </w:p>
    <w:p w:rsidR="00F06C4B" w:rsidRPr="002238DD" w:rsidRDefault="00F06C4B" w:rsidP="000D3000">
      <w:pPr>
        <w:pStyle w:val="a5"/>
        <w:shd w:val="clear" w:color="auto" w:fill="FFFFFF"/>
        <w:spacing w:before="0" w:beforeAutospacing="0" w:after="0" w:afterAutospacing="0"/>
      </w:pPr>
      <w:r w:rsidRPr="002238DD">
        <w:t>Л. Н. Толстой. После бала (отрывок на выбор).</w:t>
      </w:r>
    </w:p>
    <w:p w:rsidR="00F06C4B" w:rsidRPr="002238DD" w:rsidRDefault="00F06C4B" w:rsidP="000D3000">
      <w:pPr>
        <w:pStyle w:val="a5"/>
        <w:shd w:val="clear" w:color="auto" w:fill="FFFFFF"/>
        <w:spacing w:before="0" w:beforeAutospacing="0" w:after="0" w:afterAutospacing="0"/>
      </w:pPr>
      <w:r w:rsidRPr="002238DD">
        <w:t>А. Т. Твардовский. Василий Теркин (отрывок на выбор).</w:t>
      </w:r>
    </w:p>
    <w:p w:rsidR="00F06C4B" w:rsidRPr="002238DD" w:rsidRDefault="00F06C4B" w:rsidP="000D3000">
      <w:pPr>
        <w:pStyle w:val="a5"/>
        <w:shd w:val="clear" w:color="auto" w:fill="FFFFFF"/>
        <w:spacing w:before="0" w:beforeAutospacing="0" w:after="0" w:afterAutospacing="0"/>
      </w:pPr>
      <w:r w:rsidRPr="002238DD">
        <w:t>О Родине и родной природе (2—3 стихотворения на выбор).</w:t>
      </w:r>
    </w:p>
    <w:p w:rsidR="00B25F55" w:rsidRPr="002238DD" w:rsidRDefault="00B25F55" w:rsidP="000D3000">
      <w:pPr>
        <w:pStyle w:val="a5"/>
        <w:shd w:val="clear" w:color="auto" w:fill="FFFFFF"/>
        <w:spacing w:before="0" w:beforeAutospacing="0" w:after="0" w:afterAutospacing="0"/>
      </w:pPr>
    </w:p>
    <w:p w:rsidR="00F06C4B" w:rsidRPr="002238DD" w:rsidRDefault="00F06C4B" w:rsidP="000D3000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238DD">
        <w:rPr>
          <w:b/>
        </w:rPr>
        <w:lastRenderedPageBreak/>
        <w:t>9 класс</w:t>
      </w:r>
    </w:p>
    <w:p w:rsidR="00F06C4B" w:rsidRPr="002238DD" w:rsidRDefault="00F06C4B" w:rsidP="000D3000">
      <w:pPr>
        <w:pStyle w:val="a5"/>
        <w:shd w:val="clear" w:color="auto" w:fill="FFFFFF"/>
        <w:spacing w:before="0" w:beforeAutospacing="0" w:after="0" w:afterAutospacing="0"/>
      </w:pPr>
      <w:r w:rsidRPr="002238DD">
        <w:t>Слово о полку Игореве (Вступление или «Плач Ярославны»).</w:t>
      </w:r>
    </w:p>
    <w:p w:rsidR="00F06C4B" w:rsidRPr="002238DD" w:rsidRDefault="00F06C4B" w:rsidP="000D3000">
      <w:pPr>
        <w:pStyle w:val="a5"/>
        <w:shd w:val="clear" w:color="auto" w:fill="FFFFFF"/>
        <w:spacing w:before="0" w:beforeAutospacing="0" w:after="0" w:afterAutospacing="0"/>
      </w:pPr>
      <w:r w:rsidRPr="002238DD">
        <w:t>М. В. Ломоносов. Вечернее размышление о Божием величестве при случае великого северного сияния (отрывок по выбору учащихся).</w:t>
      </w:r>
    </w:p>
    <w:p w:rsidR="00F06C4B" w:rsidRPr="002238DD" w:rsidRDefault="00F06C4B" w:rsidP="000D3000">
      <w:pPr>
        <w:pStyle w:val="a5"/>
        <w:shd w:val="clear" w:color="auto" w:fill="FFFFFF"/>
        <w:spacing w:before="0" w:beforeAutospacing="0" w:after="0" w:afterAutospacing="0"/>
      </w:pPr>
      <w:r w:rsidRPr="002238DD">
        <w:t xml:space="preserve">Г. Р. Державин. Властителям и судиям. Памятник (на выбор). </w:t>
      </w:r>
    </w:p>
    <w:p w:rsidR="00F06C4B" w:rsidRPr="002238DD" w:rsidRDefault="00F06C4B" w:rsidP="000D3000">
      <w:pPr>
        <w:pStyle w:val="a5"/>
        <w:shd w:val="clear" w:color="auto" w:fill="FFFFFF"/>
        <w:spacing w:before="0" w:beforeAutospacing="0" w:after="0" w:afterAutospacing="0"/>
      </w:pPr>
      <w:r w:rsidRPr="002238DD">
        <w:t>А. С. Грибоедов. Горе от ума (один из монологов Чацкого).</w:t>
      </w:r>
    </w:p>
    <w:p w:rsidR="00F06C4B" w:rsidRPr="002238DD" w:rsidRDefault="00F06C4B" w:rsidP="000D3000">
      <w:pPr>
        <w:pStyle w:val="a5"/>
        <w:shd w:val="clear" w:color="auto" w:fill="FFFFFF"/>
        <w:spacing w:before="0" w:beforeAutospacing="0" w:after="0" w:afterAutospacing="0"/>
      </w:pPr>
      <w:r w:rsidRPr="002238DD">
        <w:t>А. С. Пушкин. К Чаадаеву. Анчар. Мадонна. Пророк. «Я вас любил...» (по выбору учащихся).</w:t>
      </w:r>
    </w:p>
    <w:p w:rsidR="00F06C4B" w:rsidRPr="002238DD" w:rsidRDefault="00F06C4B" w:rsidP="000D3000">
      <w:pPr>
        <w:pStyle w:val="a5"/>
        <w:shd w:val="clear" w:color="auto" w:fill="FFFFFF"/>
        <w:spacing w:before="0" w:beforeAutospacing="0" w:after="0" w:afterAutospacing="0"/>
      </w:pPr>
      <w:r w:rsidRPr="002238DD">
        <w:t>Евгений Онегин (отрывок по выбору учащихся, например</w:t>
      </w:r>
    </w:p>
    <w:p w:rsidR="00F06C4B" w:rsidRPr="002238DD" w:rsidRDefault="00F06C4B" w:rsidP="000D3000">
      <w:pPr>
        <w:pStyle w:val="a5"/>
        <w:shd w:val="clear" w:color="auto" w:fill="FFFFFF"/>
        <w:spacing w:before="0" w:beforeAutospacing="0" w:after="0" w:afterAutospacing="0"/>
      </w:pPr>
      <w:r w:rsidRPr="002238DD">
        <w:t xml:space="preserve">«Письмо Татьяны», «Письмо Онегина»). </w:t>
      </w:r>
    </w:p>
    <w:p w:rsidR="00F06C4B" w:rsidRPr="002238DD" w:rsidRDefault="00F06C4B" w:rsidP="000D3000">
      <w:pPr>
        <w:pStyle w:val="a5"/>
        <w:shd w:val="clear" w:color="auto" w:fill="FFFFFF"/>
        <w:spacing w:before="0" w:beforeAutospacing="0" w:after="0" w:afterAutospacing="0"/>
      </w:pPr>
      <w:r w:rsidRPr="002238DD">
        <w:t>М. Ю. Лермонтов. Смерть Поэта. «И скучно и грустно</w:t>
      </w:r>
    </w:p>
    <w:p w:rsidR="00F06C4B" w:rsidRPr="002238DD" w:rsidRDefault="00F06C4B" w:rsidP="000D3000">
      <w:pPr>
        <w:pStyle w:val="a5"/>
        <w:shd w:val="clear" w:color="auto" w:fill="FFFFFF"/>
        <w:spacing w:before="0" w:beforeAutospacing="0" w:after="0" w:afterAutospacing="0"/>
      </w:pPr>
      <w:r w:rsidRPr="002238DD">
        <w:t>Родина. Пророк. Молитва (по выбору учащихся).</w:t>
      </w:r>
    </w:p>
    <w:p w:rsidR="00F06C4B" w:rsidRPr="002238DD" w:rsidRDefault="00F06C4B" w:rsidP="000D3000">
      <w:pPr>
        <w:pStyle w:val="a5"/>
        <w:shd w:val="clear" w:color="auto" w:fill="FFFFFF"/>
        <w:spacing w:before="0" w:beforeAutospacing="0" w:after="0" w:afterAutospacing="0"/>
      </w:pPr>
      <w:r w:rsidRPr="002238DD">
        <w:t>А. А. Блок. «Ветер принес издалека...». «О, весна без конца и без краю...», «О, я хочу безумно жить...» (на выбор).</w:t>
      </w:r>
    </w:p>
    <w:p w:rsidR="00F06C4B" w:rsidRPr="002238DD" w:rsidRDefault="00F06C4B" w:rsidP="000D3000">
      <w:pPr>
        <w:pStyle w:val="a5"/>
        <w:shd w:val="clear" w:color="auto" w:fill="FFFFFF"/>
        <w:spacing w:before="0" w:beforeAutospacing="0" w:after="0" w:afterAutospacing="0"/>
      </w:pPr>
      <w:r w:rsidRPr="002238DD">
        <w:t xml:space="preserve">С. А. Есенин. «Край ты мой заброшенный...». «Не жалею, не зову, не плачу...». «Разбуди меня завтра рано...». «Отговорила роща золотая...» (по выбору учащихся). </w:t>
      </w:r>
    </w:p>
    <w:p w:rsidR="00F06C4B" w:rsidRPr="002238DD" w:rsidRDefault="00F06C4B" w:rsidP="000D3000">
      <w:pPr>
        <w:pStyle w:val="a5"/>
        <w:shd w:val="clear" w:color="auto" w:fill="FFFFFF"/>
        <w:spacing w:before="0" w:beforeAutospacing="0" w:after="0" w:afterAutospacing="0"/>
      </w:pPr>
      <w:r w:rsidRPr="002238DD">
        <w:t>В. В. Маяковский. Люблю (отрывок).</w:t>
      </w:r>
    </w:p>
    <w:p w:rsidR="00F06C4B" w:rsidRPr="002238DD" w:rsidRDefault="00F06C4B" w:rsidP="000D3000">
      <w:pPr>
        <w:pStyle w:val="a5"/>
        <w:shd w:val="clear" w:color="auto" w:fill="FFFFFF"/>
        <w:spacing w:before="0" w:beforeAutospacing="0" w:after="0" w:afterAutospacing="0"/>
      </w:pPr>
      <w:r w:rsidRPr="002238DD">
        <w:t xml:space="preserve">М. И. Цветаева. «Идешь, на меня похожий...». «Мне нравится, что вы больны не мной...». Стихи о Москве. Стихи к Блоку. Из циклов «Ахматовой», «Родина» (по выбору Учащихся). </w:t>
      </w:r>
    </w:p>
    <w:p w:rsidR="00F06C4B" w:rsidRPr="002238DD" w:rsidRDefault="00F06C4B" w:rsidP="000D3000">
      <w:pPr>
        <w:pStyle w:val="a5"/>
        <w:shd w:val="clear" w:color="auto" w:fill="FFFFFF"/>
        <w:spacing w:before="0" w:beforeAutospacing="0" w:after="0" w:afterAutospacing="0"/>
      </w:pPr>
      <w:r w:rsidRPr="002238DD">
        <w:t>Н. А. Заболоцкий. «Я не ищу гармонии в природе...</w:t>
      </w:r>
    </w:p>
    <w:p w:rsidR="00F06C4B" w:rsidRPr="002238DD" w:rsidRDefault="00F06C4B" w:rsidP="000D3000">
      <w:pPr>
        <w:pStyle w:val="a5"/>
        <w:shd w:val="clear" w:color="auto" w:fill="FFFFFF"/>
        <w:spacing w:before="0" w:beforeAutospacing="0" w:after="0" w:afterAutospacing="0"/>
      </w:pPr>
      <w:r w:rsidRPr="002238DD">
        <w:t>«Где-то в поле возле Магадана...». О красоте человечески</w:t>
      </w:r>
    </w:p>
    <w:p w:rsidR="00F06C4B" w:rsidRPr="002238DD" w:rsidRDefault="00F06C4B" w:rsidP="000D3000">
      <w:pPr>
        <w:pStyle w:val="a5"/>
        <w:shd w:val="clear" w:color="auto" w:fill="FFFFFF"/>
        <w:spacing w:before="0" w:beforeAutospacing="0" w:after="0" w:afterAutospacing="0"/>
      </w:pPr>
      <w:r w:rsidRPr="002238DD">
        <w:t>лиц. Можжевеловый куст. Завещание (по выбору).</w:t>
      </w:r>
    </w:p>
    <w:p w:rsidR="00F06C4B" w:rsidRPr="002238DD" w:rsidRDefault="00F06C4B" w:rsidP="000D3000">
      <w:pPr>
        <w:pStyle w:val="a5"/>
        <w:shd w:val="clear" w:color="auto" w:fill="FFFFFF"/>
        <w:spacing w:before="0" w:beforeAutospacing="0" w:after="0" w:afterAutospacing="0"/>
      </w:pPr>
      <w:r w:rsidRPr="002238DD">
        <w:t xml:space="preserve">А. А. Ахматова. Сероглазый король. Молитва. «Не с теми я, кто бросил землю...». «Что ты бродишь неприкаянный...». Муза. «И упало каменное слово...» (по выбору). </w:t>
      </w:r>
    </w:p>
    <w:p w:rsidR="00F06C4B" w:rsidRPr="002238DD" w:rsidRDefault="00F06C4B" w:rsidP="000D3000">
      <w:pPr>
        <w:pStyle w:val="a5"/>
        <w:shd w:val="clear" w:color="auto" w:fill="FFFFFF"/>
        <w:spacing w:before="0" w:beforeAutospacing="0" w:after="0" w:afterAutospacing="0"/>
      </w:pPr>
      <w:r w:rsidRPr="002238DD">
        <w:t>А. Т. Твардовский. Весенние строчки. «Я убит подо Ржевом...» (отрывок).</w:t>
      </w:r>
    </w:p>
    <w:p w:rsidR="00FE44A8" w:rsidRPr="002238DD" w:rsidRDefault="00FE44A8" w:rsidP="000D3000">
      <w:pPr>
        <w:pStyle w:val="a5"/>
        <w:shd w:val="clear" w:color="auto" w:fill="FFFFFF"/>
        <w:spacing w:before="0" w:beforeAutospacing="0" w:after="0" w:afterAutospacing="0"/>
      </w:pPr>
    </w:p>
    <w:p w:rsidR="00F06C4B" w:rsidRPr="002238DD" w:rsidRDefault="00F06C4B" w:rsidP="000D3000">
      <w:pPr>
        <w:pStyle w:val="a5"/>
        <w:shd w:val="clear" w:color="auto" w:fill="FFFFFF"/>
        <w:spacing w:before="0" w:beforeAutospacing="0" w:after="0" w:afterAutospacing="0"/>
      </w:pPr>
    </w:p>
    <w:p w:rsidR="00F06C4B" w:rsidRPr="002238DD" w:rsidRDefault="003214AC" w:rsidP="000D3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38DD">
        <w:rPr>
          <w:rFonts w:ascii="Times New Roman" w:eastAsia="Calibri" w:hAnsi="Times New Roman" w:cs="Times New Roman"/>
          <w:b/>
          <w:sz w:val="24"/>
          <w:szCs w:val="24"/>
        </w:rPr>
        <w:t>МАТЕРИАЛЬНО_ТЕХНИЧЕСКОЕ ОБЕСПЕЧЕНИЕ ОБРАЗОВАТЕЛЬНОГО ПРОЦЕССА</w:t>
      </w:r>
      <w:r w:rsidRPr="002238DD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B014E8" w:rsidRPr="002238DD" w:rsidRDefault="00B014E8" w:rsidP="000D3000">
      <w:pPr>
        <w:pStyle w:val="a5"/>
        <w:spacing w:before="0" w:beforeAutospacing="0" w:after="0" w:afterAutospacing="0"/>
        <w:jc w:val="center"/>
      </w:pPr>
      <w:r w:rsidRPr="002238DD">
        <w:rPr>
          <w:rFonts w:eastAsia="Arial Unicode MS"/>
          <w:b/>
          <w:bCs/>
        </w:rPr>
        <w:t>Литература для учителя:</w:t>
      </w:r>
    </w:p>
    <w:p w:rsidR="00B014E8" w:rsidRPr="002238DD" w:rsidRDefault="00B014E8" w:rsidP="000D3000">
      <w:pPr>
        <w:pStyle w:val="a5"/>
        <w:numPr>
          <w:ilvl w:val="0"/>
          <w:numId w:val="5"/>
        </w:numPr>
        <w:spacing w:before="0" w:beforeAutospacing="0" w:after="0" w:afterAutospacing="0"/>
      </w:pPr>
      <w:r w:rsidRPr="002238DD">
        <w:t>Беляева Н. В. Литература.  Проверочные работы. 5 – 9 классы. Пособие для учителей общеобразовательных учреждений.- М.: Просвещение, 2010г. – 79 с.</w:t>
      </w:r>
    </w:p>
    <w:p w:rsidR="00B014E8" w:rsidRPr="002238DD" w:rsidRDefault="00B014E8" w:rsidP="000D3000">
      <w:pPr>
        <w:pStyle w:val="a5"/>
        <w:numPr>
          <w:ilvl w:val="0"/>
          <w:numId w:val="5"/>
        </w:numPr>
        <w:spacing w:before="0" w:beforeAutospacing="0" w:after="0" w:afterAutospacing="0"/>
      </w:pPr>
      <w:r w:rsidRPr="002238DD">
        <w:t>Беляева Н. В. Уроки литературы в 5 классе. Поурочные разработки. .- М.: Просвещение, 2014г. – 256 с.</w:t>
      </w:r>
    </w:p>
    <w:p w:rsidR="00B014E8" w:rsidRPr="002238DD" w:rsidRDefault="00B014E8" w:rsidP="000D3000">
      <w:pPr>
        <w:pStyle w:val="a5"/>
        <w:numPr>
          <w:ilvl w:val="0"/>
          <w:numId w:val="5"/>
        </w:numPr>
        <w:spacing w:before="0" w:beforeAutospacing="0" w:after="0" w:afterAutospacing="0"/>
      </w:pPr>
      <w:r w:rsidRPr="002238DD">
        <w:t>Егорова Н.В. Поурочные разработки по литературе. 5 класс. – 5-е изд., перераб. – М.: ВАКО, 2013. – 400 с. – (В помощь школьному учителю).</w:t>
      </w:r>
    </w:p>
    <w:p w:rsidR="00B014E8" w:rsidRPr="002238DD" w:rsidRDefault="00B014E8" w:rsidP="000D3000">
      <w:pPr>
        <w:pStyle w:val="a5"/>
        <w:numPr>
          <w:ilvl w:val="0"/>
          <w:numId w:val="5"/>
        </w:numPr>
        <w:spacing w:before="0" w:beforeAutospacing="0" w:after="0" w:afterAutospacing="0"/>
      </w:pPr>
      <w:r w:rsidRPr="002238DD">
        <w:lastRenderedPageBreak/>
        <w:t>Карасева И. В., Пташкина В. Н. Литература. 5 класс. Поурочные планы по учебнику В. Я. Коровиной [и др.]. — 3-е изд., перераб. и доп. — Волгоград: Учитель, 2010. — 237 с.</w:t>
      </w:r>
    </w:p>
    <w:p w:rsidR="00B014E8" w:rsidRPr="002238DD" w:rsidRDefault="00092C46" w:rsidP="000D3000">
      <w:pPr>
        <w:pStyle w:val="a5"/>
        <w:numPr>
          <w:ilvl w:val="0"/>
          <w:numId w:val="5"/>
        </w:numPr>
        <w:spacing w:before="0" w:beforeAutospacing="0" w:after="0" w:afterAutospacing="0"/>
      </w:pPr>
      <w:hyperlink r:id="rId7" w:history="1">
        <w:r w:rsidR="00B014E8" w:rsidRPr="002238DD">
          <w:rPr>
            <w:rStyle w:val="a7"/>
            <w:color w:val="auto"/>
          </w:rPr>
          <w:t>Квашнина Е., Коптяева Т.</w:t>
        </w:r>
      </w:hyperlink>
      <w:r w:rsidR="00B014E8" w:rsidRPr="002238DD">
        <w:rPr>
          <w:rStyle w:val="apple-converted-space"/>
        </w:rPr>
        <w:t> </w:t>
      </w:r>
      <w:r w:rsidR="00B014E8" w:rsidRPr="002238DD">
        <w:t>Уроки литературы с применением информационных технологий. 5-11 классы. Выпуск 3. Методическое пособие с электронным интерактивным приложением (комплект: книга + CD). – М.: Планета, 2015. - 176 с.</w:t>
      </w:r>
    </w:p>
    <w:p w:rsidR="00B014E8" w:rsidRPr="002238DD" w:rsidRDefault="00B014E8" w:rsidP="000D3000">
      <w:pPr>
        <w:pStyle w:val="a5"/>
        <w:numPr>
          <w:ilvl w:val="0"/>
          <w:numId w:val="5"/>
        </w:numPr>
        <w:spacing w:before="0" w:beforeAutospacing="0" w:after="0" w:afterAutospacing="0"/>
      </w:pPr>
      <w:r w:rsidRPr="002238DD">
        <w:t>Коровина В.Я., Збарский И.С. Литература: Методические советы: 5 класс. - М.: Просвещение, 2006.</w:t>
      </w:r>
    </w:p>
    <w:p w:rsidR="00B014E8" w:rsidRPr="002238DD" w:rsidRDefault="00B014E8" w:rsidP="000D3000">
      <w:pPr>
        <w:pStyle w:val="a5"/>
        <w:numPr>
          <w:ilvl w:val="0"/>
          <w:numId w:val="5"/>
        </w:numPr>
        <w:spacing w:before="0" w:beforeAutospacing="0" w:after="0" w:afterAutospacing="0"/>
      </w:pPr>
      <w:r w:rsidRPr="002238DD">
        <w:t>Коровина В.Я., Збарский И.С., Коровин В.И.</w:t>
      </w:r>
      <w:r w:rsidRPr="002238DD">
        <w:rPr>
          <w:rStyle w:val="apple-converted-space"/>
        </w:rPr>
        <w:t> </w:t>
      </w:r>
      <w:r w:rsidRPr="002238DD">
        <w:t>Читаем, думаем, спорим...Дидактические материалы по литературе. 5 класс : пособие для учащихся общеобразоват. организаций / В. Я. Коровина, В. П. Журавлев, В. И. Коровин. — 10-е изд. — М. : Просвещение, 2014. — 239</w:t>
      </w:r>
    </w:p>
    <w:p w:rsidR="00B014E8" w:rsidRPr="002238DD" w:rsidRDefault="00B014E8" w:rsidP="000D3000">
      <w:pPr>
        <w:pStyle w:val="a5"/>
        <w:numPr>
          <w:ilvl w:val="0"/>
          <w:numId w:val="5"/>
        </w:numPr>
        <w:spacing w:before="0" w:beforeAutospacing="0" w:after="0" w:afterAutospacing="0"/>
      </w:pPr>
      <w:r w:rsidRPr="002238DD">
        <w:t>ЛяшенкоЕ. Л. Тесты по литературе: 5 класс: к учебнику В.Я. Коровиной «Литература. 5 кл.». ФГОС (к новому учебнику). - М.: Издательство «Экзамен», 2015</w:t>
      </w:r>
      <w:r w:rsidRPr="002238DD">
        <w:rPr>
          <w:rStyle w:val="apple-converted-space"/>
        </w:rPr>
        <w:t> </w:t>
      </w:r>
      <w:r w:rsidRPr="002238DD">
        <w:t>г.</w:t>
      </w:r>
    </w:p>
    <w:p w:rsidR="00B014E8" w:rsidRPr="002238DD" w:rsidRDefault="00B014E8" w:rsidP="000D3000">
      <w:pPr>
        <w:pStyle w:val="a5"/>
        <w:numPr>
          <w:ilvl w:val="0"/>
          <w:numId w:val="5"/>
        </w:numPr>
        <w:spacing w:before="0" w:beforeAutospacing="0" w:after="0" w:afterAutospacing="0"/>
      </w:pPr>
      <w:r w:rsidRPr="002238DD">
        <w:t>Беляева Н. М., Еремина О.А. Уроки литературы в 9 классе: Книга для учителя. - М.: Просвещение, 2008.</w:t>
      </w:r>
    </w:p>
    <w:p w:rsidR="00B014E8" w:rsidRPr="002238DD" w:rsidRDefault="00B014E8" w:rsidP="000D3000">
      <w:pPr>
        <w:pStyle w:val="a5"/>
        <w:numPr>
          <w:ilvl w:val="0"/>
          <w:numId w:val="5"/>
        </w:numPr>
        <w:spacing w:before="0" w:beforeAutospacing="0" w:after="0" w:afterAutospacing="0"/>
      </w:pPr>
      <w:r w:rsidRPr="002238DD">
        <w:t>Домашние работы и доклады по литературе за 9 класс к учебнику В.Я. Коровиной и др. «Литература. 9 класс.» / О.А. Тищенко. — 5-е изд., перераб. и испр. — М.: Издательство «Экзамен», 2012. — 318, [2] с. (Серия «Решебник»)</w:t>
      </w:r>
    </w:p>
    <w:p w:rsidR="00B014E8" w:rsidRPr="002238DD" w:rsidRDefault="00B014E8" w:rsidP="000D3000">
      <w:pPr>
        <w:pStyle w:val="a5"/>
        <w:numPr>
          <w:ilvl w:val="0"/>
          <w:numId w:val="5"/>
        </w:numPr>
        <w:spacing w:before="0" w:beforeAutospacing="0" w:after="0" w:afterAutospacing="0"/>
      </w:pPr>
      <w:r w:rsidRPr="002238DD">
        <w:t>Ерохина Е. Л.</w:t>
      </w:r>
      <w:r w:rsidRPr="002238DD">
        <w:rPr>
          <w:rStyle w:val="apple-converted-space"/>
        </w:rPr>
        <w:t> </w:t>
      </w:r>
      <w:hyperlink r:id="rId8" w:history="1">
        <w:r w:rsidRPr="002238DD">
          <w:rPr>
            <w:rStyle w:val="a7"/>
            <w:color w:val="auto"/>
          </w:rPr>
          <w:t>Литература. 9 класс. Ответы на экзаменационные билеты. – М.: Экзамен, 2013</w:t>
        </w:r>
      </w:hyperlink>
      <w:r w:rsidRPr="002238DD">
        <w:rPr>
          <w:rStyle w:val="apple-converted-space"/>
        </w:rPr>
        <w:t> </w:t>
      </w:r>
      <w:r w:rsidRPr="002238DD">
        <w:t>г. – 94 с.</w:t>
      </w:r>
    </w:p>
    <w:p w:rsidR="00B014E8" w:rsidRPr="002238DD" w:rsidRDefault="00B014E8" w:rsidP="000D3000">
      <w:pPr>
        <w:pStyle w:val="a5"/>
        <w:numPr>
          <w:ilvl w:val="0"/>
          <w:numId w:val="5"/>
        </w:numPr>
        <w:spacing w:before="0" w:beforeAutospacing="0" w:after="0" w:afterAutospacing="0"/>
      </w:pPr>
      <w:r w:rsidRPr="002238DD">
        <w:t>Золотарева И. В., Егорова Н. В. Универсальные поурочные разработки по литературе. 9 класс. 4-е изд., перераб. и доп. — М.: ВАКО, 2007. — 416 с. — (В помощь школьному учителю).</w:t>
      </w:r>
    </w:p>
    <w:p w:rsidR="00B014E8" w:rsidRPr="002238DD" w:rsidRDefault="00B014E8" w:rsidP="000D3000">
      <w:pPr>
        <w:pStyle w:val="a5"/>
        <w:numPr>
          <w:ilvl w:val="0"/>
          <w:numId w:val="5"/>
        </w:numPr>
        <w:spacing w:before="0" w:beforeAutospacing="0" w:after="0" w:afterAutospacing="0"/>
      </w:pPr>
      <w:r w:rsidRPr="002238DD">
        <w:t>Квашнина Е., Коптяева Т. Уроки литературы с применением информационных технологий. 5-11 классы. Выпуск 3. Методическое пособие с электронным интерактивным приложением (комплект: книга + CD). – М.: Планета, 2015. - 176 с.</w:t>
      </w:r>
    </w:p>
    <w:p w:rsidR="00B014E8" w:rsidRPr="002238DD" w:rsidRDefault="00B014E8" w:rsidP="000D3000">
      <w:pPr>
        <w:pStyle w:val="a5"/>
        <w:numPr>
          <w:ilvl w:val="0"/>
          <w:numId w:val="5"/>
        </w:numPr>
        <w:spacing w:before="0" w:beforeAutospacing="0" w:after="0" w:afterAutospacing="0"/>
      </w:pPr>
      <w:r w:rsidRPr="002238DD">
        <w:t>Коровина В. Я. Литература: 9 кл.: Методические советы / В. Я. Коровина, И. С. Збарский; под ред. В. И. Коровина. - М.: Просвещение, 2008.</w:t>
      </w:r>
    </w:p>
    <w:p w:rsidR="00B014E8" w:rsidRPr="002238DD" w:rsidRDefault="00B014E8" w:rsidP="000D3000">
      <w:pPr>
        <w:pStyle w:val="a5"/>
        <w:numPr>
          <w:ilvl w:val="0"/>
          <w:numId w:val="5"/>
        </w:numPr>
        <w:spacing w:before="0" w:beforeAutospacing="0" w:after="0" w:afterAutospacing="0"/>
      </w:pPr>
      <w:r w:rsidRPr="002238DD">
        <w:t>Коровина В.Я., Збарский И.С., Коровин В.И.</w:t>
      </w:r>
      <w:r w:rsidRPr="002238DD">
        <w:rPr>
          <w:rStyle w:val="apple-converted-space"/>
        </w:rPr>
        <w:t> </w:t>
      </w:r>
      <w:r w:rsidRPr="002238DD">
        <w:t>«Читаем, думаем,  спорим…». Дидактические  материалы по литературе. 9 класс. – М.: Просвещение, 2010 г. – 255 с.</w:t>
      </w:r>
    </w:p>
    <w:p w:rsidR="00B014E8" w:rsidRPr="002238DD" w:rsidRDefault="00B014E8" w:rsidP="000D3000">
      <w:pPr>
        <w:pStyle w:val="a5"/>
        <w:numPr>
          <w:ilvl w:val="0"/>
          <w:numId w:val="5"/>
        </w:numPr>
        <w:spacing w:before="0" w:beforeAutospacing="0" w:after="0" w:afterAutospacing="0"/>
      </w:pPr>
      <w:r w:rsidRPr="002238DD">
        <w:t>Литература. 9 класс. Учебник в 2 ч.  / под ред. Коровина В.Я.- 8-е изд. - М.: Просвещение, 2014. </w:t>
      </w:r>
    </w:p>
    <w:p w:rsidR="00B014E8" w:rsidRPr="002238DD" w:rsidRDefault="00B014E8" w:rsidP="000D3000">
      <w:pPr>
        <w:pStyle w:val="a5"/>
        <w:numPr>
          <w:ilvl w:val="0"/>
          <w:numId w:val="5"/>
        </w:numPr>
        <w:spacing w:before="0" w:beforeAutospacing="0" w:after="0" w:afterAutospacing="0"/>
      </w:pPr>
      <w:r w:rsidRPr="002238DD">
        <w:t>Литература. 9 класс: поурочные планы по учебнику-хрестоматии В. Я. Коровиной, И. С. Збарского, В. И. Коровина / авт.-сост. С. Б. Шадрина, - 2-е изд., стереотип. – Волгоград: Учитель, 2008.</w:t>
      </w:r>
    </w:p>
    <w:p w:rsidR="00B014E8" w:rsidRPr="002238DD" w:rsidRDefault="00B014E8" w:rsidP="000D3000">
      <w:pPr>
        <w:pStyle w:val="a5"/>
        <w:numPr>
          <w:ilvl w:val="0"/>
          <w:numId w:val="5"/>
        </w:numPr>
        <w:spacing w:before="0" w:beforeAutospacing="0" w:after="0" w:afterAutospacing="0"/>
      </w:pPr>
      <w:r w:rsidRPr="002238DD">
        <w:t>ЛяшенкоЕ. Л. Тесты по литературе: 9 класс: к учебнику В.Я. Коровиной «Литература. 9 кл.». ФГОС (к новому учебнику). В 2-х.ч. - М.: Издательство «Экзамен», 2014</w:t>
      </w:r>
      <w:r w:rsidRPr="002238DD">
        <w:rPr>
          <w:rStyle w:val="apple-converted-space"/>
        </w:rPr>
        <w:t> </w:t>
      </w:r>
      <w:r w:rsidRPr="002238DD">
        <w:t>г.</w:t>
      </w:r>
    </w:p>
    <w:p w:rsidR="00B014E8" w:rsidRPr="002238DD" w:rsidRDefault="00B014E8" w:rsidP="000D3000">
      <w:pPr>
        <w:pStyle w:val="a5"/>
        <w:numPr>
          <w:ilvl w:val="0"/>
          <w:numId w:val="5"/>
        </w:numPr>
        <w:spacing w:before="0" w:beforeAutospacing="0" w:after="0" w:afterAutospacing="0"/>
      </w:pPr>
      <w:r w:rsidRPr="002238DD">
        <w:t>Новикова В.И. Все шедевры мировой литературы в кратком изложении. Сюжеты и характеры. Зарубежная литература древних эпох, средневековья и Возрождения: Энциклопедическое издание. — М.: «Олимп»; 000 «Издательство ACT», 1997. — 848 с.</w:t>
      </w:r>
    </w:p>
    <w:p w:rsidR="00B014E8" w:rsidRPr="002238DD" w:rsidRDefault="00B014E8" w:rsidP="000D3000">
      <w:pPr>
        <w:pStyle w:val="a5"/>
        <w:numPr>
          <w:ilvl w:val="0"/>
          <w:numId w:val="5"/>
        </w:numPr>
        <w:spacing w:before="0" w:beforeAutospacing="0" w:after="0" w:afterAutospacing="0"/>
      </w:pPr>
      <w:r w:rsidRPr="002238DD">
        <w:t>Уроки литературы: организация контроля и творческая работа: тесты, изложения, творческие задания, литературные диктанты, викторины, ребусы. 5-11 классы / авт.-сост. Н. Ю. Кадашникова, Jl. М. Савина. - Волгоград: Учитель, 2009. - 254 с.</w:t>
      </w:r>
    </w:p>
    <w:p w:rsidR="00B014E8" w:rsidRPr="002238DD" w:rsidRDefault="00B014E8" w:rsidP="000D3000">
      <w:pPr>
        <w:pStyle w:val="a5"/>
        <w:numPr>
          <w:ilvl w:val="0"/>
          <w:numId w:val="5"/>
        </w:numPr>
        <w:spacing w:before="0" w:beforeAutospacing="0" w:after="0" w:afterAutospacing="0"/>
      </w:pPr>
      <w:r w:rsidRPr="002238DD">
        <w:t>Ерохина Е. Л.Литература. Типовые тестовые задания. — М. : Издательство «Экзамен», 2015. — 71, [1] с. (Серия «ЕГЭ. Типовые тестовые задания»)</w:t>
      </w:r>
    </w:p>
    <w:p w:rsidR="00B014E8" w:rsidRPr="002238DD" w:rsidRDefault="00B014E8" w:rsidP="000D3000">
      <w:pPr>
        <w:pStyle w:val="a5"/>
        <w:spacing w:before="0" w:beforeAutospacing="0" w:after="0" w:afterAutospacing="0"/>
      </w:pPr>
    </w:p>
    <w:p w:rsidR="00B014E8" w:rsidRPr="002238DD" w:rsidRDefault="00B014E8" w:rsidP="000D3000">
      <w:pPr>
        <w:pStyle w:val="a5"/>
        <w:spacing w:before="0" w:beforeAutospacing="0" w:after="0" w:afterAutospacing="0"/>
        <w:jc w:val="center"/>
      </w:pPr>
      <w:r w:rsidRPr="002238DD">
        <w:rPr>
          <w:rFonts w:eastAsia="Arial Unicode MS"/>
          <w:b/>
          <w:bCs/>
        </w:rPr>
        <w:t>ЛИТЕРАТУРА ДЛЯ УЧЕНИКА</w:t>
      </w:r>
    </w:p>
    <w:p w:rsidR="00B014E8" w:rsidRPr="002238DD" w:rsidRDefault="00B014E8" w:rsidP="000D3000">
      <w:pPr>
        <w:pStyle w:val="a5"/>
        <w:spacing w:before="0" w:beforeAutospacing="0" w:after="0" w:afterAutospacing="0"/>
      </w:pPr>
      <w:r w:rsidRPr="002238DD">
        <w:rPr>
          <w:rFonts w:eastAsia="Arial Unicode MS"/>
          <w:b/>
          <w:bCs/>
        </w:rPr>
        <w:t>5 класс</w:t>
      </w:r>
    </w:p>
    <w:p w:rsidR="00B014E8" w:rsidRPr="002238DD" w:rsidRDefault="00B014E8" w:rsidP="000D3000">
      <w:pPr>
        <w:pStyle w:val="a5"/>
        <w:spacing w:before="0" w:beforeAutospacing="0" w:after="0" w:afterAutospacing="0"/>
      </w:pPr>
      <w:r w:rsidRPr="002238DD">
        <w:rPr>
          <w:rFonts w:eastAsia="Arial Unicode MS"/>
        </w:rPr>
        <w:t>1.Литература. 5 класс: Учеб. для общеобразоват. учреждений с прил. на электрон. носителе. В 2 ч./ В. Я. Коровина, В. П. Журавлёв, В. И. Коровин; под ред В. Я. Коровиной. – М.: Просвещение, 2013</w:t>
      </w:r>
    </w:p>
    <w:p w:rsidR="00B014E8" w:rsidRPr="002238DD" w:rsidRDefault="00B014E8" w:rsidP="000D3000">
      <w:pPr>
        <w:pStyle w:val="a5"/>
        <w:spacing w:before="0" w:beforeAutospacing="0" w:after="0" w:afterAutospacing="0"/>
      </w:pPr>
      <w:r w:rsidRPr="002238DD">
        <w:rPr>
          <w:rFonts w:eastAsia="Arial Unicode MS"/>
        </w:rPr>
        <w:t>2.Литература: 5 класс: Фонохрестоматия. Сост. Коровина В.Я., Журавлев В.П., Коровин В.И. — М: Просвещение, 2013.</w:t>
      </w:r>
    </w:p>
    <w:p w:rsidR="00B014E8" w:rsidRPr="002238DD" w:rsidRDefault="00B014E8" w:rsidP="000D3000">
      <w:pPr>
        <w:pStyle w:val="a5"/>
        <w:spacing w:before="0" w:beforeAutospacing="0" w:after="0" w:afterAutospacing="0"/>
      </w:pPr>
      <w:r w:rsidRPr="002238DD">
        <w:rPr>
          <w:rFonts w:eastAsia="Arial Unicode MS"/>
        </w:rPr>
        <w:t>3. Коровина В.Я., Журавлев В.П., Коровин В.И. Читаем, думаем, спорим...: 5 класс: дидактические материалы по литературе. — М.: Просвещение, 2011.</w:t>
      </w:r>
    </w:p>
    <w:p w:rsidR="00B014E8" w:rsidRPr="002238DD" w:rsidRDefault="00B014E8" w:rsidP="000D3000">
      <w:pPr>
        <w:pStyle w:val="a5"/>
        <w:spacing w:before="0" w:beforeAutospacing="0" w:after="0" w:afterAutospacing="0"/>
      </w:pPr>
      <w:r w:rsidRPr="002238DD">
        <w:rPr>
          <w:rFonts w:eastAsia="Arial Unicode MS"/>
          <w:b/>
          <w:bCs/>
        </w:rPr>
        <w:t>6 класс</w:t>
      </w:r>
    </w:p>
    <w:p w:rsidR="00B014E8" w:rsidRPr="002238DD" w:rsidRDefault="00B014E8" w:rsidP="000D3000">
      <w:pPr>
        <w:pStyle w:val="a5"/>
        <w:spacing w:before="0" w:beforeAutospacing="0" w:after="0" w:afterAutospacing="0"/>
      </w:pPr>
      <w:r w:rsidRPr="002238DD">
        <w:rPr>
          <w:rFonts w:eastAsia="Arial Unicode MS"/>
        </w:rPr>
        <w:t>1.Литература. 6 класс. Учеб. для общеобразоват. учреждений с прил. на электрон. носителе. В 2 ч./ В. П. Полухина, В. Я. Коровина, В. П. Журавлёв, В. И. Коровин; под ред В. Я. Коровиной. – М.: Просвещение, 2013</w:t>
      </w:r>
    </w:p>
    <w:p w:rsidR="00B014E8" w:rsidRPr="002238DD" w:rsidRDefault="00B014E8" w:rsidP="000D3000">
      <w:pPr>
        <w:pStyle w:val="a5"/>
        <w:spacing w:before="0" w:beforeAutospacing="0" w:after="0" w:afterAutospacing="0"/>
      </w:pPr>
      <w:r w:rsidRPr="002238DD">
        <w:rPr>
          <w:rFonts w:eastAsia="Arial Unicode MS"/>
        </w:rPr>
        <w:t>2.Литература: 6 класс: Фонохрестоматия.Сост. Коровина В.Я., Журавлев В.П., Коровин В.И. — М: Просвещение, 2013.</w:t>
      </w:r>
    </w:p>
    <w:p w:rsidR="00B014E8" w:rsidRPr="002238DD" w:rsidRDefault="00B014E8" w:rsidP="000D3000">
      <w:pPr>
        <w:pStyle w:val="a5"/>
        <w:spacing w:before="0" w:beforeAutospacing="0" w:after="0" w:afterAutospacing="0"/>
      </w:pPr>
      <w:r w:rsidRPr="002238DD">
        <w:rPr>
          <w:rFonts w:eastAsia="Arial Unicode MS"/>
          <w:b/>
          <w:bCs/>
        </w:rPr>
        <w:t>3.</w:t>
      </w:r>
      <w:r w:rsidRPr="002238DD">
        <w:rPr>
          <w:rStyle w:val="apple-converted-space"/>
          <w:rFonts w:eastAsia="Arial Unicode MS"/>
        </w:rPr>
        <w:t> </w:t>
      </w:r>
      <w:r w:rsidRPr="002238DD">
        <w:rPr>
          <w:rFonts w:eastAsia="Arial Unicode MS"/>
        </w:rPr>
        <w:t>Коровина В.Я., Журавлев В.П., Коровин В.И. Читаем, думаем, спорим...: 6 класс: дидактические материалы по литературе. — М.: Просвещение, 2011.</w:t>
      </w:r>
    </w:p>
    <w:p w:rsidR="00B014E8" w:rsidRPr="002238DD" w:rsidRDefault="00B014E8" w:rsidP="000D3000">
      <w:pPr>
        <w:pStyle w:val="a5"/>
        <w:spacing w:before="0" w:beforeAutospacing="0" w:after="0" w:afterAutospacing="0"/>
      </w:pPr>
      <w:r w:rsidRPr="002238DD">
        <w:rPr>
          <w:rFonts w:eastAsia="Arial Unicode MS"/>
          <w:b/>
          <w:bCs/>
        </w:rPr>
        <w:t>7 класс</w:t>
      </w:r>
    </w:p>
    <w:p w:rsidR="00B014E8" w:rsidRPr="002238DD" w:rsidRDefault="00B014E8" w:rsidP="000D3000">
      <w:pPr>
        <w:pStyle w:val="a5"/>
        <w:spacing w:before="0" w:beforeAutospacing="0" w:after="0" w:afterAutospacing="0"/>
      </w:pPr>
      <w:r w:rsidRPr="002238DD">
        <w:rPr>
          <w:rFonts w:eastAsia="Arial Unicode MS"/>
        </w:rPr>
        <w:t>1. Литература 7 класс. Учеб. для общеобразоват. учреждений с прил. на электрон. носителе. В 2 ч./ В. Я. Коровина, В. П. Журавлёв, В. И. Коровин М.: Просвещение, 2012</w:t>
      </w:r>
    </w:p>
    <w:p w:rsidR="00B014E8" w:rsidRPr="002238DD" w:rsidRDefault="00B014E8" w:rsidP="000D3000">
      <w:pPr>
        <w:pStyle w:val="a5"/>
        <w:spacing w:before="0" w:beforeAutospacing="0" w:after="0" w:afterAutospacing="0"/>
      </w:pPr>
      <w:r w:rsidRPr="002238DD">
        <w:rPr>
          <w:rFonts w:eastAsia="Arial Unicode MS"/>
        </w:rPr>
        <w:t>2.Литература: 7 класс: Фонохрестоматия. Сост. Коровина В.Я., Журавлев В.П., Коровин В.И. — М: Просвещение, 2012.</w:t>
      </w:r>
    </w:p>
    <w:p w:rsidR="00B014E8" w:rsidRPr="002238DD" w:rsidRDefault="00B014E8" w:rsidP="000D3000">
      <w:pPr>
        <w:pStyle w:val="a5"/>
        <w:spacing w:before="0" w:beforeAutospacing="0" w:after="0" w:afterAutospacing="0"/>
      </w:pPr>
      <w:r w:rsidRPr="002238DD">
        <w:rPr>
          <w:rFonts w:eastAsia="Arial Unicode MS"/>
        </w:rPr>
        <w:t>3.Коровина В.Я., Журавлев В.П., Коровин В.И. Читаем, думаем, спорим...: 7 класс: дидактические материалы по литературе. — М.: Просвещение, 2011.</w:t>
      </w:r>
    </w:p>
    <w:p w:rsidR="00B014E8" w:rsidRPr="002238DD" w:rsidRDefault="00B014E8" w:rsidP="000D3000">
      <w:pPr>
        <w:pStyle w:val="a5"/>
        <w:spacing w:before="0" w:beforeAutospacing="0" w:after="0" w:afterAutospacing="0"/>
      </w:pPr>
      <w:r w:rsidRPr="002238DD">
        <w:rPr>
          <w:rFonts w:eastAsia="Arial Unicode MS"/>
          <w:b/>
          <w:bCs/>
        </w:rPr>
        <w:t>8 класс</w:t>
      </w:r>
    </w:p>
    <w:p w:rsidR="00B014E8" w:rsidRPr="002238DD" w:rsidRDefault="00B014E8" w:rsidP="000D3000">
      <w:pPr>
        <w:pStyle w:val="a5"/>
        <w:spacing w:before="0" w:beforeAutospacing="0" w:after="0" w:afterAutospacing="0"/>
      </w:pPr>
      <w:r w:rsidRPr="002238DD">
        <w:rPr>
          <w:rFonts w:eastAsia="Arial Unicode MS"/>
        </w:rPr>
        <w:t>1. Коровина В.Я., Журавлев В.П., Коровин В.И. Литература: 8 класс: Учебник в 2</w:t>
      </w:r>
      <w:r w:rsidR="00FE44A8" w:rsidRPr="002238DD">
        <w:rPr>
          <w:rFonts w:eastAsia="Arial Unicode MS"/>
        </w:rPr>
        <w:t xml:space="preserve"> ч. — М.: Просвещение, 2014</w:t>
      </w:r>
      <w:r w:rsidRPr="002238DD">
        <w:rPr>
          <w:rFonts w:eastAsia="Arial Unicode MS"/>
        </w:rPr>
        <w:t>.</w:t>
      </w:r>
    </w:p>
    <w:p w:rsidR="00B014E8" w:rsidRPr="002238DD" w:rsidRDefault="00B014E8" w:rsidP="000D3000">
      <w:pPr>
        <w:pStyle w:val="a5"/>
        <w:spacing w:before="0" w:beforeAutospacing="0" w:after="0" w:afterAutospacing="0"/>
      </w:pPr>
      <w:r w:rsidRPr="002238DD">
        <w:rPr>
          <w:rFonts w:eastAsia="Arial Unicode MS"/>
        </w:rPr>
        <w:t>2. Коровина В.Я., Журавлев В.П., Коровин В.И. Читаем, думаем, спорим...: 8 класс: дидактические материалы по литературе. — М.: Просвещение, 2011.</w:t>
      </w:r>
    </w:p>
    <w:p w:rsidR="00B014E8" w:rsidRPr="002238DD" w:rsidRDefault="00B014E8" w:rsidP="000D3000">
      <w:pPr>
        <w:pStyle w:val="a5"/>
        <w:spacing w:before="0" w:beforeAutospacing="0" w:after="0" w:afterAutospacing="0"/>
      </w:pPr>
      <w:r w:rsidRPr="002238DD">
        <w:rPr>
          <w:rFonts w:eastAsia="Arial Unicode MS"/>
        </w:rPr>
        <w:t>3. Литература: 8 класс: Фонохрестоматия.Сост. Коровина В.Я., Журавлев В.П., Коровин В.И. — М: Просвещение, 2012.</w:t>
      </w:r>
    </w:p>
    <w:p w:rsidR="00B014E8" w:rsidRPr="002238DD" w:rsidRDefault="00B014E8" w:rsidP="000D3000">
      <w:pPr>
        <w:pStyle w:val="a5"/>
        <w:spacing w:before="0" w:beforeAutospacing="0" w:after="0" w:afterAutospacing="0"/>
      </w:pPr>
      <w:r w:rsidRPr="002238DD">
        <w:rPr>
          <w:rFonts w:eastAsia="Arial Unicode MS"/>
          <w:b/>
          <w:bCs/>
        </w:rPr>
        <w:t>9 класс</w:t>
      </w:r>
    </w:p>
    <w:p w:rsidR="00B014E8" w:rsidRPr="002238DD" w:rsidRDefault="00B014E8" w:rsidP="000D3000">
      <w:pPr>
        <w:pStyle w:val="a5"/>
        <w:spacing w:before="0" w:beforeAutospacing="0" w:after="0" w:afterAutospacing="0"/>
      </w:pPr>
      <w:r w:rsidRPr="002238DD">
        <w:rPr>
          <w:rFonts w:eastAsia="Arial Unicode MS"/>
        </w:rPr>
        <w:t>1. Коровина В.Я. Литература : 9 кл.: Учебник -хре</w:t>
      </w:r>
      <w:r w:rsidR="00FE44A8" w:rsidRPr="002238DD">
        <w:rPr>
          <w:rFonts w:eastAsia="Arial Unicode MS"/>
        </w:rPr>
        <w:t>стоматия: -М.: Просвещение, 2014</w:t>
      </w:r>
      <w:r w:rsidRPr="002238DD">
        <w:rPr>
          <w:rFonts w:eastAsia="Arial Unicode MS"/>
        </w:rPr>
        <w:t>.</w:t>
      </w:r>
    </w:p>
    <w:p w:rsidR="00B014E8" w:rsidRPr="002238DD" w:rsidRDefault="00B014E8" w:rsidP="000D3000">
      <w:pPr>
        <w:pStyle w:val="a5"/>
        <w:spacing w:before="0" w:beforeAutospacing="0" w:after="0" w:afterAutospacing="0"/>
      </w:pPr>
      <w:r w:rsidRPr="002238DD">
        <w:rPr>
          <w:rFonts w:eastAsia="Arial Unicode MS"/>
        </w:rPr>
        <w:t>2. Литература: 9 класс: Фонохрестоматия. Сост. Коровина В.Я., Журавлев В.П., Коровин В.И. — М: Просвещение, 2012.</w:t>
      </w:r>
    </w:p>
    <w:p w:rsidR="00B014E8" w:rsidRPr="002238DD" w:rsidRDefault="00B014E8" w:rsidP="000D3000">
      <w:pPr>
        <w:pStyle w:val="a5"/>
        <w:spacing w:before="0" w:beforeAutospacing="0" w:after="0" w:afterAutospacing="0"/>
      </w:pPr>
      <w:r w:rsidRPr="002238DD">
        <w:t>3.Коровина В.Я., Журавлев В.П., Коровин В.И. Читаем, думаем, спорим...: 9 класс: дидактические материалы по литературе. — М.: Просвещение, 2011.</w:t>
      </w:r>
    </w:p>
    <w:p w:rsidR="003214AC" w:rsidRPr="002238DD" w:rsidRDefault="003214AC" w:rsidP="003214A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2238DD">
        <w:rPr>
          <w:b/>
          <w:bCs/>
        </w:rPr>
        <w:t>ИНФОРМАЦИОННЫЕ РЕСУРСЫ В ИНТЕРНЕТЕ</w:t>
      </w:r>
    </w:p>
    <w:p w:rsidR="003214AC" w:rsidRPr="002238DD" w:rsidRDefault="003214AC" w:rsidP="003214AC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3214AC" w:rsidRPr="002238DD" w:rsidRDefault="00092C46" w:rsidP="003214AC">
      <w:pPr>
        <w:pStyle w:val="a5"/>
        <w:shd w:val="clear" w:color="auto" w:fill="FFFFFF"/>
        <w:spacing w:before="0" w:beforeAutospacing="0" w:after="0" w:afterAutospacing="0"/>
      </w:pPr>
      <w:hyperlink r:id="rId9" w:history="1">
        <w:r w:rsidR="003214AC" w:rsidRPr="002238DD">
          <w:rPr>
            <w:rStyle w:val="a7"/>
            <w:color w:val="auto"/>
          </w:rPr>
          <w:t>www.wikipedia.ru</w:t>
        </w:r>
      </w:hyperlink>
      <w:r w:rsidR="003214AC" w:rsidRPr="002238DD">
        <w:rPr>
          <w:rStyle w:val="apple-converted-space"/>
        </w:rPr>
        <w:t> </w:t>
      </w:r>
      <w:r w:rsidR="003214AC" w:rsidRPr="002238DD">
        <w:t>Универсальная энциклопедия «Википедия».</w:t>
      </w:r>
    </w:p>
    <w:p w:rsidR="003214AC" w:rsidRPr="002238DD" w:rsidRDefault="00092C46" w:rsidP="003214AC">
      <w:pPr>
        <w:pStyle w:val="a5"/>
        <w:shd w:val="clear" w:color="auto" w:fill="FFFFFF"/>
        <w:spacing w:before="0" w:beforeAutospacing="0" w:after="0" w:afterAutospacing="0"/>
      </w:pPr>
      <w:hyperlink r:id="rId10" w:history="1">
        <w:r w:rsidR="003214AC" w:rsidRPr="002238DD">
          <w:rPr>
            <w:rStyle w:val="a7"/>
            <w:color w:val="auto"/>
          </w:rPr>
          <w:t>www.krugosvet.ru</w:t>
        </w:r>
      </w:hyperlink>
      <w:r w:rsidR="003214AC" w:rsidRPr="002238DD">
        <w:rPr>
          <w:rStyle w:val="apple-converted-space"/>
        </w:rPr>
        <w:t> </w:t>
      </w:r>
      <w:r w:rsidR="003214AC" w:rsidRPr="002238DD">
        <w:t>Универсальная энциклопедия «Кругосвет».</w:t>
      </w:r>
    </w:p>
    <w:p w:rsidR="003214AC" w:rsidRPr="002238DD" w:rsidRDefault="00092C46" w:rsidP="003214AC">
      <w:pPr>
        <w:pStyle w:val="a5"/>
        <w:shd w:val="clear" w:color="auto" w:fill="FFFFFF"/>
        <w:spacing w:before="0" w:beforeAutospacing="0" w:after="0" w:afterAutospacing="0"/>
      </w:pPr>
      <w:hyperlink r:id="rId11" w:history="1">
        <w:r w:rsidR="003214AC" w:rsidRPr="002238DD">
          <w:rPr>
            <w:rStyle w:val="a7"/>
            <w:color w:val="auto"/>
          </w:rPr>
          <w:t>www.rubricon.ru</w:t>
        </w:r>
      </w:hyperlink>
      <w:r w:rsidR="003214AC" w:rsidRPr="002238DD">
        <w:rPr>
          <w:rStyle w:val="apple-converted-space"/>
        </w:rPr>
        <w:t> </w:t>
      </w:r>
      <w:r w:rsidR="003214AC" w:rsidRPr="002238DD">
        <w:t>Энциклопедия «Рубрикон».</w:t>
      </w:r>
    </w:p>
    <w:p w:rsidR="003214AC" w:rsidRPr="002238DD" w:rsidRDefault="00092C46" w:rsidP="003214AC">
      <w:pPr>
        <w:pStyle w:val="a5"/>
        <w:shd w:val="clear" w:color="auto" w:fill="FFFFFF"/>
        <w:spacing w:before="0" w:beforeAutospacing="0" w:after="0" w:afterAutospacing="0"/>
      </w:pPr>
      <w:hyperlink r:id="rId12" w:history="1">
        <w:r w:rsidR="003214AC" w:rsidRPr="002238DD">
          <w:rPr>
            <w:rStyle w:val="a7"/>
            <w:color w:val="auto"/>
          </w:rPr>
          <w:t>www.slovari.ru</w:t>
        </w:r>
      </w:hyperlink>
      <w:r w:rsidR="003214AC" w:rsidRPr="002238DD">
        <w:rPr>
          <w:rStyle w:val="apple-converted-space"/>
        </w:rPr>
        <w:t> </w:t>
      </w:r>
      <w:r w:rsidR="003214AC" w:rsidRPr="002238DD">
        <w:t>Электронные словари.</w:t>
      </w:r>
    </w:p>
    <w:p w:rsidR="003214AC" w:rsidRPr="002238DD" w:rsidRDefault="00092C46" w:rsidP="003214AC">
      <w:pPr>
        <w:pStyle w:val="a5"/>
        <w:shd w:val="clear" w:color="auto" w:fill="FFFFFF"/>
        <w:spacing w:before="0" w:beforeAutospacing="0" w:after="0" w:afterAutospacing="0"/>
      </w:pPr>
      <w:hyperlink r:id="rId13" w:history="1">
        <w:r w:rsidR="003214AC" w:rsidRPr="002238DD">
          <w:rPr>
            <w:rStyle w:val="a7"/>
            <w:color w:val="auto"/>
          </w:rPr>
          <w:t>www.gramota.ru</w:t>
        </w:r>
      </w:hyperlink>
      <w:r w:rsidR="003214AC" w:rsidRPr="002238DD">
        <w:rPr>
          <w:rStyle w:val="apple-converted-space"/>
        </w:rPr>
        <w:t> </w:t>
      </w:r>
      <w:r w:rsidR="003214AC" w:rsidRPr="002238DD">
        <w:t>Справочно-информационный интернет- портал «Русский язык».</w:t>
      </w:r>
    </w:p>
    <w:p w:rsidR="003214AC" w:rsidRPr="002238DD" w:rsidRDefault="00092C46" w:rsidP="003214AC">
      <w:pPr>
        <w:pStyle w:val="a5"/>
        <w:shd w:val="clear" w:color="auto" w:fill="FFFFFF"/>
        <w:spacing w:before="0" w:beforeAutospacing="0" w:after="0" w:afterAutospacing="0"/>
      </w:pPr>
      <w:hyperlink r:id="rId14" w:history="1">
        <w:r w:rsidR="003214AC" w:rsidRPr="002238DD">
          <w:rPr>
            <w:rStyle w:val="a7"/>
            <w:color w:val="auto"/>
          </w:rPr>
          <w:t>www.feb-web.ru</w:t>
        </w:r>
      </w:hyperlink>
      <w:r w:rsidR="003214AC" w:rsidRPr="002238DD">
        <w:rPr>
          <w:rStyle w:val="apple-converted-space"/>
        </w:rPr>
        <w:t> </w:t>
      </w:r>
      <w:r w:rsidR="003214AC" w:rsidRPr="002238DD">
        <w:t>Фундаментальная электронная библиотека «Русская литература и фольклор».</w:t>
      </w:r>
    </w:p>
    <w:p w:rsidR="003214AC" w:rsidRPr="002238DD" w:rsidRDefault="00092C46" w:rsidP="003214AC">
      <w:pPr>
        <w:pStyle w:val="a5"/>
        <w:spacing w:before="0" w:beforeAutospacing="0" w:after="0" w:afterAutospacing="0"/>
      </w:pPr>
      <w:hyperlink r:id="rId15" w:history="1">
        <w:r w:rsidR="003214AC" w:rsidRPr="002238DD">
          <w:rPr>
            <w:rStyle w:val="a7"/>
            <w:color w:val="auto"/>
          </w:rPr>
          <w:t>www.myfhology.ru</w:t>
        </w:r>
      </w:hyperlink>
      <w:r w:rsidR="003214AC" w:rsidRPr="002238DD">
        <w:rPr>
          <w:rStyle w:val="apple-converted-space"/>
        </w:rPr>
        <w:t> </w:t>
      </w:r>
      <w:r w:rsidR="003214AC" w:rsidRPr="002238DD">
        <w:t>Мифологическая энциклопедия.</w:t>
      </w:r>
    </w:p>
    <w:p w:rsidR="003214AC" w:rsidRPr="002238DD" w:rsidRDefault="003214AC" w:rsidP="003214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4AC" w:rsidRPr="002238DD" w:rsidRDefault="003214AC" w:rsidP="0032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14E8" w:rsidRPr="002238DD" w:rsidRDefault="00B014E8" w:rsidP="000D3000">
      <w:pPr>
        <w:pStyle w:val="a5"/>
        <w:spacing w:before="0" w:beforeAutospacing="0" w:after="0" w:afterAutospacing="0"/>
      </w:pPr>
    </w:p>
    <w:p w:rsidR="00B014E8" w:rsidRPr="002238DD" w:rsidRDefault="003214AC" w:rsidP="000D300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2238DD">
        <w:rPr>
          <w:b/>
          <w:bCs/>
        </w:rPr>
        <w:t>Мультимедийные пособия</w:t>
      </w:r>
    </w:p>
    <w:p w:rsidR="003214AC" w:rsidRPr="002238DD" w:rsidRDefault="003214AC" w:rsidP="000D3000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B014E8" w:rsidRPr="002238DD" w:rsidRDefault="00B014E8" w:rsidP="000D3000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2238DD">
        <w:t>Уроки литературы в 5-6 классе. Издательство Кирилла и Мефодия.</w:t>
      </w:r>
    </w:p>
    <w:p w:rsidR="00B014E8" w:rsidRPr="002238DD" w:rsidRDefault="00B014E8" w:rsidP="000D3000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2238DD">
        <w:t>Уроки литературы в 7-8 классе. Издательство Кирилла и Мефодия.</w:t>
      </w:r>
    </w:p>
    <w:p w:rsidR="00B014E8" w:rsidRPr="002238DD" w:rsidRDefault="00B014E8" w:rsidP="000D3000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2238DD">
        <w:t>Повторение и контроль знаний по литературе на уроках и внеклассных мероприятиях 5 класс. Электронное приложение</w:t>
      </w:r>
    </w:p>
    <w:p w:rsidR="003214AC" w:rsidRPr="002238DD" w:rsidRDefault="003214AC" w:rsidP="003214AC">
      <w:pPr>
        <w:pStyle w:val="a5"/>
        <w:shd w:val="clear" w:color="auto" w:fill="FFFFFF"/>
        <w:spacing w:before="0" w:beforeAutospacing="0" w:after="0" w:afterAutospacing="0"/>
        <w:ind w:left="720"/>
      </w:pPr>
    </w:p>
    <w:p w:rsidR="00477D89" w:rsidRPr="002238DD" w:rsidRDefault="00477D89" w:rsidP="000D3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7D89" w:rsidRPr="002238DD" w:rsidSect="004F44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C46" w:rsidRDefault="00092C46" w:rsidP="00F2743F">
      <w:pPr>
        <w:spacing w:after="0" w:line="240" w:lineRule="auto"/>
      </w:pPr>
      <w:r>
        <w:separator/>
      </w:r>
    </w:p>
  </w:endnote>
  <w:endnote w:type="continuationSeparator" w:id="0">
    <w:p w:rsidR="00092C46" w:rsidRDefault="00092C46" w:rsidP="00F2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C46" w:rsidRDefault="00092C46" w:rsidP="00F2743F">
      <w:pPr>
        <w:spacing w:after="0" w:line="240" w:lineRule="auto"/>
      </w:pPr>
      <w:r>
        <w:separator/>
      </w:r>
    </w:p>
  </w:footnote>
  <w:footnote w:type="continuationSeparator" w:id="0">
    <w:p w:rsidR="00092C46" w:rsidRDefault="00092C46" w:rsidP="00F2743F">
      <w:pPr>
        <w:spacing w:after="0" w:line="240" w:lineRule="auto"/>
      </w:pPr>
      <w:r>
        <w:continuationSeparator/>
      </w:r>
    </w:p>
  </w:footnote>
  <w:footnote w:id="1">
    <w:p w:rsidR="00862422" w:rsidRDefault="00862422" w:rsidP="00F2743F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C2FC6"/>
    <w:multiLevelType w:val="multilevel"/>
    <w:tmpl w:val="D3A646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718AD"/>
    <w:multiLevelType w:val="hybridMultilevel"/>
    <w:tmpl w:val="F2A8AD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8A4D06"/>
    <w:multiLevelType w:val="multilevel"/>
    <w:tmpl w:val="685C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93E8A"/>
    <w:multiLevelType w:val="hybridMultilevel"/>
    <w:tmpl w:val="19484DBA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946004"/>
    <w:multiLevelType w:val="hybridMultilevel"/>
    <w:tmpl w:val="4F222C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3AC37C2E"/>
    <w:multiLevelType w:val="multilevel"/>
    <w:tmpl w:val="651C4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53535A"/>
    <w:multiLevelType w:val="multilevel"/>
    <w:tmpl w:val="6E2C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2E798E"/>
    <w:multiLevelType w:val="hybridMultilevel"/>
    <w:tmpl w:val="BB6E0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FC1F42"/>
    <w:multiLevelType w:val="hybridMultilevel"/>
    <w:tmpl w:val="0F3A8E22"/>
    <w:lvl w:ilvl="0" w:tplc="55E0C2A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80173E1"/>
    <w:multiLevelType w:val="hybridMultilevel"/>
    <w:tmpl w:val="D6D2D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C0CB3"/>
    <w:multiLevelType w:val="hybridMultilevel"/>
    <w:tmpl w:val="637E59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7602D"/>
    <w:multiLevelType w:val="multilevel"/>
    <w:tmpl w:val="BBA0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CF3333"/>
    <w:multiLevelType w:val="hybridMultilevel"/>
    <w:tmpl w:val="727ED1B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>
    <w:nsid w:val="7EDA55B1"/>
    <w:multiLevelType w:val="multilevel"/>
    <w:tmpl w:val="6E50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3"/>
  </w:num>
  <w:num w:numId="5">
    <w:abstractNumId w:val="15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12"/>
  </w:num>
  <w:num w:numId="12">
    <w:abstractNumId w:val="4"/>
  </w:num>
  <w:num w:numId="13">
    <w:abstractNumId w:val="11"/>
  </w:num>
  <w:num w:numId="14">
    <w:abstractNumId w:val="14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4E8"/>
    <w:rsid w:val="00092C46"/>
    <w:rsid w:val="000B0CC5"/>
    <w:rsid w:val="000D3000"/>
    <w:rsid w:val="000D6945"/>
    <w:rsid w:val="000E4E1D"/>
    <w:rsid w:val="000F4BD4"/>
    <w:rsid w:val="00111620"/>
    <w:rsid w:val="00117443"/>
    <w:rsid w:val="00145350"/>
    <w:rsid w:val="001555BA"/>
    <w:rsid w:val="001B1501"/>
    <w:rsid w:val="001D2D11"/>
    <w:rsid w:val="001E1FB6"/>
    <w:rsid w:val="002132C6"/>
    <w:rsid w:val="002238DD"/>
    <w:rsid w:val="002372AC"/>
    <w:rsid w:val="00283D0B"/>
    <w:rsid w:val="00292C5B"/>
    <w:rsid w:val="003214AC"/>
    <w:rsid w:val="00322F52"/>
    <w:rsid w:val="00352D2E"/>
    <w:rsid w:val="00367721"/>
    <w:rsid w:val="00376F96"/>
    <w:rsid w:val="003956C3"/>
    <w:rsid w:val="003B4FD8"/>
    <w:rsid w:val="00477D89"/>
    <w:rsid w:val="004A0582"/>
    <w:rsid w:val="004B5141"/>
    <w:rsid w:val="004B757C"/>
    <w:rsid w:val="004D0B0F"/>
    <w:rsid w:val="004F4498"/>
    <w:rsid w:val="004F4684"/>
    <w:rsid w:val="00541A32"/>
    <w:rsid w:val="00584326"/>
    <w:rsid w:val="005912BB"/>
    <w:rsid w:val="005B2100"/>
    <w:rsid w:val="005D1E62"/>
    <w:rsid w:val="00653A6B"/>
    <w:rsid w:val="00656BFD"/>
    <w:rsid w:val="00662016"/>
    <w:rsid w:val="006B6F9C"/>
    <w:rsid w:val="006E6FF7"/>
    <w:rsid w:val="00714DF8"/>
    <w:rsid w:val="00727E7B"/>
    <w:rsid w:val="007354B4"/>
    <w:rsid w:val="007509E7"/>
    <w:rsid w:val="0079651D"/>
    <w:rsid w:val="007A33D3"/>
    <w:rsid w:val="008146E5"/>
    <w:rsid w:val="00844845"/>
    <w:rsid w:val="00862422"/>
    <w:rsid w:val="008716B0"/>
    <w:rsid w:val="008A435A"/>
    <w:rsid w:val="008A7D9F"/>
    <w:rsid w:val="008C4936"/>
    <w:rsid w:val="00906058"/>
    <w:rsid w:val="00926658"/>
    <w:rsid w:val="00932C6A"/>
    <w:rsid w:val="00993A66"/>
    <w:rsid w:val="009D0FDE"/>
    <w:rsid w:val="009E31EF"/>
    <w:rsid w:val="00A33523"/>
    <w:rsid w:val="00A64DA7"/>
    <w:rsid w:val="00A66082"/>
    <w:rsid w:val="00AA42BE"/>
    <w:rsid w:val="00AC7DA3"/>
    <w:rsid w:val="00AF049D"/>
    <w:rsid w:val="00B014E8"/>
    <w:rsid w:val="00B15D24"/>
    <w:rsid w:val="00B25F55"/>
    <w:rsid w:val="00B31B08"/>
    <w:rsid w:val="00B3625B"/>
    <w:rsid w:val="00B36B56"/>
    <w:rsid w:val="00B61188"/>
    <w:rsid w:val="00BA001D"/>
    <w:rsid w:val="00BC1AD3"/>
    <w:rsid w:val="00C42DB5"/>
    <w:rsid w:val="00C72B04"/>
    <w:rsid w:val="00CC22DC"/>
    <w:rsid w:val="00CE7032"/>
    <w:rsid w:val="00D00516"/>
    <w:rsid w:val="00D24492"/>
    <w:rsid w:val="00D720B5"/>
    <w:rsid w:val="00DA59A6"/>
    <w:rsid w:val="00DC276D"/>
    <w:rsid w:val="00DC7AA8"/>
    <w:rsid w:val="00DF41E1"/>
    <w:rsid w:val="00DF6BD1"/>
    <w:rsid w:val="00E3279B"/>
    <w:rsid w:val="00EE4083"/>
    <w:rsid w:val="00EE5AEA"/>
    <w:rsid w:val="00F06692"/>
    <w:rsid w:val="00F06C4B"/>
    <w:rsid w:val="00F2743F"/>
    <w:rsid w:val="00F84F1F"/>
    <w:rsid w:val="00FC0082"/>
    <w:rsid w:val="00FD365E"/>
    <w:rsid w:val="00FE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CC2D5EBE-7A3E-464E-A9C0-5AF27D9A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014E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0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14E8"/>
  </w:style>
  <w:style w:type="paragraph" w:styleId="a6">
    <w:name w:val="No Spacing"/>
    <w:qFormat/>
    <w:rsid w:val="00B014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semiHidden/>
    <w:unhideWhenUsed/>
    <w:rsid w:val="00B014E8"/>
    <w:rPr>
      <w:color w:val="0000FF"/>
      <w:u w:val="single"/>
    </w:rPr>
  </w:style>
  <w:style w:type="character" w:styleId="a8">
    <w:name w:val="footnote reference"/>
    <w:uiPriority w:val="99"/>
    <w:rsid w:val="00F2743F"/>
    <w:rPr>
      <w:vertAlign w:val="superscript"/>
    </w:rPr>
  </w:style>
  <w:style w:type="paragraph" w:styleId="a9">
    <w:name w:val="footnote text"/>
    <w:aliases w:val="Знак6,F1"/>
    <w:basedOn w:val="a"/>
    <w:link w:val="aa"/>
    <w:uiPriority w:val="99"/>
    <w:rsid w:val="00F27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rsid w:val="00F274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2743F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274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F2743F"/>
  </w:style>
  <w:style w:type="paragraph" w:customStyle="1" w:styleId="21">
    <w:name w:val="?????2"/>
    <w:basedOn w:val="a"/>
    <w:rsid w:val="00F2743F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62016"/>
    <w:rPr>
      <w:b/>
      <w:bCs/>
    </w:rPr>
  </w:style>
  <w:style w:type="paragraph" w:styleId="ac">
    <w:name w:val="footer"/>
    <w:basedOn w:val="a"/>
    <w:link w:val="ad"/>
    <w:uiPriority w:val="99"/>
    <w:rsid w:val="004F449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uiPriority w:val="99"/>
    <w:rsid w:val="004F449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header"/>
    <w:basedOn w:val="a"/>
    <w:link w:val="af"/>
    <w:uiPriority w:val="99"/>
    <w:rsid w:val="004F449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Верхний колонтитул Знак"/>
    <w:basedOn w:val="a0"/>
    <w:link w:val="ae"/>
    <w:uiPriority w:val="99"/>
    <w:rsid w:val="004F4498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0">
    <w:name w:val="Table Grid"/>
    <w:basedOn w:val="a1"/>
    <w:uiPriority w:val="59"/>
    <w:rsid w:val="004F4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4F44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0">
    <w:name w:val="Сетка таблицы1"/>
    <w:basedOn w:val="a1"/>
    <w:next w:val="af0"/>
    <w:uiPriority w:val="59"/>
    <w:rsid w:val="004F44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4F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nashol.com%2F2013100873900%2Fliteratura-9-klass-otveti-na-ekzamenacionnie-bileti-erohina-e-l-2013.html" TargetMode="External"/><Relationship Id="rId13" Type="http://schemas.openxmlformats.org/officeDocument/2006/relationships/hyperlink" Target="http://infourok.ru/go.html?href=http%3A%2F%2Fwww.gramot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www.chitai-gorod.ru%2Fsearch%2Fbooks%2F%3F%26arrFilter_ff%255bNAME%255d%3D%26arrFilter_pf%255bAUTHOR%255d%3D%25D0%259A%25D0%25B2%25D0%25B0%25D1%2588%25D0%25BD%25D0%25B8%25D0%25BD%25D0%25B0%2520%25D0%2595.%2C%2520%25D0%259A%25D0%25BE%25D0%25BF%25D1%2582%25D1%258F%25D0%25B5%25D0%25B2%25D0%25B0%2520%25D0%25A2.%26arrFilter_pf%255bSERIA%255d%3D%26arrFilter_pf%255bPUBLISHER%255d%3D%26arrFilter_pf%255bYEAR%255d%3D%26arrFilter_pf%255bISBN%255d%3D%26arrFilter%255bSECTION_ID%255d%3D0%26set_filter%3DY" TargetMode="External"/><Relationship Id="rId12" Type="http://schemas.openxmlformats.org/officeDocument/2006/relationships/hyperlink" Target="http://infourok.ru/go.html?href=http%3A%2F%2Fwww.slovari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urok.ru/go.html?href=http%3A%2F%2Fwww.rubrico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fourok.ru/go.html?href=http%3A%2F%2Fwww.myfhology.ru" TargetMode="External"/><Relationship Id="rId10" Type="http://schemas.openxmlformats.org/officeDocument/2006/relationships/hyperlink" Target="http://infourok.ru/go.html?href=http%3A%2F%2Fwww.krugosv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www.wikipedia.ru" TargetMode="External"/><Relationship Id="rId14" Type="http://schemas.openxmlformats.org/officeDocument/2006/relationships/hyperlink" Target="http://infourok.ru/go.html?href=http%3A%2F%2Fwww.feb-w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92</Pages>
  <Words>21953</Words>
  <Characters>125138</Characters>
  <Application>Microsoft Office Word</Application>
  <DocSecurity>0</DocSecurity>
  <Lines>1042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alex</cp:lastModifiedBy>
  <cp:revision>9</cp:revision>
  <dcterms:created xsi:type="dcterms:W3CDTF">2017-09-03T18:08:00Z</dcterms:created>
  <dcterms:modified xsi:type="dcterms:W3CDTF">2017-09-05T07:29:00Z</dcterms:modified>
</cp:coreProperties>
</file>